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7D6DC" w14:textId="77777777" w:rsidR="0039742A" w:rsidRPr="00556F2B" w:rsidRDefault="0039742A" w:rsidP="00556F2B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 xml:space="preserve">Anexa </w:t>
      </w:r>
      <w:r w:rsidR="00A84E2D"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7</w:t>
      </w:r>
      <w:r w:rsidR="00F26596"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</w:t>
      </w:r>
    </w:p>
    <w:p w14:paraId="0A2A93D0" w14:textId="77777777" w:rsidR="0039742A" w:rsidRPr="00D96F49" w:rsidRDefault="0039742A" w:rsidP="00556F2B">
      <w:pPr>
        <w:spacing w:after="0"/>
        <w:jc w:val="center"/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</w:pPr>
    </w:p>
    <w:p w14:paraId="1E753688" w14:textId="77777777" w:rsidR="00A84E2D" w:rsidRPr="00556F2B" w:rsidRDefault="00F25D6C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  <w:r>
        <w:rPr>
          <w:noProof/>
        </w:rPr>
        <w:pict w14:anchorId="29A1712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ine 6" o:spid="_x0000_s1034" type="#_x0000_t75" style="position:absolute;left:0;text-align:left;margin-left:-4.7pt;margin-top:23.85pt;width:477pt;height:128.85pt;z-index:-251660800;visibility:visible;mso-wrap-style:square;mso-wrap-distance-left:9pt;mso-wrap-distance-top:0;mso-wrap-distance-right:9pt;mso-wrap-distance-bottom:0;mso-position-horizontal-relative:text;mso-position-vertical-relative:text;mso-width-relative:page;mso-height-relative:page">
            <v:imagedata r:id="rId7" o:title="Logo UMFT"/>
          </v:shape>
        </w:pict>
      </w:r>
    </w:p>
    <w:p w14:paraId="11B9BA14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1D244D5C" w14:textId="77777777" w:rsidR="00D76CCD" w:rsidRDefault="00D76CCD" w:rsidP="00D76CCD">
      <w:pPr>
        <w:tabs>
          <w:tab w:val="left" w:pos="4275"/>
        </w:tabs>
        <w:spacing w:after="0" w:line="240" w:lineRule="auto"/>
        <w:rPr>
          <w:rFonts w:ascii="Arial" w:hAnsi="Arial" w:cs="Arial"/>
          <w:b/>
          <w:color w:val="0000FF"/>
          <w:sz w:val="36"/>
          <w:szCs w:val="36"/>
          <w:lang w:val="ro-RO"/>
        </w:rPr>
      </w:pPr>
      <w:r>
        <w:rPr>
          <w:rFonts w:ascii="Arial" w:hAnsi="Arial" w:cs="Arial"/>
          <w:b/>
          <w:color w:val="0000FF"/>
          <w:sz w:val="36"/>
          <w:szCs w:val="36"/>
          <w:lang w:val="ro-RO"/>
        </w:rPr>
        <w:tab/>
      </w:r>
    </w:p>
    <w:p w14:paraId="14B88FD3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07725D7C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49790AA1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43999F40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77F2F24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65407090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42B2125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5A38AAB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5E0B9045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CAA9236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6B81814" w14:textId="77777777" w:rsidR="00556F2B" w:rsidRDefault="00556F2B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DOS</w:t>
      </w:r>
      <w:r w:rsidR="00B9158A">
        <w:rPr>
          <w:rFonts w:ascii="Arial" w:hAnsi="Arial" w:cs="Arial"/>
          <w:b/>
          <w:color w:val="0000FF"/>
          <w:sz w:val="36"/>
          <w:szCs w:val="36"/>
          <w:lang w:val="ro-RO"/>
        </w:rPr>
        <w:t>AR CU STANDARDELE MINIMALE N</w:t>
      </w: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ECESARE ŞI OBLIGATORII</w:t>
      </w:r>
      <w:r w:rsidR="00B9158A">
        <w:rPr>
          <w:rFonts w:ascii="Arial" w:hAnsi="Arial" w:cs="Arial"/>
          <w:b/>
          <w:color w:val="0000FF"/>
          <w:sz w:val="36"/>
          <w:szCs w:val="36"/>
          <w:lang w:val="ro-RO"/>
        </w:rPr>
        <w:t xml:space="preserve"> </w:t>
      </w: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PENTRU  ÎNSCRIEREA  LA CONCURS                                                   ŞI CONFERIREA TITLURILOR  DIDACTICE</w:t>
      </w:r>
    </w:p>
    <w:p w14:paraId="4F8097D9" w14:textId="77777777" w:rsidR="00D574A7" w:rsidRDefault="00D574A7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134E3ED8" w14:textId="77777777" w:rsidR="00B9158A" w:rsidRDefault="00B9158A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BCDA43C" w14:textId="1745C342" w:rsidR="00556F2B" w:rsidRPr="00B9158A" w:rsidRDefault="00D574A7" w:rsidP="00B9158A">
      <w:pPr>
        <w:spacing w:after="0" w:line="240" w:lineRule="auto"/>
        <w:rPr>
          <w:rFonts w:ascii="Arial" w:hAnsi="Arial" w:cs="Arial"/>
          <w:b/>
          <w:color w:val="FF0000"/>
          <w:sz w:val="36"/>
          <w:szCs w:val="36"/>
          <w:lang w:val="ro-RO"/>
        </w:rPr>
      </w:pPr>
      <w:r w:rsidRPr="00B9158A">
        <w:rPr>
          <w:rFonts w:ascii="Arial" w:hAnsi="Arial" w:cs="Arial"/>
          <w:b/>
          <w:color w:val="FF0000"/>
          <w:sz w:val="36"/>
          <w:szCs w:val="36"/>
          <w:lang w:val="ro-RO"/>
        </w:rPr>
        <w:t>NUME:</w:t>
      </w:r>
      <w:r w:rsidR="00A97B30">
        <w:rPr>
          <w:rFonts w:ascii="Arial" w:hAnsi="Arial" w:cs="Arial"/>
          <w:b/>
          <w:color w:val="FF0000"/>
          <w:sz w:val="36"/>
          <w:szCs w:val="36"/>
          <w:lang w:val="ro-RO"/>
        </w:rPr>
        <w:t xml:space="preserve"> POTRE-ONCU</w:t>
      </w:r>
    </w:p>
    <w:p w14:paraId="5B225B60" w14:textId="1537904C" w:rsidR="00D574A7" w:rsidRPr="00B9158A" w:rsidRDefault="00D574A7" w:rsidP="00B9158A">
      <w:pPr>
        <w:spacing w:after="0" w:line="240" w:lineRule="auto"/>
        <w:rPr>
          <w:rFonts w:ascii="Arial" w:hAnsi="Arial" w:cs="Arial"/>
          <w:b/>
          <w:color w:val="FF0000"/>
          <w:sz w:val="36"/>
          <w:szCs w:val="36"/>
          <w:lang w:val="ro-RO"/>
        </w:rPr>
      </w:pPr>
      <w:r w:rsidRPr="00B9158A">
        <w:rPr>
          <w:rFonts w:ascii="Arial" w:hAnsi="Arial" w:cs="Arial"/>
          <w:b/>
          <w:color w:val="FF0000"/>
          <w:sz w:val="36"/>
          <w:szCs w:val="36"/>
          <w:lang w:val="ro-RO"/>
        </w:rPr>
        <w:t>PRENUME:</w:t>
      </w:r>
      <w:r w:rsidR="00A97B30">
        <w:rPr>
          <w:rFonts w:ascii="Arial" w:hAnsi="Arial" w:cs="Arial"/>
          <w:b/>
          <w:color w:val="FF0000"/>
          <w:sz w:val="36"/>
          <w:szCs w:val="36"/>
          <w:lang w:val="ro-RO"/>
        </w:rPr>
        <w:t xml:space="preserve"> OVIDIU-SEBASTIAN</w:t>
      </w:r>
    </w:p>
    <w:p w14:paraId="501859F3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513FA494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1199B1C9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504634B3" w14:textId="77777777" w:rsidR="00556F2B" w:rsidRPr="00556F2B" w:rsidRDefault="00556F2B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556F2B">
        <w:rPr>
          <w:rFonts w:ascii="Arial" w:hAnsi="Arial" w:cs="Arial"/>
          <w:b/>
          <w:sz w:val="32"/>
          <w:szCs w:val="32"/>
          <w:lang w:val="ro-RO"/>
        </w:rPr>
        <w:t xml:space="preserve">ANEXĂ LA DOSARUL DE CONCURS </w:t>
      </w:r>
    </w:p>
    <w:p w14:paraId="30609836" w14:textId="77777777" w:rsidR="00F61B62" w:rsidRDefault="00556F2B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556F2B">
        <w:rPr>
          <w:rFonts w:ascii="Arial" w:hAnsi="Arial" w:cs="Arial"/>
          <w:b/>
          <w:sz w:val="32"/>
          <w:szCs w:val="32"/>
          <w:lang w:val="ro-RO"/>
        </w:rPr>
        <w:t xml:space="preserve">PENTRU OCUPAREA </w:t>
      </w:r>
    </w:p>
    <w:p w14:paraId="04BC19A6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3F30BA77" w14:textId="73BD8C11" w:rsidR="00556F2B" w:rsidRPr="00F61B62" w:rsidRDefault="00556F2B" w:rsidP="00F61B62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>POSTULUI DE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 </w:t>
      </w:r>
      <w:r w:rsidR="00A97B30">
        <w:rPr>
          <w:rFonts w:ascii="Arial" w:hAnsi="Arial" w:cs="Arial"/>
          <w:b/>
          <w:sz w:val="32"/>
          <w:szCs w:val="32"/>
          <w:lang w:val="ro-RO"/>
        </w:rPr>
        <w:t>Șef de Lucrări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 POZIŢIA </w:t>
      </w:r>
      <w:r w:rsidR="00A97B30">
        <w:rPr>
          <w:rFonts w:ascii="Arial" w:hAnsi="Arial" w:cs="Arial"/>
          <w:b/>
          <w:sz w:val="32"/>
          <w:szCs w:val="32"/>
          <w:lang w:val="ro-RO"/>
        </w:rPr>
        <w:t>57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     </w:t>
      </w:r>
    </w:p>
    <w:p w14:paraId="4B6E33CF" w14:textId="7C56396A" w:rsidR="00556F2B" w:rsidRPr="00F61B62" w:rsidRDefault="00F61B62" w:rsidP="00F61B62">
      <w:pPr>
        <w:spacing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FACULTATEA DE </w:t>
      </w:r>
      <w:r w:rsidR="00A97B30">
        <w:rPr>
          <w:rFonts w:ascii="Arial" w:hAnsi="Arial" w:cs="Arial"/>
          <w:b/>
          <w:sz w:val="32"/>
          <w:szCs w:val="32"/>
          <w:lang w:val="ro-RO"/>
        </w:rPr>
        <w:t>MEDICINĂ</w:t>
      </w:r>
    </w:p>
    <w:p w14:paraId="5DC6581A" w14:textId="3E783BBD" w:rsidR="00F61B62" w:rsidRPr="00F61B62" w:rsidRDefault="00F61B62" w:rsidP="00F61B62">
      <w:pPr>
        <w:spacing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DEPARTAMENTUL </w:t>
      </w:r>
      <w:r w:rsidR="00A97B30">
        <w:rPr>
          <w:rFonts w:ascii="Arial" w:hAnsi="Arial" w:cs="Arial"/>
          <w:b/>
          <w:sz w:val="32"/>
          <w:szCs w:val="32"/>
          <w:lang w:val="ro-RO"/>
        </w:rPr>
        <w:t>V – Medicină Internă 1</w:t>
      </w:r>
    </w:p>
    <w:p w14:paraId="1D2EB75D" w14:textId="46B0305D" w:rsidR="00F61B62" w:rsidRDefault="00F61B62" w:rsidP="00F61B62">
      <w:pPr>
        <w:spacing w:line="36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DISCIPLINA </w:t>
      </w:r>
      <w:r w:rsidR="00A97B30">
        <w:rPr>
          <w:rFonts w:ascii="Arial" w:hAnsi="Arial" w:cs="Arial"/>
          <w:b/>
          <w:sz w:val="32"/>
          <w:szCs w:val="32"/>
          <w:lang w:val="ro-RO"/>
        </w:rPr>
        <w:t>HEMATOLOGIE</w:t>
      </w:r>
    </w:p>
    <w:p w14:paraId="243D1D10" w14:textId="77777777" w:rsidR="00F61B62" w:rsidRDefault="00F61B62" w:rsidP="00CD7356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14:paraId="5790C414" w14:textId="56403653" w:rsidR="00F61B62" w:rsidRDefault="00F61B62" w:rsidP="00CD7356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  <w:r>
        <w:rPr>
          <w:rFonts w:ascii="Arial" w:hAnsi="Arial" w:cs="Arial"/>
          <w:b/>
          <w:color w:val="181818"/>
          <w:sz w:val="28"/>
          <w:szCs w:val="28"/>
          <w:lang w:val="ro-RO"/>
        </w:rPr>
        <w:t>Sesiunea</w:t>
      </w:r>
      <w:r w:rsidR="00BE72B0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</w:t>
      </w:r>
      <w:r w:rsidR="00023DD0">
        <w:rPr>
          <w:rFonts w:ascii="Arial" w:hAnsi="Arial" w:cs="Arial"/>
          <w:b/>
          <w:color w:val="181818"/>
          <w:sz w:val="28"/>
          <w:szCs w:val="28"/>
          <w:lang w:val="ro-RO"/>
        </w:rPr>
        <w:t>Decembrie 2021 – Martie 2022</w:t>
      </w:r>
    </w:p>
    <w:p w14:paraId="67BF283A" w14:textId="77777777" w:rsidR="00EF4A16" w:rsidRDefault="00EF4A16" w:rsidP="00F61B62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ro-RO"/>
        </w:rPr>
      </w:pPr>
    </w:p>
    <w:p w14:paraId="2B7727AB" w14:textId="77777777" w:rsidR="00F61B62" w:rsidRPr="00BE72B0" w:rsidRDefault="00BE72B0" w:rsidP="00F61B62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ro-RO"/>
        </w:rPr>
      </w:pPr>
      <w:r w:rsidRPr="00BE72B0">
        <w:rPr>
          <w:rFonts w:ascii="Arial" w:hAnsi="Arial" w:cs="Arial"/>
          <w:b/>
          <w:sz w:val="28"/>
          <w:szCs w:val="28"/>
          <w:lang w:val="ro-RO"/>
        </w:rPr>
        <w:lastRenderedPageBreak/>
        <w:t>DATELE DE CONTACT ALE CANDIADTULUI:</w:t>
      </w:r>
    </w:p>
    <w:p w14:paraId="1539827F" w14:textId="58D5F824"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NUME:</w:t>
      </w:r>
      <w:r w:rsidR="00023DD0">
        <w:rPr>
          <w:rFonts w:ascii="Arial" w:hAnsi="Arial" w:cs="Arial"/>
          <w:b/>
          <w:sz w:val="24"/>
          <w:szCs w:val="24"/>
          <w:lang w:val="ro-RO"/>
        </w:rPr>
        <w:t xml:space="preserve"> </w:t>
      </w:r>
      <w:proofErr w:type="spellStart"/>
      <w:r w:rsidR="00023DD0">
        <w:rPr>
          <w:rFonts w:ascii="Arial" w:hAnsi="Arial" w:cs="Arial"/>
          <w:b/>
          <w:sz w:val="24"/>
          <w:szCs w:val="24"/>
          <w:lang w:val="ro-RO"/>
        </w:rPr>
        <w:t>Potre-Oncu</w:t>
      </w:r>
      <w:proofErr w:type="spellEnd"/>
    </w:p>
    <w:p w14:paraId="5A4FFE87" w14:textId="249B5207"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PRENUME:</w:t>
      </w:r>
      <w:r w:rsidR="00023DD0">
        <w:rPr>
          <w:rFonts w:ascii="Arial" w:hAnsi="Arial" w:cs="Arial"/>
          <w:b/>
          <w:sz w:val="24"/>
          <w:szCs w:val="24"/>
          <w:lang w:val="ro-RO"/>
        </w:rPr>
        <w:t xml:space="preserve"> Ovidiu-Sebastian</w:t>
      </w:r>
    </w:p>
    <w:p w14:paraId="49E46A51" w14:textId="77777777"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LOCUL ACTUAL DE MUNCA:</w:t>
      </w:r>
    </w:p>
    <w:p w14:paraId="5ACF8722" w14:textId="377D43C0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Disciplina:</w:t>
      </w:r>
      <w:r w:rsidR="00023DD0">
        <w:rPr>
          <w:rFonts w:ascii="Arial" w:hAnsi="Arial" w:cs="Arial"/>
          <w:b/>
          <w:sz w:val="24"/>
          <w:szCs w:val="24"/>
          <w:lang w:val="ro-RO"/>
        </w:rPr>
        <w:t xml:space="preserve"> Hematologie</w:t>
      </w:r>
    </w:p>
    <w:p w14:paraId="667FF7CB" w14:textId="64EB1738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Departamentul:</w:t>
      </w:r>
      <w:r w:rsidR="00023DD0">
        <w:rPr>
          <w:rFonts w:ascii="Arial" w:hAnsi="Arial" w:cs="Arial"/>
          <w:b/>
          <w:sz w:val="24"/>
          <w:szCs w:val="24"/>
          <w:lang w:val="ro-RO"/>
        </w:rPr>
        <w:t xml:space="preserve"> V – Medicină Internă 1</w:t>
      </w:r>
    </w:p>
    <w:p w14:paraId="56521BC8" w14:textId="1594F800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Facultatea:</w:t>
      </w:r>
      <w:r w:rsidR="00023DD0">
        <w:rPr>
          <w:rFonts w:ascii="Arial" w:hAnsi="Arial" w:cs="Arial"/>
          <w:b/>
          <w:sz w:val="24"/>
          <w:szCs w:val="24"/>
          <w:lang w:val="ro-RO"/>
        </w:rPr>
        <w:t xml:space="preserve"> de Medicină</w:t>
      </w:r>
    </w:p>
    <w:p w14:paraId="2700BD38" w14:textId="77777777" w:rsidR="00BE72B0" w:rsidRDefault="00BE72B0" w:rsidP="00BE72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6267E6F5" w14:textId="77777777" w:rsidR="00BE72B0" w:rsidRDefault="00BE72B0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7142822" w14:textId="77777777" w:rsidR="00D73C87" w:rsidRDefault="00D73C87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6B54861A" w14:textId="77777777" w:rsidR="00D73C87" w:rsidRDefault="00D73C87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24A986E9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16A96F0A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7D1596AA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041F543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3D6AEEC5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A56D6D4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007C6600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3F61BF74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23FA9A7D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60056814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A76A9B9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559EB9C" w14:textId="77777777" w:rsidR="00061AD0" w:rsidRDefault="00061AD0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25B08B80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00E48073" w14:textId="77777777" w:rsidR="00F61B62" w:rsidRPr="00937293" w:rsidRDefault="00F61B62" w:rsidP="00F61B62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>Notă: 1</w:t>
      </w:r>
      <w:r w:rsidRPr="00F61B62">
        <w:rPr>
          <w:rFonts w:ascii="Arial" w:hAnsi="Arial" w:cs="Arial"/>
          <w:sz w:val="24"/>
          <w:szCs w:val="24"/>
          <w:lang w:val="ro-RO"/>
        </w:rPr>
        <w:t xml:space="preserve">.-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Toţi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candidaţi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vor completa grila cu indicatorii de evaluare, cu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condiţia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îndeplinirii criteriilor minimale specifice fiecărui post, în conformitate cu Legea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educaţiei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naţionale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nr. 1/2011, </w:t>
      </w:r>
      <w:r w:rsidR="00937293" w:rsidRPr="00937293">
        <w:rPr>
          <w:rFonts w:ascii="Arial" w:hAnsi="Arial" w:cs="Arial"/>
          <w:iCs/>
          <w:sz w:val="24"/>
          <w:szCs w:val="24"/>
          <w:lang w:val="ro-RO"/>
        </w:rPr>
        <w:t>cu modificările și completările ulterioare (</w:t>
      </w:r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OUG 96/8.12.2016 pentru modificarea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şi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 completarea unor acte normative în domeniile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educaţiei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, cercetării, formării profesionale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şi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sănătăţii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, publicată în Monitorul Oficial al României – Partea I nr. 1009/15.12.2016),</w:t>
      </w:r>
      <w:r w:rsidR="00937293" w:rsidRPr="00937293">
        <w:rPr>
          <w:rFonts w:ascii="Arial" w:hAnsi="Arial" w:cs="Arial"/>
          <w:i/>
          <w:iCs/>
          <w:sz w:val="24"/>
          <w:szCs w:val="24"/>
          <w:lang w:val="ro-RO" w:bidi="en-US"/>
        </w:rPr>
        <w:t xml:space="preserve"> </w:t>
      </w:r>
      <w:r w:rsidR="00937293" w:rsidRPr="00937293">
        <w:rPr>
          <w:rFonts w:ascii="Arial" w:hAnsi="Arial" w:cs="Arial"/>
          <w:iCs/>
          <w:sz w:val="24"/>
          <w:szCs w:val="24"/>
          <w:lang w:val="ro-RO"/>
        </w:rPr>
        <w:t>Ordinul ministrului educației naționale și cercetării științifice nr. 6129/20.12.2016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 privind aprobarea standardelor minimale necesare și obligatorii pentru conferirea titlurilor didactice din învățământul superior, a gradelor profesionale de cercetare-dezvoltare, a calității de conducător de doctorat și a atestatului de abilitare</w:t>
      </w:r>
      <w:r w:rsidRPr="00F61B62">
        <w:rPr>
          <w:rFonts w:ascii="Arial" w:hAnsi="Arial" w:cs="Arial"/>
          <w:sz w:val="24"/>
          <w:szCs w:val="24"/>
          <w:lang w:val="ro-RO"/>
        </w:rPr>
        <w:t xml:space="preserve">, prevederile H.G. nr. 457/2011 privind aprobarea Metodologiei cadru de concurs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a </w:t>
      </w:r>
      <w:r w:rsidR="00937293">
        <w:rPr>
          <w:rFonts w:ascii="Arial" w:hAnsi="Arial" w:cs="Arial"/>
          <w:sz w:val="24"/>
          <w:szCs w:val="24"/>
          <w:lang w:val="ro-RO"/>
        </w:rPr>
        <w:t xml:space="preserve">Regulamentului 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pentru ocuparea posturilor didactice și de cercetare din cadrul Universității </w:t>
      </w:r>
      <w:r w:rsidR="00937293">
        <w:rPr>
          <w:rFonts w:ascii="Arial" w:hAnsi="Arial" w:cs="Arial"/>
          <w:sz w:val="24"/>
          <w:szCs w:val="24"/>
          <w:lang w:val="ro-RO"/>
        </w:rPr>
        <w:t>d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e Medicină </w:t>
      </w:r>
      <w:r w:rsidR="00937293">
        <w:rPr>
          <w:rFonts w:ascii="Arial" w:hAnsi="Arial" w:cs="Arial"/>
          <w:sz w:val="24"/>
          <w:szCs w:val="24"/>
          <w:lang w:val="ro-RO"/>
        </w:rPr>
        <w:t>ș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i Farmacie „Victor Babeș” </w:t>
      </w:r>
      <w:r w:rsidR="00937293">
        <w:rPr>
          <w:rFonts w:ascii="Arial" w:hAnsi="Arial" w:cs="Arial"/>
          <w:sz w:val="24"/>
          <w:szCs w:val="24"/>
          <w:lang w:val="ro-RO"/>
        </w:rPr>
        <w:t>d</w:t>
      </w:r>
      <w:r w:rsidR="00937293" w:rsidRPr="00937293">
        <w:rPr>
          <w:rFonts w:ascii="Arial" w:hAnsi="Arial" w:cs="Arial"/>
          <w:sz w:val="24"/>
          <w:szCs w:val="24"/>
          <w:lang w:val="ro-RO"/>
        </w:rPr>
        <w:t>in Timișoara</w:t>
      </w:r>
      <w:r w:rsidR="00937293">
        <w:rPr>
          <w:rFonts w:ascii="Arial" w:hAnsi="Arial" w:cs="Arial"/>
          <w:sz w:val="24"/>
          <w:szCs w:val="24"/>
          <w:lang w:val="ro-RO"/>
        </w:rPr>
        <w:t>.</w:t>
      </w:r>
    </w:p>
    <w:p w14:paraId="5920722D" w14:textId="77777777" w:rsidR="00F61B62" w:rsidRDefault="00F61B62" w:rsidP="00F61B62">
      <w:pPr>
        <w:spacing w:after="120" w:line="240" w:lineRule="auto"/>
        <w:jc w:val="both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14:paraId="4CC8FD3E" w14:textId="77777777" w:rsidR="00F61B62" w:rsidRPr="00F61B62" w:rsidRDefault="00F61B62" w:rsidP="00F61B62">
      <w:pPr>
        <w:spacing w:after="120" w:line="240" w:lineRule="auto"/>
        <w:jc w:val="both"/>
        <w:rPr>
          <w:rFonts w:ascii="Arial" w:hAnsi="Arial" w:cs="Arial"/>
          <w:color w:val="181818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 xml:space="preserve">Notă: </w:t>
      </w:r>
      <w:r>
        <w:rPr>
          <w:rFonts w:ascii="Arial" w:hAnsi="Arial" w:cs="Arial"/>
          <w:b/>
          <w:sz w:val="24"/>
          <w:szCs w:val="24"/>
          <w:lang w:val="ro-RO"/>
        </w:rPr>
        <w:t>2</w:t>
      </w:r>
      <w:r w:rsidRPr="00F61B62">
        <w:rPr>
          <w:rFonts w:ascii="Arial" w:hAnsi="Arial" w:cs="Arial"/>
          <w:sz w:val="24"/>
          <w:szCs w:val="24"/>
          <w:lang w:val="ro-RO"/>
        </w:rPr>
        <w:t>.</w:t>
      </w:r>
      <w:r w:rsidR="00683384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 xml:space="preserve">- </w:t>
      </w:r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La completarea dosarului cu standardele minimale necesare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şi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obligatorii pentru înscrierea la concurs,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candidaţii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vor înscrie în tabele strict numărul minim de lucrări solicitat din fiecare categorie, având în vedere ca lucrările respective să se încadreze în parametrii calitativi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solicitaţi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pentru fiecare categorie.  </w:t>
      </w:r>
    </w:p>
    <w:p w14:paraId="55A8111C" w14:textId="77777777" w:rsidR="00683384" w:rsidRDefault="00683384" w:rsidP="00683384">
      <w:pPr>
        <w:spacing w:after="0" w:line="240" w:lineRule="auto"/>
        <w:jc w:val="both"/>
        <w:rPr>
          <w:rFonts w:ascii="Arial" w:hAnsi="Arial" w:cs="Arial"/>
          <w:b/>
          <w:color w:val="181818"/>
          <w:sz w:val="24"/>
          <w:szCs w:val="24"/>
          <w:lang w:val="ro-RO"/>
        </w:rPr>
      </w:pPr>
    </w:p>
    <w:p w14:paraId="2BA533FE" w14:textId="77777777" w:rsidR="00683384" w:rsidRDefault="00683384" w:rsidP="00683384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color w:val="181818"/>
          <w:sz w:val="24"/>
          <w:szCs w:val="24"/>
          <w:lang w:val="ro-RO"/>
        </w:rPr>
        <w:t>Notă:3</w:t>
      </w:r>
      <w:r>
        <w:rPr>
          <w:rFonts w:ascii="Arial" w:hAnsi="Arial" w:cs="Arial"/>
          <w:b/>
          <w:color w:val="181818"/>
          <w:sz w:val="24"/>
          <w:szCs w:val="24"/>
          <w:lang w:val="ro-RO"/>
        </w:rPr>
        <w:t xml:space="preserve">. </w:t>
      </w:r>
      <w:r w:rsidRPr="00683384">
        <w:rPr>
          <w:rFonts w:ascii="Arial" w:hAnsi="Arial" w:cs="Arial"/>
          <w:color w:val="181818"/>
          <w:sz w:val="24"/>
          <w:szCs w:val="24"/>
          <w:lang w:val="ro-RO"/>
        </w:rPr>
        <w:t>-</w:t>
      </w:r>
      <w:r>
        <w:rPr>
          <w:rFonts w:ascii="Arial" w:hAnsi="Arial" w:cs="Arial"/>
          <w:color w:val="181818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sz w:val="24"/>
          <w:szCs w:val="24"/>
          <w:lang w:val="ro-RO"/>
        </w:rPr>
        <w:t>Dosar</w:t>
      </w:r>
      <w:r>
        <w:rPr>
          <w:rFonts w:ascii="Arial" w:hAnsi="Arial" w:cs="Arial"/>
          <w:sz w:val="24"/>
          <w:szCs w:val="24"/>
          <w:lang w:val="ro-RO"/>
        </w:rPr>
        <w:t>ul</w:t>
      </w:r>
      <w:r w:rsidRPr="00683384">
        <w:rPr>
          <w:rFonts w:ascii="Arial" w:hAnsi="Arial" w:cs="Arial"/>
          <w:sz w:val="24"/>
          <w:szCs w:val="24"/>
          <w:lang w:val="ro-RO"/>
        </w:rPr>
        <w:t xml:space="preserve"> cu standardele minimale necesare </w:t>
      </w:r>
      <w:proofErr w:type="spellStart"/>
      <w:r w:rsidRPr="00683384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683384">
        <w:rPr>
          <w:rFonts w:ascii="Arial" w:hAnsi="Arial" w:cs="Arial"/>
          <w:sz w:val="24"/>
          <w:szCs w:val="24"/>
          <w:lang w:val="ro-RO"/>
        </w:rPr>
        <w:t xml:space="preserve"> obligatorii </w:t>
      </w:r>
      <w:r>
        <w:rPr>
          <w:rFonts w:ascii="Arial" w:hAnsi="Arial" w:cs="Arial"/>
          <w:sz w:val="24"/>
          <w:szCs w:val="24"/>
          <w:lang w:val="ro-RO"/>
        </w:rPr>
        <w:t xml:space="preserve">pentru </w:t>
      </w:r>
      <w:r w:rsidRPr="00683384">
        <w:rPr>
          <w:rFonts w:ascii="Arial" w:hAnsi="Arial" w:cs="Arial"/>
          <w:sz w:val="24"/>
          <w:szCs w:val="24"/>
          <w:lang w:val="ro-RO"/>
        </w:rPr>
        <w:t>înscrierea</w:t>
      </w:r>
      <w:r>
        <w:rPr>
          <w:rFonts w:ascii="Arial" w:hAnsi="Arial" w:cs="Arial"/>
          <w:sz w:val="24"/>
          <w:szCs w:val="24"/>
          <w:lang w:val="ro-RO"/>
        </w:rPr>
        <w:t xml:space="preserve"> la</w:t>
      </w:r>
      <w:r w:rsidRPr="00683384">
        <w:rPr>
          <w:rFonts w:ascii="Arial" w:hAnsi="Arial" w:cs="Arial"/>
          <w:sz w:val="24"/>
          <w:szCs w:val="24"/>
          <w:lang w:val="ro-RO"/>
        </w:rPr>
        <w:t xml:space="preserve">                                                 concurs  </w:t>
      </w:r>
      <w:proofErr w:type="spellStart"/>
      <w:r w:rsidRPr="00683384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683384">
        <w:rPr>
          <w:rFonts w:ascii="Arial" w:hAnsi="Arial" w:cs="Arial"/>
          <w:sz w:val="24"/>
          <w:szCs w:val="24"/>
          <w:lang w:val="ro-RO"/>
        </w:rPr>
        <w:t xml:space="preserve"> conferirea titlurilor  didactice</w:t>
      </w:r>
      <w:r>
        <w:rPr>
          <w:rFonts w:ascii="Arial" w:hAnsi="Arial" w:cs="Arial"/>
          <w:sz w:val="24"/>
          <w:szCs w:val="24"/>
          <w:lang w:val="ro-RO"/>
        </w:rPr>
        <w:t xml:space="preserve"> cuprinde trei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părţi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distincte:</w:t>
      </w:r>
    </w:p>
    <w:p w14:paraId="7BC8626C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b/>
          <w:sz w:val="24"/>
          <w:szCs w:val="24"/>
          <w:lang w:val="ro-RO"/>
        </w:rPr>
        <w:t>– Prima parte</w:t>
      </w:r>
      <w:r>
        <w:rPr>
          <w:rFonts w:ascii="Arial" w:hAnsi="Arial" w:cs="Arial"/>
          <w:sz w:val="24"/>
          <w:szCs w:val="24"/>
          <w:lang w:val="ro-RO"/>
        </w:rPr>
        <w:t xml:space="preserve"> cuprinde certificarea diplomelor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titlurilor medicale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ştiinţifice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necesare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obligatorii pentru fiecare grad didactic;</w:t>
      </w:r>
    </w:p>
    <w:p w14:paraId="5174D08E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II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b/>
          <w:sz w:val="24"/>
          <w:szCs w:val="24"/>
          <w:lang w:val="ro-RO"/>
        </w:rPr>
        <w:t>– A doua parte</w:t>
      </w:r>
      <w:r>
        <w:rPr>
          <w:rFonts w:ascii="Arial" w:hAnsi="Arial" w:cs="Arial"/>
          <w:sz w:val="24"/>
          <w:szCs w:val="24"/>
          <w:lang w:val="ro-RO"/>
        </w:rPr>
        <w:t xml:space="preserve"> cuprinde tabelele cu criteriile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ştiinţifice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necesare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obligatorii pentru fiecare grad didactic;</w:t>
      </w:r>
    </w:p>
    <w:p w14:paraId="0971B33A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III – A treia parte</w:t>
      </w:r>
      <w:r>
        <w:rPr>
          <w:rFonts w:ascii="Arial" w:hAnsi="Arial" w:cs="Arial"/>
          <w:sz w:val="24"/>
          <w:szCs w:val="24"/>
          <w:lang w:val="ro-RO"/>
        </w:rPr>
        <w:t xml:space="preserve"> cuprinde dovezile în format tipărit a materialelor înscrise în tabelele celei de-a doua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părţi</w:t>
      </w:r>
      <w:proofErr w:type="spellEnd"/>
      <w:r w:rsidR="00444033">
        <w:rPr>
          <w:rFonts w:ascii="Arial" w:hAnsi="Arial" w:cs="Arial"/>
          <w:sz w:val="24"/>
          <w:szCs w:val="24"/>
          <w:lang w:val="ro-RO"/>
        </w:rPr>
        <w:t xml:space="preserve"> (inclusiv coperta revistei sau a </w:t>
      </w:r>
      <w:proofErr w:type="spellStart"/>
      <w:r w:rsidR="00444033">
        <w:rPr>
          <w:rFonts w:ascii="Arial" w:hAnsi="Arial" w:cs="Arial"/>
          <w:sz w:val="24"/>
          <w:szCs w:val="24"/>
          <w:lang w:val="ro-RO"/>
        </w:rPr>
        <w:t>cărţii</w:t>
      </w:r>
      <w:proofErr w:type="spellEnd"/>
      <w:r w:rsidR="00444033">
        <w:rPr>
          <w:rFonts w:ascii="Arial" w:hAnsi="Arial" w:cs="Arial"/>
          <w:sz w:val="24"/>
          <w:szCs w:val="24"/>
          <w:lang w:val="ro-RO"/>
        </w:rPr>
        <w:t xml:space="preserve"> / sitului electronic). </w:t>
      </w:r>
      <w:r>
        <w:rPr>
          <w:rFonts w:ascii="Arial" w:hAnsi="Arial" w:cs="Arial"/>
          <w:sz w:val="24"/>
          <w:szCs w:val="24"/>
          <w:lang w:val="ro-RO"/>
        </w:rPr>
        <w:t>.</w:t>
      </w:r>
    </w:p>
    <w:p w14:paraId="69F5712A" w14:textId="77777777" w:rsidR="00061AD0" w:rsidRDefault="00061AD0" w:rsidP="00061AD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080341D6" w14:textId="77777777" w:rsidR="00061AD0" w:rsidRDefault="00061AD0" w:rsidP="00061AD0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 xml:space="preserve">Notă: </w:t>
      </w:r>
      <w:r w:rsidR="00D73C87">
        <w:rPr>
          <w:rFonts w:ascii="Arial" w:hAnsi="Arial" w:cs="Arial"/>
          <w:b/>
          <w:sz w:val="24"/>
          <w:szCs w:val="24"/>
          <w:lang w:val="ro-RO"/>
        </w:rPr>
        <w:t>4</w:t>
      </w:r>
      <w:r w:rsidRPr="00F61B62">
        <w:rPr>
          <w:rFonts w:ascii="Arial" w:hAnsi="Arial" w:cs="Arial"/>
          <w:sz w:val="24"/>
          <w:szCs w:val="24"/>
          <w:lang w:val="ro-RO"/>
        </w:rPr>
        <w:t>.</w:t>
      </w:r>
      <w:r>
        <w:rPr>
          <w:rFonts w:ascii="Arial" w:hAnsi="Arial" w:cs="Arial"/>
          <w:sz w:val="24"/>
          <w:szCs w:val="24"/>
          <w:lang w:val="ro-RO"/>
        </w:rPr>
        <w:t xml:space="preserve"> – Monografiile de minim 160 pagini.</w:t>
      </w:r>
    </w:p>
    <w:p w14:paraId="00015F9A" w14:textId="77777777" w:rsidR="00A84A25" w:rsidRP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lastRenderedPageBreak/>
        <w:t>PARTEA I</w:t>
      </w:r>
    </w:p>
    <w:p w14:paraId="4FBD348B" w14:textId="77777777" w:rsidR="00A84A25" w:rsidRP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89588AC" w14:textId="77777777" w:rsid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CERTIFICAREA DIPLOMELOR ŞI</w:t>
      </w:r>
    </w:p>
    <w:p w14:paraId="0BA8FD76" w14:textId="77777777" w:rsidR="00C823C8" w:rsidRDefault="00A84A25" w:rsidP="00A84A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TITLURILOR MEDICALE</w:t>
      </w:r>
      <w:r>
        <w:rPr>
          <w:rFonts w:ascii="Arial" w:hAnsi="Arial" w:cs="Arial"/>
          <w:b/>
          <w:sz w:val="28"/>
          <w:szCs w:val="28"/>
          <w:lang w:val="ro-RO"/>
        </w:rPr>
        <w:t xml:space="preserve"> </w:t>
      </w: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ŞI ŞTIINŢIFICE </w:t>
      </w:r>
      <w:r w:rsidR="00C823C8">
        <w:rPr>
          <w:rFonts w:ascii="Arial" w:hAnsi="Arial" w:cs="Arial"/>
          <w:b/>
          <w:sz w:val="28"/>
          <w:szCs w:val="28"/>
          <w:lang w:val="ro-RO"/>
        </w:rPr>
        <w:t xml:space="preserve">MINIMALE </w:t>
      </w:r>
    </w:p>
    <w:p w14:paraId="6D105C93" w14:textId="77777777" w:rsidR="00A84A25" w:rsidRP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NECESARE ŞI OBLIGATORII </w:t>
      </w:r>
    </w:p>
    <w:p w14:paraId="750BB744" w14:textId="77777777" w:rsidR="00A84A25" w:rsidRDefault="00A84A25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5D8298B9" w14:textId="77777777" w:rsidR="008328F3" w:rsidRPr="00D96F49" w:rsidRDefault="008328F3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ŞEF LUCRĂRI/LECTOR</w:t>
      </w:r>
    </w:p>
    <w:p w14:paraId="7629D622" w14:textId="77777777" w:rsidR="00C21A98" w:rsidRPr="00D96F49" w:rsidRDefault="00C21A98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3E08C9E4" w14:textId="77777777" w:rsidR="00A84A25" w:rsidRDefault="00A84A25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72360D43" w14:textId="77777777" w:rsidR="00A84A25" w:rsidRDefault="00A84A25" w:rsidP="00A84A25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563"/>
        <w:gridCol w:w="17"/>
        <w:gridCol w:w="540"/>
        <w:gridCol w:w="540"/>
        <w:gridCol w:w="2547"/>
      </w:tblGrid>
      <w:tr w:rsidR="00A84A25" w:rsidRPr="00D0338F" w14:paraId="25F1A019" w14:textId="77777777" w:rsidTr="00D0338F">
        <w:tc>
          <w:tcPr>
            <w:tcW w:w="648" w:type="dxa"/>
          </w:tcPr>
          <w:p w14:paraId="1EA7B096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563" w:type="dxa"/>
          </w:tcPr>
          <w:p w14:paraId="222E3E0A" w14:textId="77777777" w:rsidR="00A84A25" w:rsidRPr="00D0338F" w:rsidRDefault="00A84A25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Documentul</w:t>
            </w:r>
          </w:p>
        </w:tc>
        <w:tc>
          <w:tcPr>
            <w:tcW w:w="1097" w:type="dxa"/>
            <w:gridSpan w:val="3"/>
          </w:tcPr>
          <w:p w14:paraId="630ECD6A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Deţinere</w:t>
            </w:r>
            <w:proofErr w:type="spellEnd"/>
          </w:p>
          <w:p w14:paraId="49EB35CC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14:paraId="5F7BA83A" w14:textId="77777777" w:rsidR="00A84A25" w:rsidRPr="00D0338F" w:rsidRDefault="00A84A25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Oficiului Juridic al UMFVBT</w:t>
            </w:r>
          </w:p>
        </w:tc>
      </w:tr>
      <w:tr w:rsidR="00A84A25" w:rsidRPr="00F43D1D" w14:paraId="4518CC2F" w14:textId="77777777" w:rsidTr="00D0338F">
        <w:tc>
          <w:tcPr>
            <w:tcW w:w="648" w:type="dxa"/>
          </w:tcPr>
          <w:p w14:paraId="4197AF8E" w14:textId="77777777" w:rsidR="00A84A25" w:rsidRPr="00D0338F" w:rsidRDefault="00A84A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580" w:type="dxa"/>
            <w:gridSpan w:val="2"/>
          </w:tcPr>
          <w:p w14:paraId="7336B792" w14:textId="57722AE6" w:rsidR="00A84A25" w:rsidRPr="00D0338F" w:rsidRDefault="00A84A25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Diploma de Doctor în </w:t>
            </w:r>
            <w:proofErr w:type="spellStart"/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Ştiin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e</w:t>
            </w:r>
            <w:proofErr w:type="spellEnd"/>
            <w:r w:rsidR="00823B0D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 Seria J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 Nr. </w:t>
            </w:r>
            <w:r w:rsidR="00823B0D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000</w:t>
            </w:r>
            <w:r w:rsidR="00B75219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8921</w:t>
            </w:r>
          </w:p>
        </w:tc>
        <w:tc>
          <w:tcPr>
            <w:tcW w:w="540" w:type="dxa"/>
          </w:tcPr>
          <w:p w14:paraId="152D45D7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</w:tcPr>
          <w:p w14:paraId="04DD0EDE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2F90123F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84A25" w:rsidRPr="00F43D1D" w14:paraId="057B5CCE" w14:textId="77777777" w:rsidTr="00D0338F">
        <w:tc>
          <w:tcPr>
            <w:tcW w:w="648" w:type="dxa"/>
          </w:tcPr>
          <w:p w14:paraId="635E03FC" w14:textId="77777777" w:rsidR="00A84A25" w:rsidRPr="00D0338F" w:rsidRDefault="00A84A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580" w:type="dxa"/>
            <w:gridSpan w:val="2"/>
          </w:tcPr>
          <w:p w14:paraId="28CBBD61" w14:textId="42A26954" w:rsidR="00A84A25" w:rsidRPr="00D0338F" w:rsidRDefault="000F4A31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De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inerea titlului de medic specialist sau a unui titlu medical superior la disciplinele de concurs cu corespondent în Re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eaua sanitară; nr.</w:t>
            </w:r>
            <w:r w:rsidR="005A0E24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27548</w:t>
            </w:r>
          </w:p>
        </w:tc>
        <w:tc>
          <w:tcPr>
            <w:tcW w:w="540" w:type="dxa"/>
          </w:tcPr>
          <w:p w14:paraId="2B2CFC1F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</w:tcPr>
          <w:p w14:paraId="77D0E87B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2473B1DE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84A25" w:rsidRPr="00D0338F" w14:paraId="3443F92E" w14:textId="77777777" w:rsidTr="00D0338F">
        <w:tc>
          <w:tcPr>
            <w:tcW w:w="648" w:type="dxa"/>
          </w:tcPr>
          <w:p w14:paraId="68A4056D" w14:textId="77777777" w:rsidR="00A84A25" w:rsidRPr="00D0338F" w:rsidRDefault="00A84A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3.</w:t>
            </w:r>
          </w:p>
        </w:tc>
        <w:tc>
          <w:tcPr>
            <w:tcW w:w="5580" w:type="dxa"/>
            <w:gridSpan w:val="2"/>
          </w:tcPr>
          <w:p w14:paraId="77712872" w14:textId="450757EA" w:rsidR="00A84A25" w:rsidRPr="00D0338F" w:rsidRDefault="00A84A25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Diploma de absolvire a cursurilor unui Modul Didactic; nr  </w:t>
            </w:r>
            <w:r w:rsidR="006D2DA0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002</w:t>
            </w:r>
            <w:r w:rsidR="00454411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5631 și 0025790</w:t>
            </w:r>
          </w:p>
        </w:tc>
        <w:tc>
          <w:tcPr>
            <w:tcW w:w="540" w:type="dxa"/>
          </w:tcPr>
          <w:p w14:paraId="4B29954D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</w:tcPr>
          <w:p w14:paraId="1551766E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71390A10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2EBB2CCF" w14:textId="77777777" w:rsidR="000F4A31" w:rsidRDefault="00957BCD" w:rsidP="00957BCD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p w14:paraId="5DB2C588" w14:textId="77777777" w:rsidR="00D463E1" w:rsidRDefault="00D463E1" w:rsidP="000F4A31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p w14:paraId="2E50E56C" w14:textId="77777777" w:rsidR="00957BCD" w:rsidRDefault="00957BCD" w:rsidP="000F4A31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400"/>
        <w:gridCol w:w="540"/>
        <w:gridCol w:w="720"/>
        <w:gridCol w:w="2547"/>
      </w:tblGrid>
      <w:tr w:rsidR="00957BCD" w:rsidRPr="00D0338F" w14:paraId="36EDAE80" w14:textId="77777777" w:rsidTr="00D0338F">
        <w:tc>
          <w:tcPr>
            <w:tcW w:w="648" w:type="dxa"/>
          </w:tcPr>
          <w:p w14:paraId="707E331A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400" w:type="dxa"/>
          </w:tcPr>
          <w:p w14:paraId="347B689A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Concordanţe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şi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conformităţi</w:t>
            </w:r>
            <w:proofErr w:type="spellEnd"/>
          </w:p>
        </w:tc>
        <w:tc>
          <w:tcPr>
            <w:tcW w:w="1260" w:type="dxa"/>
            <w:gridSpan w:val="2"/>
          </w:tcPr>
          <w:p w14:paraId="7D68B508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</w:t>
            </w:r>
          </w:p>
          <w:p w14:paraId="34F5F2FC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14:paraId="5A7789C8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Secretarului comisiei</w:t>
            </w:r>
          </w:p>
        </w:tc>
      </w:tr>
      <w:tr w:rsidR="00957BCD" w:rsidRPr="00F43D1D" w14:paraId="16FB7312" w14:textId="77777777" w:rsidTr="00D0338F">
        <w:tc>
          <w:tcPr>
            <w:tcW w:w="648" w:type="dxa"/>
          </w:tcPr>
          <w:p w14:paraId="574C2D1B" w14:textId="77777777"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400" w:type="dxa"/>
          </w:tcPr>
          <w:p w14:paraId="206B3F06" w14:textId="77777777" w:rsidR="00957BCD" w:rsidRPr="00D0338F" w:rsidRDefault="00957BCD" w:rsidP="00D0338F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lang w:val="ro-RO"/>
              </w:rPr>
              <w:t>Concordanţa</w:t>
            </w:r>
            <w:proofErr w:type="spellEnd"/>
            <w:r w:rsidRPr="00D0338F">
              <w:rPr>
                <w:rFonts w:ascii="Arial" w:hAnsi="Arial" w:cs="Arial"/>
                <w:lang w:val="ro-RO"/>
              </w:rPr>
              <w:t xml:space="preserve"> între titlurile lucrărilor raportate în tabele (partea a II-a) </w:t>
            </w:r>
            <w:proofErr w:type="spellStart"/>
            <w:r w:rsidRPr="00D0338F">
              <w:rPr>
                <w:rFonts w:ascii="Arial" w:hAnsi="Arial" w:cs="Arial"/>
                <w:lang w:val="ro-RO"/>
              </w:rPr>
              <w:t>şi</w:t>
            </w:r>
            <w:proofErr w:type="spellEnd"/>
            <w:r w:rsidRPr="00D0338F">
              <w:rPr>
                <w:rFonts w:ascii="Arial" w:hAnsi="Arial" w:cs="Arial"/>
                <w:lang w:val="ro-RO"/>
              </w:rPr>
              <w:t xml:space="preserve"> dovezile prezentate - copii pe hârtie (partea a III-a)</w:t>
            </w:r>
          </w:p>
        </w:tc>
        <w:tc>
          <w:tcPr>
            <w:tcW w:w="540" w:type="dxa"/>
          </w:tcPr>
          <w:p w14:paraId="4D5D9754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</w:tcPr>
          <w:p w14:paraId="1A835CAA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3C86B5DB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957BCD" w:rsidRPr="00D0338F" w14:paraId="15A84BF5" w14:textId="77777777" w:rsidTr="00D0338F">
        <w:tc>
          <w:tcPr>
            <w:tcW w:w="648" w:type="dxa"/>
          </w:tcPr>
          <w:p w14:paraId="477A2B37" w14:textId="77777777"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400" w:type="dxa"/>
          </w:tcPr>
          <w:p w14:paraId="34D8C73B" w14:textId="77777777" w:rsidR="00957BCD" w:rsidRPr="00D0338F" w:rsidRDefault="00C82C3A" w:rsidP="00D0338F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lang w:val="ro-RO"/>
              </w:rPr>
              <w:t>Conformitatea valorii raportate</w:t>
            </w:r>
            <w:r w:rsidR="00957BCD" w:rsidRPr="00D0338F">
              <w:rPr>
                <w:rFonts w:ascii="Arial" w:hAnsi="Arial" w:cs="Arial"/>
                <w:lang w:val="ro-RO"/>
              </w:rPr>
              <w:t xml:space="preserve"> a IF.</w:t>
            </w:r>
          </w:p>
        </w:tc>
        <w:tc>
          <w:tcPr>
            <w:tcW w:w="540" w:type="dxa"/>
          </w:tcPr>
          <w:p w14:paraId="7B5FEBA3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</w:tcPr>
          <w:p w14:paraId="29DFB7D0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069B7A1D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7476A9ED" w14:textId="77777777" w:rsidR="00D463E1" w:rsidRDefault="00957BCD" w:rsidP="000F4A31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  <w:r>
        <w:rPr>
          <w:rFonts w:ascii="Arial" w:hAnsi="Arial" w:cs="Arial"/>
          <w:b/>
          <w:color w:val="0000FF"/>
          <w:lang w:val="ro-RO"/>
        </w:rPr>
        <w:t>*</w:t>
      </w:r>
    </w:p>
    <w:p w14:paraId="0761E495" w14:textId="77777777" w:rsidR="00A84A25" w:rsidRPr="000F4A31" w:rsidRDefault="00A84A25" w:rsidP="000F4A31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9207"/>
      </w:tblGrid>
      <w:tr w:rsidR="000F4A31" w:rsidRPr="00D0338F" w14:paraId="100A3555" w14:textId="77777777" w:rsidTr="00D0338F">
        <w:tc>
          <w:tcPr>
            <w:tcW w:w="648" w:type="dxa"/>
          </w:tcPr>
          <w:p w14:paraId="518AE8CB" w14:textId="77777777" w:rsidR="000F4A31" w:rsidRPr="00D0338F" w:rsidRDefault="000F4A3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207" w:type="dxa"/>
          </w:tcPr>
          <w:p w14:paraId="59118438" w14:textId="77777777" w:rsidR="000F4A31" w:rsidRPr="00D0338F" w:rsidRDefault="000F4A3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Standardele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ştiinţifice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- vor fi inserate în a doua parte  în tabele                                                 </w:t>
            </w:r>
          </w:p>
        </w:tc>
      </w:tr>
      <w:tr w:rsidR="000F4A31" w:rsidRPr="00D0338F" w14:paraId="38D7171C" w14:textId="77777777" w:rsidTr="00D0338F">
        <w:tc>
          <w:tcPr>
            <w:tcW w:w="648" w:type="dxa"/>
          </w:tcPr>
          <w:p w14:paraId="72ACC150" w14:textId="77777777" w:rsidR="000F4A31" w:rsidRPr="00D0338F" w:rsidRDefault="003553AC" w:rsidP="00D0338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</w:t>
            </w:r>
            <w:r w:rsidR="000F4A31"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</w:p>
        </w:tc>
        <w:tc>
          <w:tcPr>
            <w:tcW w:w="9207" w:type="dxa"/>
          </w:tcPr>
          <w:p w14:paraId="6881062F" w14:textId="77777777" w:rsidR="000F4A31" w:rsidRPr="00D0338F" w:rsidRDefault="000F4A31" w:rsidP="00D0338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181818"/>
                <w:lang w:val="ro-RO"/>
              </w:rPr>
              <w:t>Minim 3 articole ISI</w:t>
            </w:r>
          </w:p>
        </w:tc>
      </w:tr>
      <w:tr w:rsidR="000F4A31" w:rsidRPr="00F43D1D" w14:paraId="62EF5E44" w14:textId="77777777" w:rsidTr="00D0338F">
        <w:tc>
          <w:tcPr>
            <w:tcW w:w="9855" w:type="dxa"/>
            <w:gridSpan w:val="2"/>
          </w:tcPr>
          <w:p w14:paraId="2E9E6570" w14:textId="77777777" w:rsidR="00F52F05" w:rsidRPr="00460AF0" w:rsidRDefault="00F52F05" w:rsidP="00F52F05">
            <w:pPr>
              <w:numPr>
                <w:ilvl w:val="1"/>
                <w:numId w:val="10"/>
              </w:numPr>
              <w:spacing w:after="5" w:line="25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în </w:t>
            </w:r>
            <w:r>
              <w:rPr>
                <w:rFonts w:ascii="Arial" w:eastAsia="Arial" w:hAnsi="Arial" w:cs="Arial"/>
                <w:b/>
                <w:color w:val="181818"/>
                <w:lang w:val="ro-RO"/>
              </w:rPr>
              <w:t xml:space="preserve">minimum 2 </w:t>
            </w: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 xml:space="preserve">reviste </w:t>
            </w:r>
            <w:r>
              <w:rPr>
                <w:rFonts w:ascii="Arial" w:eastAsia="Arial" w:hAnsi="Arial" w:cs="Arial"/>
                <w:b/>
                <w:color w:val="181818"/>
                <w:lang w:val="ro-RO"/>
              </w:rPr>
              <w:t xml:space="preserve">cu titluri </w:t>
            </w: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>diferite;</w:t>
            </w: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 </w:t>
            </w:r>
          </w:p>
          <w:p w14:paraId="0DA6527B" w14:textId="77777777" w:rsidR="00F52F05" w:rsidRDefault="00F52F05" w:rsidP="00F52F05">
            <w:pPr>
              <w:numPr>
                <w:ilvl w:val="1"/>
                <w:numId w:val="10"/>
              </w:numPr>
              <w:spacing w:after="5" w:line="24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>publicate</w:t>
            </w: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 în revistă sau on-line la data încheierii procesului de înscriere la con</w:t>
            </w:r>
            <w:r>
              <w:rPr>
                <w:rFonts w:ascii="Arial" w:eastAsia="Arial" w:hAnsi="Arial" w:cs="Arial"/>
                <w:color w:val="181818"/>
                <w:lang w:val="ro-RO"/>
              </w:rPr>
              <w:t>curs;</w:t>
            </w:r>
          </w:p>
          <w:p w14:paraId="40B6F587" w14:textId="77777777" w:rsidR="00F52F05" w:rsidRPr="00460AF0" w:rsidRDefault="00F52F05" w:rsidP="00F52F05">
            <w:pPr>
              <w:numPr>
                <w:ilvl w:val="1"/>
                <w:numId w:val="10"/>
              </w:numPr>
              <w:spacing w:after="5" w:line="24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cu factor de impact </w:t>
            </w: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>peste 0.5</w:t>
            </w: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; </w:t>
            </w:r>
          </w:p>
          <w:p w14:paraId="45F60267" w14:textId="77777777" w:rsidR="00F52F05" w:rsidRPr="00460AF0" w:rsidRDefault="00F52F05" w:rsidP="00F52F05">
            <w:pPr>
              <w:numPr>
                <w:ilvl w:val="1"/>
                <w:numId w:val="10"/>
              </w:numPr>
              <w:spacing w:after="28" w:line="25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dintre care </w:t>
            </w: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>2 prim autor și unul coautor</w:t>
            </w: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; </w:t>
            </w:r>
          </w:p>
          <w:p w14:paraId="09C6F267" w14:textId="77777777" w:rsidR="00F52F05" w:rsidRPr="00460AF0" w:rsidRDefault="00F52F05" w:rsidP="00F52F05">
            <w:pPr>
              <w:numPr>
                <w:ilvl w:val="1"/>
                <w:numId w:val="10"/>
              </w:numPr>
              <w:spacing w:after="44" w:line="24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cu afilierea corectă a candidatului la UMFVBT (nu se aplică candidaților care vin din afara universității); </w:t>
            </w:r>
          </w:p>
          <w:p w14:paraId="304E09BF" w14:textId="77777777" w:rsidR="00F52F05" w:rsidRPr="00F608CE" w:rsidRDefault="00F52F05" w:rsidP="00F52F05">
            <w:pPr>
              <w:numPr>
                <w:ilvl w:val="1"/>
                <w:numId w:val="10"/>
              </w:numPr>
              <w:spacing w:after="5" w:line="259" w:lineRule="auto"/>
              <w:ind w:hanging="360"/>
              <w:jc w:val="both"/>
              <w:rPr>
                <w:rFonts w:ascii="Arial" w:eastAsia="Arial" w:hAnsi="Arial" w:cs="Arial"/>
                <w:lang w:val="ro-RO"/>
              </w:rPr>
            </w:pPr>
            <w:r w:rsidRPr="008F3E75">
              <w:rPr>
                <w:rFonts w:ascii="Arial" w:eastAsia="Arial" w:hAnsi="Arial" w:cs="Arial"/>
                <w:lang w:val="ro-RO"/>
              </w:rPr>
              <w:t xml:space="preserve">din domeniul </w:t>
            </w:r>
            <w:r w:rsidRPr="00F608CE">
              <w:rPr>
                <w:rFonts w:ascii="Arial" w:eastAsia="Arial" w:hAnsi="Arial" w:cs="Arial"/>
                <w:lang w:val="ro-RO"/>
              </w:rPr>
              <w:t xml:space="preserve">Medicină, </w:t>
            </w:r>
            <w:r>
              <w:rPr>
                <w:rFonts w:ascii="Arial" w:eastAsia="Arial" w:hAnsi="Arial" w:cs="Arial"/>
                <w:lang w:val="ro-RO"/>
              </w:rPr>
              <w:t>M</w:t>
            </w:r>
            <w:r w:rsidRPr="00F608CE">
              <w:rPr>
                <w:rFonts w:ascii="Arial" w:eastAsia="Arial" w:hAnsi="Arial" w:cs="Arial"/>
                <w:lang w:val="ro-RO"/>
              </w:rPr>
              <w:t xml:space="preserve">edicină </w:t>
            </w:r>
            <w:r>
              <w:rPr>
                <w:rFonts w:ascii="Arial" w:eastAsia="Arial" w:hAnsi="Arial" w:cs="Arial"/>
                <w:lang w:val="ro-RO"/>
              </w:rPr>
              <w:t>D</w:t>
            </w:r>
            <w:r w:rsidRPr="00F608CE">
              <w:rPr>
                <w:rFonts w:ascii="Arial" w:eastAsia="Arial" w:hAnsi="Arial" w:cs="Arial"/>
                <w:lang w:val="ro-RO"/>
              </w:rPr>
              <w:t xml:space="preserve">entară, </w:t>
            </w:r>
            <w:r>
              <w:rPr>
                <w:rFonts w:ascii="Arial" w:eastAsia="Arial" w:hAnsi="Arial" w:cs="Arial"/>
                <w:lang w:val="ro-RO"/>
              </w:rPr>
              <w:t>F</w:t>
            </w:r>
            <w:r w:rsidRPr="00F608CE">
              <w:rPr>
                <w:rFonts w:ascii="Arial" w:eastAsia="Arial" w:hAnsi="Arial" w:cs="Arial"/>
                <w:lang w:val="ro-RO"/>
              </w:rPr>
              <w:t>armacie</w:t>
            </w:r>
            <w:r>
              <w:rPr>
                <w:rFonts w:ascii="Arial" w:eastAsia="Arial" w:hAnsi="Arial" w:cs="Arial"/>
                <w:lang w:val="ro-RO"/>
              </w:rPr>
              <w:t>.</w:t>
            </w:r>
          </w:p>
          <w:p w14:paraId="3CD8C44C" w14:textId="77777777" w:rsidR="000F4A31" w:rsidRPr="00D0338F" w:rsidRDefault="00F52F05" w:rsidP="00F52F05">
            <w:pPr>
              <w:spacing w:line="259" w:lineRule="auto"/>
              <w:rPr>
                <w:rFonts w:ascii="Arial" w:hAnsi="Arial" w:cs="Arial"/>
                <w:b/>
                <w:i/>
                <w:color w:val="FF0000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Existența unui singur articol original ISI cu factor de impact peste 1.5 echivalează cu îndeplinirea condițiilor de mai sus, candidatul fiind obligatoriu prim-autor (poziția 1 din lista autorilor). </w:t>
            </w:r>
            <w:r w:rsidRPr="009B13BA">
              <w:rPr>
                <w:rFonts w:ascii="Arial" w:hAnsi="Arial" w:cs="Arial"/>
                <w:lang w:val="ro-RO"/>
              </w:rPr>
              <w:t>În cazul publicațiilor în reviste cu factor de impact mai mare decât 3, pot fi luate în considerare și alte tipuri de publicații în extenso (nu rezumate).</w:t>
            </w:r>
          </w:p>
        </w:tc>
      </w:tr>
      <w:tr w:rsidR="000F4A31" w:rsidRPr="00F43D1D" w14:paraId="67F9A328" w14:textId="77777777" w:rsidTr="00D0338F">
        <w:tc>
          <w:tcPr>
            <w:tcW w:w="9855" w:type="dxa"/>
            <w:gridSpan w:val="2"/>
          </w:tcPr>
          <w:p w14:paraId="14003B8F" w14:textId="77777777" w:rsidR="000F4A31" w:rsidRPr="00D0338F" w:rsidRDefault="00F52F05" w:rsidP="00D0338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F52F05">
              <w:rPr>
                <w:rFonts w:ascii="Arial" w:hAnsi="Arial" w:cs="Arial"/>
                <w:b/>
                <w:i/>
                <w:color w:val="FF0000"/>
                <w:lang w:val="ro-RO"/>
              </w:rPr>
              <w:t>Nu sunt acceptate rezumatele și corecțiile. Nu sunt admise adeverințe sau certificările din partea editorului că un articol a fost acceptat pentru publicare.</w:t>
            </w:r>
          </w:p>
        </w:tc>
      </w:tr>
    </w:tbl>
    <w:p w14:paraId="6EF516EF" w14:textId="77777777" w:rsidR="00891090" w:rsidRDefault="00891090" w:rsidP="008F54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1E5FB5B" w14:textId="77777777" w:rsidR="005A6D24" w:rsidRDefault="005A6D24" w:rsidP="00C823C8">
      <w:pPr>
        <w:spacing w:after="0" w:line="240" w:lineRule="auto"/>
        <w:jc w:val="both"/>
        <w:rPr>
          <w:lang w:val="ro-RO"/>
        </w:rPr>
        <w:sectPr w:rsidR="005A6D24" w:rsidSect="00EF4A16">
          <w:headerReference w:type="even" r:id="rId8"/>
          <w:headerReference w:type="default" r:id="rId9"/>
          <w:pgSz w:w="11907" w:h="16840" w:code="9"/>
          <w:pgMar w:top="851" w:right="1134" w:bottom="567" w:left="1134" w:header="720" w:footer="720" w:gutter="0"/>
          <w:cols w:space="720"/>
          <w:titlePg/>
          <w:docGrid w:linePitch="360"/>
        </w:sectPr>
      </w:pPr>
    </w:p>
    <w:p w14:paraId="2EE8A3E2" w14:textId="77777777" w:rsidR="005A6D24" w:rsidRPr="00D1663B" w:rsidRDefault="00F25D6C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>
        <w:rPr>
          <w:noProof/>
        </w:rPr>
        <w:lastRenderedPageBreak/>
        <w:pict w14:anchorId="317F8B90">
          <v:shape id="_x0000_s1035" type="#_x0000_t75" style="position:absolute;left:0;text-align:left;margin-left:283.45pt;margin-top:-34.5pt;width:171.6pt;height:46.35pt;z-index:-2516597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  <v:imagedata r:id="rId7" o:title="Logo UMFT"/>
          </v:shape>
        </w:pict>
      </w:r>
      <w:r w:rsidR="005A6D24" w:rsidRPr="00D1663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Anexa 7A</w:t>
      </w:r>
    </w:p>
    <w:p w14:paraId="2DE3D611" w14:textId="77777777" w:rsidR="005A6D24" w:rsidRPr="00D96F49" w:rsidRDefault="005A6D24" w:rsidP="005A6D24">
      <w:pPr>
        <w:spacing w:after="0"/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</w:pPr>
    </w:p>
    <w:p w14:paraId="21611053" w14:textId="77777777"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PARTEA 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a </w:t>
      </w: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I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>I-a</w:t>
      </w:r>
    </w:p>
    <w:p w14:paraId="23BC0A09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7FD9B27D" w14:textId="77777777" w:rsidR="005A6D24" w:rsidRPr="005A6D24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181818"/>
          <w:sz w:val="24"/>
          <w:szCs w:val="24"/>
          <w:lang w:val="ro-RO"/>
        </w:rPr>
      </w:pPr>
      <w:r w:rsidRPr="005A6D24">
        <w:rPr>
          <w:rFonts w:ascii="Arial" w:hAnsi="Arial" w:cs="Arial"/>
          <w:b/>
          <w:color w:val="181818"/>
          <w:sz w:val="28"/>
          <w:szCs w:val="28"/>
          <w:lang w:val="ro-RO"/>
        </w:rPr>
        <w:t>CERTIFICAREA STANDARDELOR ŞTIINŢIFICE MINIMALE NECESARE ŞI OBLIGATORII PENTRU  ÎNSCRIEREA  LA CONCURS ŞI CONFERIREA TITLULUI  DIDACTIC DE</w:t>
      </w:r>
      <w:r w:rsidRPr="005A6D24">
        <w:rPr>
          <w:rFonts w:ascii="Arial" w:hAnsi="Arial" w:cs="Arial"/>
          <w:b/>
          <w:color w:val="181818"/>
          <w:sz w:val="24"/>
          <w:szCs w:val="24"/>
          <w:lang w:val="ro-RO"/>
        </w:rPr>
        <w:t>:</w:t>
      </w:r>
    </w:p>
    <w:p w14:paraId="5DA16097" w14:textId="77777777"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13037260" w14:textId="77777777" w:rsidR="005A6D24" w:rsidRPr="00747932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10"/>
          <w:szCs w:val="10"/>
          <w:u w:val="single"/>
          <w:lang w:val="ro-RO"/>
        </w:rPr>
      </w:pPr>
    </w:p>
    <w:p w14:paraId="06478779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ŞEF LUCRĂRI/LECTOR</w:t>
      </w:r>
    </w:p>
    <w:p w14:paraId="0124E216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7F021126" w14:textId="6292B0EF" w:rsidR="005A6D24" w:rsidRPr="00BC2F6F" w:rsidRDefault="005A6D24" w:rsidP="005A6D24">
      <w:pPr>
        <w:spacing w:after="0" w:line="240" w:lineRule="auto"/>
        <w:ind w:left="-180"/>
        <w:jc w:val="both"/>
        <w:rPr>
          <w:rFonts w:ascii="Arial" w:hAnsi="Arial" w:cs="Arial"/>
          <w:b/>
          <w:color w:val="FF0000"/>
          <w:sz w:val="28"/>
          <w:szCs w:val="28"/>
          <w:u w:val="single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4.1.</w:t>
      </w:r>
      <w:r w:rsidR="00D30E34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</w:t>
      </w:r>
      <w:r w:rsidR="00905783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Un articol Original ISI </w:t>
      </w:r>
      <w:r w:rsidR="007319DE">
        <w:rPr>
          <w:rFonts w:ascii="Arial" w:hAnsi="Arial" w:cs="Arial"/>
          <w:b/>
          <w:color w:val="FF0000"/>
          <w:sz w:val="28"/>
          <w:szCs w:val="28"/>
          <w:lang w:val="ro-RO"/>
        </w:rPr>
        <w:t>cu factor de impact peste 1.5</w:t>
      </w:r>
    </w:p>
    <w:p w14:paraId="0D58D0A0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234845D8" w14:textId="22AB5264" w:rsidR="005A6D24" w:rsidRPr="00D1663B" w:rsidRDefault="007319DE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 xml:space="preserve">Un articol Original ISI cu factor de impact peste 1.5, candidatul fiind </w:t>
      </w:r>
      <w:r w:rsidR="00B14CF0">
        <w:rPr>
          <w:rFonts w:ascii="Arial" w:hAnsi="Arial" w:cs="Arial"/>
          <w:b/>
          <w:color w:val="0000FF"/>
          <w:sz w:val="24"/>
          <w:szCs w:val="24"/>
          <w:lang w:val="ro-RO"/>
        </w:rPr>
        <w:t>obligatoriu prim-autor (poziția 1 din lista de autori)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1936"/>
        <w:gridCol w:w="3717"/>
        <w:gridCol w:w="4089"/>
        <w:gridCol w:w="1391"/>
        <w:gridCol w:w="3143"/>
      </w:tblGrid>
      <w:tr w:rsidR="005A6D24" w:rsidRPr="00F43D1D" w14:paraId="588D74E8" w14:textId="77777777" w:rsidTr="00DD0070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6AC4065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92F1CC3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F6F35E9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8741A04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</w:t>
            </w:r>
          </w:p>
          <w:p w14:paraId="2916D449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g</w:t>
            </w: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.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**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DABD46" w14:textId="77777777" w:rsidR="005A6D24" w:rsidRPr="00D1663B" w:rsidRDefault="005A6D24" w:rsidP="00D0338F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FACTOR DE IMPACT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***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19C0E95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1AE83030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DD0070" w:rsidRPr="00D96F49" w14:paraId="396E9C8C" w14:textId="77777777" w:rsidTr="00DD0070">
        <w:trPr>
          <w:trHeight w:val="37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ACF75" w14:textId="77777777" w:rsidR="00DD0070" w:rsidRPr="00D96F49" w:rsidRDefault="00DD0070" w:rsidP="00DD007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D96F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1.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*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99EB" w14:textId="7EE2C2AC" w:rsidR="00DD0070" w:rsidRPr="00D96F49" w:rsidRDefault="00DD0070" w:rsidP="00DD007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Ovidiu </w:t>
            </w:r>
            <w:proofErr w:type="spellStart"/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Potre</w:t>
            </w:r>
            <w:proofErr w:type="spellEnd"/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Monica Pescaru, Alexandra Sima, Ioana Ioniță, Raluca Tudor, Ema </w:t>
            </w:r>
            <w:proofErr w:type="spellStart"/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Borsi</w:t>
            </w:r>
            <w:proofErr w:type="spellEnd"/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Miruna </w:t>
            </w:r>
            <w:proofErr w:type="spellStart"/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Samfireag</w:t>
            </w:r>
            <w:proofErr w:type="spellEnd"/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, Cristina </w:t>
            </w:r>
            <w:proofErr w:type="spellStart"/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Potre</w:t>
            </w:r>
            <w:proofErr w:type="spellEnd"/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E7AC0" w14:textId="3A0E96A4" w:rsidR="00DD0070" w:rsidRPr="00D96F49" w:rsidRDefault="00DD0070" w:rsidP="00DD007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 w:rsidRPr="00A9005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Evaluation</w:t>
            </w:r>
            <w:proofErr w:type="spellEnd"/>
            <w:r w:rsidRPr="00A9005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A9005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the</w:t>
            </w:r>
            <w:proofErr w:type="spellEnd"/>
            <w:r w:rsidRPr="00A9005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Relapse </w:t>
            </w:r>
            <w:proofErr w:type="spellStart"/>
            <w:r w:rsidRPr="00A9005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Risk</w:t>
            </w:r>
            <w:proofErr w:type="spellEnd"/>
            <w:r w:rsidRPr="00A9005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9005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A9005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9005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Survival</w:t>
            </w:r>
            <w:proofErr w:type="spellEnd"/>
            <w:r w:rsidRPr="00A9005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Rate in </w:t>
            </w:r>
            <w:proofErr w:type="spellStart"/>
            <w:r w:rsidRPr="00A9005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Patients</w:t>
            </w:r>
            <w:proofErr w:type="spellEnd"/>
            <w:r w:rsidRPr="00A9005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9005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with</w:t>
            </w:r>
            <w:proofErr w:type="spellEnd"/>
            <w:r w:rsidRPr="00A9005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Hodgkin </w:t>
            </w:r>
            <w:proofErr w:type="spellStart"/>
            <w:r w:rsidRPr="00A9005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Lymphoma</w:t>
            </w:r>
            <w:proofErr w:type="spellEnd"/>
            <w:r w:rsidRPr="00A9005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: A </w:t>
            </w:r>
            <w:proofErr w:type="spellStart"/>
            <w:r w:rsidRPr="00A9005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Monocentric</w:t>
            </w:r>
            <w:proofErr w:type="spellEnd"/>
            <w:r w:rsidRPr="00A9005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9005E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Experience</w:t>
            </w:r>
            <w:proofErr w:type="spellEnd"/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024C" w14:textId="0727FF50" w:rsidR="00DD0070" w:rsidRPr="00D96F49" w:rsidRDefault="00DD0070" w:rsidP="00DD007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Medicina, 2021, 57(10), 1026, </w:t>
            </w:r>
            <w:r w:rsidRPr="00BC1EB7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https://doi.org/10.3390/medicina57101026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D02D7" w14:textId="70F6EABA" w:rsidR="00DD0070" w:rsidRPr="00D96F49" w:rsidRDefault="00DD0070" w:rsidP="00DD007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2,430</w:t>
            </w:r>
          </w:p>
        </w:tc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B4CC" w14:textId="22DC9F7B" w:rsidR="00DD0070" w:rsidRPr="00D96F49" w:rsidRDefault="00DD0070" w:rsidP="00DD007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 w:rsidRPr="00297CA7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Department</w:t>
            </w:r>
            <w:proofErr w:type="spellEnd"/>
            <w:r w:rsidRPr="00297CA7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297CA7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Internal</w:t>
            </w:r>
            <w:proofErr w:type="spellEnd"/>
            <w:r w:rsidRPr="00297CA7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Medicine, </w:t>
            </w:r>
            <w:proofErr w:type="spellStart"/>
            <w:r w:rsidRPr="00297CA7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Hematology</w:t>
            </w:r>
            <w:proofErr w:type="spellEnd"/>
            <w:r w:rsidRPr="00297CA7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, Victor </w:t>
            </w:r>
            <w:proofErr w:type="spellStart"/>
            <w:r w:rsidRPr="00297CA7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297CA7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University of Medicine </w:t>
            </w:r>
            <w:proofErr w:type="spellStart"/>
            <w:r w:rsidRPr="00297CA7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297CA7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97CA7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Pharmacy</w:t>
            </w:r>
            <w:proofErr w:type="spellEnd"/>
            <w:r w:rsidRPr="00297CA7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, 300041 </w:t>
            </w:r>
            <w:proofErr w:type="spellStart"/>
            <w:r w:rsidRPr="00297CA7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  <w:r w:rsidRPr="00297CA7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, Romania</w:t>
            </w:r>
          </w:p>
        </w:tc>
      </w:tr>
    </w:tbl>
    <w:p w14:paraId="395645F6" w14:textId="77777777" w:rsidR="005A6D24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0"/>
          <w:szCs w:val="20"/>
          <w:lang w:val="ro-RO"/>
        </w:rPr>
      </w:pPr>
    </w:p>
    <w:p w14:paraId="6F4A8F79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* </w:t>
      </w:r>
      <w:r w:rsidR="00D30E34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Se vor înscrie în tabel MINIM </w:t>
      </w:r>
      <w:r w:rsidR="00747932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DOUĂ ARTICOLE 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prim autor </w:t>
      </w:r>
      <w:proofErr w:type="spellStart"/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</w:t>
      </w:r>
      <w:r w:rsidR="005C0193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UNUL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coautor</w:t>
      </w:r>
      <w:r w:rsidR="00747932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/autor principal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</w:t>
      </w:r>
      <w:r w:rsidRPr="00D1663B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din categoria 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ISI</w:t>
      </w:r>
      <w:r w:rsidR="00747932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solicitată (sau categorie superioară)</w:t>
      </w:r>
      <w:r w:rsidRPr="00D1663B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.</w:t>
      </w:r>
    </w:p>
    <w:p w14:paraId="1A6EFADD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** Dacă articolul este apărut numai în fo</w:t>
      </w:r>
      <w:r w:rsidR="001B6CB7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rmă electronică se va trece DOI.</w:t>
      </w:r>
    </w:p>
    <w:p w14:paraId="2E9AA4F6" w14:textId="77777777" w:rsidR="005A6D24" w:rsidRPr="00D1663B" w:rsidRDefault="00EB3C05" w:rsidP="005A6D24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*** Se ia în considerare </w:t>
      </w:r>
      <w:r w:rsidR="005A6D24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F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I</w:t>
      </w:r>
      <w:r w:rsidR="005A6D24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al anului în care a fo</w:t>
      </w:r>
      <w:r w:rsidR="00B70947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st</w:t>
      </w:r>
      <w:r w:rsidR="005A6D24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publicat articolul. </w:t>
      </w:r>
    </w:p>
    <w:p w14:paraId="7A09B63A" w14:textId="0F9341A8" w:rsidR="005A6D24" w:rsidRPr="001F6D78" w:rsidRDefault="005A6D24" w:rsidP="001F6D78">
      <w:pPr>
        <w:jc w:val="both"/>
        <w:rPr>
          <w:rFonts w:ascii="Arial" w:hAnsi="Arial" w:cs="Arial"/>
          <w:b/>
          <w:i/>
          <w:color w:val="FF0000"/>
          <w:sz w:val="24"/>
          <w:lang w:val="ro-RO"/>
        </w:rPr>
      </w:pPr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Se vor anexa în capitol distinct copii ale acestor articole, </w:t>
      </w:r>
      <w:proofErr w:type="spellStart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însoţite</w:t>
      </w:r>
      <w:proofErr w:type="spellEnd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 de coperta revistei </w:t>
      </w:r>
      <w:proofErr w:type="spellStart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şi</w:t>
      </w:r>
      <w:proofErr w:type="spellEnd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/sau a sit</w:t>
      </w:r>
      <w:r w:rsidR="00D30E34">
        <w:rPr>
          <w:rFonts w:ascii="Arial" w:hAnsi="Arial" w:cs="Arial"/>
          <w:b/>
          <w:i/>
          <w:color w:val="FF0000"/>
          <w:sz w:val="24"/>
          <w:lang w:val="ro-RO"/>
        </w:rPr>
        <w:t>e-</w:t>
      </w:r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ului electronic</w:t>
      </w:r>
      <w:r w:rsidR="001F6D78">
        <w:rPr>
          <w:rFonts w:ascii="Arial" w:hAnsi="Arial" w:cs="Arial"/>
          <w:b/>
          <w:i/>
          <w:color w:val="FF0000"/>
          <w:sz w:val="24"/>
          <w:lang w:val="ro-RO"/>
        </w:rPr>
        <w:t>.</w:t>
      </w:r>
    </w:p>
    <w:p w14:paraId="61A0C9BA" w14:textId="77777777" w:rsidR="005A6D24" w:rsidRPr="00D96F49" w:rsidRDefault="005A6D24" w:rsidP="005A6D24">
      <w:pPr>
        <w:spacing w:after="0"/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8"/>
      </w:tblGrid>
      <w:tr w:rsidR="00FB62A2" w:rsidRPr="00F341F9" w14:paraId="6F497988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4E8C168A" w14:textId="77777777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</w:pPr>
            <w:r w:rsidRPr="00F341F9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Candidat:</w:t>
            </w:r>
          </w:p>
        </w:tc>
      </w:tr>
      <w:tr w:rsidR="00FB62A2" w:rsidRPr="00F341F9" w14:paraId="4E95E887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70C84898" w14:textId="37571263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  <w:r w:rsidRPr="00F341F9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>NUME</w:t>
            </w:r>
            <w:r w:rsidR="00B1045F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 xml:space="preserve">: </w:t>
            </w:r>
            <w:proofErr w:type="spellStart"/>
            <w:r w:rsidR="00B1045F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>Potre-Oncu</w:t>
            </w:r>
            <w:proofErr w:type="spellEnd"/>
            <w:r w:rsidRPr="00F341F9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 xml:space="preserve">        PRENUME</w:t>
            </w:r>
            <w:r w:rsidR="00B1045F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>: Ovidiu-Sebastian</w:t>
            </w:r>
          </w:p>
        </w:tc>
      </w:tr>
      <w:tr w:rsidR="00FB62A2" w:rsidRPr="00F341F9" w14:paraId="2704DFF3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68065FE1" w14:textId="77777777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</w:p>
          <w:p w14:paraId="57991699" w14:textId="77777777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  <w:r w:rsidRPr="00F341F9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>Semnătura ________________________________</w:t>
            </w:r>
          </w:p>
        </w:tc>
      </w:tr>
      <w:tr w:rsidR="00FB62A2" w:rsidRPr="00F341F9" w14:paraId="6346B7F7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01102421" w14:textId="77777777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</w:p>
        </w:tc>
      </w:tr>
      <w:tr w:rsidR="00FB62A2" w:rsidRPr="00AB721C" w14:paraId="65DBB497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4554EB82" w14:textId="77777777" w:rsidR="00FB62A2" w:rsidRPr="00AB721C" w:rsidRDefault="00FB62A2" w:rsidP="001D116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</w:tbl>
    <w:p w14:paraId="7F2B0B28" w14:textId="4E279ACC" w:rsidR="005A6D24" w:rsidRPr="0054137B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lastRenderedPageBreak/>
        <w:t xml:space="preserve">Verificat îndeplinirea standardelor minimale necesare </w:t>
      </w:r>
      <w:proofErr w:type="spellStart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>şi</w:t>
      </w:r>
      <w:proofErr w:type="spellEnd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obligatorii pentru  înscrierea  la concurs </w:t>
      </w:r>
      <w:proofErr w:type="spellStart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>şi</w:t>
      </w:r>
      <w:proofErr w:type="spellEnd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conferirea titlului  didactic de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</w:t>
      </w:r>
      <w:r w:rsidR="001F6D78">
        <w:rPr>
          <w:rFonts w:ascii="Arial" w:hAnsi="Arial" w:cs="Arial"/>
          <w:b/>
          <w:color w:val="0000FF"/>
          <w:sz w:val="28"/>
          <w:szCs w:val="28"/>
          <w:lang w:val="ro-RO"/>
        </w:rPr>
        <w:t>Șef de Lucrări</w:t>
      </w:r>
    </w:p>
    <w:p w14:paraId="3157F917" w14:textId="77777777" w:rsidR="005A6D24" w:rsidRDefault="005A6D24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16FBAF11" w14:textId="77777777" w:rsidR="005A6D24" w:rsidRPr="00BF27DA" w:rsidRDefault="00B731BB" w:rsidP="00B731BB">
      <w:pPr>
        <w:spacing w:after="0"/>
        <w:jc w:val="center"/>
        <w:rPr>
          <w:rFonts w:ascii="Times New Roman" w:hAnsi="Times New Roman"/>
          <w:b/>
          <w:color w:val="FF0000"/>
          <w:sz w:val="32"/>
          <w:szCs w:val="24"/>
          <w:lang w:val="ro-RO"/>
        </w:rPr>
      </w:pPr>
      <w:r w:rsidRPr="00BF27DA">
        <w:rPr>
          <w:rFonts w:ascii="Times New Roman" w:hAnsi="Times New Roman"/>
          <w:b/>
          <w:color w:val="FF0000"/>
          <w:sz w:val="32"/>
          <w:szCs w:val="24"/>
          <w:lang w:val="ro-RO"/>
        </w:rPr>
        <w:t>Comisia de Evaluare a standardelor/criteriilor minimale</w:t>
      </w:r>
    </w:p>
    <w:tbl>
      <w:tblPr>
        <w:tblW w:w="14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5537"/>
        <w:gridCol w:w="850"/>
        <w:gridCol w:w="851"/>
        <w:gridCol w:w="236"/>
        <w:gridCol w:w="915"/>
        <w:gridCol w:w="777"/>
        <w:gridCol w:w="236"/>
        <w:gridCol w:w="2515"/>
      </w:tblGrid>
      <w:tr w:rsidR="00BF27DA" w:rsidRPr="00DB6995" w14:paraId="6FD434C2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7CC22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F0D98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194081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CC8F38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F4903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C0C09F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AA6703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3E8A01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40E669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Semnătura</w:t>
            </w:r>
          </w:p>
        </w:tc>
      </w:tr>
      <w:tr w:rsidR="00BF27DA" w:rsidRPr="00DB6995" w14:paraId="0658E80B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8F5C8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  <w:t>Președinte:</w:t>
            </w: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F9C482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Prof.univ.dr. Andrei Anghel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49AAD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EA49B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5DAC45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6A45E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C60B3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166F7F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02505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46E0D94B" w14:textId="77777777" w:rsidTr="00793CBC">
        <w:trPr>
          <w:gridAfter w:val="8"/>
          <w:wAfter w:w="11917" w:type="dxa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CA9C74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1F0F3B53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CF334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0AED62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4173C2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02CB4A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3DD2B7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C981A3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7F04CF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854B1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05B576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5CD493E5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638F42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18"/>
                <w:szCs w:val="24"/>
                <w:lang w:val="ro-RO"/>
              </w:rPr>
            </w:pPr>
            <w:r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  <w:t>Membri:</w:t>
            </w: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7BA1FB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Prof. univ. dr. Codruța Marinela </w:t>
            </w:r>
            <w:proofErr w:type="spellStart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Șoica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1ED3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5C79F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9F7EF89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D2D4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E630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2197E1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66EC7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</w:tr>
      <w:tr w:rsidR="00793CBC" w:rsidRPr="00DB6995" w14:paraId="35FD81ED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A9C98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965C57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616FBE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08828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831E0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22B40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60413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B28CF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D672C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36786EF2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6E27D4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FADBD6" w14:textId="59A37E10" w:rsidR="00793CBC" w:rsidRPr="00DB6995" w:rsidRDefault="00BD6BCB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Prof</w:t>
            </w:r>
            <w:r w:rsidR="00793CBC"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. univ. dr. Adelina Maria Jianu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0893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BFEBC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D83549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0F3D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702B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CF827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BF4BB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DB6995" w14:paraId="576A1D3E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44F88E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0033BC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CD6619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D2ACC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3ACA5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7093F2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E84A7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D6D6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DAB54C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BD6BCB" w14:paraId="54134F8E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F0BE73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C6FCF8" w14:textId="5D913FBD" w:rsidR="00793CBC" w:rsidRPr="00DB6995" w:rsidRDefault="00BD6BCB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Prof</w:t>
            </w:r>
            <w:r w:rsidR="00F43D1D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. univ. dr. Ligia Petrică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3A2F8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FB4A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FF212C2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656C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BA98B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CA41B8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FEDD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BD6BCB" w14:paraId="3234D27B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FD255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4AEE4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063A8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FFC40E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11085B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7A5888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A3529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A3539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CA1282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BD6BCB" w14:paraId="037582C8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B7693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E80C097" w14:textId="673DAFE0" w:rsidR="00793CBC" w:rsidRPr="00DB6995" w:rsidRDefault="005B62E9" w:rsidP="005B62E9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</w:t>
            </w: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f. </w:t>
            </w:r>
            <w:proofErr w:type="spellStart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univ</w:t>
            </w:r>
            <w:proofErr w:type="spellEnd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.</w:t>
            </w: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dr. </w:t>
            </w:r>
            <w:r w:rsidRPr="00BD6BCB">
              <w:rPr>
                <w:rFonts w:ascii="Times New Roman" w:hAnsi="Times New Roman"/>
                <w:b/>
                <w:color w:val="181818"/>
                <w:sz w:val="28"/>
                <w:lang w:val="ro-RO"/>
              </w:rPr>
              <w:t xml:space="preserve">Edward  </w:t>
            </w:r>
            <w:proofErr w:type="spellStart"/>
            <w:r w:rsidRPr="00BD6BCB">
              <w:rPr>
                <w:rFonts w:ascii="Times New Roman" w:hAnsi="Times New Roman"/>
                <w:b/>
                <w:color w:val="181818"/>
                <w:sz w:val="28"/>
                <w:lang w:val="ro-RO"/>
              </w:rPr>
              <w:t>Șeclăman</w:t>
            </w:r>
            <w:proofErr w:type="spellEnd"/>
            <w:r w:rsidRPr="00BD6BCB">
              <w:rPr>
                <w:rFonts w:ascii="Times New Roman" w:hAnsi="Times New Roman"/>
                <w:b/>
                <w:color w:val="181818"/>
                <w:sz w:val="28"/>
                <w:lang w:val="ro-RO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93CDF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0EC97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910B77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186F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33DB8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C73981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E281C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4E26E682" w14:textId="77777777" w:rsidR="00793CBC" w:rsidRDefault="00793CBC" w:rsidP="00793CBC">
      <w:pPr>
        <w:spacing w:after="0"/>
        <w:rPr>
          <w:rFonts w:ascii="Times New Roman" w:hAnsi="Times New Roman"/>
          <w:b/>
          <w:color w:val="181818"/>
          <w:sz w:val="32"/>
          <w:szCs w:val="24"/>
          <w:lang w:val="ro-RO"/>
        </w:rPr>
      </w:pP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</w:p>
    <w:tbl>
      <w:tblPr>
        <w:tblpPr w:leftFromText="180" w:rightFromText="180" w:vertAnchor="text" w:horzAnchor="page" w:tblpX="9218" w:tblpY="-51"/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51"/>
        <w:gridCol w:w="283"/>
        <w:gridCol w:w="851"/>
        <w:gridCol w:w="850"/>
        <w:gridCol w:w="284"/>
        <w:gridCol w:w="2409"/>
      </w:tblGrid>
      <w:tr w:rsidR="00793CBC" w:rsidRPr="00BD6BCB" w14:paraId="06F1842B" w14:textId="77777777" w:rsidTr="007340CD">
        <w:trPr>
          <w:trHeight w:val="3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5D760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46905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3DDB48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21360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E28E2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F34C3A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03D03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7A68248F" w14:textId="0CE7CDF4" w:rsidR="00793CBC" w:rsidRPr="00DB6995" w:rsidRDefault="005B62E9" w:rsidP="007340CD">
      <w:pPr>
        <w:spacing w:after="0"/>
        <w:ind w:left="1440" w:firstLine="72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Conf. </w:t>
      </w:r>
      <w:proofErr w:type="spellStart"/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>univ</w:t>
      </w:r>
      <w:proofErr w:type="spellEnd"/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 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.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dr. Tiberiu Răzvan </w:t>
      </w:r>
      <w:proofErr w:type="spellStart"/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>Bardan</w:t>
      </w:r>
      <w:proofErr w:type="spellEnd"/>
    </w:p>
    <w:p w14:paraId="084F71F9" w14:textId="77777777" w:rsidR="00793CBC" w:rsidRPr="00DB6995" w:rsidRDefault="00793CBC" w:rsidP="00793CBC">
      <w:pPr>
        <w:spacing w:after="0"/>
        <w:ind w:left="1440" w:firstLine="720"/>
        <w:rPr>
          <w:rFonts w:ascii="Times New Roman" w:hAnsi="Times New Roman"/>
          <w:b/>
          <w:color w:val="181818"/>
          <w:sz w:val="28"/>
          <w:szCs w:val="24"/>
          <w:lang w:val="ro-RO"/>
        </w:rPr>
      </w:pPr>
    </w:p>
    <w:tbl>
      <w:tblPr>
        <w:tblpPr w:leftFromText="180" w:rightFromText="180" w:vertAnchor="text" w:horzAnchor="page" w:tblpX="9263" w:tblpYSpec="bottom"/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40"/>
        <w:gridCol w:w="236"/>
        <w:gridCol w:w="767"/>
        <w:gridCol w:w="992"/>
        <w:gridCol w:w="284"/>
        <w:gridCol w:w="2409"/>
      </w:tblGrid>
      <w:tr w:rsidR="007340CD" w:rsidRPr="00DB6995" w14:paraId="03E5D55C" w14:textId="77777777" w:rsidTr="007340CD">
        <w:trPr>
          <w:trHeight w:val="3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3FFD9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B0FFB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D70FC9A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799C7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34E79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163001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C6B1C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2336E924" w14:textId="77777777" w:rsidR="007340CD" w:rsidRDefault="00793CBC" w:rsidP="00793CBC">
      <w:pPr>
        <w:spacing w:after="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 w:rsidR="007340CD">
        <w:rPr>
          <w:rFonts w:ascii="Times New Roman" w:hAnsi="Times New Roman"/>
          <w:b/>
          <w:color w:val="181818"/>
          <w:sz w:val="32"/>
          <w:szCs w:val="24"/>
          <w:lang w:val="ro-RO"/>
        </w:rPr>
        <w:t xml:space="preserve">    </w:t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>Ș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ef de lucrări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 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.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dr. </w:t>
      </w:r>
      <w:proofErr w:type="spellStart"/>
      <w:proofErr w:type="gramStart"/>
      <w:r w:rsidRPr="00BD6BCB">
        <w:rPr>
          <w:rFonts w:ascii="Times New Roman" w:hAnsi="Times New Roman"/>
          <w:b/>
          <w:color w:val="181818"/>
          <w:sz w:val="28"/>
          <w:lang w:val="fr-FR"/>
        </w:rPr>
        <w:t>Emanuela</w:t>
      </w:r>
      <w:proofErr w:type="spellEnd"/>
      <w:r w:rsidRPr="00BD6BCB">
        <w:rPr>
          <w:rFonts w:ascii="Times New Roman" w:hAnsi="Times New Roman"/>
          <w:b/>
          <w:color w:val="181818"/>
          <w:sz w:val="28"/>
          <w:lang w:val="fr-FR"/>
        </w:rPr>
        <w:t xml:space="preserve">  Lidia</w:t>
      </w:r>
      <w:proofErr w:type="gramEnd"/>
      <w:r w:rsidRPr="00BD6BCB">
        <w:rPr>
          <w:rFonts w:ascii="Times New Roman" w:hAnsi="Times New Roman"/>
          <w:b/>
          <w:color w:val="181818"/>
          <w:sz w:val="28"/>
          <w:lang w:val="fr-FR"/>
        </w:rPr>
        <w:t xml:space="preserve"> </w:t>
      </w:r>
      <w:proofErr w:type="spellStart"/>
      <w:r w:rsidRPr="00BD6BCB">
        <w:rPr>
          <w:rFonts w:ascii="Times New Roman" w:hAnsi="Times New Roman"/>
          <w:b/>
          <w:color w:val="181818"/>
          <w:sz w:val="28"/>
          <w:lang w:val="fr-FR"/>
        </w:rPr>
        <w:t>Crăciunescu</w:t>
      </w:r>
      <w:proofErr w:type="spellEnd"/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ab/>
      </w:r>
    </w:p>
    <w:p w14:paraId="0C9ABED5" w14:textId="77777777" w:rsidR="00793CBC" w:rsidRPr="00DB6995" w:rsidRDefault="00793CBC" w:rsidP="00793CBC">
      <w:pPr>
        <w:spacing w:after="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ab/>
      </w:r>
    </w:p>
    <w:p w14:paraId="2797A010" w14:textId="77777777" w:rsidR="00793CBC" w:rsidRDefault="00793CBC" w:rsidP="00793CBC">
      <w:pPr>
        <w:spacing w:after="0"/>
        <w:rPr>
          <w:rFonts w:ascii="Times New Roman" w:hAnsi="Times New Roman"/>
          <w:b/>
          <w:color w:val="181818"/>
          <w:sz w:val="32"/>
          <w:szCs w:val="24"/>
          <w:lang w:val="ro-RO"/>
        </w:rPr>
      </w:pPr>
    </w:p>
    <w:p w14:paraId="7EE43F81" w14:textId="77777777" w:rsidR="005A6D24" w:rsidRPr="00D96F49" w:rsidRDefault="005A6D24" w:rsidP="005A6D24">
      <w:pPr>
        <w:spacing w:after="0"/>
        <w:rPr>
          <w:rFonts w:ascii="Arial Narrow" w:hAnsi="Arial Narrow" w:cs="Arial"/>
          <w:color w:val="181818"/>
          <w:sz w:val="24"/>
          <w:szCs w:val="24"/>
          <w:lang w:val="ro-RO"/>
        </w:rPr>
      </w:pPr>
      <w:r w:rsidRPr="00D96F49">
        <w:rPr>
          <w:rFonts w:ascii="Arial Narrow" w:hAnsi="Arial Narrow" w:cs="Arial"/>
          <w:color w:val="181818"/>
          <w:sz w:val="24"/>
          <w:szCs w:val="24"/>
          <w:lang w:val="ro-RO"/>
        </w:rPr>
        <w:t>Data _______________</w:t>
      </w:r>
    </w:p>
    <w:p w14:paraId="156532D3" w14:textId="77777777" w:rsidR="005A6D24" w:rsidRPr="00D96F49" w:rsidRDefault="005A6D24" w:rsidP="005A6D24">
      <w:pPr>
        <w:spacing w:after="0" w:line="240" w:lineRule="auto"/>
        <w:jc w:val="both"/>
        <w:rPr>
          <w:rFonts w:ascii="Arial Narrow" w:hAnsi="Arial Narrow" w:cs="Arial"/>
          <w:lang w:val="ro-RO"/>
        </w:rPr>
      </w:pPr>
    </w:p>
    <w:p w14:paraId="665B7EF9" w14:textId="77777777" w:rsidR="00A42E0C" w:rsidRDefault="00A42E0C" w:rsidP="005A6D24">
      <w:pPr>
        <w:spacing w:after="0" w:line="240" w:lineRule="auto"/>
        <w:jc w:val="both"/>
        <w:rPr>
          <w:lang w:val="ro-RO"/>
        </w:rPr>
      </w:pPr>
    </w:p>
    <w:p w14:paraId="5F230ABF" w14:textId="77777777" w:rsidR="004F7471" w:rsidRPr="004F7471" w:rsidRDefault="004F7471" w:rsidP="005A6D24">
      <w:pPr>
        <w:spacing w:after="0" w:line="240" w:lineRule="auto"/>
        <w:jc w:val="both"/>
        <w:rPr>
          <w:color w:val="FF0000"/>
          <w:lang w:val="ro-RO"/>
        </w:rPr>
        <w:sectPr w:rsidR="004F7471" w:rsidRPr="004F7471" w:rsidSect="00D0338F">
          <w:footerReference w:type="even" r:id="rId10"/>
          <w:footerReference w:type="default" r:id="rId11"/>
          <w:pgSz w:w="16840" w:h="11907" w:orient="landscape" w:code="9"/>
          <w:pgMar w:top="994" w:right="850" w:bottom="1080" w:left="1440" w:header="720" w:footer="720" w:gutter="0"/>
          <w:pgNumType w:start="4"/>
          <w:cols w:space="720"/>
          <w:titlePg/>
          <w:docGrid w:linePitch="360"/>
        </w:sectPr>
      </w:pPr>
      <w:r w:rsidRPr="004F7471">
        <w:rPr>
          <w:color w:val="FF0000"/>
          <w:lang w:val="ro-RO"/>
        </w:rPr>
        <w:t xml:space="preserve">Notă: Se consideră </w:t>
      </w:r>
      <w:r w:rsidR="003B5B5D">
        <w:rPr>
          <w:color w:val="FF0000"/>
          <w:lang w:val="ro-RO"/>
        </w:rPr>
        <w:t>admis candidatul care îndeplinește standardele/criteriile minimale verificate și validate prin semnăturile a minimum 5 membri ai comisiei.</w:t>
      </w:r>
      <w:r w:rsidRPr="004F7471">
        <w:rPr>
          <w:color w:val="FF0000"/>
          <w:lang w:val="ro-RO"/>
        </w:rPr>
        <w:t xml:space="preserve"> </w:t>
      </w:r>
    </w:p>
    <w:p w14:paraId="5E6017A1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392891C" w14:textId="77777777"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PARTEA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a III-a</w:t>
      </w:r>
    </w:p>
    <w:p w14:paraId="67A2BE94" w14:textId="77777777"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9761193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  <w:lang w:val="ro-RO"/>
        </w:rPr>
        <w:t>DOVEZILE ÎN FORMAT TIPĂRIT A MATERIALELOR ÎNSCRISE ÎN TABELE</w:t>
      </w:r>
    </w:p>
    <w:p w14:paraId="718D1E20" w14:textId="77777777" w:rsidR="00A42E0C" w:rsidRPr="00A84A25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DC996C7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49AA3286" w14:textId="77777777" w:rsidR="00A42E0C" w:rsidRPr="00D96F49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ŞEF LUCRĂRI/LECTOR</w:t>
      </w:r>
    </w:p>
    <w:p w14:paraId="21611D8B" w14:textId="77777777" w:rsidR="00A42E0C" w:rsidRPr="00D96F49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25B70F53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3"/>
        <w:gridCol w:w="8932"/>
      </w:tblGrid>
      <w:tr w:rsidR="00A42E0C" w:rsidRPr="00F43D1D" w14:paraId="78AF3413" w14:textId="77777777" w:rsidTr="001F7744">
        <w:tc>
          <w:tcPr>
            <w:tcW w:w="923" w:type="dxa"/>
            <w:shd w:val="clear" w:color="auto" w:fill="FFFF99"/>
          </w:tcPr>
          <w:p w14:paraId="7AD3B4F9" w14:textId="77777777" w:rsidR="00A42E0C" w:rsidRPr="00A42E0C" w:rsidRDefault="00A42E0C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8932" w:type="dxa"/>
            <w:shd w:val="clear" w:color="auto" w:fill="FFFF99"/>
          </w:tcPr>
          <w:p w14:paraId="26D29BC9" w14:textId="77777777" w:rsidR="00A42E0C" w:rsidRPr="00A42E0C" w:rsidRDefault="00A42E0C" w:rsidP="002F4B03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Articole (autori, t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tlul,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revista, anul, volumul, nr</w:t>
            </w:r>
            <w:r w:rsidR="002F4B03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pag, 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F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, (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)</w:t>
            </w: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</w:p>
        </w:tc>
      </w:tr>
      <w:tr w:rsidR="00A42E0C" w:rsidRPr="00F43D1D" w14:paraId="45648D2F" w14:textId="77777777" w:rsidTr="001F7744">
        <w:tc>
          <w:tcPr>
            <w:tcW w:w="923" w:type="dxa"/>
          </w:tcPr>
          <w:p w14:paraId="746DB6BC" w14:textId="77777777" w:rsidR="00A42E0C" w:rsidRPr="00A42E0C" w:rsidRDefault="00A42E0C" w:rsidP="00246359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932" w:type="dxa"/>
          </w:tcPr>
          <w:p w14:paraId="300831A0" w14:textId="01216AF7" w:rsidR="00A42E0C" w:rsidRPr="001F7744" w:rsidRDefault="001F7744" w:rsidP="00A42E0C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val="ro-RO"/>
              </w:rPr>
            </w:pPr>
            <w:r w:rsidRPr="001F77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ro-RO"/>
              </w:rPr>
              <w:t xml:space="preserve">Ovidiu </w:t>
            </w:r>
            <w:proofErr w:type="spellStart"/>
            <w:r w:rsidRPr="001F77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ro-RO"/>
              </w:rPr>
              <w:t>Potre</w:t>
            </w:r>
            <w:proofErr w:type="spellEnd"/>
            <w:r w:rsidRPr="001F77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ro-RO"/>
              </w:rPr>
              <w:t xml:space="preserve">, Monica Pescaru, Alexandra Sima, Ioana Ioniță, Raluca Tudor, Ema </w:t>
            </w:r>
            <w:proofErr w:type="spellStart"/>
            <w:r w:rsidRPr="001F77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ro-RO"/>
              </w:rPr>
              <w:t>Borsi</w:t>
            </w:r>
            <w:proofErr w:type="spellEnd"/>
            <w:r w:rsidRPr="001F77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ro-RO"/>
              </w:rPr>
              <w:t xml:space="preserve">, Miruna </w:t>
            </w:r>
            <w:proofErr w:type="spellStart"/>
            <w:r w:rsidRPr="001F77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ro-RO"/>
              </w:rPr>
              <w:t>Samfireag</w:t>
            </w:r>
            <w:proofErr w:type="spellEnd"/>
            <w:r w:rsidRPr="001F77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ro-RO"/>
              </w:rPr>
              <w:t xml:space="preserve">, Cristina </w:t>
            </w:r>
            <w:proofErr w:type="spellStart"/>
            <w:r w:rsidRPr="001F77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ro-RO"/>
              </w:rPr>
              <w:t>Potre</w:t>
            </w:r>
            <w:proofErr w:type="spellEnd"/>
            <w:r w:rsidRPr="001F77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ro-RO"/>
              </w:rPr>
              <w:t xml:space="preserve">. </w:t>
            </w:r>
            <w:proofErr w:type="spellStart"/>
            <w:r w:rsidR="000E338F" w:rsidRPr="001F77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ro-RO"/>
              </w:rPr>
              <w:t>Evaluation</w:t>
            </w:r>
            <w:proofErr w:type="spellEnd"/>
            <w:r w:rsidR="000E338F" w:rsidRPr="001F77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ro-RO"/>
              </w:rPr>
              <w:t xml:space="preserve"> of </w:t>
            </w:r>
            <w:proofErr w:type="spellStart"/>
            <w:r w:rsidR="000E338F" w:rsidRPr="001F77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ro-RO"/>
              </w:rPr>
              <w:t>the</w:t>
            </w:r>
            <w:proofErr w:type="spellEnd"/>
            <w:r w:rsidR="000E338F" w:rsidRPr="001F77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ro-RO"/>
              </w:rPr>
              <w:t xml:space="preserve"> Relapse </w:t>
            </w:r>
            <w:proofErr w:type="spellStart"/>
            <w:r w:rsidR="000E338F" w:rsidRPr="001F77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ro-RO"/>
              </w:rPr>
              <w:t>Risk</w:t>
            </w:r>
            <w:proofErr w:type="spellEnd"/>
            <w:r w:rsidR="000E338F" w:rsidRPr="001F77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0E338F" w:rsidRPr="001F77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ro-RO"/>
              </w:rPr>
              <w:t>and</w:t>
            </w:r>
            <w:proofErr w:type="spellEnd"/>
            <w:r w:rsidR="000E338F" w:rsidRPr="001F77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0E338F" w:rsidRPr="001F77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ro-RO"/>
              </w:rPr>
              <w:t>Survival</w:t>
            </w:r>
            <w:proofErr w:type="spellEnd"/>
            <w:r w:rsidR="000E338F" w:rsidRPr="001F77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ro-RO"/>
              </w:rPr>
              <w:t xml:space="preserve"> Rate in </w:t>
            </w:r>
            <w:proofErr w:type="spellStart"/>
            <w:r w:rsidR="000E338F" w:rsidRPr="001F77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ro-RO"/>
              </w:rPr>
              <w:t>Patients</w:t>
            </w:r>
            <w:proofErr w:type="spellEnd"/>
            <w:r w:rsidR="000E338F" w:rsidRPr="001F77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0E338F" w:rsidRPr="001F77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ro-RO"/>
              </w:rPr>
              <w:t>with</w:t>
            </w:r>
            <w:proofErr w:type="spellEnd"/>
            <w:r w:rsidR="000E338F" w:rsidRPr="001F77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ro-RO"/>
              </w:rPr>
              <w:t xml:space="preserve"> Hodgkin </w:t>
            </w:r>
            <w:proofErr w:type="spellStart"/>
            <w:r w:rsidR="000E338F" w:rsidRPr="001F77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ro-RO"/>
              </w:rPr>
              <w:t>Lymphoma</w:t>
            </w:r>
            <w:proofErr w:type="spellEnd"/>
            <w:r w:rsidR="000E338F" w:rsidRPr="001F77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ro-RO"/>
              </w:rPr>
              <w:t xml:space="preserve">: A </w:t>
            </w:r>
            <w:proofErr w:type="spellStart"/>
            <w:r w:rsidR="000E338F" w:rsidRPr="001F77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ro-RO"/>
              </w:rPr>
              <w:t>Monocentric</w:t>
            </w:r>
            <w:proofErr w:type="spellEnd"/>
            <w:r w:rsidR="000E338F" w:rsidRPr="001F77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0E338F" w:rsidRPr="001F77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ro-RO"/>
              </w:rPr>
              <w:t>Experience</w:t>
            </w:r>
            <w:proofErr w:type="spellEnd"/>
            <w:r w:rsidR="000E338F" w:rsidRPr="001F77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ro-RO"/>
              </w:rPr>
              <w:t xml:space="preserve">. </w:t>
            </w:r>
            <w:r w:rsidRPr="001F7744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ro-RO"/>
              </w:rPr>
              <w:t>Medicina, 2021, 57(10), 1026, https://doi.org/10.3390/medicina57101026 . FI: 2.430</w:t>
            </w:r>
          </w:p>
        </w:tc>
      </w:tr>
    </w:tbl>
    <w:p w14:paraId="11B44BBB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4CC9F7A9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  <w:r>
        <w:rPr>
          <w:rFonts w:ascii="Arial" w:hAnsi="Arial" w:cs="Arial"/>
          <w:color w:val="0000FF"/>
          <w:lang w:val="ro-RO"/>
        </w:rPr>
        <w:t>*</w:t>
      </w:r>
    </w:p>
    <w:p w14:paraId="7B2EE71B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14:paraId="5164F968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14:paraId="29C0FBB3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6B84D199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6169D709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46B693C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7B0EB08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9354946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C490B8D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94CE348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5B830CD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634F4AD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89B6045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BC92595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EB3C255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13324CE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21791EF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D463FE9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B0EBAEE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F260045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FE53FAA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8C84C7B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72AB791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CD107F3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A2AB9B1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422688E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71204B2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94B1D45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1AEBC88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B19D8DC" w14:textId="77777777" w:rsidR="00A42E0C" w:rsidRPr="00D96F49" w:rsidRDefault="00A42E0C" w:rsidP="00891090">
      <w:pPr>
        <w:spacing w:after="0" w:line="240" w:lineRule="auto"/>
        <w:jc w:val="both"/>
        <w:rPr>
          <w:lang w:val="ro-RO"/>
        </w:rPr>
      </w:pPr>
    </w:p>
    <w:sectPr w:rsidR="00A42E0C" w:rsidRPr="00D96F49" w:rsidSect="00556F2B">
      <w:headerReference w:type="even" r:id="rId12"/>
      <w:headerReference w:type="default" r:id="rId13"/>
      <w:pgSz w:w="11907" w:h="16840" w:code="9"/>
      <w:pgMar w:top="851" w:right="1134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0F0B2" w14:textId="77777777" w:rsidR="009E4555" w:rsidRDefault="009E4555">
      <w:r>
        <w:separator/>
      </w:r>
    </w:p>
  </w:endnote>
  <w:endnote w:type="continuationSeparator" w:id="0">
    <w:p w14:paraId="7B65AB64" w14:textId="77777777" w:rsidR="009E4555" w:rsidRDefault="009E4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Narrow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FFDD2" w14:textId="77777777" w:rsidR="00D0338F" w:rsidRDefault="00D0338F" w:rsidP="00D033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789154A" w14:textId="77777777" w:rsidR="00D0338F" w:rsidRDefault="00D0338F" w:rsidP="00D033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37400" w14:textId="77777777" w:rsidR="00D0338F" w:rsidRPr="0054137B" w:rsidRDefault="00D0338F" w:rsidP="00D0338F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24"/>
        <w:szCs w:val="24"/>
      </w:rPr>
    </w:pPr>
    <w:r w:rsidRPr="0054137B">
      <w:rPr>
        <w:rStyle w:val="PageNumber"/>
        <w:rFonts w:ascii="Arial" w:hAnsi="Arial" w:cs="Arial"/>
        <w:sz w:val="24"/>
        <w:szCs w:val="24"/>
      </w:rPr>
      <w:fldChar w:fldCharType="begin"/>
    </w:r>
    <w:r w:rsidRPr="0054137B">
      <w:rPr>
        <w:rStyle w:val="PageNumber"/>
        <w:rFonts w:ascii="Arial" w:hAnsi="Arial" w:cs="Arial"/>
        <w:sz w:val="24"/>
        <w:szCs w:val="24"/>
      </w:rPr>
      <w:instrText xml:space="preserve">PAGE  </w:instrText>
    </w:r>
    <w:r w:rsidRPr="0054137B">
      <w:rPr>
        <w:rStyle w:val="PageNumber"/>
        <w:rFonts w:ascii="Arial" w:hAnsi="Arial" w:cs="Arial"/>
        <w:sz w:val="24"/>
        <w:szCs w:val="24"/>
      </w:rPr>
      <w:fldChar w:fldCharType="separate"/>
    </w:r>
    <w:r w:rsidR="00F43D1D">
      <w:rPr>
        <w:rStyle w:val="PageNumber"/>
        <w:rFonts w:ascii="Arial" w:hAnsi="Arial" w:cs="Arial"/>
        <w:noProof/>
        <w:sz w:val="24"/>
        <w:szCs w:val="24"/>
      </w:rPr>
      <w:t>15</w:t>
    </w:r>
    <w:r w:rsidRPr="0054137B">
      <w:rPr>
        <w:rStyle w:val="PageNumber"/>
        <w:rFonts w:ascii="Arial" w:hAnsi="Arial" w:cs="Arial"/>
        <w:sz w:val="24"/>
        <w:szCs w:val="24"/>
      </w:rPr>
      <w:fldChar w:fldCharType="end"/>
    </w:r>
  </w:p>
  <w:p w14:paraId="58B5F4D9" w14:textId="77777777" w:rsidR="00D0338F" w:rsidRDefault="00D0338F" w:rsidP="00D0338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7C266" w14:textId="77777777" w:rsidR="009E4555" w:rsidRDefault="009E4555">
      <w:r>
        <w:separator/>
      </w:r>
    </w:p>
  </w:footnote>
  <w:footnote w:type="continuationSeparator" w:id="0">
    <w:p w14:paraId="59013873" w14:textId="77777777" w:rsidR="009E4555" w:rsidRDefault="009E45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F7DBB" w14:textId="77777777" w:rsidR="00233FFF" w:rsidRDefault="00233FFF" w:rsidP="005466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0277068" w14:textId="77777777" w:rsidR="00233FFF" w:rsidRDefault="00233FFF" w:rsidP="00307E76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012BA" w14:textId="77777777" w:rsidR="00233FFF" w:rsidRDefault="00233FFF" w:rsidP="00307E76">
    <w:pPr>
      <w:pStyle w:val="Header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7F2CE" w14:textId="77777777" w:rsidR="00D0338F" w:rsidRDefault="00D0338F" w:rsidP="005466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07A9079" w14:textId="77777777" w:rsidR="00D0338F" w:rsidRDefault="00D0338F" w:rsidP="00307E76">
    <w:pPr>
      <w:pStyle w:val="Header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07B3F" w14:textId="77777777" w:rsidR="00D0338F" w:rsidRDefault="00D0338F" w:rsidP="00307E76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E22E9"/>
    <w:multiLevelType w:val="hybridMultilevel"/>
    <w:tmpl w:val="041A9DD6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7E0E7D"/>
    <w:multiLevelType w:val="hybridMultilevel"/>
    <w:tmpl w:val="1E9E1D7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B12403"/>
    <w:multiLevelType w:val="hybridMultilevel"/>
    <w:tmpl w:val="70586AE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3E64E23"/>
    <w:multiLevelType w:val="hybridMultilevel"/>
    <w:tmpl w:val="323CA1F6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F393D"/>
    <w:multiLevelType w:val="hybridMultilevel"/>
    <w:tmpl w:val="197E4E2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71486"/>
    <w:multiLevelType w:val="hybridMultilevel"/>
    <w:tmpl w:val="D47082F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02766E"/>
    <w:multiLevelType w:val="hybridMultilevel"/>
    <w:tmpl w:val="0A781A2C"/>
    <w:lvl w:ilvl="0" w:tplc="C0843FA4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0B270A0B"/>
    <w:multiLevelType w:val="hybridMultilevel"/>
    <w:tmpl w:val="0A189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D05CB9"/>
    <w:multiLevelType w:val="hybridMultilevel"/>
    <w:tmpl w:val="E28EE7C8"/>
    <w:lvl w:ilvl="0" w:tplc="E88A98F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BD5A12"/>
    <w:multiLevelType w:val="hybridMultilevel"/>
    <w:tmpl w:val="1BDC0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9A77DC"/>
    <w:multiLevelType w:val="hybridMultilevel"/>
    <w:tmpl w:val="B5728A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484485"/>
    <w:multiLevelType w:val="hybridMultilevel"/>
    <w:tmpl w:val="FD0AF63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8E45A8"/>
    <w:multiLevelType w:val="hybridMultilevel"/>
    <w:tmpl w:val="0B7CEF24"/>
    <w:lvl w:ilvl="0" w:tplc="930CD76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F0001C"/>
    <w:multiLevelType w:val="hybridMultilevel"/>
    <w:tmpl w:val="18BAE0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687283"/>
    <w:multiLevelType w:val="hybridMultilevel"/>
    <w:tmpl w:val="96221D5E"/>
    <w:lvl w:ilvl="0" w:tplc="A63A9AB8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F137A2"/>
    <w:multiLevelType w:val="hybridMultilevel"/>
    <w:tmpl w:val="85684C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2C09FF"/>
    <w:multiLevelType w:val="hybridMultilevel"/>
    <w:tmpl w:val="B5728A60"/>
    <w:lvl w:ilvl="0" w:tplc="D754450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B102B3"/>
    <w:multiLevelType w:val="hybridMultilevel"/>
    <w:tmpl w:val="9DDA6506"/>
    <w:lvl w:ilvl="0" w:tplc="0342709A">
      <w:start w:val="1"/>
      <w:numFmt w:val="decimal"/>
      <w:lvlText w:val="%1."/>
      <w:lvlJc w:val="left"/>
      <w:pPr>
        <w:ind w:left="247"/>
      </w:pPr>
      <w:rPr>
        <w:rFonts w:ascii="Arial" w:eastAsia="Arial" w:hAnsi="Arial" w:cs="Arial"/>
        <w:b/>
        <w:bCs/>
        <w:i w:val="0"/>
        <w:strike w:val="0"/>
        <w:dstrike w:val="0"/>
        <w:color w:val="0000F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E047F2">
      <w:start w:val="1"/>
      <w:numFmt w:val="bullet"/>
      <w:lvlText w:val="-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D6002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C8C81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A47D4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7413B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FE42B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7EEDE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2A53D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7D2644E"/>
    <w:multiLevelType w:val="hybridMultilevel"/>
    <w:tmpl w:val="42AC0D6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407AC3"/>
    <w:multiLevelType w:val="hybridMultilevel"/>
    <w:tmpl w:val="0A189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2B160D"/>
    <w:multiLevelType w:val="hybridMultilevel"/>
    <w:tmpl w:val="21B6835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4211B6"/>
    <w:multiLevelType w:val="hybridMultilevel"/>
    <w:tmpl w:val="76507B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208EA"/>
    <w:multiLevelType w:val="hybridMultilevel"/>
    <w:tmpl w:val="5494270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B851F64"/>
    <w:multiLevelType w:val="hybridMultilevel"/>
    <w:tmpl w:val="CFCA1C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6741D6"/>
    <w:multiLevelType w:val="hybridMultilevel"/>
    <w:tmpl w:val="EFD0C72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1325AB3"/>
    <w:multiLevelType w:val="hybridMultilevel"/>
    <w:tmpl w:val="06460D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FA264C"/>
    <w:multiLevelType w:val="hybridMultilevel"/>
    <w:tmpl w:val="65FCF044"/>
    <w:lvl w:ilvl="0" w:tplc="97CE4E76">
      <w:start w:val="3"/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Narrow,Italic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4F371B5"/>
    <w:multiLevelType w:val="hybridMultilevel"/>
    <w:tmpl w:val="716CBEC6"/>
    <w:lvl w:ilvl="0" w:tplc="9DA2EA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7DE4490"/>
    <w:multiLevelType w:val="hybridMultilevel"/>
    <w:tmpl w:val="F7C607C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E3635A"/>
    <w:multiLevelType w:val="hybridMultilevel"/>
    <w:tmpl w:val="7EDAD84A"/>
    <w:lvl w:ilvl="0" w:tplc="FBAECC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2316C1"/>
    <w:multiLevelType w:val="hybridMultilevel"/>
    <w:tmpl w:val="523E93C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4E6C82"/>
    <w:multiLevelType w:val="hybridMultilevel"/>
    <w:tmpl w:val="265C19DA"/>
    <w:lvl w:ilvl="0" w:tplc="7B76D0B8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AB2CD3"/>
    <w:multiLevelType w:val="hybridMultilevel"/>
    <w:tmpl w:val="4DE4A5E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0A61DF"/>
    <w:multiLevelType w:val="hybridMultilevel"/>
    <w:tmpl w:val="05E694A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3B62FE6"/>
    <w:multiLevelType w:val="hybridMultilevel"/>
    <w:tmpl w:val="7F847E18"/>
    <w:lvl w:ilvl="0" w:tplc="7E1EA0EA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52239A"/>
    <w:multiLevelType w:val="hybridMultilevel"/>
    <w:tmpl w:val="76507B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4E08B8"/>
    <w:multiLevelType w:val="hybridMultilevel"/>
    <w:tmpl w:val="4DAC48C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9F42780"/>
    <w:multiLevelType w:val="hybridMultilevel"/>
    <w:tmpl w:val="06460D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7759E8"/>
    <w:multiLevelType w:val="hybridMultilevel"/>
    <w:tmpl w:val="523E93C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553BAB"/>
    <w:multiLevelType w:val="hybridMultilevel"/>
    <w:tmpl w:val="541C454C"/>
    <w:lvl w:ilvl="0" w:tplc="D77A0800">
      <w:start w:val="5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0" w15:restartNumberingAfterBreak="0">
    <w:nsid w:val="5E9B3039"/>
    <w:multiLevelType w:val="hybridMultilevel"/>
    <w:tmpl w:val="CFF21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0A84C49"/>
    <w:multiLevelType w:val="hybridMultilevel"/>
    <w:tmpl w:val="D47082F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AF66CA"/>
    <w:multiLevelType w:val="hybridMultilevel"/>
    <w:tmpl w:val="CDE0C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355504"/>
    <w:multiLevelType w:val="hybridMultilevel"/>
    <w:tmpl w:val="FD0AF63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BC39F1"/>
    <w:multiLevelType w:val="hybridMultilevel"/>
    <w:tmpl w:val="24181B3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37287B"/>
    <w:multiLevelType w:val="hybridMultilevel"/>
    <w:tmpl w:val="A740B5AC"/>
    <w:lvl w:ilvl="0" w:tplc="0FC41F78">
      <w:start w:val="5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/>
        <w:color w:val="0000FF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6" w15:restartNumberingAfterBreak="0">
    <w:nsid w:val="78A82A60"/>
    <w:multiLevelType w:val="hybridMultilevel"/>
    <w:tmpl w:val="C6262884"/>
    <w:lvl w:ilvl="0" w:tplc="58D67A0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9"/>
  </w:num>
  <w:num w:numId="8">
    <w:abstractNumId w:val="45"/>
  </w:num>
  <w:num w:numId="9">
    <w:abstractNumId w:val="29"/>
  </w:num>
  <w:num w:numId="10">
    <w:abstractNumId w:val="17"/>
  </w:num>
  <w:num w:numId="11">
    <w:abstractNumId w:val="26"/>
  </w:num>
  <w:num w:numId="12">
    <w:abstractNumId w:val="27"/>
  </w:num>
  <w:num w:numId="13">
    <w:abstractNumId w:val="6"/>
  </w:num>
  <w:num w:numId="14">
    <w:abstractNumId w:val="2"/>
  </w:num>
  <w:num w:numId="15">
    <w:abstractNumId w:val="12"/>
  </w:num>
  <w:num w:numId="16">
    <w:abstractNumId w:val="34"/>
  </w:num>
  <w:num w:numId="17">
    <w:abstractNumId w:val="8"/>
  </w:num>
  <w:num w:numId="18">
    <w:abstractNumId w:val="31"/>
  </w:num>
  <w:num w:numId="19">
    <w:abstractNumId w:val="46"/>
  </w:num>
  <w:num w:numId="20">
    <w:abstractNumId w:val="14"/>
  </w:num>
  <w:num w:numId="21">
    <w:abstractNumId w:val="23"/>
  </w:num>
  <w:num w:numId="22">
    <w:abstractNumId w:val="44"/>
  </w:num>
  <w:num w:numId="23">
    <w:abstractNumId w:val="42"/>
  </w:num>
  <w:num w:numId="24">
    <w:abstractNumId w:val="18"/>
  </w:num>
  <w:num w:numId="25">
    <w:abstractNumId w:val="28"/>
  </w:num>
  <w:num w:numId="26">
    <w:abstractNumId w:val="20"/>
  </w:num>
  <w:num w:numId="27">
    <w:abstractNumId w:val="5"/>
  </w:num>
  <w:num w:numId="28">
    <w:abstractNumId w:val="41"/>
  </w:num>
  <w:num w:numId="29">
    <w:abstractNumId w:val="13"/>
  </w:num>
  <w:num w:numId="30">
    <w:abstractNumId w:val="32"/>
  </w:num>
  <w:num w:numId="31">
    <w:abstractNumId w:val="4"/>
  </w:num>
  <w:num w:numId="32">
    <w:abstractNumId w:val="30"/>
  </w:num>
  <w:num w:numId="33">
    <w:abstractNumId w:val="21"/>
  </w:num>
  <w:num w:numId="34">
    <w:abstractNumId w:val="38"/>
  </w:num>
  <w:num w:numId="35">
    <w:abstractNumId w:val="37"/>
  </w:num>
  <w:num w:numId="36">
    <w:abstractNumId w:val="25"/>
  </w:num>
  <w:num w:numId="37">
    <w:abstractNumId w:val="16"/>
  </w:num>
  <w:num w:numId="38">
    <w:abstractNumId w:val="3"/>
  </w:num>
  <w:num w:numId="39">
    <w:abstractNumId w:val="1"/>
  </w:num>
  <w:num w:numId="40">
    <w:abstractNumId w:val="43"/>
  </w:num>
  <w:num w:numId="41">
    <w:abstractNumId w:val="35"/>
  </w:num>
  <w:num w:numId="42">
    <w:abstractNumId w:val="10"/>
  </w:num>
  <w:num w:numId="43">
    <w:abstractNumId w:val="11"/>
  </w:num>
  <w:num w:numId="44">
    <w:abstractNumId w:val="40"/>
  </w:num>
  <w:num w:numId="45">
    <w:abstractNumId w:val="9"/>
  </w:num>
  <w:num w:numId="46">
    <w:abstractNumId w:val="19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9742A"/>
    <w:rsid w:val="0000479A"/>
    <w:rsid w:val="00010AE2"/>
    <w:rsid w:val="00023DD0"/>
    <w:rsid w:val="00047EBA"/>
    <w:rsid w:val="00050EF7"/>
    <w:rsid w:val="00061AD0"/>
    <w:rsid w:val="00072639"/>
    <w:rsid w:val="0008011C"/>
    <w:rsid w:val="00081CB0"/>
    <w:rsid w:val="00081DA1"/>
    <w:rsid w:val="0008295E"/>
    <w:rsid w:val="00091EEC"/>
    <w:rsid w:val="000A2004"/>
    <w:rsid w:val="000E338F"/>
    <w:rsid w:val="000E5B1C"/>
    <w:rsid w:val="000F3AE0"/>
    <w:rsid w:val="000F4A31"/>
    <w:rsid w:val="001005DF"/>
    <w:rsid w:val="00114F2F"/>
    <w:rsid w:val="00116C19"/>
    <w:rsid w:val="0013766F"/>
    <w:rsid w:val="00177CB8"/>
    <w:rsid w:val="00186514"/>
    <w:rsid w:val="001A6489"/>
    <w:rsid w:val="001B6CB7"/>
    <w:rsid w:val="001D1164"/>
    <w:rsid w:val="001D320B"/>
    <w:rsid w:val="001F6D78"/>
    <w:rsid w:val="001F7744"/>
    <w:rsid w:val="00202CA4"/>
    <w:rsid w:val="00233FFF"/>
    <w:rsid w:val="00237F4B"/>
    <w:rsid w:val="002426BB"/>
    <w:rsid w:val="00246359"/>
    <w:rsid w:val="00297CA7"/>
    <w:rsid w:val="002B23D6"/>
    <w:rsid w:val="002B2EA4"/>
    <w:rsid w:val="002B3E44"/>
    <w:rsid w:val="002D30A9"/>
    <w:rsid w:val="002F4B03"/>
    <w:rsid w:val="00307E76"/>
    <w:rsid w:val="003518EF"/>
    <w:rsid w:val="003553AC"/>
    <w:rsid w:val="003704C7"/>
    <w:rsid w:val="003849C4"/>
    <w:rsid w:val="0039742A"/>
    <w:rsid w:val="003A06D8"/>
    <w:rsid w:val="003B5B5D"/>
    <w:rsid w:val="003C48C9"/>
    <w:rsid w:val="003F5A05"/>
    <w:rsid w:val="00420995"/>
    <w:rsid w:val="00422136"/>
    <w:rsid w:val="00434ECE"/>
    <w:rsid w:val="00436108"/>
    <w:rsid w:val="00440654"/>
    <w:rsid w:val="004422A4"/>
    <w:rsid w:val="00444033"/>
    <w:rsid w:val="00444CC5"/>
    <w:rsid w:val="00454411"/>
    <w:rsid w:val="004B0C69"/>
    <w:rsid w:val="004B2E1E"/>
    <w:rsid w:val="004C3795"/>
    <w:rsid w:val="004C3BFF"/>
    <w:rsid w:val="004D2981"/>
    <w:rsid w:val="004D69C5"/>
    <w:rsid w:val="004E6270"/>
    <w:rsid w:val="004F7471"/>
    <w:rsid w:val="005173C2"/>
    <w:rsid w:val="00537A00"/>
    <w:rsid w:val="00537E9B"/>
    <w:rsid w:val="00542B67"/>
    <w:rsid w:val="005466A3"/>
    <w:rsid w:val="00546D55"/>
    <w:rsid w:val="00551AFB"/>
    <w:rsid w:val="00554F30"/>
    <w:rsid w:val="00556F2B"/>
    <w:rsid w:val="00574689"/>
    <w:rsid w:val="005927CA"/>
    <w:rsid w:val="005A0E24"/>
    <w:rsid w:val="005A6D24"/>
    <w:rsid w:val="005B263D"/>
    <w:rsid w:val="005B62E9"/>
    <w:rsid w:val="005C0193"/>
    <w:rsid w:val="006106B5"/>
    <w:rsid w:val="00612E87"/>
    <w:rsid w:val="0062094E"/>
    <w:rsid w:val="00621844"/>
    <w:rsid w:val="006328DB"/>
    <w:rsid w:val="0065680A"/>
    <w:rsid w:val="00663B57"/>
    <w:rsid w:val="006757E2"/>
    <w:rsid w:val="00677734"/>
    <w:rsid w:val="00683384"/>
    <w:rsid w:val="00684085"/>
    <w:rsid w:val="006A5E23"/>
    <w:rsid w:val="006D2DA0"/>
    <w:rsid w:val="006E50AA"/>
    <w:rsid w:val="00713DAA"/>
    <w:rsid w:val="00715F7B"/>
    <w:rsid w:val="0072619B"/>
    <w:rsid w:val="007319DE"/>
    <w:rsid w:val="007340CD"/>
    <w:rsid w:val="00747932"/>
    <w:rsid w:val="00773304"/>
    <w:rsid w:val="00792F1D"/>
    <w:rsid w:val="00793CBC"/>
    <w:rsid w:val="007A1273"/>
    <w:rsid w:val="007A211E"/>
    <w:rsid w:val="007B0B38"/>
    <w:rsid w:val="007B254C"/>
    <w:rsid w:val="007E295C"/>
    <w:rsid w:val="00800A8A"/>
    <w:rsid w:val="00805758"/>
    <w:rsid w:val="00810337"/>
    <w:rsid w:val="00823B0D"/>
    <w:rsid w:val="008253F0"/>
    <w:rsid w:val="008328F3"/>
    <w:rsid w:val="0084211A"/>
    <w:rsid w:val="0084472F"/>
    <w:rsid w:val="00852D08"/>
    <w:rsid w:val="00853395"/>
    <w:rsid w:val="008903F3"/>
    <w:rsid w:val="008904F0"/>
    <w:rsid w:val="00891090"/>
    <w:rsid w:val="008A0B9A"/>
    <w:rsid w:val="008A4216"/>
    <w:rsid w:val="008C1D4F"/>
    <w:rsid w:val="008F102D"/>
    <w:rsid w:val="008F1643"/>
    <w:rsid w:val="008F1994"/>
    <w:rsid w:val="008F5425"/>
    <w:rsid w:val="008F7075"/>
    <w:rsid w:val="008F766D"/>
    <w:rsid w:val="00905783"/>
    <w:rsid w:val="009115A8"/>
    <w:rsid w:val="00911A52"/>
    <w:rsid w:val="00922E8C"/>
    <w:rsid w:val="009302C8"/>
    <w:rsid w:val="00937293"/>
    <w:rsid w:val="00946FA9"/>
    <w:rsid w:val="00952D46"/>
    <w:rsid w:val="009560F7"/>
    <w:rsid w:val="00957BCD"/>
    <w:rsid w:val="009653B1"/>
    <w:rsid w:val="009D54C3"/>
    <w:rsid w:val="009D5906"/>
    <w:rsid w:val="009E2B55"/>
    <w:rsid w:val="009E4555"/>
    <w:rsid w:val="009E76A1"/>
    <w:rsid w:val="00A11E62"/>
    <w:rsid w:val="00A24B7A"/>
    <w:rsid w:val="00A3416A"/>
    <w:rsid w:val="00A42E0C"/>
    <w:rsid w:val="00A47737"/>
    <w:rsid w:val="00A5130B"/>
    <w:rsid w:val="00A57DC8"/>
    <w:rsid w:val="00A6219A"/>
    <w:rsid w:val="00A8152D"/>
    <w:rsid w:val="00A83BDA"/>
    <w:rsid w:val="00A84A25"/>
    <w:rsid w:val="00A84E2D"/>
    <w:rsid w:val="00A9005E"/>
    <w:rsid w:val="00A97B30"/>
    <w:rsid w:val="00AB021D"/>
    <w:rsid w:val="00AD4970"/>
    <w:rsid w:val="00AF5576"/>
    <w:rsid w:val="00B05269"/>
    <w:rsid w:val="00B1045F"/>
    <w:rsid w:val="00B14CF0"/>
    <w:rsid w:val="00B2262D"/>
    <w:rsid w:val="00B23C1D"/>
    <w:rsid w:val="00B30742"/>
    <w:rsid w:val="00B51887"/>
    <w:rsid w:val="00B56615"/>
    <w:rsid w:val="00B70947"/>
    <w:rsid w:val="00B731BB"/>
    <w:rsid w:val="00B75219"/>
    <w:rsid w:val="00B9158A"/>
    <w:rsid w:val="00B92BB3"/>
    <w:rsid w:val="00BA343F"/>
    <w:rsid w:val="00BA3F77"/>
    <w:rsid w:val="00BB67A4"/>
    <w:rsid w:val="00BC1EB7"/>
    <w:rsid w:val="00BD0B00"/>
    <w:rsid w:val="00BD6BCB"/>
    <w:rsid w:val="00BD6F68"/>
    <w:rsid w:val="00BE72B0"/>
    <w:rsid w:val="00BF27DA"/>
    <w:rsid w:val="00C21A98"/>
    <w:rsid w:val="00C618B5"/>
    <w:rsid w:val="00C77742"/>
    <w:rsid w:val="00C823C8"/>
    <w:rsid w:val="00C82C3A"/>
    <w:rsid w:val="00CA1811"/>
    <w:rsid w:val="00CC4BA8"/>
    <w:rsid w:val="00CD7356"/>
    <w:rsid w:val="00D0338F"/>
    <w:rsid w:val="00D172A4"/>
    <w:rsid w:val="00D20640"/>
    <w:rsid w:val="00D24F14"/>
    <w:rsid w:val="00D30E34"/>
    <w:rsid w:val="00D322DE"/>
    <w:rsid w:val="00D336FC"/>
    <w:rsid w:val="00D4333C"/>
    <w:rsid w:val="00D463E1"/>
    <w:rsid w:val="00D50519"/>
    <w:rsid w:val="00D56321"/>
    <w:rsid w:val="00D574A7"/>
    <w:rsid w:val="00D645F6"/>
    <w:rsid w:val="00D73C87"/>
    <w:rsid w:val="00D74811"/>
    <w:rsid w:val="00D76CCD"/>
    <w:rsid w:val="00D76E11"/>
    <w:rsid w:val="00D92634"/>
    <w:rsid w:val="00D96F49"/>
    <w:rsid w:val="00DA560E"/>
    <w:rsid w:val="00DA7AF9"/>
    <w:rsid w:val="00DB6995"/>
    <w:rsid w:val="00DC605D"/>
    <w:rsid w:val="00DD0070"/>
    <w:rsid w:val="00DE3AD6"/>
    <w:rsid w:val="00DF3CE7"/>
    <w:rsid w:val="00E07A04"/>
    <w:rsid w:val="00E1505D"/>
    <w:rsid w:val="00E25BE4"/>
    <w:rsid w:val="00E5408A"/>
    <w:rsid w:val="00E73952"/>
    <w:rsid w:val="00E74CD2"/>
    <w:rsid w:val="00EB3C05"/>
    <w:rsid w:val="00EF4A16"/>
    <w:rsid w:val="00F04838"/>
    <w:rsid w:val="00F25D6C"/>
    <w:rsid w:val="00F26596"/>
    <w:rsid w:val="00F26990"/>
    <w:rsid w:val="00F341F9"/>
    <w:rsid w:val="00F403A7"/>
    <w:rsid w:val="00F43D1D"/>
    <w:rsid w:val="00F52F05"/>
    <w:rsid w:val="00F61B62"/>
    <w:rsid w:val="00F61BD3"/>
    <w:rsid w:val="00F6619E"/>
    <w:rsid w:val="00F709D8"/>
    <w:rsid w:val="00F740BC"/>
    <w:rsid w:val="00F85E9F"/>
    <w:rsid w:val="00FB5D05"/>
    <w:rsid w:val="00FB62A2"/>
    <w:rsid w:val="00FD2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4:docId w14:val="0496330F"/>
  <w15:chartTrackingRefBased/>
  <w15:docId w15:val="{17F833EB-BF72-42FB-95F3-82C7B6B93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42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42A"/>
    <w:pPr>
      <w:ind w:left="720"/>
      <w:contextualSpacing/>
    </w:pPr>
  </w:style>
  <w:style w:type="table" w:styleId="TableGrid">
    <w:name w:val="Table Grid"/>
    <w:basedOn w:val="TableNormal"/>
    <w:rsid w:val="00DA560E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07E7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07E76"/>
  </w:style>
  <w:style w:type="paragraph" w:styleId="Footer">
    <w:name w:val="footer"/>
    <w:basedOn w:val="Normal"/>
    <w:rsid w:val="00307E76"/>
    <w:pPr>
      <w:tabs>
        <w:tab w:val="center" w:pos="4536"/>
        <w:tab w:val="right" w:pos="9072"/>
      </w:tabs>
    </w:pPr>
  </w:style>
  <w:style w:type="character" w:styleId="Hyperlink">
    <w:name w:val="Hyperlink"/>
    <w:basedOn w:val="DefaultParagraphFont"/>
    <w:uiPriority w:val="99"/>
    <w:unhideWhenUsed/>
    <w:rsid w:val="001F77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77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6</Pages>
  <Words>1093</Words>
  <Characters>6234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Anexa 3</vt:lpstr>
      <vt:lpstr>Anexa 3</vt:lpstr>
    </vt:vector>
  </TitlesOfParts>
  <Company>IML Timisoara</Company>
  <LinksUpToDate>false</LinksUpToDate>
  <CharactersWithSpaces>7313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3</dc:title>
  <dc:subject/>
  <dc:creator>Sasa</dc:creator>
  <cp:keywords/>
  <cp:lastModifiedBy>Bogdan Timar</cp:lastModifiedBy>
  <cp:revision>34</cp:revision>
  <cp:lastPrinted>2013-01-16T10:35:00Z</cp:lastPrinted>
  <dcterms:created xsi:type="dcterms:W3CDTF">2020-10-14T11:25:00Z</dcterms:created>
  <dcterms:modified xsi:type="dcterms:W3CDTF">2021-12-27T19:26:00Z</dcterms:modified>
</cp:coreProperties>
</file>