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1340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2"/>
        <w:gridCol w:w="402"/>
        <w:gridCol w:w="22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1804"/>
      </w:tblGrid>
      <w:tr w:rsidR="00E42D20" w14:paraId="257A42E5" w14:textId="77777777" w:rsidTr="003E2859">
        <w:trPr>
          <w:cantSplit/>
          <w:trHeight w:hRule="exact" w:val="425"/>
        </w:trPr>
        <w:tc>
          <w:tcPr>
            <w:tcW w:w="2832" w:type="dxa"/>
            <w:vMerge w:val="restart"/>
          </w:tcPr>
          <w:p w14:paraId="19094D3B" w14:textId="77777777" w:rsidR="00E42D20" w:rsidRDefault="003317E0">
            <w:pPr>
              <w:pStyle w:val="CVHeading3"/>
            </w:pPr>
            <w:r>
              <w:rPr>
                <w:noProof/>
                <w:lang w:val="en-US" w:eastAsia="en-US"/>
              </w:rPr>
              <w:drawing>
                <wp:anchor distT="0" distB="0" distL="0" distR="0" simplePos="0" relativeHeight="251657728" behindDoc="0" locked="0" layoutInCell="1" allowOverlap="1" wp14:anchorId="61362E93" wp14:editId="76A59BA9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19050" t="0" r="9525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42D20">
              <w:t xml:space="preserve"> </w:t>
            </w:r>
          </w:p>
          <w:p w14:paraId="14E48257" w14:textId="77777777" w:rsidR="00E42D20" w:rsidRDefault="00E42D20">
            <w:pPr>
              <w:pStyle w:val="CVNormal"/>
            </w:pPr>
          </w:p>
        </w:tc>
        <w:tc>
          <w:tcPr>
            <w:tcW w:w="402" w:type="dxa"/>
          </w:tcPr>
          <w:p w14:paraId="1D68F609" w14:textId="77777777" w:rsidR="00E42D20" w:rsidRDefault="00E42D20">
            <w:pPr>
              <w:pStyle w:val="CVNormal"/>
            </w:pPr>
          </w:p>
        </w:tc>
        <w:tc>
          <w:tcPr>
            <w:tcW w:w="8106" w:type="dxa"/>
            <w:gridSpan w:val="13"/>
            <w:vMerge w:val="restart"/>
          </w:tcPr>
          <w:p w14:paraId="5EB3741C" w14:textId="7855566D" w:rsidR="00E42D20" w:rsidRDefault="00B67662" w:rsidP="007A1C84">
            <w:pPr>
              <w:pStyle w:val="CVNormal"/>
              <w:ind w:left="0"/>
            </w:pP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844FBA5" wp14:editId="60D9C60E">
                      <wp:simplePos x="0" y="0"/>
                      <wp:positionH relativeFrom="column">
                        <wp:posOffset>4228465</wp:posOffset>
                      </wp:positionH>
                      <wp:positionV relativeFrom="paragraph">
                        <wp:posOffset>-342900</wp:posOffset>
                      </wp:positionV>
                      <wp:extent cx="469900" cy="1422400"/>
                      <wp:effectExtent l="0" t="0" r="0" b="0"/>
                      <wp:wrapSquare wrapText="bothSides"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9900" cy="142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0FCB8F" w14:textId="77777777" w:rsidR="00A8117D" w:rsidRDefault="00A8117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5844FB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332.95pt;margin-top:-27pt;width:37pt;height:112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" filled="f" stroked="f">
                      <v:textbox>
                        <w:txbxContent>
                          <w:p w14:paraId="4F0FCB8F" w14:textId="77777777" w:rsidR="00A8117D" w:rsidRDefault="00A8117D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42D20" w14:paraId="329AB723" w14:textId="77777777" w:rsidTr="003E2859">
        <w:trPr>
          <w:cantSplit/>
          <w:trHeight w:hRule="exact" w:val="425"/>
        </w:trPr>
        <w:tc>
          <w:tcPr>
            <w:tcW w:w="2832" w:type="dxa"/>
            <w:vMerge/>
          </w:tcPr>
          <w:p w14:paraId="5E65142C" w14:textId="77777777" w:rsidR="00E42D20" w:rsidRDefault="00E42D20"/>
        </w:tc>
        <w:tc>
          <w:tcPr>
            <w:tcW w:w="402" w:type="dxa"/>
            <w:tcBorders>
              <w:top w:val="single" w:sz="1" w:space="0" w:color="000000"/>
              <w:right w:val="single" w:sz="1" w:space="0" w:color="000000"/>
            </w:tcBorders>
          </w:tcPr>
          <w:p w14:paraId="66C3B2AD" w14:textId="77777777" w:rsidR="00E42D20" w:rsidRDefault="00E42D20">
            <w:pPr>
              <w:pStyle w:val="CVNormal"/>
            </w:pPr>
          </w:p>
        </w:tc>
        <w:tc>
          <w:tcPr>
            <w:tcW w:w="8106" w:type="dxa"/>
            <w:gridSpan w:val="13"/>
            <w:vMerge/>
          </w:tcPr>
          <w:p w14:paraId="7CAA76C1" w14:textId="77777777" w:rsidR="00E42D20" w:rsidRDefault="00E42D20"/>
        </w:tc>
      </w:tr>
      <w:tr w:rsidR="00E42D20" w14:paraId="2534C34F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74707847" w14:textId="77777777" w:rsidR="00E42D20" w:rsidRDefault="00E42D20">
            <w:pPr>
              <w:pStyle w:val="CVTitle"/>
            </w:pPr>
            <w:r>
              <w:t xml:space="preserve">Curriculum vitae </w:t>
            </w:r>
          </w:p>
          <w:p w14:paraId="19C32F56" w14:textId="77777777" w:rsidR="00E42D20" w:rsidRDefault="00E42D20">
            <w:pPr>
              <w:pStyle w:val="CVTitle"/>
            </w:pPr>
            <w:r>
              <w:t xml:space="preserve">Europass </w:t>
            </w:r>
          </w:p>
        </w:tc>
        <w:tc>
          <w:tcPr>
            <w:tcW w:w="8106" w:type="dxa"/>
            <w:gridSpan w:val="13"/>
          </w:tcPr>
          <w:p w14:paraId="6FFBAD50" w14:textId="42C02448" w:rsidR="00E42D20" w:rsidRDefault="00E42D20" w:rsidP="00B67662">
            <w:pPr>
              <w:pStyle w:val="CVNormal"/>
            </w:pPr>
            <w:r>
              <w:t xml:space="preserve"> </w:t>
            </w:r>
          </w:p>
        </w:tc>
      </w:tr>
      <w:tr w:rsidR="00E42D20" w14:paraId="3BC81B8F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7435813E" w14:textId="77777777" w:rsidR="00E42D20" w:rsidRDefault="00E42D20">
            <w:pPr>
              <w:pStyle w:val="CVSpacer"/>
            </w:pPr>
          </w:p>
        </w:tc>
        <w:tc>
          <w:tcPr>
            <w:tcW w:w="8106" w:type="dxa"/>
            <w:gridSpan w:val="13"/>
          </w:tcPr>
          <w:p w14:paraId="43AC15AB" w14:textId="77777777" w:rsidR="00E42D20" w:rsidRDefault="00E42D20">
            <w:pPr>
              <w:pStyle w:val="CVSpacer"/>
            </w:pPr>
          </w:p>
        </w:tc>
      </w:tr>
      <w:tr w:rsidR="00E42D20" w14:paraId="314A7407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06D62002" w14:textId="77777777" w:rsidR="00E42D20" w:rsidRDefault="00E42D20">
            <w:pPr>
              <w:pStyle w:val="CVHeading1"/>
              <w:spacing w:before="0"/>
            </w:pPr>
            <w:proofErr w:type="spellStart"/>
            <w:r>
              <w:t>Informaţii</w:t>
            </w:r>
            <w:proofErr w:type="spellEnd"/>
            <w:r>
              <w:t xml:space="preserve"> personale</w:t>
            </w:r>
          </w:p>
        </w:tc>
        <w:tc>
          <w:tcPr>
            <w:tcW w:w="8106" w:type="dxa"/>
            <w:gridSpan w:val="13"/>
          </w:tcPr>
          <w:p w14:paraId="5F96A525" w14:textId="77777777" w:rsidR="00E42D20" w:rsidRDefault="00E42D20">
            <w:pPr>
              <w:pStyle w:val="CVNormal"/>
            </w:pPr>
          </w:p>
        </w:tc>
      </w:tr>
      <w:tr w:rsidR="00E42D20" w14:paraId="7AB98B80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1052067D" w14:textId="77777777" w:rsidR="00E42D20" w:rsidRDefault="00E42D20">
            <w:pPr>
              <w:pStyle w:val="CVHeading2-FirstLine"/>
              <w:spacing w:before="0"/>
            </w:pPr>
            <w:r>
              <w:t>Nume / Prenume</w:t>
            </w:r>
          </w:p>
        </w:tc>
        <w:tc>
          <w:tcPr>
            <w:tcW w:w="8106" w:type="dxa"/>
            <w:gridSpan w:val="13"/>
          </w:tcPr>
          <w:p w14:paraId="35CFAA00" w14:textId="4AE865CB" w:rsidR="00E42D20" w:rsidRPr="00F44391" w:rsidRDefault="00D9572E">
            <w:pPr>
              <w:pStyle w:val="CVMajor-FirstLine"/>
              <w:spacing w:before="0"/>
              <w:rPr>
                <w:b w:val="0"/>
                <w:sz w:val="28"/>
                <w:szCs w:val="28"/>
              </w:rPr>
            </w:pPr>
            <w:r w:rsidRPr="00F44391">
              <w:rPr>
                <w:sz w:val="28"/>
                <w:szCs w:val="28"/>
              </w:rPr>
              <w:t xml:space="preserve">Dinu, </w:t>
            </w:r>
            <w:proofErr w:type="spellStart"/>
            <w:r w:rsidR="00F44391" w:rsidRPr="00F44391">
              <w:rPr>
                <w:sz w:val="28"/>
                <w:szCs w:val="28"/>
              </w:rPr>
              <w:t>Ştefania</w:t>
            </w:r>
            <w:proofErr w:type="spellEnd"/>
          </w:p>
        </w:tc>
      </w:tr>
      <w:tr w:rsidR="00E42D20" w14:paraId="68F8A3C8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3B29B4F9" w14:textId="77777777" w:rsidR="00E42D20" w:rsidRDefault="00E42D20">
            <w:pPr>
              <w:pStyle w:val="CVHeading3"/>
            </w:pPr>
            <w:r>
              <w:t>Adresă(e)</w:t>
            </w:r>
          </w:p>
        </w:tc>
        <w:tc>
          <w:tcPr>
            <w:tcW w:w="8106" w:type="dxa"/>
            <w:gridSpan w:val="13"/>
          </w:tcPr>
          <w:p w14:paraId="15AD74D4" w14:textId="77777777" w:rsidR="00E42D20" w:rsidRDefault="00E42D20" w:rsidP="00B67662">
            <w:pPr>
              <w:pStyle w:val="CVNormal"/>
            </w:pPr>
          </w:p>
          <w:p w14:paraId="74C5F298" w14:textId="603CC063" w:rsidR="00A977DB" w:rsidRDefault="00A977DB" w:rsidP="00B67662">
            <w:pPr>
              <w:pStyle w:val="CVNormal"/>
            </w:pPr>
          </w:p>
        </w:tc>
      </w:tr>
      <w:tr w:rsidR="00E42D20" w14:paraId="3F3BAC42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25B02585" w14:textId="1E6FF75D" w:rsidR="00E42D20" w:rsidRDefault="00435805">
            <w:pPr>
              <w:pStyle w:val="CVHeading3"/>
            </w:pPr>
            <w:r>
              <w:t>Mobil:</w:t>
            </w:r>
          </w:p>
        </w:tc>
        <w:tc>
          <w:tcPr>
            <w:tcW w:w="2715" w:type="dxa"/>
            <w:gridSpan w:val="5"/>
          </w:tcPr>
          <w:p w14:paraId="719C2E70" w14:textId="3A679AD8" w:rsidR="00E42D20" w:rsidRDefault="00E42D20" w:rsidP="00F0149F">
            <w:pPr>
              <w:pStyle w:val="CVNormal"/>
            </w:pPr>
            <w:bookmarkStart w:id="0" w:name="_GoBack"/>
            <w:bookmarkEnd w:id="0"/>
          </w:p>
        </w:tc>
        <w:tc>
          <w:tcPr>
            <w:tcW w:w="1983" w:type="dxa"/>
            <w:gridSpan w:val="4"/>
          </w:tcPr>
          <w:p w14:paraId="0FAE77B3" w14:textId="3EDF4161" w:rsidR="00E42D20" w:rsidRDefault="00E42D20" w:rsidP="00435805">
            <w:pPr>
              <w:pStyle w:val="CVHeading3"/>
              <w:jc w:val="center"/>
            </w:pPr>
          </w:p>
        </w:tc>
        <w:tc>
          <w:tcPr>
            <w:tcW w:w="3408" w:type="dxa"/>
            <w:gridSpan w:val="4"/>
          </w:tcPr>
          <w:p w14:paraId="3332CEFE" w14:textId="5311EE62" w:rsidR="00E42D20" w:rsidRDefault="00E42D20" w:rsidP="00435805">
            <w:pPr>
              <w:pStyle w:val="CVNormal"/>
              <w:ind w:left="0"/>
            </w:pPr>
          </w:p>
        </w:tc>
      </w:tr>
      <w:tr w:rsidR="00E42D20" w14:paraId="0A569E70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6F4C2C7A" w14:textId="56DBF74B" w:rsidR="00E42D20" w:rsidRDefault="00E42D20" w:rsidP="00435805">
            <w:pPr>
              <w:pStyle w:val="CVHeading3"/>
              <w:jc w:val="center"/>
            </w:pPr>
          </w:p>
        </w:tc>
        <w:tc>
          <w:tcPr>
            <w:tcW w:w="8106" w:type="dxa"/>
            <w:gridSpan w:val="13"/>
          </w:tcPr>
          <w:p w14:paraId="58532F9E" w14:textId="4FAAE69D" w:rsidR="00E42D20" w:rsidRDefault="00E42D20">
            <w:pPr>
              <w:pStyle w:val="CVNormal"/>
            </w:pPr>
          </w:p>
        </w:tc>
      </w:tr>
      <w:tr w:rsidR="00E42D20" w14:paraId="7A65E229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3808E097" w14:textId="77777777" w:rsidR="00E42D20" w:rsidRDefault="00E42D20">
            <w:pPr>
              <w:pStyle w:val="CVHeading3"/>
            </w:pPr>
            <w:r>
              <w:t>E-mail(uri)</w:t>
            </w:r>
          </w:p>
        </w:tc>
        <w:tc>
          <w:tcPr>
            <w:tcW w:w="8106" w:type="dxa"/>
            <w:gridSpan w:val="13"/>
          </w:tcPr>
          <w:p w14:paraId="67567225" w14:textId="33AC224B" w:rsidR="00E42D20" w:rsidRDefault="00E42D20">
            <w:pPr>
              <w:pStyle w:val="CVNormal"/>
            </w:pPr>
          </w:p>
        </w:tc>
      </w:tr>
      <w:tr w:rsidR="00E42D20" w14:paraId="3B973AD8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31A22E3D" w14:textId="77777777" w:rsidR="00E42D20" w:rsidRDefault="00E42D20">
            <w:pPr>
              <w:pStyle w:val="CVSpacer"/>
            </w:pPr>
          </w:p>
        </w:tc>
        <w:tc>
          <w:tcPr>
            <w:tcW w:w="8106" w:type="dxa"/>
            <w:gridSpan w:val="13"/>
          </w:tcPr>
          <w:p w14:paraId="35D4B101" w14:textId="77777777" w:rsidR="00E42D20" w:rsidRDefault="00E42D20">
            <w:pPr>
              <w:pStyle w:val="CVSpacer"/>
            </w:pPr>
          </w:p>
        </w:tc>
      </w:tr>
      <w:tr w:rsidR="00E42D20" w14:paraId="1E459BF1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33B95540" w14:textId="77777777" w:rsidR="00E42D20" w:rsidRDefault="00E42D20">
            <w:pPr>
              <w:pStyle w:val="CVHeading3-FirstLine"/>
              <w:spacing w:before="0"/>
            </w:pPr>
            <w:proofErr w:type="spellStart"/>
            <w:r>
              <w:t>Naţionalitate</w:t>
            </w:r>
            <w:proofErr w:type="spellEnd"/>
            <w:r>
              <w:t>(-</w:t>
            </w:r>
            <w:proofErr w:type="spellStart"/>
            <w:r>
              <w:t>tăţi</w:t>
            </w:r>
            <w:proofErr w:type="spellEnd"/>
            <w:r>
              <w:t>)</w:t>
            </w:r>
          </w:p>
        </w:tc>
        <w:tc>
          <w:tcPr>
            <w:tcW w:w="8106" w:type="dxa"/>
            <w:gridSpan w:val="13"/>
          </w:tcPr>
          <w:p w14:paraId="6808377D" w14:textId="6DAC5835" w:rsidR="00E42D20" w:rsidRDefault="00E42D20" w:rsidP="00F0149F">
            <w:pPr>
              <w:pStyle w:val="CVNormal"/>
              <w:ind w:left="0"/>
            </w:pPr>
          </w:p>
        </w:tc>
      </w:tr>
      <w:tr w:rsidR="00E42D20" w14:paraId="2D7BEC8F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6F7C24BF" w14:textId="77777777" w:rsidR="00E42D20" w:rsidRDefault="00E42D20">
            <w:pPr>
              <w:pStyle w:val="CVSpacer"/>
            </w:pPr>
          </w:p>
        </w:tc>
        <w:tc>
          <w:tcPr>
            <w:tcW w:w="8106" w:type="dxa"/>
            <w:gridSpan w:val="13"/>
          </w:tcPr>
          <w:p w14:paraId="089A9612" w14:textId="77777777" w:rsidR="00E42D20" w:rsidRDefault="00E42D20">
            <w:pPr>
              <w:pStyle w:val="CVSpacer"/>
            </w:pPr>
          </w:p>
        </w:tc>
      </w:tr>
      <w:tr w:rsidR="00E42D20" w14:paraId="1B0386CC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062EF063" w14:textId="77777777" w:rsidR="00E42D20" w:rsidRDefault="00E42D20">
            <w:pPr>
              <w:pStyle w:val="CVHeading3-FirstLine"/>
              <w:spacing w:before="0"/>
            </w:pPr>
            <w:r>
              <w:t xml:space="preserve">Data </w:t>
            </w:r>
            <w:proofErr w:type="spellStart"/>
            <w:r>
              <w:t>naşterii</w:t>
            </w:r>
            <w:proofErr w:type="spellEnd"/>
          </w:p>
        </w:tc>
        <w:tc>
          <w:tcPr>
            <w:tcW w:w="8106" w:type="dxa"/>
            <w:gridSpan w:val="13"/>
          </w:tcPr>
          <w:p w14:paraId="51C8AF8D" w14:textId="07C0D59B" w:rsidR="00E42D20" w:rsidRDefault="00E42D20" w:rsidP="00F0149F">
            <w:pPr>
              <w:pStyle w:val="CVNormal"/>
              <w:ind w:left="0"/>
            </w:pPr>
          </w:p>
        </w:tc>
      </w:tr>
      <w:tr w:rsidR="00E42D20" w14:paraId="3B811E3F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7156FA07" w14:textId="77777777" w:rsidR="00E42D20" w:rsidRDefault="00E42D20">
            <w:pPr>
              <w:pStyle w:val="CVSpacer"/>
            </w:pPr>
          </w:p>
        </w:tc>
        <w:tc>
          <w:tcPr>
            <w:tcW w:w="8106" w:type="dxa"/>
            <w:gridSpan w:val="13"/>
          </w:tcPr>
          <w:p w14:paraId="30C2C80B" w14:textId="77777777" w:rsidR="00E42D20" w:rsidRDefault="00E42D20">
            <w:pPr>
              <w:pStyle w:val="CVSpacer"/>
            </w:pPr>
          </w:p>
        </w:tc>
      </w:tr>
      <w:tr w:rsidR="00E42D20" w14:paraId="1E0C18D4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63721EF7" w14:textId="77777777" w:rsidR="00E42D20" w:rsidRDefault="00E42D20">
            <w:pPr>
              <w:pStyle w:val="CVHeading3-FirstLine"/>
              <w:spacing w:before="0"/>
            </w:pPr>
            <w:r>
              <w:t>Sex</w:t>
            </w:r>
          </w:p>
        </w:tc>
        <w:tc>
          <w:tcPr>
            <w:tcW w:w="8106" w:type="dxa"/>
            <w:gridSpan w:val="13"/>
          </w:tcPr>
          <w:p w14:paraId="2C1ADFE5" w14:textId="0BCF419A" w:rsidR="00E42D20" w:rsidRDefault="00E42D20">
            <w:pPr>
              <w:pStyle w:val="CVNormal"/>
            </w:pPr>
          </w:p>
        </w:tc>
      </w:tr>
      <w:tr w:rsidR="00E42D20" w14:paraId="1B9BB860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51213F2D" w14:textId="77777777" w:rsidR="00E42D20" w:rsidRDefault="00E42D20">
            <w:pPr>
              <w:pStyle w:val="CVSpacer"/>
            </w:pPr>
          </w:p>
        </w:tc>
        <w:tc>
          <w:tcPr>
            <w:tcW w:w="8106" w:type="dxa"/>
            <w:gridSpan w:val="13"/>
          </w:tcPr>
          <w:p w14:paraId="03818A1A" w14:textId="77777777" w:rsidR="00E42D20" w:rsidRDefault="00E42D20">
            <w:pPr>
              <w:pStyle w:val="CVSpacer"/>
            </w:pPr>
          </w:p>
        </w:tc>
      </w:tr>
      <w:tr w:rsidR="00E42D20" w14:paraId="24A06EAC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3FFD05CE" w14:textId="77777777" w:rsidR="00E42D20" w:rsidRDefault="00E42D20">
            <w:pPr>
              <w:pStyle w:val="CVHeading1"/>
              <w:spacing w:before="0"/>
            </w:pPr>
            <w:r>
              <w:t xml:space="preserve">Locul de muncă vizat / Domeniul </w:t>
            </w:r>
            <w:proofErr w:type="spellStart"/>
            <w:r>
              <w:t>ocupaţional</w:t>
            </w:r>
            <w:proofErr w:type="spellEnd"/>
          </w:p>
        </w:tc>
        <w:tc>
          <w:tcPr>
            <w:tcW w:w="8106" w:type="dxa"/>
            <w:gridSpan w:val="13"/>
          </w:tcPr>
          <w:p w14:paraId="68D47BE3" w14:textId="77777777" w:rsidR="00370B62" w:rsidRDefault="00370B62" w:rsidP="00370B62">
            <w:pPr>
              <w:pStyle w:val="CVMajor-FirstLine"/>
              <w:spacing w:before="0"/>
              <w:ind w:left="0"/>
            </w:pPr>
            <w:r>
              <w:t xml:space="preserve"> Universitatea de Medicina si Farmacie „Victor </w:t>
            </w:r>
            <w:proofErr w:type="spellStart"/>
            <w:r>
              <w:t>Babes</w:t>
            </w:r>
            <w:proofErr w:type="spellEnd"/>
            <w:r>
              <w:t xml:space="preserve">” </w:t>
            </w:r>
            <w:proofErr w:type="spellStart"/>
            <w:r>
              <w:t>Timisoara</w:t>
            </w:r>
            <w:proofErr w:type="spellEnd"/>
          </w:p>
          <w:p w14:paraId="3AA19B51" w14:textId="77777777" w:rsidR="00E42D20" w:rsidRDefault="00370B62" w:rsidP="00370B62">
            <w:pPr>
              <w:pStyle w:val="CVMajor-FirstLine"/>
              <w:spacing w:before="0"/>
              <w:ind w:left="0"/>
            </w:pPr>
            <w:r>
              <w:t xml:space="preserve"> </w:t>
            </w:r>
            <w:r w:rsidR="00672206">
              <w:t>Asistent U</w:t>
            </w:r>
            <w:r w:rsidR="00525CCD">
              <w:t>niversitar</w:t>
            </w:r>
          </w:p>
          <w:p w14:paraId="3B476946" w14:textId="343FCE43" w:rsidR="00525CCD" w:rsidRDefault="00370B62" w:rsidP="00370B62">
            <w:pPr>
              <w:pStyle w:val="CVMajor"/>
              <w:ind w:left="0"/>
            </w:pPr>
            <w:r>
              <w:t xml:space="preserve"> </w:t>
            </w:r>
            <w:r w:rsidR="00A026EB">
              <w:t>Medic primar</w:t>
            </w:r>
            <w:r w:rsidR="00525CCD">
              <w:t xml:space="preserve"> in </w:t>
            </w:r>
            <w:proofErr w:type="spellStart"/>
            <w:r w:rsidR="00525CCD">
              <w:t>ortodon</w:t>
            </w:r>
            <w:r w:rsidR="00657D88">
              <w:t>t</w:t>
            </w:r>
            <w:r w:rsidR="00525CCD">
              <w:t>ie</w:t>
            </w:r>
            <w:proofErr w:type="spellEnd"/>
            <w:r w:rsidR="00525CCD">
              <w:t xml:space="preserve"> si ortopedie </w:t>
            </w:r>
            <w:proofErr w:type="spellStart"/>
            <w:r w:rsidR="00525CCD">
              <w:t>dento</w:t>
            </w:r>
            <w:proofErr w:type="spellEnd"/>
            <w:r w:rsidR="00525CCD">
              <w:t>-faciala</w:t>
            </w:r>
          </w:p>
          <w:p w14:paraId="64D042D2" w14:textId="7214E73C" w:rsidR="00657D88" w:rsidRPr="00525CCD" w:rsidRDefault="00435805" w:rsidP="00370B62">
            <w:pPr>
              <w:pStyle w:val="CVMajor"/>
              <w:ind w:left="0"/>
            </w:pPr>
            <w:r>
              <w:t xml:space="preserve"> </w:t>
            </w:r>
            <w:r w:rsidR="00657D88">
              <w:t xml:space="preserve">Medic </w:t>
            </w:r>
            <w:r w:rsidR="00F44391">
              <w:t xml:space="preserve">primar </w:t>
            </w:r>
            <w:r w:rsidR="00657D88">
              <w:t xml:space="preserve">in </w:t>
            </w:r>
            <w:proofErr w:type="spellStart"/>
            <w:r w:rsidR="00657D88">
              <w:t>pedodontie</w:t>
            </w:r>
            <w:proofErr w:type="spellEnd"/>
          </w:p>
        </w:tc>
      </w:tr>
      <w:tr w:rsidR="00E42D20" w14:paraId="0467EDB9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39C2840B" w14:textId="77777777" w:rsidR="00E42D20" w:rsidRDefault="00E42D20">
            <w:pPr>
              <w:pStyle w:val="CVSpacer"/>
            </w:pPr>
          </w:p>
        </w:tc>
        <w:tc>
          <w:tcPr>
            <w:tcW w:w="8106" w:type="dxa"/>
            <w:gridSpan w:val="13"/>
          </w:tcPr>
          <w:p w14:paraId="76505F60" w14:textId="37F66A01" w:rsidR="00E42D20" w:rsidRDefault="00E42D20">
            <w:pPr>
              <w:pStyle w:val="CVSpacer"/>
            </w:pPr>
          </w:p>
        </w:tc>
      </w:tr>
      <w:tr w:rsidR="00E42D20" w14:paraId="691EB890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221791D3" w14:textId="77777777" w:rsidR="00E42D20" w:rsidRDefault="00E42D20">
            <w:pPr>
              <w:pStyle w:val="CVHeading1"/>
              <w:spacing w:before="0"/>
            </w:pPr>
            <w:proofErr w:type="spellStart"/>
            <w:r>
              <w:t>Experienţa</w:t>
            </w:r>
            <w:proofErr w:type="spellEnd"/>
            <w:r>
              <w:t xml:space="preserve"> profesională</w:t>
            </w:r>
          </w:p>
        </w:tc>
        <w:tc>
          <w:tcPr>
            <w:tcW w:w="8106" w:type="dxa"/>
            <w:gridSpan w:val="13"/>
          </w:tcPr>
          <w:p w14:paraId="7D42074B" w14:textId="77777777" w:rsidR="00E42D20" w:rsidRDefault="00E42D20">
            <w:pPr>
              <w:pStyle w:val="CVNormal-FirstLine"/>
              <w:spacing w:before="0"/>
            </w:pPr>
          </w:p>
        </w:tc>
      </w:tr>
      <w:tr w:rsidR="00E42D20" w14:paraId="3E3DFCC0" w14:textId="77777777" w:rsidTr="007E4FCB">
        <w:trPr>
          <w:cantSplit/>
          <w:trHeight w:val="269"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5A9B50F1" w14:textId="77777777" w:rsidR="00E42D20" w:rsidRDefault="00E42D20">
            <w:pPr>
              <w:pStyle w:val="CVSpacer"/>
            </w:pPr>
          </w:p>
        </w:tc>
        <w:tc>
          <w:tcPr>
            <w:tcW w:w="8106" w:type="dxa"/>
            <w:gridSpan w:val="13"/>
          </w:tcPr>
          <w:p w14:paraId="137D0538" w14:textId="77777777" w:rsidR="00E42D20" w:rsidRDefault="00E42D20">
            <w:pPr>
              <w:pStyle w:val="CVSpacer"/>
            </w:pPr>
          </w:p>
        </w:tc>
      </w:tr>
      <w:tr w:rsidR="00E42D20" w14:paraId="35A0D384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6B162F8F" w14:textId="77777777" w:rsidR="00E42D20" w:rsidRDefault="00E42D20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8106" w:type="dxa"/>
            <w:gridSpan w:val="13"/>
          </w:tcPr>
          <w:p w14:paraId="34857CE1" w14:textId="3FC45E0F" w:rsidR="00745847" w:rsidRPr="000A5332" w:rsidRDefault="007E4FCB" w:rsidP="00745847">
            <w:pPr>
              <w:pStyle w:val="CVNormal"/>
              <w:rPr>
                <w:bCs/>
                <w:iCs/>
                <w:lang w:val="en-US"/>
              </w:rPr>
            </w:pPr>
            <w:r>
              <w:t xml:space="preserve">2011- prezent </w:t>
            </w:r>
            <w:r w:rsidR="00745847">
              <w:t xml:space="preserve">Doctor in Medicina Dentara </w:t>
            </w:r>
          </w:p>
          <w:p w14:paraId="001490FE" w14:textId="6686E671" w:rsidR="00745847" w:rsidRDefault="007E4FCB" w:rsidP="00745847">
            <w:pPr>
              <w:pStyle w:val="CVNormal"/>
            </w:pPr>
            <w:r>
              <w:t xml:space="preserve">2011-prezent </w:t>
            </w:r>
            <w:r w:rsidR="00745847">
              <w:t xml:space="preserve">Asistent universitar din anul 2011 </w:t>
            </w:r>
          </w:p>
          <w:p w14:paraId="300B1E2A" w14:textId="104A21AC" w:rsidR="00745847" w:rsidRDefault="007E4FCB" w:rsidP="00745847">
            <w:pPr>
              <w:pStyle w:val="CVNormal"/>
            </w:pPr>
            <w:r>
              <w:t>2006-2011</w:t>
            </w:r>
            <w:r w:rsidR="00745847">
              <w:t xml:space="preserve">Preparator universitar </w:t>
            </w:r>
          </w:p>
          <w:p w14:paraId="35910C73" w14:textId="0C99B769" w:rsidR="00745847" w:rsidRDefault="007E4FCB" w:rsidP="00745847">
            <w:pPr>
              <w:pStyle w:val="CVNormal"/>
            </w:pPr>
            <w:r>
              <w:t xml:space="preserve">202-prezent </w:t>
            </w:r>
            <w:r w:rsidR="00745847">
              <w:t xml:space="preserve">Medic primar in </w:t>
            </w:r>
            <w:proofErr w:type="spellStart"/>
            <w:r w:rsidR="00745847">
              <w:t>pedodontie</w:t>
            </w:r>
            <w:proofErr w:type="spellEnd"/>
            <w:r w:rsidR="00745847">
              <w:t xml:space="preserve"> din 2022</w:t>
            </w:r>
          </w:p>
          <w:p w14:paraId="18975B11" w14:textId="1A688497" w:rsidR="00745847" w:rsidRDefault="007E4FCB" w:rsidP="00745847">
            <w:pPr>
              <w:pStyle w:val="CVNormal"/>
            </w:pPr>
            <w:r>
              <w:t xml:space="preserve">2017-2022 </w:t>
            </w:r>
            <w:r w:rsidR="00745847">
              <w:t xml:space="preserve">Medic specialist in </w:t>
            </w:r>
            <w:proofErr w:type="spellStart"/>
            <w:r w:rsidR="00745847">
              <w:t>pedodontie</w:t>
            </w:r>
            <w:proofErr w:type="spellEnd"/>
            <w:r w:rsidR="00745847">
              <w:t xml:space="preserve"> </w:t>
            </w:r>
          </w:p>
          <w:p w14:paraId="018D5300" w14:textId="16965534" w:rsidR="00745847" w:rsidRDefault="007E4FCB" w:rsidP="00745847">
            <w:pPr>
              <w:pStyle w:val="CVNormal"/>
            </w:pPr>
            <w:r>
              <w:t xml:space="preserve">2014 -prezent </w:t>
            </w:r>
            <w:r w:rsidR="00745847">
              <w:t xml:space="preserve">Medic primar in </w:t>
            </w:r>
            <w:proofErr w:type="spellStart"/>
            <w:r w:rsidR="00745847">
              <w:t>ortodontie</w:t>
            </w:r>
            <w:proofErr w:type="spellEnd"/>
            <w:r w:rsidR="00745847">
              <w:t xml:space="preserve"> si ortopedie </w:t>
            </w:r>
            <w:proofErr w:type="spellStart"/>
            <w:r w:rsidR="00745847">
              <w:t>dento</w:t>
            </w:r>
            <w:proofErr w:type="spellEnd"/>
            <w:r w:rsidR="00745847">
              <w:t xml:space="preserve">-faciala </w:t>
            </w:r>
          </w:p>
          <w:p w14:paraId="25B5E6D7" w14:textId="6B187365" w:rsidR="00745847" w:rsidRDefault="007E4FCB" w:rsidP="00745847">
            <w:pPr>
              <w:pStyle w:val="CVNormal"/>
            </w:pPr>
            <w:r>
              <w:t xml:space="preserve">2010-2014 </w:t>
            </w:r>
            <w:r w:rsidR="00745847">
              <w:t xml:space="preserve">Medic specialist in </w:t>
            </w:r>
            <w:proofErr w:type="spellStart"/>
            <w:r w:rsidR="00745847">
              <w:t>ortodontie</w:t>
            </w:r>
            <w:proofErr w:type="spellEnd"/>
            <w:r w:rsidR="00745847">
              <w:t xml:space="preserve"> si ortopedie </w:t>
            </w:r>
            <w:proofErr w:type="spellStart"/>
            <w:r w:rsidR="00745847">
              <w:t>dento</w:t>
            </w:r>
            <w:proofErr w:type="spellEnd"/>
            <w:r w:rsidR="00745847">
              <w:t>-facial</w:t>
            </w:r>
            <w:r>
              <w:t xml:space="preserve">a </w:t>
            </w:r>
          </w:p>
          <w:p w14:paraId="4E6596A7" w14:textId="24FF695E" w:rsidR="00745847" w:rsidRDefault="007E4FCB" w:rsidP="00745847">
            <w:pPr>
              <w:pStyle w:val="CVNormal"/>
            </w:pPr>
            <w:r>
              <w:t>2006-2011</w:t>
            </w:r>
            <w:r w:rsidR="00745847">
              <w:t xml:space="preserve">Preparator universitar </w:t>
            </w:r>
          </w:p>
          <w:p w14:paraId="2A517420" w14:textId="4334E765" w:rsidR="00745847" w:rsidRDefault="007E4FCB" w:rsidP="00745847">
            <w:pPr>
              <w:pStyle w:val="CVNormal"/>
            </w:pPr>
            <w:r>
              <w:t xml:space="preserve">2005-prezent </w:t>
            </w:r>
            <w:r w:rsidR="00745847">
              <w:t xml:space="preserve">Medic stomatolog </w:t>
            </w:r>
          </w:p>
          <w:p w14:paraId="1FCA796B" w14:textId="77777777" w:rsidR="00263983" w:rsidRDefault="00263983" w:rsidP="00370B62">
            <w:pPr>
              <w:pStyle w:val="CVNormal"/>
              <w:ind w:left="0"/>
            </w:pPr>
          </w:p>
        </w:tc>
      </w:tr>
      <w:tr w:rsidR="00E42D20" w14:paraId="0E02677E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75DF3A07" w14:textId="77777777" w:rsidR="00E42D20" w:rsidRDefault="00E42D20">
            <w:pPr>
              <w:pStyle w:val="CVHeading3"/>
            </w:pPr>
            <w:proofErr w:type="spellStart"/>
            <w:r>
              <w:t>Funcţia</w:t>
            </w:r>
            <w:proofErr w:type="spellEnd"/>
            <w:r>
              <w:t xml:space="preserve"> sau postul ocupat</w:t>
            </w:r>
          </w:p>
        </w:tc>
        <w:tc>
          <w:tcPr>
            <w:tcW w:w="8106" w:type="dxa"/>
            <w:gridSpan w:val="13"/>
          </w:tcPr>
          <w:p w14:paraId="0FC21EE6" w14:textId="2C4DFC59" w:rsidR="00E42D20" w:rsidRDefault="00672206">
            <w:pPr>
              <w:pStyle w:val="CVNormal"/>
              <w:rPr>
                <w:lang w:val="pt-BR"/>
              </w:rPr>
            </w:pPr>
            <w:r>
              <w:t>Asistent</w:t>
            </w:r>
            <w:r w:rsidR="00F0149F">
              <w:t xml:space="preserve"> universitar</w:t>
            </w:r>
            <w:r w:rsidR="00525CCD">
              <w:t xml:space="preserve"> </w:t>
            </w:r>
            <w:r w:rsidR="00525CCD">
              <w:rPr>
                <w:lang w:val="pt-BR"/>
              </w:rPr>
              <w:t xml:space="preserve">la disciplina </w:t>
            </w:r>
            <w:r w:rsidR="00A026EB">
              <w:rPr>
                <w:lang w:val="pt-BR"/>
              </w:rPr>
              <w:t xml:space="preserve"> Pedodontie</w:t>
            </w:r>
            <w:r w:rsidR="00435805">
              <w:rPr>
                <w:lang w:val="pt-BR"/>
              </w:rPr>
              <w:t>, Departament II, Facultatea de Medicina Dentara</w:t>
            </w:r>
          </w:p>
          <w:p w14:paraId="252816E0" w14:textId="77777777" w:rsidR="00263983" w:rsidRDefault="00263983">
            <w:pPr>
              <w:pStyle w:val="CVNormal"/>
            </w:pPr>
          </w:p>
        </w:tc>
      </w:tr>
      <w:tr w:rsidR="00E42D20" w14:paraId="140DBE14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0D4917A1" w14:textId="77777777" w:rsidR="00E42D20" w:rsidRDefault="00E42D20">
            <w:pPr>
              <w:pStyle w:val="CVHeading3"/>
            </w:pPr>
            <w:proofErr w:type="spellStart"/>
            <w:r>
              <w:t>Activităţi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responsabilităţi</w:t>
            </w:r>
            <w:proofErr w:type="spellEnd"/>
            <w:r>
              <w:t xml:space="preserve"> principale</w:t>
            </w:r>
          </w:p>
        </w:tc>
        <w:tc>
          <w:tcPr>
            <w:tcW w:w="8106" w:type="dxa"/>
            <w:gridSpan w:val="13"/>
          </w:tcPr>
          <w:p w14:paraId="481C4092" w14:textId="77777777" w:rsidR="00E42D20" w:rsidRDefault="00525CCD">
            <w:pPr>
              <w:pStyle w:val="CVNormal"/>
            </w:pPr>
            <w:r>
              <w:t>Activitate didactica</w:t>
            </w:r>
          </w:p>
          <w:p w14:paraId="10492502" w14:textId="77777777" w:rsidR="00A026EB" w:rsidRDefault="00525CCD" w:rsidP="00A026EB">
            <w:pPr>
              <w:pStyle w:val="CVNormal"/>
            </w:pPr>
            <w:r>
              <w:t>Activitate de cercetare</w:t>
            </w:r>
            <w:r w:rsidR="00A026EB">
              <w:t xml:space="preserve"> științifica</w:t>
            </w:r>
          </w:p>
          <w:p w14:paraId="2E046B70" w14:textId="4CDE8961" w:rsidR="00A026EB" w:rsidRPr="00A026EB" w:rsidRDefault="00A026EB" w:rsidP="00A026EB">
            <w:pPr>
              <w:pStyle w:val="CVNormal"/>
            </w:pPr>
            <w:r w:rsidRPr="00A026EB">
              <w:t xml:space="preserve">Coordonare lucrări de diplomă </w:t>
            </w:r>
          </w:p>
          <w:p w14:paraId="5A8DFC1D" w14:textId="77777777" w:rsidR="001869E7" w:rsidRDefault="001869E7">
            <w:pPr>
              <w:pStyle w:val="CVNormal"/>
            </w:pPr>
            <w:r>
              <w:t>Activitate administrativa</w:t>
            </w:r>
          </w:p>
        </w:tc>
      </w:tr>
      <w:tr w:rsidR="00E42D20" w14:paraId="68A4DD77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6E41BB10" w14:textId="611D7E3D" w:rsidR="00E42D20" w:rsidRDefault="00E42D20">
            <w:pPr>
              <w:pStyle w:val="CVHeading3"/>
            </w:pPr>
            <w:r>
              <w:t xml:space="preserve">Numele </w:t>
            </w:r>
            <w:proofErr w:type="spellStart"/>
            <w:r>
              <w:t>şi</w:t>
            </w:r>
            <w:proofErr w:type="spellEnd"/>
            <w:r>
              <w:t xml:space="preserve"> adresa angajatorului</w:t>
            </w:r>
          </w:p>
        </w:tc>
        <w:tc>
          <w:tcPr>
            <w:tcW w:w="8106" w:type="dxa"/>
            <w:gridSpan w:val="13"/>
          </w:tcPr>
          <w:p w14:paraId="6AB23EAF" w14:textId="77777777" w:rsidR="00E42D20" w:rsidRDefault="00672206">
            <w:pPr>
              <w:pStyle w:val="CVNormal"/>
            </w:pPr>
            <w:r w:rsidRPr="00672206">
              <w:t xml:space="preserve">Universitatea de Medicina si Farmacie „Victor </w:t>
            </w:r>
            <w:proofErr w:type="spellStart"/>
            <w:r w:rsidRPr="00672206">
              <w:t>Babes</w:t>
            </w:r>
            <w:proofErr w:type="spellEnd"/>
            <w:r w:rsidRPr="00672206">
              <w:t xml:space="preserve">” din </w:t>
            </w:r>
            <w:proofErr w:type="spellStart"/>
            <w:r w:rsidRPr="00672206">
              <w:t>Timisoara</w:t>
            </w:r>
            <w:proofErr w:type="spellEnd"/>
            <w:r w:rsidRPr="00672206">
              <w:t xml:space="preserve">, </w:t>
            </w:r>
            <w:proofErr w:type="spellStart"/>
            <w:r w:rsidRPr="00672206">
              <w:t>Pta</w:t>
            </w:r>
            <w:proofErr w:type="spellEnd"/>
            <w:r w:rsidRPr="00672206">
              <w:t xml:space="preserve"> </w:t>
            </w:r>
            <w:proofErr w:type="spellStart"/>
            <w:r w:rsidRPr="00672206">
              <w:t>E.Murgu</w:t>
            </w:r>
            <w:proofErr w:type="spellEnd"/>
            <w:r w:rsidRPr="00672206">
              <w:t xml:space="preserve"> nr.3 </w:t>
            </w:r>
            <w:proofErr w:type="spellStart"/>
            <w:r w:rsidRPr="00672206">
              <w:t>Timisoara</w:t>
            </w:r>
            <w:proofErr w:type="spellEnd"/>
            <w:r w:rsidRPr="00672206">
              <w:t>, 300041, Tel: 00402562220480, www.umft.ro</w:t>
            </w:r>
            <w:r>
              <w:t xml:space="preserve"> </w:t>
            </w:r>
          </w:p>
          <w:p w14:paraId="531BB2BD" w14:textId="77777777" w:rsidR="00672206" w:rsidRDefault="00672206">
            <w:pPr>
              <w:pStyle w:val="CVNormal"/>
            </w:pPr>
          </w:p>
        </w:tc>
      </w:tr>
      <w:tr w:rsidR="00E42D20" w14:paraId="27328EF6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17D11226" w14:textId="77777777" w:rsidR="00E42D20" w:rsidRDefault="00E42D20">
            <w:pPr>
              <w:pStyle w:val="CVHeading3"/>
            </w:pPr>
            <w:r>
              <w:t xml:space="preserve">Tipul </w:t>
            </w:r>
            <w:proofErr w:type="spellStart"/>
            <w:r>
              <w:t>activităţii</w:t>
            </w:r>
            <w:proofErr w:type="spellEnd"/>
            <w:r>
              <w:t xml:space="preserve"> sau sectorul de activitate</w:t>
            </w:r>
          </w:p>
        </w:tc>
        <w:tc>
          <w:tcPr>
            <w:tcW w:w="8106" w:type="dxa"/>
            <w:gridSpan w:val="13"/>
          </w:tcPr>
          <w:p w14:paraId="4AB1EF35" w14:textId="511B2D14" w:rsidR="00E42D20" w:rsidRDefault="00CB79EB" w:rsidP="00370B62">
            <w:pPr>
              <w:pStyle w:val="CVNormal"/>
            </w:pPr>
            <w:proofErr w:type="spellStart"/>
            <w:r>
              <w:t>Invatamant</w:t>
            </w:r>
            <w:proofErr w:type="spellEnd"/>
            <w:r>
              <w:t xml:space="preserve"> universitar</w:t>
            </w:r>
            <w:r w:rsidR="00370B62">
              <w:t xml:space="preserve">, cercetare, activitate clinica medicala in domeniul </w:t>
            </w:r>
            <w:r w:rsidR="00672206">
              <w:t xml:space="preserve">medicinei dentare, </w:t>
            </w:r>
            <w:proofErr w:type="spellStart"/>
            <w:r w:rsidR="00672206">
              <w:t>pedodontiei</w:t>
            </w:r>
            <w:proofErr w:type="spellEnd"/>
            <w:r w:rsidR="00672206">
              <w:t xml:space="preserve"> si </w:t>
            </w:r>
            <w:proofErr w:type="spellStart"/>
            <w:r w:rsidR="00672206">
              <w:t>ortodontiei</w:t>
            </w:r>
            <w:proofErr w:type="spellEnd"/>
            <w:r w:rsidR="00672206">
              <w:t xml:space="preserve"> si ortopediei </w:t>
            </w:r>
            <w:proofErr w:type="spellStart"/>
            <w:r w:rsidR="00672206">
              <w:t>dento</w:t>
            </w:r>
            <w:proofErr w:type="spellEnd"/>
            <w:r w:rsidR="00672206">
              <w:t xml:space="preserve">-faciale. </w:t>
            </w:r>
          </w:p>
        </w:tc>
      </w:tr>
      <w:tr w:rsidR="00E42D20" w14:paraId="793DC91B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59A32A83" w14:textId="77777777" w:rsidR="00E42D20" w:rsidRDefault="00E42D20">
            <w:pPr>
              <w:pStyle w:val="CVSpacer"/>
            </w:pPr>
          </w:p>
        </w:tc>
        <w:tc>
          <w:tcPr>
            <w:tcW w:w="8106" w:type="dxa"/>
            <w:gridSpan w:val="13"/>
          </w:tcPr>
          <w:p w14:paraId="63A2D7CD" w14:textId="77777777" w:rsidR="00E42D20" w:rsidRDefault="00E42D20">
            <w:pPr>
              <w:pStyle w:val="CVSpacer"/>
            </w:pPr>
          </w:p>
        </w:tc>
      </w:tr>
      <w:tr w:rsidR="00E42D20" w14:paraId="44533942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525917C1" w14:textId="77777777" w:rsidR="00E42D20" w:rsidRDefault="00E42D20">
            <w:pPr>
              <w:pStyle w:val="CVHeading1"/>
              <w:spacing w:before="0"/>
            </w:pPr>
            <w:proofErr w:type="spellStart"/>
            <w:r>
              <w:t>Educaţie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formare</w:t>
            </w:r>
          </w:p>
        </w:tc>
        <w:tc>
          <w:tcPr>
            <w:tcW w:w="8106" w:type="dxa"/>
            <w:gridSpan w:val="13"/>
          </w:tcPr>
          <w:p w14:paraId="3EF12633" w14:textId="77777777" w:rsidR="00E42D20" w:rsidRDefault="00E42D20">
            <w:pPr>
              <w:pStyle w:val="CVNormal-FirstLine"/>
              <w:spacing w:before="0"/>
            </w:pPr>
          </w:p>
        </w:tc>
      </w:tr>
      <w:tr w:rsidR="00E42D20" w14:paraId="4FED45BB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47C884CC" w14:textId="77777777" w:rsidR="00E42D20" w:rsidRDefault="00E42D20">
            <w:pPr>
              <w:pStyle w:val="CVSpacer"/>
            </w:pPr>
          </w:p>
        </w:tc>
        <w:tc>
          <w:tcPr>
            <w:tcW w:w="8106" w:type="dxa"/>
            <w:gridSpan w:val="13"/>
          </w:tcPr>
          <w:p w14:paraId="729B6E8F" w14:textId="77777777" w:rsidR="00E42D20" w:rsidRDefault="00E42D20">
            <w:pPr>
              <w:pStyle w:val="CVSpacer"/>
            </w:pPr>
          </w:p>
        </w:tc>
      </w:tr>
      <w:tr w:rsidR="00E42D20" w14:paraId="7B6B4E02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5C98F26B" w14:textId="77777777" w:rsidR="00E42D20" w:rsidRDefault="00E42D20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8106" w:type="dxa"/>
            <w:gridSpan w:val="13"/>
          </w:tcPr>
          <w:p w14:paraId="7298EAC1" w14:textId="236C4E6B" w:rsidR="00525CCD" w:rsidRPr="00657D88" w:rsidRDefault="006150FC" w:rsidP="006150FC">
            <w:pPr>
              <w:pStyle w:val="CVNormal"/>
              <w:ind w:left="0"/>
            </w:pPr>
            <w:r w:rsidRPr="00657D88">
              <w:t xml:space="preserve">   </w:t>
            </w:r>
            <w:r w:rsidR="00672206" w:rsidRPr="00657D88">
              <w:t>2006-2011-</w:t>
            </w:r>
            <w:r w:rsidR="00A026EB" w:rsidRPr="00657D88">
              <w:t>D</w:t>
            </w:r>
            <w:r w:rsidR="00525CCD" w:rsidRPr="00657D88">
              <w:t>octorand</w:t>
            </w:r>
            <w:r w:rsidR="00672206" w:rsidRPr="00657D88">
              <w:t xml:space="preserve"> in Medicina Dentara</w:t>
            </w:r>
            <w:r w:rsidR="00A026EB" w:rsidRPr="00657D88">
              <w:t xml:space="preserve"> </w:t>
            </w:r>
            <w:r w:rsidR="00F44391" w:rsidRPr="00672206">
              <w:t xml:space="preserve">Universitatea de Medicina si Farmacie „Victor </w:t>
            </w:r>
            <w:proofErr w:type="spellStart"/>
            <w:r w:rsidR="00F44391" w:rsidRPr="00672206">
              <w:t>Babes</w:t>
            </w:r>
            <w:proofErr w:type="spellEnd"/>
            <w:r w:rsidR="00F44391" w:rsidRPr="00672206">
              <w:t xml:space="preserve">” </w:t>
            </w:r>
            <w:proofErr w:type="spellStart"/>
            <w:r w:rsidR="00F44391" w:rsidRPr="00672206">
              <w:t>Timisoara</w:t>
            </w:r>
            <w:proofErr w:type="spellEnd"/>
          </w:p>
          <w:p w14:paraId="6F72DFED" w14:textId="151258CC" w:rsidR="00E42D20" w:rsidRPr="00657D88" w:rsidRDefault="00CB79EB" w:rsidP="00525CCD">
            <w:pPr>
              <w:pStyle w:val="CVNormal"/>
            </w:pPr>
            <w:r w:rsidRPr="00657D88">
              <w:t>2006-2009</w:t>
            </w:r>
            <w:r w:rsidRPr="00657D88">
              <w:rPr>
                <w:b/>
              </w:rPr>
              <w:t xml:space="preserve"> </w:t>
            </w:r>
            <w:proofErr w:type="spellStart"/>
            <w:r w:rsidR="00A026EB" w:rsidRPr="00657D88">
              <w:t>R</w:t>
            </w:r>
            <w:r w:rsidRPr="00657D88">
              <w:t>ezidentiat</w:t>
            </w:r>
            <w:proofErr w:type="spellEnd"/>
            <w:r w:rsidRPr="00657D88">
              <w:t xml:space="preserve"> in specialitatea </w:t>
            </w:r>
            <w:proofErr w:type="spellStart"/>
            <w:r w:rsidRPr="00657D88">
              <w:t>Ortodontie</w:t>
            </w:r>
            <w:proofErr w:type="spellEnd"/>
            <w:r w:rsidRPr="00657D88">
              <w:t xml:space="preserve"> si Ortopedie </w:t>
            </w:r>
            <w:proofErr w:type="spellStart"/>
            <w:r w:rsidRPr="00657D88">
              <w:t>Dento</w:t>
            </w:r>
            <w:proofErr w:type="spellEnd"/>
            <w:r w:rsidRPr="00657D88">
              <w:t xml:space="preserve">-Faciala </w:t>
            </w:r>
          </w:p>
          <w:p w14:paraId="25058401" w14:textId="4B479B01" w:rsidR="00525CCD" w:rsidRPr="00525CCD" w:rsidRDefault="00525CCD" w:rsidP="00525CCD">
            <w:pPr>
              <w:pStyle w:val="CVNormal"/>
              <w:rPr>
                <w:lang w:val="pt-BR"/>
              </w:rPr>
            </w:pPr>
            <w:r w:rsidRPr="00525CCD">
              <w:rPr>
                <w:lang w:val="pt-BR"/>
              </w:rPr>
              <w:t>1999-2005, Facultatea de Medicina Dentara</w:t>
            </w:r>
            <w:r w:rsidR="00A026EB">
              <w:rPr>
                <w:lang w:val="pt-BR"/>
              </w:rPr>
              <w:t xml:space="preserve"> </w:t>
            </w:r>
            <w:r w:rsidR="00F44391" w:rsidRPr="00672206">
              <w:t xml:space="preserve">Universitatea de Medicina si Farmacie „Victor </w:t>
            </w:r>
            <w:proofErr w:type="spellStart"/>
            <w:r w:rsidR="00F44391" w:rsidRPr="00672206">
              <w:t>Babes</w:t>
            </w:r>
            <w:proofErr w:type="spellEnd"/>
            <w:r w:rsidR="00F44391" w:rsidRPr="00672206">
              <w:t xml:space="preserve">” </w:t>
            </w:r>
            <w:proofErr w:type="spellStart"/>
            <w:r w:rsidR="00F44391" w:rsidRPr="00672206">
              <w:t>Timisoara</w:t>
            </w:r>
            <w:proofErr w:type="spellEnd"/>
          </w:p>
          <w:p w14:paraId="5FA5EC68" w14:textId="77777777" w:rsidR="00525CCD" w:rsidRDefault="00525CCD" w:rsidP="00525CCD">
            <w:pPr>
              <w:pStyle w:val="CVNormal"/>
            </w:pPr>
          </w:p>
        </w:tc>
      </w:tr>
      <w:tr w:rsidR="00745847" w14:paraId="3037E0CD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5E9CA912" w14:textId="77777777" w:rsidR="00745847" w:rsidRDefault="00745847" w:rsidP="00745847">
            <w:pPr>
              <w:pStyle w:val="CVHeading3"/>
            </w:pPr>
            <w:r>
              <w:lastRenderedPageBreak/>
              <w:t xml:space="preserve">Calificarea / diploma </w:t>
            </w:r>
            <w:proofErr w:type="spellStart"/>
            <w:r>
              <w:t>obţinută</w:t>
            </w:r>
            <w:proofErr w:type="spellEnd"/>
          </w:p>
        </w:tc>
        <w:tc>
          <w:tcPr>
            <w:tcW w:w="8106" w:type="dxa"/>
            <w:gridSpan w:val="13"/>
          </w:tcPr>
          <w:p w14:paraId="60FF4F51" w14:textId="77777777" w:rsidR="00745847" w:rsidRDefault="00745847" w:rsidP="00745847">
            <w:pPr>
              <w:pStyle w:val="CVNormal"/>
              <w:rPr>
                <w:lang w:val="it-IT"/>
              </w:rPr>
            </w:pPr>
          </w:p>
          <w:p w14:paraId="3D92B476" w14:textId="77777777" w:rsidR="00745847" w:rsidRDefault="00745847" w:rsidP="00745847">
            <w:pPr>
              <w:pStyle w:val="CVNormal"/>
              <w:rPr>
                <w:lang w:val="it-IT"/>
              </w:rPr>
            </w:pPr>
            <w:r>
              <w:rPr>
                <w:lang w:val="it-IT"/>
              </w:rPr>
              <w:t>Medic primar in Pedodontie- Certificat de Medic Primar nr.22325 din 05.09.2022 prin Ordinul Ministerului Sanatatii nr 2634 din 02.09.2022</w:t>
            </w:r>
          </w:p>
          <w:p w14:paraId="4021EB22" w14:textId="77777777" w:rsidR="00745847" w:rsidRDefault="00745847" w:rsidP="00745847">
            <w:pPr>
              <w:pStyle w:val="CVNormal"/>
              <w:rPr>
                <w:lang w:val="it-IT"/>
              </w:rPr>
            </w:pPr>
            <w:r>
              <w:rPr>
                <w:lang w:val="it-IT"/>
              </w:rPr>
              <w:t>Medic specialist in Pedodontie- Certificat de Specialist Pedodontie nr.32562 din 12.06.2017 prin Ordinul Ministerului Sanatatii nr.492 din 2017</w:t>
            </w:r>
          </w:p>
          <w:p w14:paraId="70465024" w14:textId="77777777" w:rsidR="00745847" w:rsidRDefault="00745847" w:rsidP="00745847">
            <w:pPr>
              <w:pStyle w:val="CVNormal"/>
              <w:rPr>
                <w:lang w:val="it-IT"/>
              </w:rPr>
            </w:pPr>
            <w:r>
              <w:rPr>
                <w:lang w:val="it-IT"/>
              </w:rPr>
              <w:t xml:space="preserve">Doctor in Medicina Dentara </w:t>
            </w:r>
            <w:proofErr w:type="spellStart"/>
            <w:r w:rsidRPr="000A5332">
              <w:rPr>
                <w:bCs/>
                <w:iCs/>
                <w:lang w:val="en-US"/>
              </w:rPr>
              <w:t>Ordinului</w:t>
            </w:r>
            <w:proofErr w:type="spellEnd"/>
            <w:r w:rsidRPr="000A5332">
              <w:rPr>
                <w:bCs/>
                <w:iCs/>
                <w:lang w:val="en-US"/>
              </w:rPr>
              <w:t xml:space="preserve"> </w:t>
            </w:r>
            <w:proofErr w:type="spellStart"/>
            <w:r w:rsidRPr="000A5332">
              <w:rPr>
                <w:bCs/>
                <w:iCs/>
                <w:lang w:val="en-US"/>
              </w:rPr>
              <w:t>Ministrului</w:t>
            </w:r>
            <w:proofErr w:type="spellEnd"/>
            <w:r w:rsidRPr="000A5332">
              <w:rPr>
                <w:bCs/>
                <w:iCs/>
                <w:lang w:val="en-US"/>
              </w:rPr>
              <w:t xml:space="preserve"> </w:t>
            </w:r>
            <w:proofErr w:type="spellStart"/>
            <w:r w:rsidRPr="000A5332">
              <w:rPr>
                <w:bCs/>
                <w:iCs/>
                <w:lang w:val="en-US"/>
              </w:rPr>
              <w:t>Educației</w:t>
            </w:r>
            <w:proofErr w:type="spellEnd"/>
            <w:r w:rsidRPr="000A5332">
              <w:rPr>
                <w:bCs/>
                <w:iCs/>
                <w:lang w:val="en-US"/>
              </w:rPr>
              <w:t xml:space="preserve"> </w:t>
            </w:r>
            <w:proofErr w:type="spellStart"/>
            <w:r w:rsidRPr="000A5332">
              <w:rPr>
                <w:bCs/>
                <w:iCs/>
                <w:lang w:val="en-US"/>
              </w:rPr>
              <w:t>și</w:t>
            </w:r>
            <w:proofErr w:type="spellEnd"/>
            <w:r w:rsidRPr="000A5332">
              <w:rPr>
                <w:bCs/>
                <w:iCs/>
                <w:lang w:val="en-US"/>
              </w:rPr>
              <w:t xml:space="preserve"> </w:t>
            </w:r>
            <w:proofErr w:type="spellStart"/>
            <w:r w:rsidRPr="000A5332">
              <w:rPr>
                <w:bCs/>
                <w:iCs/>
                <w:lang w:val="en-US"/>
              </w:rPr>
              <w:t>Cercetării</w:t>
            </w:r>
            <w:proofErr w:type="spellEnd"/>
            <w:r w:rsidRPr="000A5332">
              <w:rPr>
                <w:bCs/>
                <w:iCs/>
                <w:lang w:val="en-US"/>
              </w:rPr>
              <w:t xml:space="preserve"> nr.4387 din 06.06.2011</w:t>
            </w:r>
          </w:p>
          <w:p w14:paraId="547D5848" w14:textId="77777777" w:rsidR="00745847" w:rsidRDefault="00745847" w:rsidP="00745847">
            <w:pPr>
              <w:pStyle w:val="CVNormal"/>
              <w:rPr>
                <w:lang w:val="it-IT"/>
              </w:rPr>
            </w:pPr>
            <w:r>
              <w:rPr>
                <w:lang w:val="it-IT"/>
              </w:rPr>
              <w:t>Medic primar</w:t>
            </w:r>
            <w:r w:rsidRPr="00CB79EB">
              <w:rPr>
                <w:lang w:val="it-IT"/>
              </w:rPr>
              <w:t xml:space="preserve"> in Ortodontie si Ortopedie Dento-Faciala</w:t>
            </w:r>
            <w:r>
              <w:rPr>
                <w:lang w:val="it-IT"/>
              </w:rPr>
              <w:t xml:space="preserve"> - Certificat de Medic Primar nr.9521 din 01.10.2014 prin Ordinul Ministerului Sanatatii nr 1124 din 2014</w:t>
            </w:r>
          </w:p>
          <w:p w14:paraId="67B0AEE0" w14:textId="614574A4" w:rsidR="00745847" w:rsidRDefault="00745847" w:rsidP="00745847">
            <w:pPr>
              <w:pStyle w:val="CVNormal"/>
              <w:rPr>
                <w:lang w:val="it-IT"/>
              </w:rPr>
            </w:pPr>
            <w:r>
              <w:rPr>
                <w:lang w:val="it-IT"/>
              </w:rPr>
              <w:t xml:space="preserve">Medic specialist </w:t>
            </w:r>
            <w:r w:rsidRPr="00CB79EB">
              <w:rPr>
                <w:lang w:val="it-IT"/>
              </w:rPr>
              <w:t>in Ortodontie si Ortopedie Dento-Faciala</w:t>
            </w:r>
            <w:r>
              <w:rPr>
                <w:lang w:val="it-IT"/>
              </w:rPr>
              <w:t xml:space="preserve">- Certificat de Specialist </w:t>
            </w:r>
            <w:r w:rsidRPr="00CB79EB">
              <w:rPr>
                <w:lang w:val="it-IT"/>
              </w:rPr>
              <w:t>Ortodontie si Ortopedie Dento-Faciala</w:t>
            </w:r>
            <w:r>
              <w:rPr>
                <w:lang w:val="it-IT"/>
              </w:rPr>
              <w:t xml:space="preserve"> nr. 6035 din 20.08.2010 prin Ordinul Ministerului Sanatatii nr.1133 din 2010</w:t>
            </w:r>
          </w:p>
          <w:p w14:paraId="0031B6B9" w14:textId="77777777" w:rsidR="00745847" w:rsidRPr="00525CCD" w:rsidRDefault="00745847" w:rsidP="00745847">
            <w:pPr>
              <w:pStyle w:val="CVNormal"/>
              <w:rPr>
                <w:lang w:val="pt-BR"/>
              </w:rPr>
            </w:pPr>
            <w:r w:rsidRPr="00525CCD">
              <w:rPr>
                <w:lang w:val="pt-BR"/>
              </w:rPr>
              <w:t>Obtinerea Diplomei de Licenta la Facultatea de Medicina Dentara cu titlul de “doctor-medic” cu specializarea in stomatologie</w:t>
            </w:r>
            <w:r>
              <w:rPr>
                <w:lang w:val="pt-BR"/>
              </w:rPr>
              <w:t xml:space="preserve"> nr.664 din 6.12.2005</w:t>
            </w:r>
          </w:p>
          <w:p w14:paraId="5F2BD930" w14:textId="77777777" w:rsidR="00745847" w:rsidRDefault="00745847" w:rsidP="00745847">
            <w:pPr>
              <w:pStyle w:val="CVNormal"/>
            </w:pPr>
          </w:p>
        </w:tc>
      </w:tr>
      <w:tr w:rsidR="00E42D20" w14:paraId="3DF5E056" w14:textId="77777777" w:rsidTr="003E2859">
        <w:trPr>
          <w:cantSplit/>
          <w:trHeight w:val="431"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6AB7F48F" w14:textId="77777777" w:rsidR="00E42D20" w:rsidRDefault="00E42D20">
            <w:pPr>
              <w:pStyle w:val="CVHeading3"/>
            </w:pPr>
            <w:r>
              <w:t xml:space="preserve">Disciplinele principale studiate / </w:t>
            </w:r>
            <w:proofErr w:type="spellStart"/>
            <w:r>
              <w:t>competenţe</w:t>
            </w:r>
            <w:proofErr w:type="spellEnd"/>
            <w:r>
              <w:t xml:space="preserve"> profesionale dobândite</w:t>
            </w:r>
          </w:p>
        </w:tc>
        <w:tc>
          <w:tcPr>
            <w:tcW w:w="8106" w:type="dxa"/>
            <w:gridSpan w:val="13"/>
          </w:tcPr>
          <w:p w14:paraId="2E2DF4DB" w14:textId="77777777" w:rsidR="00E42D20" w:rsidRDefault="006150FC">
            <w:pPr>
              <w:pStyle w:val="CVNormal"/>
              <w:rPr>
                <w:lang w:val="it-IT"/>
              </w:rPr>
            </w:pPr>
            <w:r w:rsidRPr="00CB79EB">
              <w:rPr>
                <w:lang w:val="it-IT"/>
              </w:rPr>
              <w:t>Ortodontie si Ortopedie Dento-Faciala</w:t>
            </w:r>
          </w:p>
          <w:p w14:paraId="34174668" w14:textId="77777777" w:rsidR="001869E7" w:rsidRDefault="001869E7">
            <w:pPr>
              <w:pStyle w:val="CVNormal"/>
              <w:rPr>
                <w:lang w:val="it-IT"/>
              </w:rPr>
            </w:pPr>
            <w:r>
              <w:rPr>
                <w:lang w:val="it-IT"/>
              </w:rPr>
              <w:t>Pedodontie</w:t>
            </w:r>
          </w:p>
          <w:p w14:paraId="7BF4DD3E" w14:textId="77777777" w:rsidR="006150FC" w:rsidRDefault="006150FC">
            <w:pPr>
              <w:pStyle w:val="CVNormal"/>
              <w:rPr>
                <w:lang w:val="it-IT"/>
              </w:rPr>
            </w:pPr>
            <w:r w:rsidRPr="00525CCD">
              <w:rPr>
                <w:lang w:val="pt-BR"/>
              </w:rPr>
              <w:t>Medicina Dentara</w:t>
            </w:r>
          </w:p>
          <w:p w14:paraId="7BD88F14" w14:textId="77777777" w:rsidR="006150FC" w:rsidRDefault="006150FC">
            <w:pPr>
              <w:pStyle w:val="CVNormal"/>
            </w:pPr>
          </w:p>
        </w:tc>
      </w:tr>
      <w:tr w:rsidR="00E42D20" w14:paraId="34EE4393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1CAC16A4" w14:textId="77777777" w:rsidR="00E42D20" w:rsidRDefault="00E42D20">
            <w:pPr>
              <w:pStyle w:val="CVHeading3"/>
            </w:pPr>
            <w:r>
              <w:t xml:space="preserve">Numele </w:t>
            </w:r>
            <w:proofErr w:type="spellStart"/>
            <w:r>
              <w:t>şi</w:t>
            </w:r>
            <w:proofErr w:type="spellEnd"/>
            <w:r>
              <w:t xml:space="preserve"> tipul </w:t>
            </w:r>
            <w:proofErr w:type="spellStart"/>
            <w:r>
              <w:t>instituţiei</w:t>
            </w:r>
            <w:proofErr w:type="spellEnd"/>
            <w:r>
              <w:t xml:space="preserve"> de </w:t>
            </w:r>
            <w:proofErr w:type="spellStart"/>
            <w:r>
              <w:t>învăţământ</w:t>
            </w:r>
            <w:proofErr w:type="spellEnd"/>
            <w:r>
              <w:t xml:space="preserve"> / furnizorului de formare</w:t>
            </w:r>
          </w:p>
        </w:tc>
        <w:tc>
          <w:tcPr>
            <w:tcW w:w="8106" w:type="dxa"/>
            <w:gridSpan w:val="13"/>
          </w:tcPr>
          <w:p w14:paraId="10ED4B6D" w14:textId="77777777" w:rsidR="00CB79EB" w:rsidRPr="00657D88" w:rsidRDefault="00CB79EB" w:rsidP="00CB79EB">
            <w:pPr>
              <w:pStyle w:val="CVNormal"/>
              <w:rPr>
                <w:b/>
                <w:lang w:val="es-ES"/>
              </w:rPr>
            </w:pPr>
            <w:r w:rsidRPr="00657D88">
              <w:t xml:space="preserve"> </w:t>
            </w:r>
            <w:proofErr w:type="spellStart"/>
            <w:r w:rsidRPr="00657D88">
              <w:rPr>
                <w:lang w:val="es-ES"/>
              </w:rPr>
              <w:t>Facultatea</w:t>
            </w:r>
            <w:proofErr w:type="spellEnd"/>
            <w:r w:rsidRPr="00657D88">
              <w:rPr>
                <w:lang w:val="es-ES"/>
              </w:rPr>
              <w:t xml:space="preserve"> de Medicina Dentara,</w:t>
            </w:r>
            <w:r w:rsidR="00370B62" w:rsidRPr="00657D88">
              <w:rPr>
                <w:lang w:val="es-ES"/>
              </w:rPr>
              <w:t xml:space="preserve"> </w:t>
            </w:r>
            <w:proofErr w:type="spellStart"/>
            <w:r w:rsidR="00370B62" w:rsidRPr="00657D88">
              <w:rPr>
                <w:lang w:val="es-ES"/>
              </w:rPr>
              <w:t>Universitatea</w:t>
            </w:r>
            <w:proofErr w:type="spellEnd"/>
            <w:r w:rsidR="00370B62" w:rsidRPr="00657D88">
              <w:rPr>
                <w:lang w:val="es-ES"/>
              </w:rPr>
              <w:t xml:space="preserve"> de Medicina si </w:t>
            </w:r>
            <w:proofErr w:type="spellStart"/>
            <w:r w:rsidR="00370B62" w:rsidRPr="00657D88">
              <w:rPr>
                <w:lang w:val="es-ES"/>
              </w:rPr>
              <w:t>Farmacie</w:t>
            </w:r>
            <w:proofErr w:type="spellEnd"/>
            <w:r w:rsidR="00370B62" w:rsidRPr="00657D88">
              <w:rPr>
                <w:lang w:val="es-ES"/>
              </w:rPr>
              <w:t xml:space="preserve"> “</w:t>
            </w:r>
            <w:proofErr w:type="spellStart"/>
            <w:r w:rsidR="00370B62" w:rsidRPr="00657D88">
              <w:rPr>
                <w:lang w:val="es-ES"/>
              </w:rPr>
              <w:t>Victor</w:t>
            </w:r>
            <w:proofErr w:type="spellEnd"/>
            <w:r w:rsidR="00370B62" w:rsidRPr="00657D88">
              <w:rPr>
                <w:lang w:val="es-ES"/>
              </w:rPr>
              <w:t xml:space="preserve"> Babes”,</w:t>
            </w:r>
          </w:p>
          <w:p w14:paraId="7A7350C3" w14:textId="77777777" w:rsidR="00E42D20" w:rsidRDefault="00E42D20" w:rsidP="00370B62">
            <w:pPr>
              <w:pStyle w:val="CVNormal"/>
            </w:pPr>
          </w:p>
        </w:tc>
      </w:tr>
      <w:tr w:rsidR="00745847" w14:paraId="2109D4DC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07DC9427" w14:textId="0DD3B59D" w:rsidR="00745847" w:rsidRDefault="00745847" w:rsidP="00745847">
            <w:pPr>
              <w:pStyle w:val="CVSpacer"/>
            </w:pPr>
          </w:p>
        </w:tc>
        <w:tc>
          <w:tcPr>
            <w:tcW w:w="8106" w:type="dxa"/>
            <w:gridSpan w:val="13"/>
          </w:tcPr>
          <w:p w14:paraId="342C42C2" w14:textId="77777777" w:rsidR="00745847" w:rsidRDefault="00745847" w:rsidP="00745847">
            <w:pPr>
              <w:pStyle w:val="CVSpacer"/>
            </w:pPr>
          </w:p>
        </w:tc>
      </w:tr>
      <w:tr w:rsidR="00745847" w14:paraId="579C03F0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1137C13C" w14:textId="77777777" w:rsidR="00745847" w:rsidRDefault="00745847" w:rsidP="00745847">
            <w:pPr>
              <w:pStyle w:val="CVHeading1"/>
              <w:spacing w:before="0"/>
            </w:pPr>
            <w:r>
              <w:t xml:space="preserve">Aptitudini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competenţe</w:t>
            </w:r>
            <w:proofErr w:type="spellEnd"/>
            <w:r>
              <w:t xml:space="preserve"> personale</w:t>
            </w:r>
          </w:p>
        </w:tc>
        <w:tc>
          <w:tcPr>
            <w:tcW w:w="8106" w:type="dxa"/>
            <w:gridSpan w:val="13"/>
          </w:tcPr>
          <w:p w14:paraId="22FCCEF3" w14:textId="77777777" w:rsidR="00745847" w:rsidRDefault="00745847" w:rsidP="00745847">
            <w:pPr>
              <w:pStyle w:val="CVNormal-FirstLine"/>
              <w:spacing w:before="0"/>
            </w:pPr>
          </w:p>
        </w:tc>
      </w:tr>
      <w:tr w:rsidR="00745847" w14:paraId="1F1E722B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174FE8DB" w14:textId="77777777" w:rsidR="00745847" w:rsidRDefault="00745847" w:rsidP="00745847">
            <w:pPr>
              <w:pStyle w:val="CVSpacer"/>
            </w:pPr>
          </w:p>
        </w:tc>
        <w:tc>
          <w:tcPr>
            <w:tcW w:w="8106" w:type="dxa"/>
            <w:gridSpan w:val="13"/>
          </w:tcPr>
          <w:p w14:paraId="6FA4C4CA" w14:textId="77777777" w:rsidR="00745847" w:rsidRDefault="00745847" w:rsidP="00745847">
            <w:pPr>
              <w:pStyle w:val="CVSpacer"/>
            </w:pPr>
          </w:p>
        </w:tc>
      </w:tr>
      <w:tr w:rsidR="00745847" w14:paraId="38E1C79B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6E0EADF7" w14:textId="77777777" w:rsidR="00745847" w:rsidRDefault="00745847" w:rsidP="00745847">
            <w:pPr>
              <w:pStyle w:val="CVHeading2-FirstLine"/>
              <w:spacing w:before="0"/>
            </w:pPr>
            <w:r>
              <w:t>Limba(i) maternă(e)</w:t>
            </w:r>
          </w:p>
        </w:tc>
        <w:tc>
          <w:tcPr>
            <w:tcW w:w="8106" w:type="dxa"/>
            <w:gridSpan w:val="13"/>
          </w:tcPr>
          <w:p w14:paraId="4434CE79" w14:textId="77777777" w:rsidR="00745847" w:rsidRPr="00BE2A19" w:rsidRDefault="00745847" w:rsidP="00745847">
            <w:pPr>
              <w:pStyle w:val="CVMedium-FirstLine"/>
              <w:spacing w:before="0"/>
              <w:rPr>
                <w:sz w:val="20"/>
              </w:rPr>
            </w:pPr>
            <w:r>
              <w:rPr>
                <w:sz w:val="20"/>
              </w:rPr>
              <w:t>Romana</w:t>
            </w:r>
          </w:p>
        </w:tc>
      </w:tr>
      <w:tr w:rsidR="00745847" w14:paraId="19171903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48B3625F" w14:textId="77777777" w:rsidR="00745847" w:rsidRDefault="00745847" w:rsidP="00745847">
            <w:pPr>
              <w:pStyle w:val="CVSpacer"/>
            </w:pPr>
          </w:p>
        </w:tc>
        <w:tc>
          <w:tcPr>
            <w:tcW w:w="8106" w:type="dxa"/>
            <w:gridSpan w:val="13"/>
          </w:tcPr>
          <w:p w14:paraId="24D1A0EB" w14:textId="77777777" w:rsidR="00745847" w:rsidRDefault="00745847" w:rsidP="00745847">
            <w:pPr>
              <w:pStyle w:val="CVSpacer"/>
            </w:pPr>
          </w:p>
        </w:tc>
      </w:tr>
      <w:tr w:rsidR="00745847" w14:paraId="604C3029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26274010" w14:textId="77777777" w:rsidR="00745847" w:rsidRDefault="00745847" w:rsidP="00745847">
            <w:pPr>
              <w:pStyle w:val="CVHeading2-FirstLine"/>
              <w:spacing w:before="0"/>
              <w:rPr>
                <w:szCs w:val="22"/>
              </w:rPr>
            </w:pPr>
            <w:r>
              <w:t xml:space="preserve">Limba(i) străină(e) </w:t>
            </w:r>
            <w:r>
              <w:rPr>
                <w:szCs w:val="22"/>
              </w:rPr>
              <w:t>cunoscută(e)</w:t>
            </w:r>
          </w:p>
        </w:tc>
        <w:tc>
          <w:tcPr>
            <w:tcW w:w="8106" w:type="dxa"/>
            <w:gridSpan w:val="13"/>
          </w:tcPr>
          <w:p w14:paraId="4AD17396" w14:textId="77777777" w:rsidR="00745847" w:rsidRDefault="00745847" w:rsidP="00745847">
            <w:pPr>
              <w:pStyle w:val="CVMedium-FirstLine"/>
              <w:spacing w:before="0"/>
            </w:pPr>
          </w:p>
        </w:tc>
      </w:tr>
      <w:tr w:rsidR="00745847" w14:paraId="5DB54244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65E07999" w14:textId="77777777" w:rsidR="00745847" w:rsidRDefault="00745847" w:rsidP="00745847">
            <w:pPr>
              <w:pStyle w:val="CVHeading2"/>
            </w:pPr>
            <w:r>
              <w:t>Autoevaluare</w:t>
            </w:r>
          </w:p>
        </w:tc>
        <w:tc>
          <w:tcPr>
            <w:tcW w:w="22" w:type="dxa"/>
          </w:tcPr>
          <w:p w14:paraId="6FA5C137" w14:textId="77777777" w:rsidR="00745847" w:rsidRDefault="00745847" w:rsidP="00745847">
            <w:pPr>
              <w:pStyle w:val="CVNormal"/>
            </w:pPr>
          </w:p>
        </w:tc>
        <w:tc>
          <w:tcPr>
            <w:tcW w:w="30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4F244A1" w14:textId="77777777" w:rsidR="00745847" w:rsidRDefault="00745847" w:rsidP="00745847">
            <w:pPr>
              <w:pStyle w:val="LevelAssessment-Heading1"/>
            </w:pPr>
            <w:proofErr w:type="spellStart"/>
            <w:r>
              <w:t>Înţelegere</w:t>
            </w:r>
            <w:proofErr w:type="spellEnd"/>
          </w:p>
        </w:tc>
        <w:tc>
          <w:tcPr>
            <w:tcW w:w="3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D3FB2D3" w14:textId="77777777" w:rsidR="00745847" w:rsidRDefault="00745847" w:rsidP="00745847">
            <w:pPr>
              <w:pStyle w:val="LevelAssessment-Heading1"/>
            </w:pPr>
            <w:r>
              <w:t>Vorbire</w:t>
            </w:r>
          </w:p>
        </w:tc>
        <w:tc>
          <w:tcPr>
            <w:tcW w:w="20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BC166E" w14:textId="77777777" w:rsidR="00745847" w:rsidRDefault="00745847" w:rsidP="00745847">
            <w:pPr>
              <w:pStyle w:val="LevelAssessment-Heading1"/>
            </w:pPr>
            <w:r>
              <w:t>Scriere</w:t>
            </w:r>
          </w:p>
        </w:tc>
      </w:tr>
      <w:tr w:rsidR="00745847" w14:paraId="00A891E9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0DBC0F69" w14:textId="77777777" w:rsidR="00745847" w:rsidRDefault="00745847" w:rsidP="00745847">
            <w:pPr>
              <w:pStyle w:val="CVHeadingLevel"/>
            </w:pPr>
            <w:r>
              <w:t>Nivel european (*)</w:t>
            </w:r>
          </w:p>
        </w:tc>
        <w:tc>
          <w:tcPr>
            <w:tcW w:w="22" w:type="dxa"/>
          </w:tcPr>
          <w:p w14:paraId="02A7E76B" w14:textId="77777777" w:rsidR="00745847" w:rsidRDefault="00745847" w:rsidP="00745847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E65B727" w14:textId="77777777" w:rsidR="00745847" w:rsidRDefault="00745847" w:rsidP="00745847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Ascultare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F3057B9" w14:textId="77777777" w:rsidR="00745847" w:rsidRDefault="00745847" w:rsidP="00745847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Citire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CA204B0" w14:textId="77777777" w:rsidR="00745847" w:rsidRDefault="00745847" w:rsidP="00745847">
            <w:pPr>
              <w:pStyle w:val="LevelAssessment-Heading2"/>
              <w:rPr>
                <w:lang w:val="ro-RO"/>
              </w:rPr>
            </w:pPr>
            <w:r>
              <w:rPr>
                <w:lang w:val="ro-RO"/>
              </w:rPr>
              <w:t xml:space="preserve">Participare la </w:t>
            </w:r>
            <w:proofErr w:type="spellStart"/>
            <w:r>
              <w:rPr>
                <w:lang w:val="ro-RO"/>
              </w:rPr>
              <w:t>conversaţie</w:t>
            </w:r>
            <w:proofErr w:type="spellEnd"/>
          </w:p>
        </w:tc>
        <w:tc>
          <w:tcPr>
            <w:tcW w:w="151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E9A9B6C" w14:textId="77777777" w:rsidR="00745847" w:rsidRDefault="00745847" w:rsidP="00745847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Discurs oral</w:t>
            </w:r>
          </w:p>
        </w:tc>
        <w:tc>
          <w:tcPr>
            <w:tcW w:w="206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493CA6" w14:textId="77777777" w:rsidR="00745847" w:rsidRDefault="00745847" w:rsidP="00745847">
            <w:pPr>
              <w:pStyle w:val="BodyText"/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Exprimare scrisă</w:t>
            </w:r>
          </w:p>
        </w:tc>
      </w:tr>
      <w:tr w:rsidR="00745847" w14:paraId="125F5BC7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5DF256CF" w14:textId="77777777" w:rsidR="00745847" w:rsidRDefault="00745847" w:rsidP="00745847">
            <w:pPr>
              <w:pStyle w:val="CVHeadingLanguage"/>
            </w:pPr>
            <w:r>
              <w:t>Engleza</w:t>
            </w:r>
          </w:p>
        </w:tc>
        <w:tc>
          <w:tcPr>
            <w:tcW w:w="22" w:type="dxa"/>
          </w:tcPr>
          <w:p w14:paraId="34F921C3" w14:textId="77777777" w:rsidR="00745847" w:rsidRDefault="00745847" w:rsidP="00745847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490FD9F" w14:textId="7BCBF132" w:rsidR="00745847" w:rsidRDefault="00745847" w:rsidP="00745847">
            <w:pPr>
              <w:pStyle w:val="LevelAssessment-Code"/>
            </w:pPr>
            <w:r>
              <w:rPr>
                <w:rFonts w:ascii="Helvetica-Narrow" w:hAnsi="Helvetica-Narrow" w:cs="Helvetica-Narrow"/>
                <w:sz w:val="16"/>
                <w:szCs w:val="16"/>
                <w:lang w:eastAsia="ro-RO"/>
              </w:rPr>
              <w:t>C2</w:t>
            </w: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595E970D" w14:textId="77777777" w:rsidR="00745847" w:rsidRPr="008860C4" w:rsidRDefault="00745847" w:rsidP="00745847">
            <w:pPr>
              <w:pStyle w:val="LevelAssessment-Description"/>
            </w:pPr>
            <w:r w:rsidRPr="008860C4">
              <w:t>Utilizator</w:t>
            </w:r>
          </w:p>
          <w:p w14:paraId="1CD5A2D8" w14:textId="77777777" w:rsidR="00745847" w:rsidRDefault="00745847" w:rsidP="00745847">
            <w:pPr>
              <w:pStyle w:val="LevelAssessment-Description"/>
            </w:pPr>
            <w:r w:rsidRPr="008860C4">
              <w:t>experimentat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AD4F922" w14:textId="77777777" w:rsidR="00745847" w:rsidRDefault="00745847" w:rsidP="00745847">
            <w:pPr>
              <w:pStyle w:val="LevelAssessment-Code"/>
            </w:pPr>
            <w:r>
              <w:rPr>
                <w:rFonts w:ascii="Helvetica-Narrow" w:hAnsi="Helvetica-Narrow" w:cs="Helvetica-Narrow"/>
                <w:sz w:val="16"/>
                <w:szCs w:val="16"/>
                <w:lang w:eastAsia="ro-RO"/>
              </w:rPr>
              <w:t>C2</w:t>
            </w: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14:paraId="67665DD3" w14:textId="77777777" w:rsidR="00745847" w:rsidRPr="008860C4" w:rsidRDefault="00745847" w:rsidP="00745847">
            <w:pPr>
              <w:pStyle w:val="LevelAssessment-Description"/>
            </w:pPr>
            <w:r w:rsidRPr="008860C4">
              <w:t>Utilizator</w:t>
            </w:r>
          </w:p>
          <w:p w14:paraId="5D2A44A3" w14:textId="77777777" w:rsidR="00745847" w:rsidRDefault="00745847" w:rsidP="00745847">
            <w:pPr>
              <w:pStyle w:val="LevelAssessment-Description"/>
            </w:pPr>
            <w:r w:rsidRPr="008860C4">
              <w:t>experimentat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9980B04" w14:textId="0F4B071A" w:rsidR="00745847" w:rsidRDefault="00745847" w:rsidP="00745847">
            <w:pPr>
              <w:pStyle w:val="LevelAssessment-Code"/>
            </w:pPr>
            <w:r>
              <w:rPr>
                <w:rFonts w:ascii="Helvetica-Narrow" w:hAnsi="Helvetica-Narrow" w:cs="Helvetica-Narrow"/>
                <w:sz w:val="16"/>
                <w:szCs w:val="16"/>
                <w:lang w:eastAsia="ro-RO"/>
              </w:rPr>
              <w:t>C2</w:t>
            </w: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14:paraId="18EB5E37" w14:textId="77777777" w:rsidR="00745847" w:rsidRPr="008860C4" w:rsidRDefault="00745847" w:rsidP="00745847">
            <w:pPr>
              <w:pStyle w:val="LevelAssessment-Description"/>
            </w:pPr>
            <w:r w:rsidRPr="008860C4">
              <w:t>Utilizator</w:t>
            </w:r>
          </w:p>
          <w:p w14:paraId="188A1B94" w14:textId="77777777" w:rsidR="00745847" w:rsidRDefault="00745847" w:rsidP="00745847">
            <w:pPr>
              <w:pStyle w:val="LevelAssessment-Description"/>
            </w:pPr>
            <w:r w:rsidRPr="008860C4">
              <w:t>experimentat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550CE11" w14:textId="77777777" w:rsidR="00745847" w:rsidRDefault="00745847" w:rsidP="00745847">
            <w:pPr>
              <w:pStyle w:val="LevelAssessment-Code"/>
            </w:pPr>
            <w:r>
              <w:rPr>
                <w:rFonts w:ascii="Helvetica-Narrow" w:hAnsi="Helvetica-Narrow" w:cs="Helvetica-Narrow"/>
                <w:sz w:val="16"/>
                <w:szCs w:val="16"/>
                <w:lang w:eastAsia="ro-RO"/>
              </w:rPr>
              <w:t>C2</w:t>
            </w: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14:paraId="07FE18BA" w14:textId="77777777" w:rsidR="00745847" w:rsidRPr="008860C4" w:rsidRDefault="00745847" w:rsidP="00745847">
            <w:pPr>
              <w:pStyle w:val="LevelAssessment-Description"/>
            </w:pPr>
            <w:r w:rsidRPr="008860C4">
              <w:t>Utilizator</w:t>
            </w:r>
          </w:p>
          <w:p w14:paraId="3A07540A" w14:textId="77777777" w:rsidR="00745847" w:rsidRDefault="00745847" w:rsidP="00745847">
            <w:pPr>
              <w:pStyle w:val="LevelAssessment-Description"/>
            </w:pPr>
            <w:r w:rsidRPr="008860C4">
              <w:t>experimentat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62FCD83" w14:textId="77777777" w:rsidR="00745847" w:rsidRDefault="00745847" w:rsidP="00745847">
            <w:pPr>
              <w:pStyle w:val="LevelAssessment-Code"/>
            </w:pPr>
            <w:r>
              <w:rPr>
                <w:rFonts w:ascii="Helvetica-Narrow" w:hAnsi="Helvetica-Narrow" w:cs="Helvetica-Narrow"/>
                <w:sz w:val="16"/>
                <w:szCs w:val="16"/>
                <w:lang w:eastAsia="ro-RO"/>
              </w:rPr>
              <w:t>C2</w:t>
            </w:r>
          </w:p>
        </w:tc>
        <w:tc>
          <w:tcPr>
            <w:tcW w:w="180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32EBF82D" w14:textId="77777777" w:rsidR="00745847" w:rsidRPr="008860C4" w:rsidRDefault="00745847" w:rsidP="00745847">
            <w:pPr>
              <w:pStyle w:val="LevelAssessment-Description"/>
            </w:pPr>
            <w:r w:rsidRPr="008860C4">
              <w:t>Utilizator</w:t>
            </w:r>
          </w:p>
          <w:p w14:paraId="219CAB2B" w14:textId="77777777" w:rsidR="00745847" w:rsidRDefault="00745847" w:rsidP="00745847">
            <w:pPr>
              <w:pStyle w:val="LevelAssessment-Description"/>
            </w:pPr>
            <w:r w:rsidRPr="008860C4">
              <w:t>Experimentat</w:t>
            </w:r>
          </w:p>
        </w:tc>
      </w:tr>
      <w:tr w:rsidR="00745847" w14:paraId="4A476343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6F509BE2" w14:textId="77777777" w:rsidR="00745847" w:rsidRDefault="00745847" w:rsidP="00745847">
            <w:pPr>
              <w:pStyle w:val="CVHeadingLanguage"/>
              <w:ind w:left="0"/>
            </w:pPr>
            <w:r>
              <w:t>Franceza</w:t>
            </w:r>
          </w:p>
        </w:tc>
        <w:tc>
          <w:tcPr>
            <w:tcW w:w="22" w:type="dxa"/>
          </w:tcPr>
          <w:p w14:paraId="02792EF5" w14:textId="77777777" w:rsidR="00745847" w:rsidRDefault="00745847" w:rsidP="00745847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E0B183C" w14:textId="77777777" w:rsidR="00745847" w:rsidRDefault="00745847" w:rsidP="00745847">
            <w:pPr>
              <w:pStyle w:val="LevelAssessment-Code"/>
              <w:jc w:val="left"/>
            </w:pPr>
            <w:r>
              <w:rPr>
                <w:rFonts w:ascii="Helvetica-Narrow" w:hAnsi="Helvetica-Narrow" w:cs="Helvetica-Narrow"/>
                <w:sz w:val="16"/>
                <w:szCs w:val="16"/>
                <w:lang w:eastAsia="ro-RO"/>
              </w:rPr>
              <w:t>C1</w:t>
            </w: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0AADAE96" w14:textId="77777777" w:rsidR="00745847" w:rsidRPr="008860C4" w:rsidRDefault="00745847" w:rsidP="00745847">
            <w:pPr>
              <w:pStyle w:val="LevelAssessment-Description"/>
            </w:pPr>
            <w:r w:rsidRPr="008860C4">
              <w:t>Utilizator</w:t>
            </w:r>
          </w:p>
          <w:p w14:paraId="440F738E" w14:textId="77777777" w:rsidR="00745847" w:rsidRDefault="00745847" w:rsidP="00745847">
            <w:pPr>
              <w:pStyle w:val="LevelAssessment-Description"/>
            </w:pPr>
            <w:r w:rsidRPr="008860C4">
              <w:t>experimentat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FD0D7DE" w14:textId="77777777" w:rsidR="00745847" w:rsidRDefault="00745847" w:rsidP="00745847">
            <w:pPr>
              <w:pStyle w:val="LevelAssessment-Code"/>
            </w:pPr>
            <w:r>
              <w:rPr>
                <w:rFonts w:ascii="Helvetica-Narrow" w:hAnsi="Helvetica-Narrow" w:cs="Helvetica-Narrow"/>
                <w:sz w:val="16"/>
                <w:szCs w:val="16"/>
                <w:lang w:eastAsia="ro-RO"/>
              </w:rPr>
              <w:t>C1</w:t>
            </w: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14:paraId="29F62BDA" w14:textId="77777777" w:rsidR="00745847" w:rsidRPr="008860C4" w:rsidRDefault="00745847" w:rsidP="00745847">
            <w:pPr>
              <w:pStyle w:val="LevelAssessment-Description"/>
            </w:pPr>
            <w:r w:rsidRPr="008860C4">
              <w:t>Utilizator</w:t>
            </w:r>
          </w:p>
          <w:p w14:paraId="63FD199E" w14:textId="77777777" w:rsidR="00745847" w:rsidRDefault="00745847" w:rsidP="00745847">
            <w:pPr>
              <w:pStyle w:val="LevelAssessment-Description"/>
            </w:pPr>
            <w:r w:rsidRPr="008860C4">
              <w:t>experimentat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FCCB0EA" w14:textId="77777777" w:rsidR="00745847" w:rsidRDefault="00745847" w:rsidP="00745847">
            <w:pPr>
              <w:pStyle w:val="LevelAssessment-Code"/>
            </w:pPr>
            <w:r>
              <w:rPr>
                <w:rFonts w:ascii="Helvetica-Narrow" w:hAnsi="Helvetica-Narrow" w:cs="Helvetica-Narrow"/>
                <w:sz w:val="16"/>
                <w:szCs w:val="16"/>
                <w:lang w:eastAsia="ro-RO"/>
              </w:rPr>
              <w:t>B1</w:t>
            </w: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14:paraId="6AABFE23" w14:textId="77777777" w:rsidR="00745847" w:rsidRPr="00854C44" w:rsidRDefault="00745847" w:rsidP="00745847">
            <w:pPr>
              <w:pStyle w:val="LevelAssessment-Description"/>
            </w:pPr>
            <w:r w:rsidRPr="00854C44">
              <w:t>Utilizator</w:t>
            </w:r>
          </w:p>
          <w:p w14:paraId="63416BBD" w14:textId="77777777" w:rsidR="00745847" w:rsidRDefault="00745847" w:rsidP="00745847">
            <w:pPr>
              <w:pStyle w:val="LevelAssessment-Description"/>
            </w:pPr>
            <w:r w:rsidRPr="00854C44">
              <w:t>independent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CF287F" w14:textId="77777777" w:rsidR="00745847" w:rsidRDefault="00745847" w:rsidP="00745847">
            <w:pPr>
              <w:pStyle w:val="LevelAssessment-Code"/>
            </w:pPr>
            <w:r>
              <w:rPr>
                <w:rFonts w:ascii="Helvetica-Narrow" w:hAnsi="Helvetica-Narrow" w:cs="Helvetica-Narrow"/>
                <w:sz w:val="16"/>
                <w:szCs w:val="16"/>
                <w:lang w:eastAsia="ro-RO"/>
              </w:rPr>
              <w:t>B2</w:t>
            </w: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14:paraId="29516D20" w14:textId="77777777" w:rsidR="00745847" w:rsidRPr="00854C44" w:rsidRDefault="00745847" w:rsidP="00745847">
            <w:pPr>
              <w:pStyle w:val="LevelAssessment-Description"/>
            </w:pPr>
            <w:r w:rsidRPr="00854C44">
              <w:t>Utilizator</w:t>
            </w:r>
          </w:p>
          <w:p w14:paraId="33D42810" w14:textId="77777777" w:rsidR="00745847" w:rsidRDefault="00745847" w:rsidP="00745847">
            <w:pPr>
              <w:pStyle w:val="LevelAssessment-Description"/>
            </w:pPr>
            <w:r w:rsidRPr="00854C44">
              <w:t>independent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D11B391" w14:textId="77777777" w:rsidR="00745847" w:rsidRDefault="00745847" w:rsidP="00745847">
            <w:pPr>
              <w:pStyle w:val="LevelAssessment-Code"/>
            </w:pPr>
            <w:r>
              <w:rPr>
                <w:rFonts w:ascii="Helvetica-Narrow" w:hAnsi="Helvetica-Narrow" w:cs="Helvetica-Narrow"/>
                <w:sz w:val="16"/>
                <w:szCs w:val="16"/>
                <w:lang w:eastAsia="ro-RO"/>
              </w:rPr>
              <w:t>B1</w:t>
            </w:r>
          </w:p>
        </w:tc>
        <w:tc>
          <w:tcPr>
            <w:tcW w:w="180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5B22C5FF" w14:textId="77777777" w:rsidR="00745847" w:rsidRPr="00854C44" w:rsidRDefault="00745847" w:rsidP="00745847">
            <w:pPr>
              <w:pStyle w:val="LevelAssessment-Description"/>
            </w:pPr>
            <w:r w:rsidRPr="00854C44">
              <w:t>Utilizator</w:t>
            </w:r>
          </w:p>
          <w:p w14:paraId="6012BF72" w14:textId="77777777" w:rsidR="00745847" w:rsidRDefault="00745847" w:rsidP="00745847">
            <w:pPr>
              <w:pStyle w:val="LevelAssessment-Description"/>
            </w:pPr>
            <w:r w:rsidRPr="00854C44">
              <w:t>Independent</w:t>
            </w:r>
          </w:p>
        </w:tc>
      </w:tr>
      <w:tr w:rsidR="00745847" w14:paraId="4612BCE6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2FB7DBEE" w14:textId="77777777" w:rsidR="00745847" w:rsidRDefault="00745847" w:rsidP="00745847">
            <w:pPr>
              <w:pStyle w:val="CVNormal"/>
            </w:pPr>
          </w:p>
        </w:tc>
        <w:tc>
          <w:tcPr>
            <w:tcW w:w="8106" w:type="dxa"/>
            <w:gridSpan w:val="13"/>
            <w:tcMar>
              <w:top w:w="0" w:type="dxa"/>
              <w:bottom w:w="113" w:type="dxa"/>
            </w:tcMar>
          </w:tcPr>
          <w:p w14:paraId="3B7D0417" w14:textId="77777777" w:rsidR="00745847" w:rsidRDefault="00745847" w:rsidP="00745847">
            <w:pPr>
              <w:pStyle w:val="LevelAssessment-Note"/>
            </w:pPr>
            <w:r>
              <w:t xml:space="preserve">(*) Nivelul Cadrului European Comun de </w:t>
            </w:r>
            <w:proofErr w:type="spellStart"/>
            <w:r>
              <w:t>Referin</w:t>
            </w:r>
            <w:r>
              <w:rPr>
                <w:rFonts w:ascii="Arial" w:hAnsi="Arial" w:cs="Arial"/>
              </w:rPr>
              <w:t>ţă</w:t>
            </w:r>
            <w:proofErr w:type="spellEnd"/>
            <w:r>
              <w:t xml:space="preserve"> Pentru Limbi Str</w:t>
            </w:r>
            <w:r>
              <w:rPr>
                <w:rFonts w:ascii="Arial" w:hAnsi="Arial" w:cs="Arial"/>
              </w:rPr>
              <w:t>ă</w:t>
            </w:r>
            <w:r>
              <w:t>ine</w:t>
            </w:r>
          </w:p>
        </w:tc>
      </w:tr>
      <w:tr w:rsidR="00745847" w14:paraId="0ACA43A9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57E59586" w14:textId="77777777" w:rsidR="00745847" w:rsidRDefault="00745847" w:rsidP="00745847">
            <w:pPr>
              <w:pStyle w:val="CVSpacer"/>
            </w:pPr>
          </w:p>
        </w:tc>
        <w:tc>
          <w:tcPr>
            <w:tcW w:w="8106" w:type="dxa"/>
            <w:gridSpan w:val="13"/>
          </w:tcPr>
          <w:p w14:paraId="1DA62AF2" w14:textId="77777777" w:rsidR="00745847" w:rsidRDefault="00745847" w:rsidP="00745847">
            <w:pPr>
              <w:pStyle w:val="CVSpacer"/>
            </w:pPr>
          </w:p>
        </w:tc>
      </w:tr>
      <w:tr w:rsidR="00745847" w14:paraId="016A54C5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0C925149" w14:textId="77777777" w:rsidR="00745847" w:rsidRDefault="00745847" w:rsidP="00745847">
            <w:pPr>
              <w:pStyle w:val="CVHeading2-FirstLine"/>
              <w:spacing w:before="0"/>
            </w:pPr>
            <w:proofErr w:type="spellStart"/>
            <w:r>
              <w:t>Competenţe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abilităţi</w:t>
            </w:r>
            <w:proofErr w:type="spellEnd"/>
            <w:r>
              <w:t xml:space="preserve"> sociale</w:t>
            </w:r>
          </w:p>
        </w:tc>
        <w:tc>
          <w:tcPr>
            <w:tcW w:w="8106" w:type="dxa"/>
            <w:gridSpan w:val="13"/>
          </w:tcPr>
          <w:p w14:paraId="64451B69" w14:textId="77777777" w:rsidR="00745847" w:rsidRDefault="00745847" w:rsidP="00745847">
            <w:pPr>
              <w:pStyle w:val="CVNormal"/>
            </w:pPr>
            <w:r>
              <w:t xml:space="preserve">Comunicare, predare si coordonare in </w:t>
            </w:r>
            <w:proofErr w:type="spellStart"/>
            <w:r>
              <w:t>invatamantul</w:t>
            </w:r>
            <w:proofErr w:type="spellEnd"/>
            <w:r>
              <w:t xml:space="preserve"> superior in cadrul stagiilor practice </w:t>
            </w:r>
          </w:p>
          <w:p w14:paraId="4A396655" w14:textId="77777777" w:rsidR="00745847" w:rsidRDefault="00745847" w:rsidP="00745847">
            <w:pPr>
              <w:pStyle w:val="CVNormal"/>
            </w:pPr>
            <w:r>
              <w:t xml:space="preserve">Comunicare si spirit de echipa in </w:t>
            </w:r>
            <w:proofErr w:type="spellStart"/>
            <w:r>
              <w:t>cadul</w:t>
            </w:r>
            <w:proofErr w:type="spellEnd"/>
            <w:r>
              <w:t xml:space="preserve"> disciplinei.</w:t>
            </w:r>
          </w:p>
          <w:p w14:paraId="1717A6E5" w14:textId="77777777" w:rsidR="00745847" w:rsidRDefault="00745847" w:rsidP="00745847">
            <w:pPr>
              <w:pStyle w:val="CVNormal"/>
              <w:ind w:left="0"/>
            </w:pPr>
          </w:p>
        </w:tc>
      </w:tr>
      <w:tr w:rsidR="00745847" w14:paraId="71204214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6742B82B" w14:textId="77777777" w:rsidR="00745847" w:rsidRDefault="00745847" w:rsidP="00745847">
            <w:pPr>
              <w:pStyle w:val="CVSpacer"/>
            </w:pPr>
          </w:p>
        </w:tc>
        <w:tc>
          <w:tcPr>
            <w:tcW w:w="8106" w:type="dxa"/>
            <w:gridSpan w:val="13"/>
          </w:tcPr>
          <w:p w14:paraId="05A04914" w14:textId="77777777" w:rsidR="00745847" w:rsidRDefault="00745847" w:rsidP="00745847">
            <w:pPr>
              <w:pStyle w:val="CVSpacer"/>
            </w:pPr>
          </w:p>
        </w:tc>
      </w:tr>
      <w:tr w:rsidR="00745847" w14:paraId="2B863B9C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7D93F3D8" w14:textId="77777777" w:rsidR="00745847" w:rsidRDefault="00745847" w:rsidP="00745847">
            <w:pPr>
              <w:pStyle w:val="CVHeading2-FirstLine"/>
              <w:spacing w:before="0"/>
            </w:pPr>
            <w:proofErr w:type="spellStart"/>
            <w:r>
              <w:t>Competenţe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aptitudini organizatorice</w:t>
            </w:r>
          </w:p>
        </w:tc>
        <w:tc>
          <w:tcPr>
            <w:tcW w:w="8106" w:type="dxa"/>
            <w:gridSpan w:val="13"/>
          </w:tcPr>
          <w:p w14:paraId="2FFEABF7" w14:textId="77777777" w:rsidR="00745847" w:rsidRDefault="00745847" w:rsidP="00745847">
            <w:pPr>
              <w:pStyle w:val="CVNormal"/>
            </w:pPr>
            <w:r>
              <w:t>Membru al comitetului de organizare a congreselor si cursurilor de specialitate.</w:t>
            </w:r>
          </w:p>
          <w:p w14:paraId="5817FE5E" w14:textId="77777777" w:rsidR="00745847" w:rsidRDefault="00745847" w:rsidP="00745847">
            <w:pPr>
              <w:pStyle w:val="CVNormal"/>
            </w:pPr>
          </w:p>
        </w:tc>
      </w:tr>
      <w:tr w:rsidR="00745847" w14:paraId="5CDC70BF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57A992E2" w14:textId="77777777" w:rsidR="00745847" w:rsidRDefault="00745847" w:rsidP="00745847">
            <w:pPr>
              <w:pStyle w:val="CVSpacer"/>
            </w:pPr>
          </w:p>
        </w:tc>
        <w:tc>
          <w:tcPr>
            <w:tcW w:w="8106" w:type="dxa"/>
            <w:gridSpan w:val="13"/>
          </w:tcPr>
          <w:p w14:paraId="1F74BF52" w14:textId="77777777" w:rsidR="00745847" w:rsidRDefault="00745847" w:rsidP="00745847">
            <w:pPr>
              <w:pStyle w:val="CVSpacer"/>
            </w:pPr>
          </w:p>
        </w:tc>
      </w:tr>
      <w:tr w:rsidR="00745847" w14:paraId="57B35764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0FDE45ED" w14:textId="77777777" w:rsidR="00745847" w:rsidRDefault="00745847" w:rsidP="00745847">
            <w:pPr>
              <w:pStyle w:val="CVHeading2-FirstLine"/>
              <w:spacing w:before="0"/>
            </w:pPr>
            <w:proofErr w:type="spellStart"/>
            <w:r>
              <w:t>Competenţe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aptitudini tehnice</w:t>
            </w:r>
          </w:p>
        </w:tc>
        <w:tc>
          <w:tcPr>
            <w:tcW w:w="8106" w:type="dxa"/>
            <w:gridSpan w:val="13"/>
          </w:tcPr>
          <w:p w14:paraId="5D2D5635" w14:textId="77777777" w:rsidR="00745847" w:rsidRDefault="00745847" w:rsidP="00745847">
            <w:pPr>
              <w:pStyle w:val="CVNormal"/>
            </w:pPr>
            <w:r>
              <w:t xml:space="preserve">Manevrarea cu </w:t>
            </w:r>
            <w:proofErr w:type="spellStart"/>
            <w:r>
              <w:t>usurinta</w:t>
            </w:r>
            <w:proofErr w:type="spellEnd"/>
            <w:r>
              <w:t xml:space="preserve"> a aparaturii medicale din domeniul stomatologiei si </w:t>
            </w:r>
            <w:proofErr w:type="spellStart"/>
            <w:r>
              <w:t>ortodontiei</w:t>
            </w:r>
            <w:proofErr w:type="spellEnd"/>
            <w:r>
              <w:t>.</w:t>
            </w:r>
          </w:p>
          <w:p w14:paraId="2F51298A" w14:textId="77777777" w:rsidR="00745847" w:rsidRDefault="00745847" w:rsidP="00745847">
            <w:pPr>
              <w:pStyle w:val="CVNormal"/>
            </w:pPr>
          </w:p>
        </w:tc>
      </w:tr>
      <w:tr w:rsidR="00745847" w14:paraId="0131AA12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162C8361" w14:textId="77777777" w:rsidR="00745847" w:rsidRDefault="00745847" w:rsidP="00745847">
            <w:pPr>
              <w:pStyle w:val="CVSpacer"/>
            </w:pPr>
          </w:p>
        </w:tc>
        <w:tc>
          <w:tcPr>
            <w:tcW w:w="8106" w:type="dxa"/>
            <w:gridSpan w:val="13"/>
          </w:tcPr>
          <w:p w14:paraId="44B8D0DE" w14:textId="77777777" w:rsidR="00745847" w:rsidRDefault="00745847" w:rsidP="00745847">
            <w:pPr>
              <w:pStyle w:val="CVSpacer"/>
            </w:pPr>
          </w:p>
        </w:tc>
      </w:tr>
      <w:tr w:rsidR="00745847" w14:paraId="57DE3731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69562AB6" w14:textId="77777777" w:rsidR="00745847" w:rsidRDefault="00745847" w:rsidP="00745847">
            <w:pPr>
              <w:pStyle w:val="CVHeading2-FirstLine"/>
              <w:spacing w:before="0"/>
            </w:pPr>
            <w:proofErr w:type="spellStart"/>
            <w:r>
              <w:t>Competenţe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aptitudini de utilizare a calculatorului</w:t>
            </w:r>
          </w:p>
        </w:tc>
        <w:tc>
          <w:tcPr>
            <w:tcW w:w="8106" w:type="dxa"/>
            <w:gridSpan w:val="13"/>
          </w:tcPr>
          <w:p w14:paraId="29B16E79" w14:textId="77777777" w:rsidR="00745847" w:rsidRPr="00DE06A6" w:rsidRDefault="00745847" w:rsidP="00745847">
            <w:pPr>
              <w:pStyle w:val="CVNormal"/>
              <w:rPr>
                <w:lang w:val="en-US"/>
              </w:rPr>
            </w:pPr>
            <w:r w:rsidRPr="00DE06A6">
              <w:rPr>
                <w:lang w:val="en-US"/>
              </w:rPr>
              <w:t xml:space="preserve"> Microsoft Vista</w:t>
            </w:r>
            <w:r>
              <w:rPr>
                <w:lang w:val="en-US"/>
              </w:rPr>
              <w:t xml:space="preserve">, </w:t>
            </w:r>
            <w:r w:rsidRPr="00DE06A6">
              <w:rPr>
                <w:lang w:val="en-US"/>
              </w:rPr>
              <w:t xml:space="preserve">Microsoft Windows, MS Office </w:t>
            </w:r>
            <w:r>
              <w:rPr>
                <w:lang w:val="en-US"/>
              </w:rPr>
              <w:t>,</w:t>
            </w:r>
            <w:r w:rsidRPr="00DE06A6">
              <w:rPr>
                <w:lang w:val="en-US"/>
              </w:rPr>
              <w:t>(Word, Excel, Access, PowerPoint)</w:t>
            </w:r>
          </w:p>
          <w:p w14:paraId="16E7DB8C" w14:textId="77777777" w:rsidR="00745847" w:rsidRDefault="00745847" w:rsidP="00745847">
            <w:pPr>
              <w:pStyle w:val="CVNormal"/>
            </w:pPr>
          </w:p>
        </w:tc>
      </w:tr>
      <w:tr w:rsidR="00745847" w14:paraId="34DFEDA8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02F82886" w14:textId="77777777" w:rsidR="00745847" w:rsidRDefault="00745847" w:rsidP="00745847">
            <w:pPr>
              <w:pStyle w:val="CVSpacer"/>
            </w:pPr>
          </w:p>
        </w:tc>
        <w:tc>
          <w:tcPr>
            <w:tcW w:w="8106" w:type="dxa"/>
            <w:gridSpan w:val="13"/>
          </w:tcPr>
          <w:p w14:paraId="0537485E" w14:textId="77777777" w:rsidR="00745847" w:rsidRDefault="00745847" w:rsidP="00745847">
            <w:pPr>
              <w:pStyle w:val="CVSpacer"/>
            </w:pPr>
          </w:p>
        </w:tc>
      </w:tr>
      <w:tr w:rsidR="00745847" w14:paraId="3BF6CD44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0DAD16A6" w14:textId="77777777" w:rsidR="00745847" w:rsidRDefault="00745847" w:rsidP="00745847">
            <w:pPr>
              <w:pStyle w:val="CVHeading2-FirstLine"/>
              <w:spacing w:before="0"/>
            </w:pPr>
            <w:proofErr w:type="spellStart"/>
            <w:r>
              <w:t>Competenţe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aptitudini artistice</w:t>
            </w:r>
          </w:p>
        </w:tc>
        <w:tc>
          <w:tcPr>
            <w:tcW w:w="8106" w:type="dxa"/>
            <w:gridSpan w:val="13"/>
          </w:tcPr>
          <w:p w14:paraId="444A939E" w14:textId="77777777" w:rsidR="00745847" w:rsidRDefault="00745847" w:rsidP="00745847">
            <w:pPr>
              <w:pStyle w:val="CVNormal"/>
              <w:rPr>
                <w:lang w:val="it-IT"/>
              </w:rPr>
            </w:pPr>
            <w:r w:rsidRPr="008860C4">
              <w:rPr>
                <w:lang w:val="it-IT"/>
              </w:rPr>
              <w:t>Cursuri extrascolare de pictura si desen la Scoala Populara de Arte Plastice</w:t>
            </w:r>
            <w:r>
              <w:rPr>
                <w:lang w:val="it-IT"/>
              </w:rPr>
              <w:t>.</w:t>
            </w:r>
          </w:p>
          <w:p w14:paraId="7C0DE428" w14:textId="77777777" w:rsidR="00745847" w:rsidRDefault="00745847" w:rsidP="00745847">
            <w:pPr>
              <w:pStyle w:val="CVNormal"/>
            </w:pPr>
            <w:r>
              <w:rPr>
                <w:lang w:val="it-IT"/>
              </w:rPr>
              <w:t>Estetica dento-faciala in ortodontie si ortopedie dento-faciala.</w:t>
            </w:r>
          </w:p>
        </w:tc>
      </w:tr>
      <w:tr w:rsidR="00745847" w14:paraId="43602E40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062D7190" w14:textId="77777777" w:rsidR="00745847" w:rsidRDefault="00745847" w:rsidP="00745847">
            <w:pPr>
              <w:pStyle w:val="CVSpacer"/>
            </w:pPr>
          </w:p>
        </w:tc>
        <w:tc>
          <w:tcPr>
            <w:tcW w:w="8106" w:type="dxa"/>
            <w:gridSpan w:val="13"/>
          </w:tcPr>
          <w:p w14:paraId="186A5C35" w14:textId="77777777" w:rsidR="00745847" w:rsidRDefault="00745847" w:rsidP="00745847">
            <w:pPr>
              <w:pStyle w:val="CVSpacer"/>
            </w:pPr>
          </w:p>
        </w:tc>
      </w:tr>
      <w:tr w:rsidR="00745847" w14:paraId="55B41724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5BDB34A6" w14:textId="77777777" w:rsidR="00745847" w:rsidRDefault="00745847" w:rsidP="00745847">
            <w:pPr>
              <w:pStyle w:val="CVHeading2-FirstLine"/>
              <w:spacing w:before="0"/>
            </w:pPr>
            <w:r>
              <w:t xml:space="preserve">Alte </w:t>
            </w:r>
            <w:proofErr w:type="spellStart"/>
            <w:r>
              <w:t>competenţe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aptitudini</w:t>
            </w:r>
          </w:p>
        </w:tc>
        <w:tc>
          <w:tcPr>
            <w:tcW w:w="8106" w:type="dxa"/>
            <w:gridSpan w:val="13"/>
          </w:tcPr>
          <w:p w14:paraId="037FB7A0" w14:textId="77777777" w:rsidR="00745847" w:rsidRDefault="00745847" w:rsidP="00745847">
            <w:pPr>
              <w:pStyle w:val="CVNormal"/>
            </w:pPr>
            <w:r>
              <w:t xml:space="preserve">Cursuri de psihologie, pedagogie si </w:t>
            </w:r>
            <w:proofErr w:type="spellStart"/>
            <w:r>
              <w:t>educatie</w:t>
            </w:r>
            <w:proofErr w:type="spellEnd"/>
            <w:r>
              <w:t xml:space="preserve"> interculturala .</w:t>
            </w:r>
          </w:p>
        </w:tc>
      </w:tr>
      <w:tr w:rsidR="00745847" w14:paraId="70E3575C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78E8ABBF" w14:textId="77777777" w:rsidR="00745847" w:rsidRDefault="00745847" w:rsidP="00745847">
            <w:pPr>
              <w:pStyle w:val="CVSpacer"/>
            </w:pPr>
          </w:p>
        </w:tc>
        <w:tc>
          <w:tcPr>
            <w:tcW w:w="8106" w:type="dxa"/>
            <w:gridSpan w:val="13"/>
          </w:tcPr>
          <w:p w14:paraId="1111BF44" w14:textId="77777777" w:rsidR="00745847" w:rsidRDefault="00745847" w:rsidP="00745847">
            <w:pPr>
              <w:pStyle w:val="CVSpacer"/>
            </w:pPr>
          </w:p>
        </w:tc>
      </w:tr>
      <w:tr w:rsidR="00745847" w14:paraId="358CFB0A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5C9B6572" w14:textId="77777777" w:rsidR="00745847" w:rsidRDefault="00745847" w:rsidP="00745847">
            <w:pPr>
              <w:pStyle w:val="CVHeading2-FirstLine"/>
              <w:spacing w:before="0"/>
            </w:pPr>
            <w:r>
              <w:t>Permis(e) de conducere</w:t>
            </w:r>
          </w:p>
        </w:tc>
        <w:tc>
          <w:tcPr>
            <w:tcW w:w="8106" w:type="dxa"/>
            <w:gridSpan w:val="13"/>
          </w:tcPr>
          <w:p w14:paraId="508FBE86" w14:textId="77777777" w:rsidR="00745847" w:rsidRDefault="00745847" w:rsidP="00745847">
            <w:pPr>
              <w:pStyle w:val="CVNormal"/>
            </w:pPr>
            <w:r>
              <w:t>Categoria B</w:t>
            </w:r>
          </w:p>
        </w:tc>
      </w:tr>
      <w:tr w:rsidR="00745847" w14:paraId="65842BD6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7C8778BC" w14:textId="77777777" w:rsidR="00745847" w:rsidRDefault="00745847" w:rsidP="00745847">
            <w:pPr>
              <w:pStyle w:val="CVSpacer"/>
            </w:pPr>
          </w:p>
        </w:tc>
        <w:tc>
          <w:tcPr>
            <w:tcW w:w="8106" w:type="dxa"/>
            <w:gridSpan w:val="13"/>
          </w:tcPr>
          <w:p w14:paraId="742FB6C9" w14:textId="77777777" w:rsidR="00745847" w:rsidRDefault="00745847" w:rsidP="00745847">
            <w:pPr>
              <w:pStyle w:val="CVSpacer"/>
            </w:pPr>
          </w:p>
        </w:tc>
      </w:tr>
      <w:tr w:rsidR="00745847" w14:paraId="4EAB4C45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1A92A376" w14:textId="77777777" w:rsidR="00745847" w:rsidRDefault="00745847" w:rsidP="00745847">
            <w:pPr>
              <w:pStyle w:val="CVHeading1"/>
              <w:spacing w:before="0"/>
            </w:pPr>
            <w:proofErr w:type="spellStart"/>
            <w:r>
              <w:lastRenderedPageBreak/>
              <w:t>Informaţii</w:t>
            </w:r>
            <w:proofErr w:type="spellEnd"/>
            <w:r>
              <w:t xml:space="preserve"> suplimentare</w:t>
            </w:r>
          </w:p>
        </w:tc>
        <w:tc>
          <w:tcPr>
            <w:tcW w:w="8106" w:type="dxa"/>
            <w:gridSpan w:val="13"/>
          </w:tcPr>
          <w:p w14:paraId="06959CDE" w14:textId="77777777" w:rsidR="00745847" w:rsidRDefault="00745847" w:rsidP="00745847">
            <w:pPr>
              <w:pStyle w:val="CVNormal"/>
              <w:ind w:left="0"/>
            </w:pPr>
          </w:p>
          <w:tbl>
            <w:tblPr>
              <w:tblW w:w="10772" w:type="dxa"/>
              <w:tblLayout w:type="fixed"/>
              <w:tblCellMar>
                <w:top w:w="40" w:type="dxa"/>
                <w:left w:w="0" w:type="dxa"/>
                <w:bottom w:w="4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772"/>
            </w:tblGrid>
            <w:tr w:rsidR="00745847" w14:paraId="7FB071E1" w14:textId="77777777" w:rsidTr="003E2859">
              <w:trPr>
                <w:cantSplit/>
                <w:trHeight w:val="1239"/>
              </w:trPr>
              <w:tc>
                <w:tcPr>
                  <w:tcW w:w="7538" w:type="dxa"/>
                </w:tcPr>
                <w:p w14:paraId="34AFB090" w14:textId="77777777" w:rsidR="00745847" w:rsidRDefault="00745847" w:rsidP="00164BA5">
                  <w:pPr>
                    <w:pStyle w:val="CVNormal"/>
                    <w:ind w:left="0"/>
                    <w:jc w:val="both"/>
                  </w:pPr>
                  <w:r>
                    <w:t xml:space="preserve">Autor si coautor la </w:t>
                  </w:r>
                  <w:proofErr w:type="spellStart"/>
                  <w:r>
                    <w:t>lucrari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stiintifice</w:t>
                  </w:r>
                  <w:proofErr w:type="spellEnd"/>
                  <w:r>
                    <w:t xml:space="preserve"> publicate si comunicate in tara si </w:t>
                  </w:r>
                  <w:proofErr w:type="spellStart"/>
                  <w:r>
                    <w:t>strainatate</w:t>
                  </w:r>
                  <w:proofErr w:type="spellEnd"/>
                  <w:r>
                    <w:t>,</w:t>
                  </w:r>
                </w:p>
                <w:p w14:paraId="53155BD4" w14:textId="77777777" w:rsidR="00745847" w:rsidRDefault="00745847" w:rsidP="00745847">
                  <w:pPr>
                    <w:pStyle w:val="CVNormal"/>
                    <w:ind w:left="0"/>
                    <w:jc w:val="both"/>
                  </w:pPr>
                  <w:r>
                    <w:t xml:space="preserve">coautor la </w:t>
                  </w:r>
                  <w:proofErr w:type="spellStart"/>
                  <w:r>
                    <w:t>carti</w:t>
                  </w:r>
                  <w:proofErr w:type="spellEnd"/>
                  <w:r>
                    <w:t xml:space="preserve"> de specialitate, </w:t>
                  </w:r>
                  <w:proofErr w:type="spellStart"/>
                  <w:r>
                    <w:t>cercetator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stiintific</w:t>
                  </w:r>
                  <w:proofErr w:type="spellEnd"/>
                  <w:r>
                    <w:t xml:space="preserve">, membru a numeroase </w:t>
                  </w:r>
                  <w:proofErr w:type="spellStart"/>
                  <w:r>
                    <w:t>societati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stiintifice</w:t>
                  </w:r>
                  <w:proofErr w:type="spellEnd"/>
                </w:p>
                <w:p w14:paraId="3449F7C0" w14:textId="68757008" w:rsidR="00745847" w:rsidRDefault="00745847" w:rsidP="00745847">
                  <w:pPr>
                    <w:pStyle w:val="CVNormal"/>
                    <w:ind w:left="0"/>
                    <w:jc w:val="both"/>
                  </w:pPr>
                  <w:r>
                    <w:t xml:space="preserve"> din tara si </w:t>
                  </w:r>
                  <w:proofErr w:type="spellStart"/>
                  <w:r>
                    <w:t>strainatate</w:t>
                  </w:r>
                  <w:proofErr w:type="spellEnd"/>
                  <w:r>
                    <w:t xml:space="preserve"> si coordonator al tezelor de </w:t>
                  </w:r>
                  <w:proofErr w:type="spellStart"/>
                  <w:r>
                    <w:t>licenta</w:t>
                  </w:r>
                  <w:proofErr w:type="spellEnd"/>
                  <w:r>
                    <w:t>.</w:t>
                  </w:r>
                </w:p>
                <w:p w14:paraId="7C57D88A" w14:textId="77777777" w:rsidR="00F44391" w:rsidRDefault="00F44391" w:rsidP="00745847">
                  <w:pPr>
                    <w:pStyle w:val="CVNormal"/>
                    <w:ind w:left="0"/>
                    <w:jc w:val="both"/>
                  </w:pPr>
                </w:p>
                <w:p w14:paraId="295CACF5" w14:textId="3554BCD0" w:rsidR="00164BA5" w:rsidRDefault="00164BA5" w:rsidP="00164BA5">
                  <w:pPr>
                    <w:pStyle w:val="NormalWeb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Membru: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br/>
                    <w:t xml:space="preserve">EOS (European </w:t>
                  </w:r>
                  <w:proofErr w:type="spellStart"/>
                  <w:r>
                    <w:rPr>
                      <w:rFonts w:ascii="Arial Narrow" w:hAnsi="Arial Narrow"/>
                      <w:sz w:val="20"/>
                      <w:szCs w:val="20"/>
                    </w:rPr>
                    <w:t>Orthodontic</w:t>
                  </w:r>
                  <w:proofErr w:type="spellEnd"/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Society)</w:t>
                  </w:r>
                </w:p>
                <w:p w14:paraId="70FF062D" w14:textId="5F9DD92E" w:rsidR="00164BA5" w:rsidRDefault="00164BA5" w:rsidP="00164BA5">
                  <w:pPr>
                    <w:pStyle w:val="NormalWeb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WFO (World </w:t>
                  </w:r>
                  <w:proofErr w:type="spellStart"/>
                  <w:r>
                    <w:rPr>
                      <w:rFonts w:ascii="Arial Narrow" w:hAnsi="Arial Narrow"/>
                      <w:sz w:val="20"/>
                      <w:szCs w:val="20"/>
                    </w:rPr>
                    <w:t>Fe</w:t>
                  </w:r>
                  <w:r w:rsidR="005A0F7E">
                    <w:rPr>
                      <w:rFonts w:ascii="Arial Narrow" w:hAnsi="Arial Narrow"/>
                      <w:sz w:val="20"/>
                      <w:szCs w:val="20"/>
                    </w:rPr>
                    <w:t>deration</w:t>
                  </w:r>
                  <w:proofErr w:type="spellEnd"/>
                  <w:r w:rsidR="005A0F7E">
                    <w:rPr>
                      <w:rFonts w:ascii="Arial Narrow" w:hAnsi="Arial Narrow"/>
                      <w:sz w:val="20"/>
                      <w:szCs w:val="20"/>
                    </w:rPr>
                    <w:t xml:space="preserve"> of </w:t>
                  </w:r>
                  <w:proofErr w:type="spellStart"/>
                  <w:r w:rsidR="005A0F7E">
                    <w:rPr>
                      <w:rFonts w:ascii="Arial Narrow" w:hAnsi="Arial Narrow"/>
                      <w:sz w:val="20"/>
                      <w:szCs w:val="20"/>
                    </w:rPr>
                    <w:t>Orthodontics</w:t>
                  </w:r>
                  <w:proofErr w:type="spellEnd"/>
                  <w:r w:rsidR="005A0F7E">
                    <w:rPr>
                      <w:rFonts w:ascii="Arial Narrow" w:hAnsi="Arial Narrow"/>
                      <w:sz w:val="20"/>
                      <w:szCs w:val="20"/>
                    </w:rPr>
                    <w:t>)</w:t>
                  </w:r>
                </w:p>
                <w:p w14:paraId="45A1A6CE" w14:textId="3B9493E3" w:rsidR="007E4FCB" w:rsidRDefault="007E4FCB" w:rsidP="00164BA5">
                  <w:pPr>
                    <w:pStyle w:val="NormalWeb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ESGH (</w:t>
                  </w:r>
                  <w:r w:rsidR="002F29E8">
                    <w:rPr>
                      <w:rFonts w:ascii="Arial Narrow" w:hAnsi="Arial Narrow"/>
                      <w:sz w:val="20"/>
                      <w:szCs w:val="20"/>
                    </w:rPr>
                    <w:t>European Society of</w:t>
                  </w:r>
                  <w:r w:rsidR="002F29E8" w:rsidRPr="002F29E8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2F29E8" w:rsidRPr="002F29E8">
                    <w:rPr>
                      <w:rFonts w:ascii="Arial Narrow" w:hAnsi="Arial Narrow"/>
                      <w:sz w:val="20"/>
                      <w:szCs w:val="20"/>
                    </w:rPr>
                    <w:t>Human</w:t>
                  </w:r>
                  <w:proofErr w:type="spellEnd"/>
                  <w:r w:rsidR="002F29E8" w:rsidRPr="002F29E8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2F29E8" w:rsidRPr="002F29E8">
                    <w:rPr>
                      <w:rFonts w:ascii="Arial Narrow" w:hAnsi="Arial Narrow"/>
                      <w:sz w:val="20"/>
                      <w:szCs w:val="20"/>
                    </w:rPr>
                    <w:t>Genetics</w:t>
                  </w:r>
                  <w:proofErr w:type="spellEnd"/>
                  <w:r>
                    <w:rPr>
                      <w:rFonts w:ascii="Arial Narrow" w:hAnsi="Arial Narrow"/>
                      <w:sz w:val="20"/>
                      <w:szCs w:val="20"/>
                    </w:rPr>
                    <w:t>)</w:t>
                  </w:r>
                </w:p>
                <w:p w14:paraId="1D68DB10" w14:textId="75FDF977" w:rsidR="00164BA5" w:rsidRDefault="00164BA5" w:rsidP="00164BA5">
                  <w:pPr>
                    <w:pStyle w:val="NormalWeb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ANSPR (</w:t>
                  </w:r>
                  <w:r w:rsidRPr="00164BA5">
                    <w:rPr>
                      <w:rFonts w:ascii="Arial Narrow" w:hAnsi="Arial Narrow"/>
                      <w:sz w:val="20"/>
                      <w:szCs w:val="20"/>
                    </w:rPr>
                    <w:t>Asociația Națională de Stomatologie Pediatrică din România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)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br/>
                    <w:t xml:space="preserve">EAPD( </w:t>
                  </w:r>
                  <w:r w:rsidRPr="00164BA5">
                    <w:rPr>
                      <w:rFonts w:ascii="Arial Narrow" w:hAnsi="Arial Narrow"/>
                      <w:sz w:val="20"/>
                      <w:szCs w:val="20"/>
                    </w:rPr>
                    <w:t xml:space="preserve">European Academy of </w:t>
                  </w:r>
                  <w:proofErr w:type="spellStart"/>
                  <w:r w:rsidRPr="00164BA5">
                    <w:rPr>
                      <w:rFonts w:ascii="Arial Narrow" w:hAnsi="Arial Narrow"/>
                      <w:sz w:val="20"/>
                      <w:szCs w:val="20"/>
                    </w:rPr>
                    <w:t>Paediatric</w:t>
                  </w:r>
                  <w:proofErr w:type="spellEnd"/>
                  <w:r w:rsidRPr="00164BA5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64BA5">
                    <w:rPr>
                      <w:rFonts w:ascii="Arial Narrow" w:hAnsi="Arial Narrow"/>
                      <w:sz w:val="20"/>
                      <w:szCs w:val="20"/>
                    </w:rPr>
                    <w:t>Dentistry</w:t>
                  </w:r>
                  <w:proofErr w:type="spellEnd"/>
                  <w:r>
                    <w:rPr>
                      <w:rFonts w:ascii="Arial Narrow" w:hAnsi="Arial Narrow"/>
                      <w:sz w:val="20"/>
                      <w:szCs w:val="20"/>
                    </w:rPr>
                    <w:t>)</w:t>
                  </w:r>
                </w:p>
                <w:p w14:paraId="772FE3CB" w14:textId="48C735D4" w:rsidR="00164BA5" w:rsidRDefault="00164BA5" w:rsidP="00164BA5">
                  <w:pPr>
                    <w:pStyle w:val="NormalWeb"/>
                    <w:rPr>
                      <w:lang w:eastAsia="en-GB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IAPD (International Association of </w:t>
                  </w:r>
                  <w:proofErr w:type="spellStart"/>
                  <w:r>
                    <w:rPr>
                      <w:rFonts w:ascii="Arial Narrow" w:hAnsi="Arial Narrow"/>
                      <w:sz w:val="20"/>
                      <w:szCs w:val="20"/>
                    </w:rPr>
                    <w:t>Paediatric</w:t>
                  </w:r>
                  <w:proofErr w:type="spellEnd"/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/>
                      <w:sz w:val="20"/>
                      <w:szCs w:val="20"/>
                    </w:rPr>
                    <w:t>Dentistry</w:t>
                  </w:r>
                  <w:proofErr w:type="spellEnd"/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) </w:t>
                  </w:r>
                </w:p>
                <w:p w14:paraId="7570B3D9" w14:textId="0287F18A" w:rsidR="00164BA5" w:rsidRDefault="00164BA5" w:rsidP="00745847">
                  <w:pPr>
                    <w:pStyle w:val="CVNormal"/>
                    <w:ind w:left="0"/>
                    <w:jc w:val="both"/>
                  </w:pPr>
                </w:p>
              </w:tc>
            </w:tr>
            <w:tr w:rsidR="00745847" w14:paraId="409388EA" w14:textId="77777777" w:rsidTr="002E4580">
              <w:trPr>
                <w:cantSplit/>
              </w:trPr>
              <w:tc>
                <w:tcPr>
                  <w:tcW w:w="7538" w:type="dxa"/>
                </w:tcPr>
                <w:p w14:paraId="2F0DD43A" w14:textId="77777777" w:rsidR="00745847" w:rsidRDefault="00745847" w:rsidP="00745847">
                  <w:pPr>
                    <w:pStyle w:val="CVSpacer"/>
                    <w:jc w:val="both"/>
                  </w:pPr>
                </w:p>
              </w:tc>
            </w:tr>
            <w:tr w:rsidR="00745847" w14:paraId="3107AF90" w14:textId="77777777" w:rsidTr="002E4580">
              <w:trPr>
                <w:cantSplit/>
              </w:trPr>
              <w:tc>
                <w:tcPr>
                  <w:tcW w:w="7538" w:type="dxa"/>
                </w:tcPr>
                <w:p w14:paraId="76F85CA9" w14:textId="77777777" w:rsidR="00745847" w:rsidRDefault="00745847" w:rsidP="00745847">
                  <w:pPr>
                    <w:pStyle w:val="CVSpacer"/>
                  </w:pPr>
                </w:p>
              </w:tc>
            </w:tr>
          </w:tbl>
          <w:p w14:paraId="0EE6FE02" w14:textId="77777777" w:rsidR="00745847" w:rsidRDefault="00745847" w:rsidP="00745847">
            <w:pPr>
              <w:pStyle w:val="CVNormal"/>
              <w:ind w:left="0"/>
            </w:pPr>
          </w:p>
        </w:tc>
      </w:tr>
      <w:tr w:rsidR="00745847" w14:paraId="065F9B0B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1C99E017" w14:textId="77777777" w:rsidR="00745847" w:rsidRDefault="00745847" w:rsidP="00745847">
            <w:pPr>
              <w:pStyle w:val="CVSpacer"/>
            </w:pPr>
          </w:p>
        </w:tc>
        <w:tc>
          <w:tcPr>
            <w:tcW w:w="8106" w:type="dxa"/>
            <w:gridSpan w:val="13"/>
          </w:tcPr>
          <w:p w14:paraId="563690D8" w14:textId="77777777" w:rsidR="00745847" w:rsidRDefault="00745847" w:rsidP="00745847">
            <w:pPr>
              <w:pStyle w:val="CVSpacer"/>
              <w:ind w:left="0"/>
            </w:pPr>
          </w:p>
        </w:tc>
      </w:tr>
      <w:tr w:rsidR="00745847" w14:paraId="569CB271" w14:textId="77777777" w:rsidTr="003E2859">
        <w:trPr>
          <w:cantSplit/>
        </w:trPr>
        <w:tc>
          <w:tcPr>
            <w:tcW w:w="3234" w:type="dxa"/>
            <w:gridSpan w:val="2"/>
            <w:tcBorders>
              <w:right w:val="single" w:sz="1" w:space="0" w:color="000000"/>
            </w:tcBorders>
          </w:tcPr>
          <w:p w14:paraId="1CCBB00B" w14:textId="77777777" w:rsidR="00745847" w:rsidRDefault="00745847" w:rsidP="00745847">
            <w:pPr>
              <w:pStyle w:val="CVHeading1"/>
              <w:spacing w:before="0"/>
            </w:pPr>
            <w:r>
              <w:t>Anexe</w:t>
            </w:r>
          </w:p>
        </w:tc>
        <w:tc>
          <w:tcPr>
            <w:tcW w:w="8106" w:type="dxa"/>
            <w:gridSpan w:val="13"/>
          </w:tcPr>
          <w:p w14:paraId="4D2D4E91" w14:textId="77777777" w:rsidR="00745847" w:rsidRDefault="00745847" w:rsidP="00745847">
            <w:pPr>
              <w:pStyle w:val="CVNormal"/>
            </w:pPr>
            <w:r>
              <w:t xml:space="preserve"> </w:t>
            </w:r>
          </w:p>
          <w:p w14:paraId="5E2BEFD5" w14:textId="77777777" w:rsidR="00745847" w:rsidRDefault="00745847" w:rsidP="00745847">
            <w:pPr>
              <w:pStyle w:val="CVNormal"/>
            </w:pPr>
          </w:p>
        </w:tc>
      </w:tr>
    </w:tbl>
    <w:p w14:paraId="547680C0" w14:textId="77777777" w:rsidR="00E42D20" w:rsidRDefault="00E42D20">
      <w:pPr>
        <w:pStyle w:val="CVNormal"/>
      </w:pPr>
    </w:p>
    <w:sectPr w:rsidR="00E42D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CBA990" w14:textId="77777777" w:rsidR="00723F3D" w:rsidRDefault="00723F3D">
      <w:r>
        <w:separator/>
      </w:r>
    </w:p>
  </w:endnote>
  <w:endnote w:type="continuationSeparator" w:id="0">
    <w:p w14:paraId="442DD57F" w14:textId="77777777" w:rsidR="00723F3D" w:rsidRDefault="00723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Narrow">
    <w:altName w:val="Arial Narrow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900050" w14:textId="77777777" w:rsidR="00657D88" w:rsidRDefault="00657D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A8117D" w14:paraId="367E5B98" w14:textId="77777777">
      <w:trPr>
        <w:cantSplit/>
      </w:trPr>
      <w:tc>
        <w:tcPr>
          <w:tcW w:w="3117" w:type="dxa"/>
        </w:tcPr>
        <w:p w14:paraId="0C0D4B2E" w14:textId="77777777" w:rsidR="00A8117D" w:rsidRDefault="00A8117D">
          <w:pPr>
            <w:pStyle w:val="CVFooterLeft"/>
          </w:pPr>
          <w:r>
            <w:t xml:space="preserve">Pagina / - Curriculum vitae al </w:t>
          </w:r>
        </w:p>
        <w:p w14:paraId="7509E199" w14:textId="77777777" w:rsidR="00A8117D" w:rsidRDefault="00A8117D">
          <w:pPr>
            <w:pStyle w:val="CVFooterLeft"/>
          </w:pPr>
          <w:r>
            <w:t xml:space="preserve">Nume Prenume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1720AC23" w14:textId="77777777" w:rsidR="00A8117D" w:rsidRPr="00657D88" w:rsidRDefault="00A8117D">
          <w:pPr>
            <w:pStyle w:val="CVFooterRight"/>
            <w:rPr>
              <w:lang w:val="it-IT"/>
            </w:rPr>
          </w:pPr>
          <w:r w:rsidRPr="00657D88">
            <w:rPr>
              <w:lang w:val="it-IT"/>
            </w:rPr>
            <w:t>Pentru mai multe informaţii despre Europass accesaţi pagina: http://europass.cedefop.europa.eu</w:t>
          </w:r>
        </w:p>
        <w:p w14:paraId="5B787070" w14:textId="77777777" w:rsidR="00A8117D" w:rsidRDefault="00A8117D">
          <w:pPr>
            <w:pStyle w:val="CVFooterRight"/>
          </w:pPr>
          <w:r>
            <w:t xml:space="preserve">© </w:t>
          </w:r>
          <w:proofErr w:type="spellStart"/>
          <w:r>
            <w:rPr>
              <w:szCs w:val="16"/>
              <w:lang w:val="ro-RO"/>
            </w:rPr>
            <w:t>Comunităţile</w:t>
          </w:r>
          <w:proofErr w:type="spellEnd"/>
          <w:r>
            <w:t xml:space="preserve"> Europene, 2003   20060628</w:t>
          </w:r>
        </w:p>
      </w:tc>
    </w:tr>
  </w:tbl>
  <w:p w14:paraId="288CA711" w14:textId="77777777" w:rsidR="00A8117D" w:rsidRDefault="00A8117D">
    <w:pPr>
      <w:pStyle w:val="CVFooter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F65613" w14:textId="77777777" w:rsidR="00657D88" w:rsidRDefault="00657D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FAC86E" w14:textId="77777777" w:rsidR="00723F3D" w:rsidRDefault="00723F3D">
      <w:r>
        <w:separator/>
      </w:r>
    </w:p>
  </w:footnote>
  <w:footnote w:type="continuationSeparator" w:id="0">
    <w:p w14:paraId="1C659127" w14:textId="77777777" w:rsidR="00723F3D" w:rsidRDefault="00723F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BEC5F" w14:textId="77777777" w:rsidR="00657D88" w:rsidRDefault="00657D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E32E7F" w14:textId="77777777" w:rsidR="00657D88" w:rsidRDefault="00657D8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75BAA2" w14:textId="77777777" w:rsidR="00657D88" w:rsidRDefault="00657D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90002"/>
    <w:multiLevelType w:val="hybridMultilevel"/>
    <w:tmpl w:val="407AF612"/>
    <w:lvl w:ilvl="0" w:tplc="FCACFF1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3" w:hanging="360"/>
      </w:pPr>
    </w:lvl>
    <w:lvl w:ilvl="2" w:tplc="0809001B" w:tentative="1">
      <w:start w:val="1"/>
      <w:numFmt w:val="lowerRoman"/>
      <w:lvlText w:val="%3."/>
      <w:lvlJc w:val="right"/>
      <w:pPr>
        <w:ind w:left="1913" w:hanging="180"/>
      </w:pPr>
    </w:lvl>
    <w:lvl w:ilvl="3" w:tplc="0809000F" w:tentative="1">
      <w:start w:val="1"/>
      <w:numFmt w:val="decimal"/>
      <w:lvlText w:val="%4."/>
      <w:lvlJc w:val="left"/>
      <w:pPr>
        <w:ind w:left="2633" w:hanging="360"/>
      </w:pPr>
    </w:lvl>
    <w:lvl w:ilvl="4" w:tplc="08090019" w:tentative="1">
      <w:start w:val="1"/>
      <w:numFmt w:val="lowerLetter"/>
      <w:lvlText w:val="%5."/>
      <w:lvlJc w:val="left"/>
      <w:pPr>
        <w:ind w:left="3353" w:hanging="360"/>
      </w:pPr>
    </w:lvl>
    <w:lvl w:ilvl="5" w:tplc="0809001B" w:tentative="1">
      <w:start w:val="1"/>
      <w:numFmt w:val="lowerRoman"/>
      <w:lvlText w:val="%6."/>
      <w:lvlJc w:val="right"/>
      <w:pPr>
        <w:ind w:left="4073" w:hanging="180"/>
      </w:pPr>
    </w:lvl>
    <w:lvl w:ilvl="6" w:tplc="0809000F" w:tentative="1">
      <w:start w:val="1"/>
      <w:numFmt w:val="decimal"/>
      <w:lvlText w:val="%7."/>
      <w:lvlJc w:val="left"/>
      <w:pPr>
        <w:ind w:left="4793" w:hanging="360"/>
      </w:pPr>
    </w:lvl>
    <w:lvl w:ilvl="7" w:tplc="08090019" w:tentative="1">
      <w:start w:val="1"/>
      <w:numFmt w:val="lowerLetter"/>
      <w:lvlText w:val="%8."/>
      <w:lvlJc w:val="left"/>
      <w:pPr>
        <w:ind w:left="5513" w:hanging="360"/>
      </w:pPr>
    </w:lvl>
    <w:lvl w:ilvl="8" w:tplc="08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17F721BD"/>
    <w:multiLevelType w:val="hybridMultilevel"/>
    <w:tmpl w:val="0B16C41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C44C39"/>
    <w:multiLevelType w:val="hybridMultilevel"/>
    <w:tmpl w:val="CA304F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7A3FEE"/>
    <w:multiLevelType w:val="hybridMultilevel"/>
    <w:tmpl w:val="6CBAA4C4"/>
    <w:lvl w:ilvl="0" w:tplc="080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4" w15:restartNumberingAfterBreak="0">
    <w:nsid w:val="530A61DF"/>
    <w:multiLevelType w:val="hybridMultilevel"/>
    <w:tmpl w:val="05E694A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260962"/>
    <w:multiLevelType w:val="hybridMultilevel"/>
    <w:tmpl w:val="6706E6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EF7995"/>
    <w:multiLevelType w:val="hybridMultilevel"/>
    <w:tmpl w:val="5164E5BE"/>
    <w:lvl w:ilvl="0" w:tplc="080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7" w15:restartNumberingAfterBreak="0">
    <w:nsid w:val="600A2AED"/>
    <w:multiLevelType w:val="hybridMultilevel"/>
    <w:tmpl w:val="8B1428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5883882"/>
    <w:multiLevelType w:val="hybridMultilevel"/>
    <w:tmpl w:val="24C0659A"/>
    <w:lvl w:ilvl="0" w:tplc="080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9" w15:restartNumberingAfterBreak="0">
    <w:nsid w:val="761142BF"/>
    <w:multiLevelType w:val="hybridMultilevel"/>
    <w:tmpl w:val="CAC0C45E"/>
    <w:lvl w:ilvl="0" w:tplc="080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523DC9"/>
    <w:multiLevelType w:val="hybridMultilevel"/>
    <w:tmpl w:val="0A8020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8"/>
  </w:num>
  <w:num w:numId="5">
    <w:abstractNumId w:val="6"/>
  </w:num>
  <w:num w:numId="6">
    <w:abstractNumId w:val="3"/>
  </w:num>
  <w:num w:numId="7">
    <w:abstractNumId w:val="7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206"/>
    <w:rsid w:val="00042F39"/>
    <w:rsid w:val="00144351"/>
    <w:rsid w:val="00164BA5"/>
    <w:rsid w:val="001869E7"/>
    <w:rsid w:val="00263983"/>
    <w:rsid w:val="002D5383"/>
    <w:rsid w:val="002E4580"/>
    <w:rsid w:val="002F29E8"/>
    <w:rsid w:val="003317E0"/>
    <w:rsid w:val="00370B62"/>
    <w:rsid w:val="003A78DC"/>
    <w:rsid w:val="003D1BA4"/>
    <w:rsid w:val="003E2859"/>
    <w:rsid w:val="00435805"/>
    <w:rsid w:val="004C6DE5"/>
    <w:rsid w:val="004F7074"/>
    <w:rsid w:val="00525CCD"/>
    <w:rsid w:val="005A0F7E"/>
    <w:rsid w:val="005E5093"/>
    <w:rsid w:val="006150FC"/>
    <w:rsid w:val="00657D88"/>
    <w:rsid w:val="00672206"/>
    <w:rsid w:val="0068023E"/>
    <w:rsid w:val="006829E0"/>
    <w:rsid w:val="0068725C"/>
    <w:rsid w:val="006A2F56"/>
    <w:rsid w:val="006F3692"/>
    <w:rsid w:val="00723F3D"/>
    <w:rsid w:val="00745847"/>
    <w:rsid w:val="007A1C84"/>
    <w:rsid w:val="007D3BA4"/>
    <w:rsid w:val="007E4FCB"/>
    <w:rsid w:val="0080402D"/>
    <w:rsid w:val="00854C44"/>
    <w:rsid w:val="00860572"/>
    <w:rsid w:val="008860C4"/>
    <w:rsid w:val="00894B2A"/>
    <w:rsid w:val="00A026EB"/>
    <w:rsid w:val="00A638FF"/>
    <w:rsid w:val="00A8117D"/>
    <w:rsid w:val="00A977DB"/>
    <w:rsid w:val="00AE763E"/>
    <w:rsid w:val="00B2217B"/>
    <w:rsid w:val="00B41D62"/>
    <w:rsid w:val="00B664AC"/>
    <w:rsid w:val="00B67662"/>
    <w:rsid w:val="00B77943"/>
    <w:rsid w:val="00B8128C"/>
    <w:rsid w:val="00BC7900"/>
    <w:rsid w:val="00BE2A19"/>
    <w:rsid w:val="00C16115"/>
    <w:rsid w:val="00CB79EB"/>
    <w:rsid w:val="00CC1856"/>
    <w:rsid w:val="00CD273F"/>
    <w:rsid w:val="00D0292F"/>
    <w:rsid w:val="00D83380"/>
    <w:rsid w:val="00D9572E"/>
    <w:rsid w:val="00DB075A"/>
    <w:rsid w:val="00DD5F6C"/>
    <w:rsid w:val="00DE06A6"/>
    <w:rsid w:val="00DF2D62"/>
    <w:rsid w:val="00E42D20"/>
    <w:rsid w:val="00F0149F"/>
    <w:rsid w:val="00F3260D"/>
    <w:rsid w:val="00F36A55"/>
    <w:rsid w:val="00F44391"/>
    <w:rsid w:val="00F668EF"/>
    <w:rsid w:val="00FB7BFE"/>
    <w:rsid w:val="00FF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6F630DD"/>
  <w15:docId w15:val="{73DFAE51-8E9E-AE4D-9434-4069E9E47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Arial Narrow" w:hAnsi="Arial Narrow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PageNumber">
    <w:name w:val="page number"/>
    <w:basedOn w:val="WW-DefaultParagraphFont"/>
  </w:style>
  <w:style w:type="character" w:styleId="Hyperlink">
    <w:name w:val="Hyperlink"/>
    <w:basedOn w:val="WW-DefaultParagraphFont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BodyText">
    <w:name w:val="Body Text"/>
    <w:basedOn w:val="Normal"/>
    <w:pPr>
      <w:spacing w:after="120"/>
    </w:pPr>
  </w:style>
  <w:style w:type="paragraph" w:styleId="Header">
    <w:name w:val="header"/>
    <w:basedOn w:val="Normal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"/>
    <w:next w:val="Normal"/>
    <w:rPr>
      <w:sz w:val="10"/>
    </w:rPr>
  </w:style>
  <w:style w:type="paragraph" w:customStyle="1" w:styleId="CVHeadingLevel">
    <w:name w:val="CV Heading Level"/>
    <w:basedOn w:val="CVHeading3"/>
    <w:next w:val="Normal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Pr>
      <w:bCs/>
      <w:sz w:val="16"/>
      <w:lang w:val="de-DE"/>
    </w:rPr>
  </w:style>
  <w:style w:type="paragraph" w:customStyle="1" w:styleId="GridStandard">
    <w:name w:val="Grid Standard"/>
    <w:pPr>
      <w:widowControl w:val="0"/>
      <w:suppressAutoHyphens/>
    </w:pPr>
    <w:rPr>
      <w:rFonts w:ascii="Arial Narrow" w:eastAsia="Lucida Sans Unicode" w:hAnsi="Arial Narrow"/>
      <w:szCs w:val="24"/>
    </w:rPr>
  </w:style>
  <w:style w:type="paragraph" w:customStyle="1" w:styleId="GridTitle">
    <w:name w:val="Grid Title"/>
    <w:basedOn w:val="GridStandard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Pr>
      <w:sz w:val="16"/>
    </w:rPr>
  </w:style>
  <w:style w:type="paragraph" w:customStyle="1" w:styleId="GridLevel">
    <w:name w:val="Grid Level"/>
    <w:basedOn w:val="GridStandard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Pr>
      <w:sz w:val="16"/>
    </w:rPr>
  </w:style>
  <w:style w:type="paragraph" w:styleId="BalloonText">
    <w:name w:val="Balloon Text"/>
    <w:basedOn w:val="Normal"/>
    <w:link w:val="BalloonTextChar"/>
    <w:rsid w:val="00B676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67662"/>
    <w:rPr>
      <w:rFonts w:ascii="Lucida Grande" w:hAnsi="Lucida Grande" w:cs="Lucida Grande"/>
      <w:sz w:val="18"/>
      <w:szCs w:val="18"/>
      <w:lang w:eastAsia="ar-SA"/>
    </w:rPr>
  </w:style>
  <w:style w:type="paragraph" w:styleId="NormalWeb">
    <w:name w:val="Normal (Web)"/>
    <w:basedOn w:val="Normal"/>
    <w:uiPriority w:val="99"/>
    <w:rsid w:val="00CC1856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45847"/>
    <w:pPr>
      <w:suppressAutoHyphens w:val="0"/>
      <w:ind w:left="720"/>
      <w:contextualSpacing/>
    </w:pPr>
    <w:rPr>
      <w:rFonts w:asciiTheme="minorHAnsi" w:eastAsiaTheme="minorHAnsi" w:hAnsiTheme="minorHAnsi" w:cstheme="minorBidi"/>
      <w:noProof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32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40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42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6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0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12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8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3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ony%20Stefania\DINU%20STEFANIA\DOCUMENTE\My%20Documents\Cv\cv%20dinu%20europas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cv dinu europass.dotx</Template>
  <TotalTime>32</TotalTime>
  <Pages>1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>ACPART</Company>
  <LinksUpToDate>false</LinksUpToDate>
  <CharactersWithSpaces>5141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Stefania</dc:creator>
  <cp:lastModifiedBy>DCC</cp:lastModifiedBy>
  <cp:revision>14</cp:revision>
  <cp:lastPrinted>2021-02-17T17:47:00Z</cp:lastPrinted>
  <dcterms:created xsi:type="dcterms:W3CDTF">2021-02-17T09:46:00Z</dcterms:created>
  <dcterms:modified xsi:type="dcterms:W3CDTF">2023-01-12T12:59:00Z</dcterms:modified>
</cp:coreProperties>
</file>