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3B8B3" w14:textId="77777777" w:rsidR="00021C5C" w:rsidRDefault="00FA0D04">
      <w:pPr>
        <w:spacing w:after="6"/>
        <w:ind w:left="0" w:right="62"/>
        <w:jc w:val="right"/>
      </w:pPr>
      <w:r>
        <w:rPr>
          <w:noProof/>
        </w:rPr>
        <w:drawing>
          <wp:inline distT="0" distB="0" distL="0" distR="0" wp14:anchorId="51A7D3C0" wp14:editId="2E733F53">
            <wp:extent cx="554807" cy="371949"/>
            <wp:effectExtent l="0" t="0" r="0" b="0"/>
            <wp:docPr id="2519" name="Picture 2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9" name="Picture 25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807" cy="37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4"/>
        </w:rPr>
        <w:t xml:space="preserve"> </w:t>
      </w:r>
      <w:proofErr w:type="spellStart"/>
      <w:r>
        <w:rPr>
          <w:sz w:val="54"/>
        </w:rPr>
        <w:t>europass</w:t>
      </w:r>
      <w:proofErr w:type="spellEnd"/>
    </w:p>
    <w:p w14:paraId="2C717475" w14:textId="3C7F5E7B" w:rsidR="00021C5C" w:rsidRDefault="00FA0D04">
      <w:pPr>
        <w:spacing w:after="0"/>
        <w:ind w:left="62"/>
        <w:jc w:val="left"/>
      </w:pPr>
      <w:r>
        <w:rPr>
          <w:sz w:val="38"/>
        </w:rPr>
        <w:t xml:space="preserve">Victor-Bogdan </w:t>
      </w:r>
      <w:proofErr w:type="spellStart"/>
      <w:r>
        <w:rPr>
          <w:sz w:val="38"/>
        </w:rPr>
        <w:t>Buciu</w:t>
      </w:r>
      <w:proofErr w:type="spellEnd"/>
    </w:p>
    <w:p w14:paraId="7D585D49" w14:textId="77777777" w:rsidR="00FC6089" w:rsidRDefault="00FC6089">
      <w:pPr>
        <w:pStyle w:val="Heading1"/>
        <w:spacing w:after="112"/>
        <w:ind w:left="19"/>
      </w:pPr>
    </w:p>
    <w:p w14:paraId="41FFC590" w14:textId="77777777" w:rsidR="00FC6089" w:rsidRDefault="00FC6089">
      <w:pPr>
        <w:pStyle w:val="Heading1"/>
        <w:spacing w:after="112"/>
        <w:ind w:left="19"/>
      </w:pPr>
    </w:p>
    <w:p w14:paraId="1D6FC205" w14:textId="77777777" w:rsidR="00021C5C" w:rsidRDefault="00FA0D04">
      <w:pPr>
        <w:pStyle w:val="Heading1"/>
        <w:spacing w:after="112"/>
        <w:ind w:left="19"/>
      </w:pPr>
      <w:bookmarkStart w:id="0" w:name="_GoBack"/>
      <w:bookmarkEnd w:id="0"/>
      <w:r>
        <w:t>WORK EXPERIENCE</w:t>
      </w:r>
      <w:r>
        <w:rPr>
          <w:noProof/>
        </w:rPr>
        <mc:AlternateContent>
          <mc:Choice Requires="wpg">
            <w:drawing>
              <wp:inline distT="0" distB="0" distL="0" distR="0" wp14:anchorId="501E30E1" wp14:editId="3146162F">
                <wp:extent cx="5179214" cy="9146"/>
                <wp:effectExtent l="0" t="0" r="0" b="0"/>
                <wp:docPr id="28903" name="Group 28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9214" cy="9146"/>
                          <a:chOff x="0" y="0"/>
                          <a:chExt cx="5179214" cy="9146"/>
                        </a:xfrm>
                      </wpg:grpSpPr>
                      <wps:wsp>
                        <wps:cNvPr id="28902" name="Shape 28902"/>
                        <wps:cNvSpPr/>
                        <wps:spPr>
                          <a:xfrm>
                            <a:off x="0" y="0"/>
                            <a:ext cx="5179214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214" h="9146">
                                <a:moveTo>
                                  <a:pt x="0" y="4573"/>
                                </a:moveTo>
                                <a:lnTo>
                                  <a:pt x="5179214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03" style="width:407.812pt;height:0.720169pt;mso-position-horizontal-relative:char;mso-position-vertical-relative:line" coordsize="51792,91">
                <v:shape id="Shape 28902" style="position:absolute;width:51792;height:91;left:0;top:0;" coordsize="5179214,9146" path="m0,4573l5179214,4573">
                  <v:stroke weight="0.720169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63730019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 xml:space="preserve">Medical Doctor "Pius </w:t>
      </w:r>
      <w:proofErr w:type="spellStart"/>
      <w:r>
        <w:rPr>
          <w:sz w:val="26"/>
        </w:rPr>
        <w:t>Brinzeu</w:t>
      </w:r>
      <w:proofErr w:type="spellEnd"/>
      <w:r>
        <w:rPr>
          <w:sz w:val="26"/>
        </w:rPr>
        <w:t xml:space="preserve">" Emergency Hospital </w:t>
      </w:r>
      <w:proofErr w:type="gramStart"/>
      <w:r>
        <w:rPr>
          <w:sz w:val="26"/>
        </w:rPr>
        <w:t>[ 01</w:t>
      </w:r>
      <w:proofErr w:type="gramEnd"/>
      <w:r>
        <w:rPr>
          <w:sz w:val="26"/>
        </w:rPr>
        <w:t xml:space="preserve"> /2023 - Current ]</w:t>
      </w:r>
    </w:p>
    <w:p w14:paraId="4DD7A775" w14:textId="77777777" w:rsidR="00021C5C" w:rsidRDefault="00FA0D04">
      <w:pPr>
        <w:spacing w:after="195"/>
        <w:ind w:left="14" w:right="4945"/>
      </w:pPr>
      <w:r>
        <w:t xml:space="preserve">Address: 156 </w:t>
      </w:r>
      <w:proofErr w:type="spellStart"/>
      <w:r>
        <w:t>Liviu</w:t>
      </w:r>
      <w:proofErr w:type="spellEnd"/>
      <w:r>
        <w:t xml:space="preserve"> </w:t>
      </w:r>
      <w:proofErr w:type="spellStart"/>
      <w:r>
        <w:t>Rebreanu</w:t>
      </w:r>
      <w:proofErr w:type="spellEnd"/>
      <w:r>
        <w:t xml:space="preserve">, </w:t>
      </w:r>
      <w:proofErr w:type="spellStart"/>
      <w:r>
        <w:t>Timi</w:t>
      </w:r>
      <w:proofErr w:type="gramStart"/>
      <w:r>
        <w:t>;oara</w:t>
      </w:r>
      <w:proofErr w:type="spellEnd"/>
      <w:proofErr w:type="gramEnd"/>
      <w:r>
        <w:t xml:space="preserve"> (Romania), Website: </w:t>
      </w:r>
      <w:r>
        <w:rPr>
          <w:u w:val="single" w:color="000000"/>
        </w:rPr>
        <w:t>https://www.hosptm.ro/</w:t>
      </w:r>
    </w:p>
    <w:p w14:paraId="65400E51" w14:textId="77777777" w:rsidR="00021C5C" w:rsidRDefault="00FA0D04">
      <w:pPr>
        <w:spacing w:after="132"/>
        <w:ind w:left="14" w:right="14"/>
      </w:pPr>
      <w:r>
        <w:t>Clinic of Urology</w:t>
      </w:r>
    </w:p>
    <w:p w14:paraId="657218F5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>Sci</w:t>
      </w:r>
      <w:r>
        <w:rPr>
          <w:sz w:val="26"/>
        </w:rPr>
        <w:t>entific Vice-president</w:t>
      </w:r>
    </w:p>
    <w:p w14:paraId="65345F8B" w14:textId="77777777" w:rsidR="00021C5C" w:rsidRDefault="00FA0D04">
      <w:pPr>
        <w:spacing w:after="0"/>
        <w:ind w:left="38" w:hanging="1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Romanian Student's Surgical Society </w:t>
      </w:r>
      <w:proofErr w:type="gramStart"/>
      <w:r>
        <w:rPr>
          <w:rFonts w:ascii="Times New Roman" w:eastAsia="Times New Roman" w:hAnsi="Times New Roman" w:cs="Times New Roman"/>
          <w:sz w:val="24"/>
        </w:rPr>
        <w:t>[ 05</w:t>
      </w:r>
      <w:proofErr w:type="gramEnd"/>
      <w:r>
        <w:rPr>
          <w:rFonts w:ascii="Times New Roman" w:eastAsia="Times New Roman" w:hAnsi="Times New Roman" w:cs="Times New Roman"/>
          <w:sz w:val="24"/>
        </w:rPr>
        <w:t>/2020 - 06/2022 ]</w:t>
      </w:r>
    </w:p>
    <w:p w14:paraId="254250F5" w14:textId="77777777" w:rsidR="00021C5C" w:rsidRDefault="00FA0D04">
      <w:pPr>
        <w:ind w:left="14" w:right="14"/>
      </w:pPr>
      <w:r>
        <w:t xml:space="preserve">Address: "Pius </w:t>
      </w:r>
      <w:proofErr w:type="spellStart"/>
      <w:r>
        <w:t>Brtnzeu</w:t>
      </w:r>
      <w:proofErr w:type="spellEnd"/>
      <w:r>
        <w:t>" Center for Microsurgery and Laparoscopic Surgery, Timisoara (Romania),</w:t>
      </w:r>
    </w:p>
    <w:p w14:paraId="7C288B56" w14:textId="77777777" w:rsidR="00021C5C" w:rsidRDefault="00FA0D04">
      <w:pPr>
        <w:spacing w:after="165" w:line="265" w:lineRule="auto"/>
        <w:ind w:left="48" w:right="3014" w:hanging="10"/>
        <w:jc w:val="left"/>
      </w:pPr>
      <w:r>
        <w:t xml:space="preserve">Website: </w:t>
      </w:r>
      <w:r>
        <w:rPr>
          <w:u w:val="single" w:color="000000"/>
        </w:rPr>
        <w:t>https://sscr.ro/ro</w:t>
      </w:r>
    </w:p>
    <w:p w14:paraId="3A765542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>Member of University Senate</w:t>
      </w:r>
    </w:p>
    <w:p w14:paraId="68B197EC" w14:textId="77777777" w:rsidR="00021C5C" w:rsidRDefault="00FA0D04">
      <w:pPr>
        <w:spacing w:after="0"/>
        <w:ind w:left="38" w:hanging="10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68CDD8DF" wp14:editId="3C05CE03">
            <wp:simplePos x="0" y="0"/>
            <wp:positionH relativeFrom="page">
              <wp:posOffset>4843891</wp:posOffset>
            </wp:positionH>
            <wp:positionV relativeFrom="page">
              <wp:posOffset>10426760</wp:posOffset>
            </wp:positionV>
            <wp:extent cx="378001" cy="18293"/>
            <wp:effectExtent l="0" t="0" r="0" b="0"/>
            <wp:wrapTopAndBottom/>
            <wp:docPr id="2518" name="Picture 2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8" name="Picture 25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001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45BD0B40" wp14:editId="00657F01">
            <wp:simplePos x="0" y="0"/>
            <wp:positionH relativeFrom="page">
              <wp:posOffset>5779746</wp:posOffset>
            </wp:positionH>
            <wp:positionV relativeFrom="page">
              <wp:posOffset>10426760</wp:posOffset>
            </wp:positionV>
            <wp:extent cx="649307" cy="18293"/>
            <wp:effectExtent l="0" t="0" r="0" b="0"/>
            <wp:wrapTopAndBottom/>
            <wp:docPr id="2512" name="Picture 2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2" name="Picture 25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307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50C5FA4A" wp14:editId="561FDA2D">
            <wp:simplePos x="0" y="0"/>
            <wp:positionH relativeFrom="page">
              <wp:posOffset>6858876</wp:posOffset>
            </wp:positionH>
            <wp:positionV relativeFrom="page">
              <wp:posOffset>10426760</wp:posOffset>
            </wp:positionV>
            <wp:extent cx="371903" cy="18293"/>
            <wp:effectExtent l="0" t="0" r="0" b="0"/>
            <wp:wrapTopAndBottom/>
            <wp:docPr id="2515" name="Picture 2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5" name="Picture 25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903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1F01CACA" wp14:editId="22CD6414">
            <wp:simplePos x="0" y="0"/>
            <wp:positionH relativeFrom="page">
              <wp:posOffset>283500</wp:posOffset>
            </wp:positionH>
            <wp:positionV relativeFrom="page">
              <wp:posOffset>9707253</wp:posOffset>
            </wp:positionV>
            <wp:extent cx="3048" cy="3049"/>
            <wp:effectExtent l="0" t="0" r="0" b="0"/>
            <wp:wrapSquare wrapText="bothSides"/>
            <wp:docPr id="2171" name="Picture 2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" name="Picture 217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 wp14:anchorId="3C850BB0" wp14:editId="571E3029">
            <wp:simplePos x="0" y="0"/>
            <wp:positionH relativeFrom="page">
              <wp:posOffset>292645</wp:posOffset>
            </wp:positionH>
            <wp:positionV relativeFrom="page">
              <wp:posOffset>9707253</wp:posOffset>
            </wp:positionV>
            <wp:extent cx="3048" cy="3049"/>
            <wp:effectExtent l="0" t="0" r="0" b="0"/>
            <wp:wrapSquare wrapText="bothSides"/>
            <wp:docPr id="2172" name="Picture 2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" name="Picture 21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 wp14:anchorId="3C2A6AD6" wp14:editId="42517AB2">
            <wp:simplePos x="0" y="0"/>
            <wp:positionH relativeFrom="page">
              <wp:posOffset>1374824</wp:posOffset>
            </wp:positionH>
            <wp:positionV relativeFrom="page">
              <wp:posOffset>10426760</wp:posOffset>
            </wp:positionV>
            <wp:extent cx="3048390" cy="18293"/>
            <wp:effectExtent l="0" t="0" r="0" b="0"/>
            <wp:wrapTopAndBottom/>
            <wp:docPr id="28900" name="Picture 289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00" name="Picture 2890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390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"Victor Babe;" </w:t>
      </w:r>
      <w:r>
        <w:rPr>
          <w:rFonts w:ascii="Times New Roman" w:eastAsia="Times New Roman" w:hAnsi="Times New Roman" w:cs="Times New Roman"/>
          <w:sz w:val="24"/>
        </w:rPr>
        <w:t xml:space="preserve">University of Medicine and Pharmacy </w:t>
      </w:r>
      <w:proofErr w:type="gramStart"/>
      <w:r>
        <w:rPr>
          <w:rFonts w:ascii="Times New Roman" w:eastAsia="Times New Roman" w:hAnsi="Times New Roman" w:cs="Times New Roman"/>
          <w:sz w:val="24"/>
        </w:rPr>
        <w:t>[ 05</w:t>
      </w:r>
      <w:proofErr w:type="gramEnd"/>
      <w:r>
        <w:rPr>
          <w:rFonts w:ascii="Times New Roman" w:eastAsia="Times New Roman" w:hAnsi="Times New Roman" w:cs="Times New Roman"/>
          <w:sz w:val="24"/>
        </w:rPr>
        <w:t>/2021 - 05/2022 ]</w:t>
      </w:r>
    </w:p>
    <w:p w14:paraId="001E1580" w14:textId="77777777" w:rsidR="00021C5C" w:rsidRDefault="00FA0D04">
      <w:pPr>
        <w:spacing w:after="172"/>
        <w:ind w:left="14" w:right="4498"/>
      </w:pPr>
      <w:r>
        <w:t xml:space="preserve">Address: 2 Eftimie Murgu, </w:t>
      </w:r>
      <w:proofErr w:type="gramStart"/>
      <w:r>
        <w:t>300041 ,</w:t>
      </w:r>
      <w:proofErr w:type="gramEnd"/>
      <w:r>
        <w:t xml:space="preserve"> Timisoara (Romania), Website: </w:t>
      </w:r>
      <w:r>
        <w:rPr>
          <w:u w:val="single" w:color="000000"/>
        </w:rPr>
        <w:t>https://www.umft.ro/en/acasa-english/</w:t>
      </w:r>
    </w:p>
    <w:p w14:paraId="1D2B7E08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>Member of Administrative Council</w:t>
      </w:r>
    </w:p>
    <w:p w14:paraId="288ECB08" w14:textId="77777777" w:rsidR="00021C5C" w:rsidRDefault="00FA0D04">
      <w:pPr>
        <w:spacing w:after="0"/>
        <w:ind w:left="38" w:hanging="1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"Victor Babe;" University of Medicine and Pharmacy </w:t>
      </w:r>
      <w:proofErr w:type="gramStart"/>
      <w:r>
        <w:rPr>
          <w:rFonts w:ascii="Times New Roman" w:eastAsia="Times New Roman" w:hAnsi="Times New Roman" w:cs="Times New Roman"/>
          <w:sz w:val="24"/>
        </w:rPr>
        <w:t>[ 05</w:t>
      </w:r>
      <w:proofErr w:type="gramEnd"/>
      <w:r>
        <w:rPr>
          <w:rFonts w:ascii="Times New Roman" w:eastAsia="Times New Roman" w:hAnsi="Times New Roman" w:cs="Times New Roman"/>
          <w:sz w:val="24"/>
        </w:rPr>
        <w:t>/2021 -</w:t>
      </w:r>
      <w:r>
        <w:rPr>
          <w:rFonts w:ascii="Times New Roman" w:eastAsia="Times New Roman" w:hAnsi="Times New Roman" w:cs="Times New Roman"/>
          <w:sz w:val="24"/>
        </w:rPr>
        <w:t xml:space="preserve"> 05/2022 ]</w:t>
      </w:r>
    </w:p>
    <w:p w14:paraId="090FB6C5" w14:textId="77777777" w:rsidR="00021C5C" w:rsidRDefault="00FA0D04">
      <w:pPr>
        <w:spacing w:after="156"/>
        <w:ind w:left="14" w:right="4508"/>
      </w:pPr>
      <w:r>
        <w:t xml:space="preserve">Address: 2 Eftimie Murgu, 300041, Timisoara (Romania), Website: </w:t>
      </w:r>
      <w:r>
        <w:rPr>
          <w:u w:val="single" w:color="000000"/>
        </w:rPr>
        <w:t>https://www.umft.ro/en/acasa-english/</w:t>
      </w:r>
    </w:p>
    <w:p w14:paraId="3AE35445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>Tutor</w:t>
      </w:r>
    </w:p>
    <w:p w14:paraId="3E24B774" w14:textId="77777777" w:rsidR="00021C5C" w:rsidRDefault="00FA0D04">
      <w:pPr>
        <w:spacing w:after="0"/>
        <w:ind w:left="38" w:hanging="1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"Victor Babe;" University of Medicine and Pharmacy </w:t>
      </w:r>
      <w:proofErr w:type="gramStart"/>
      <w:r>
        <w:rPr>
          <w:rFonts w:ascii="Times New Roman" w:eastAsia="Times New Roman" w:hAnsi="Times New Roman" w:cs="Times New Roman"/>
          <w:sz w:val="24"/>
        </w:rPr>
        <w:t>[ 03</w:t>
      </w:r>
      <w:proofErr w:type="gramEnd"/>
      <w:r>
        <w:rPr>
          <w:rFonts w:ascii="Times New Roman" w:eastAsia="Times New Roman" w:hAnsi="Times New Roman" w:cs="Times New Roman"/>
          <w:sz w:val="24"/>
        </w:rPr>
        <w:t>/2017 - 1 1 /2020 ]</w:t>
      </w:r>
    </w:p>
    <w:p w14:paraId="219EB58F" w14:textId="77777777" w:rsidR="00021C5C" w:rsidRDefault="00FA0D04">
      <w:pPr>
        <w:ind w:left="14" w:right="14"/>
      </w:pPr>
      <w:r>
        <w:t>Address: 2 Eftimie Murgu, 300041, Timisoara (Romania),</w:t>
      </w:r>
    </w:p>
    <w:p w14:paraId="60A7EF50" w14:textId="77777777" w:rsidR="00021C5C" w:rsidRDefault="00FA0D04">
      <w:pPr>
        <w:spacing w:after="0" w:line="265" w:lineRule="auto"/>
        <w:ind w:left="29" w:right="3014" w:hanging="10"/>
        <w:jc w:val="left"/>
      </w:pPr>
      <w:r>
        <w:t>Website</w:t>
      </w:r>
      <w:r>
        <w:t xml:space="preserve">: </w:t>
      </w:r>
      <w:r>
        <w:rPr>
          <w:u w:val="single" w:color="000000"/>
        </w:rPr>
        <w:t>https://www.umft.ro/en/acasa-english/</w:t>
      </w:r>
    </w:p>
    <w:p w14:paraId="2594AB07" w14:textId="77777777" w:rsidR="00021C5C" w:rsidRDefault="00FA0D04">
      <w:pPr>
        <w:spacing w:after="160"/>
        <w:ind w:left="39" w:hanging="10"/>
        <w:jc w:val="left"/>
      </w:pPr>
      <w:r>
        <w:rPr>
          <w:sz w:val="24"/>
        </w:rPr>
        <w:t xml:space="preserve">Name of unit or department: Anatomy and </w:t>
      </w:r>
      <w:proofErr w:type="spellStart"/>
      <w:r>
        <w:rPr>
          <w:sz w:val="24"/>
        </w:rPr>
        <w:t>Embriology</w:t>
      </w:r>
      <w:proofErr w:type="spellEnd"/>
    </w:p>
    <w:p w14:paraId="5371F2A6" w14:textId="77777777" w:rsidR="00021C5C" w:rsidRDefault="00FA0D04">
      <w:pPr>
        <w:pStyle w:val="Heading1"/>
        <w:spacing w:after="115"/>
        <w:ind w:left="19"/>
      </w:pPr>
      <w:r>
        <w:t>EDUCATION AND TRAINING</w:t>
      </w:r>
      <w:r>
        <w:rPr>
          <w:noProof/>
        </w:rPr>
        <mc:AlternateContent>
          <mc:Choice Requires="wpg">
            <w:drawing>
              <wp:inline distT="0" distB="0" distL="0" distR="0" wp14:anchorId="4ADCC82B" wp14:editId="12F7FABB">
                <wp:extent cx="4606116" cy="12195"/>
                <wp:effectExtent l="0" t="0" r="0" b="0"/>
                <wp:docPr id="28905" name="Group 28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6116" cy="12195"/>
                          <a:chOff x="0" y="0"/>
                          <a:chExt cx="4606116" cy="12195"/>
                        </a:xfrm>
                      </wpg:grpSpPr>
                      <wps:wsp>
                        <wps:cNvPr id="28904" name="Shape 28904"/>
                        <wps:cNvSpPr/>
                        <wps:spPr>
                          <a:xfrm>
                            <a:off x="0" y="0"/>
                            <a:ext cx="4606116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6116" h="12195">
                                <a:moveTo>
                                  <a:pt x="0" y="6098"/>
                                </a:moveTo>
                                <a:lnTo>
                                  <a:pt x="4606116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05" style="width:362.686pt;height:0.960266pt;mso-position-horizontal-relative:char;mso-position-vertical-relative:line" coordsize="46061,121">
                <v:shape id="Shape 28904" style="position:absolute;width:46061;height:121;left:0;top:0;" coordsize="4606116,12195" path="m0,6098l4606116,6098">
                  <v:stroke weight="0.96026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5576B29B" w14:textId="77777777" w:rsidR="00021C5C" w:rsidRDefault="00FA0D04">
      <w:pPr>
        <w:pStyle w:val="Heading2"/>
        <w:spacing w:after="58" w:line="265" w:lineRule="auto"/>
        <w:ind w:left="19" w:hanging="5"/>
      </w:pPr>
      <w:r>
        <w:rPr>
          <w:sz w:val="26"/>
        </w:rPr>
        <w:t>Medical Doctor</w:t>
      </w:r>
    </w:p>
    <w:p w14:paraId="45AEB827" w14:textId="77777777" w:rsidR="00021C5C" w:rsidRDefault="00FA0D04">
      <w:pPr>
        <w:spacing w:after="0"/>
        <w:ind w:left="38" w:hanging="1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"Victor Babe;" University of Medicine and Pharmacy </w:t>
      </w:r>
      <w:proofErr w:type="gramStart"/>
      <w:r>
        <w:rPr>
          <w:rFonts w:ascii="Times New Roman" w:eastAsia="Times New Roman" w:hAnsi="Times New Roman" w:cs="Times New Roman"/>
          <w:sz w:val="24"/>
        </w:rPr>
        <w:t>[ 09</w:t>
      </w:r>
      <w:proofErr w:type="gramEnd"/>
      <w:r>
        <w:rPr>
          <w:rFonts w:ascii="Times New Roman" w:eastAsia="Times New Roman" w:hAnsi="Times New Roman" w:cs="Times New Roman"/>
          <w:sz w:val="24"/>
        </w:rPr>
        <w:t>/2016 - 07/2022 ]</w:t>
      </w:r>
    </w:p>
    <w:p w14:paraId="5ADB93D2" w14:textId="77777777" w:rsidR="00021C5C" w:rsidRDefault="00FA0D04">
      <w:pPr>
        <w:ind w:left="14" w:right="14"/>
      </w:pPr>
      <w:r>
        <w:t xml:space="preserve">Address: 2 Eftimie </w:t>
      </w:r>
      <w:proofErr w:type="spellStart"/>
      <w:r>
        <w:t>Murgu</w:t>
      </w:r>
      <w:proofErr w:type="spellEnd"/>
      <w:r>
        <w:t xml:space="preserve"> Square, 300041 </w:t>
      </w:r>
      <w:proofErr w:type="spellStart"/>
      <w:r>
        <w:t>Timi</w:t>
      </w:r>
      <w:proofErr w:type="gramStart"/>
      <w:r>
        <w:t>;oara</w:t>
      </w:r>
      <w:proofErr w:type="spellEnd"/>
      <w:proofErr w:type="gramEnd"/>
      <w:r>
        <w:t xml:space="preserve"> (Romania)</w:t>
      </w:r>
    </w:p>
    <w:p w14:paraId="34C2CF75" w14:textId="77777777" w:rsidR="00021C5C" w:rsidRDefault="00FA0D04">
      <w:pPr>
        <w:spacing w:after="119"/>
        <w:ind w:left="14" w:right="7081"/>
      </w:pPr>
      <w:r>
        <w:t xml:space="preserve">Website: </w:t>
      </w:r>
      <w:r>
        <w:rPr>
          <w:u w:val="single" w:color="000000"/>
        </w:rPr>
        <w:t xml:space="preserve">https://www.umft.ro/ </w:t>
      </w:r>
      <w:r>
        <w:t>Level in EQF: EQF level 7</w:t>
      </w:r>
    </w:p>
    <w:p w14:paraId="309D921F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>Bachelor's Degree</w:t>
      </w:r>
    </w:p>
    <w:p w14:paraId="27FB8834" w14:textId="77777777" w:rsidR="00021C5C" w:rsidRDefault="00FA0D04">
      <w:pPr>
        <w:spacing w:after="0"/>
        <w:ind w:left="38" w:hanging="1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"Queen Maria" National Pedagogical Highschool </w:t>
      </w:r>
      <w:proofErr w:type="gramStart"/>
      <w:r>
        <w:rPr>
          <w:rFonts w:ascii="Times New Roman" w:eastAsia="Times New Roman" w:hAnsi="Times New Roman" w:cs="Times New Roman"/>
          <w:sz w:val="24"/>
        </w:rPr>
        <w:t>[ 09</w:t>
      </w:r>
      <w:proofErr w:type="gramEnd"/>
      <w:r>
        <w:rPr>
          <w:rFonts w:ascii="Times New Roman" w:eastAsia="Times New Roman" w:hAnsi="Times New Roman" w:cs="Times New Roman"/>
          <w:sz w:val="24"/>
        </w:rPr>
        <w:t>/2012 - 07/201 6 ]</w:t>
      </w:r>
    </w:p>
    <w:p w14:paraId="77A4FDAA" w14:textId="77777777" w:rsidR="00021C5C" w:rsidRDefault="00FA0D04">
      <w:pPr>
        <w:spacing w:after="437"/>
        <w:ind w:left="14" w:right="14"/>
      </w:pPr>
      <w:r>
        <w:t xml:space="preserve">Address: 4 Gheorghe </w:t>
      </w:r>
      <w:proofErr w:type="spellStart"/>
      <w:r>
        <w:t>Bari</w:t>
      </w:r>
      <w:proofErr w:type="gramStart"/>
      <w:r>
        <w:t>!iu</w:t>
      </w:r>
      <w:proofErr w:type="spellEnd"/>
      <w:proofErr w:type="gramEnd"/>
      <w:r>
        <w:t>, Deva (Romania)</w:t>
      </w:r>
    </w:p>
    <w:p w14:paraId="0FA46D9A" w14:textId="77777777" w:rsidR="00021C5C" w:rsidRDefault="00FA0D04">
      <w:pPr>
        <w:spacing w:after="0"/>
        <w:ind w:left="0" w:right="82"/>
        <w:jc w:val="right"/>
      </w:pPr>
      <w:r>
        <w:rPr>
          <w:rFonts w:ascii="Times New Roman" w:eastAsia="Times New Roman" w:hAnsi="Times New Roman" w:cs="Times New Roman"/>
          <w:sz w:val="50"/>
        </w:rPr>
        <w:t>5</w:t>
      </w:r>
    </w:p>
    <w:p w14:paraId="320D76C0" w14:textId="77777777" w:rsidR="00021C5C" w:rsidRDefault="00FA0D04">
      <w:pPr>
        <w:spacing w:after="0" w:line="265" w:lineRule="auto"/>
        <w:ind w:left="163" w:right="3014" w:hanging="10"/>
        <w:jc w:val="left"/>
      </w:pPr>
      <w:r>
        <w:lastRenderedPageBreak/>
        <w:t xml:space="preserve">Website: </w:t>
      </w:r>
      <w:r>
        <w:rPr>
          <w:u w:val="single" w:color="000000"/>
        </w:rPr>
        <w:t>https://infopedadeva.ro/</w:t>
      </w:r>
    </w:p>
    <w:p w14:paraId="49917A5E" w14:textId="77777777" w:rsidR="00021C5C" w:rsidRDefault="00FA0D04">
      <w:pPr>
        <w:spacing w:after="147"/>
        <w:ind w:left="154" w:right="5564"/>
      </w:pPr>
      <w:r>
        <w:t xml:space="preserve">Field(s) of study: </w:t>
      </w:r>
      <w:r>
        <w:t>Mathematics and Informatics Level in EQF: EQF level 6</w:t>
      </w:r>
    </w:p>
    <w:p w14:paraId="6D104116" w14:textId="77777777" w:rsidR="00021C5C" w:rsidRDefault="00FA0D04">
      <w:pPr>
        <w:pStyle w:val="Heading1"/>
        <w:spacing w:after="77"/>
        <w:ind w:left="163"/>
      </w:pPr>
      <w:r>
        <w:t>LANGUAGE SKILLS</w:t>
      </w:r>
      <w:r>
        <w:rPr>
          <w:noProof/>
        </w:rPr>
        <mc:AlternateContent>
          <mc:Choice Requires="wpg">
            <w:drawing>
              <wp:inline distT="0" distB="0" distL="0" distR="0" wp14:anchorId="4E5A9AFE" wp14:editId="04F8F1EC">
                <wp:extent cx="5200552" cy="9146"/>
                <wp:effectExtent l="0" t="0" r="0" b="0"/>
                <wp:docPr id="28909" name="Group 289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0552" cy="9146"/>
                          <a:chOff x="0" y="0"/>
                          <a:chExt cx="5200552" cy="9146"/>
                        </a:xfrm>
                      </wpg:grpSpPr>
                      <wps:wsp>
                        <wps:cNvPr id="28908" name="Shape 28908"/>
                        <wps:cNvSpPr/>
                        <wps:spPr>
                          <a:xfrm>
                            <a:off x="0" y="0"/>
                            <a:ext cx="5200552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0552" h="9146">
                                <a:moveTo>
                                  <a:pt x="0" y="4573"/>
                                </a:moveTo>
                                <a:lnTo>
                                  <a:pt x="5200552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09" style="width:409.492pt;height:0.720184pt;mso-position-horizontal-relative:char;mso-position-vertical-relative:line" coordsize="52005,91">
                <v:shape id="Shape 28908" style="position:absolute;width:52005;height:91;left:0;top:0;" coordsize="5200552,9146" path="m0,4573l5200552,4573">
                  <v:stroke weight="0.7201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239DDA23" w14:textId="77777777" w:rsidR="00021C5C" w:rsidRDefault="00FA0D04">
      <w:pPr>
        <w:spacing w:after="145"/>
        <w:ind w:left="163" w:right="14"/>
      </w:pPr>
      <w:r>
        <w:t>Mother tongue(s): Romanian</w:t>
      </w:r>
    </w:p>
    <w:p w14:paraId="79C62EFA" w14:textId="77777777" w:rsidR="00021C5C" w:rsidRDefault="00FA0D04">
      <w:pPr>
        <w:spacing w:after="60"/>
        <w:ind w:left="158" w:hanging="10"/>
        <w:jc w:val="left"/>
      </w:pPr>
      <w:r>
        <w:rPr>
          <w:sz w:val="24"/>
        </w:rPr>
        <w:t>Other language(s):</w:t>
      </w:r>
    </w:p>
    <w:p w14:paraId="43052ADA" w14:textId="77777777" w:rsidR="00021C5C" w:rsidRDefault="00FA0D04">
      <w:pPr>
        <w:tabs>
          <w:tab w:val="center" w:pos="5562"/>
        </w:tabs>
        <w:spacing w:after="60"/>
        <w:ind w:left="0"/>
        <w:jc w:val="left"/>
      </w:pPr>
      <w:r>
        <w:rPr>
          <w:sz w:val="24"/>
        </w:rPr>
        <w:t>English</w:t>
      </w:r>
      <w:r>
        <w:rPr>
          <w:sz w:val="24"/>
        </w:rPr>
        <w:tab/>
        <w:t>German</w:t>
      </w:r>
    </w:p>
    <w:p w14:paraId="3849B4C1" w14:textId="77777777" w:rsidR="00021C5C" w:rsidRDefault="00FA0D04">
      <w:pPr>
        <w:tabs>
          <w:tab w:val="center" w:pos="7055"/>
        </w:tabs>
        <w:spacing w:after="60"/>
        <w:ind w:left="0"/>
        <w:jc w:val="left"/>
      </w:pPr>
      <w:r>
        <w:rPr>
          <w:sz w:val="24"/>
        </w:rPr>
        <w:t>LISTENING C2 READING C2 WRITING C2</w:t>
      </w:r>
      <w:r>
        <w:rPr>
          <w:sz w:val="24"/>
        </w:rPr>
        <w:tab/>
        <w:t>LISTENING A2 READING A2 WRITING A2</w:t>
      </w:r>
    </w:p>
    <w:p w14:paraId="7EA8157E" w14:textId="77777777" w:rsidR="00021C5C" w:rsidRDefault="00FA0D04">
      <w:pPr>
        <w:spacing w:after="199"/>
        <w:ind w:left="158" w:hanging="10"/>
        <w:jc w:val="left"/>
      </w:pPr>
      <w:r>
        <w:rPr>
          <w:sz w:val="24"/>
        </w:rPr>
        <w:t xml:space="preserve">SPOKEN PRODUCTION C2 SPOKEN INTERACTION C2 SPOKEN </w:t>
      </w:r>
      <w:r>
        <w:rPr>
          <w:sz w:val="24"/>
        </w:rPr>
        <w:t>PRODUCTION A2 SPOKEN INTERACTION A2</w:t>
      </w:r>
    </w:p>
    <w:p w14:paraId="114D8A9F" w14:textId="77777777" w:rsidR="00021C5C" w:rsidRDefault="00FA0D04">
      <w:pPr>
        <w:pStyle w:val="Heading1"/>
        <w:spacing w:after="74"/>
        <w:ind w:left="168"/>
      </w:pPr>
      <w:r>
        <w:t>DIGITAL SKILLS</w:t>
      </w:r>
      <w:r>
        <w:rPr>
          <w:noProof/>
        </w:rPr>
        <mc:AlternateContent>
          <mc:Choice Requires="wpg">
            <w:drawing>
              <wp:inline distT="0" distB="0" distL="0" distR="0" wp14:anchorId="5D659092" wp14:editId="1C6826D4">
                <wp:extent cx="5410891" cy="9146"/>
                <wp:effectExtent l="0" t="0" r="0" b="0"/>
                <wp:docPr id="28911" name="Group 28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891" cy="9146"/>
                          <a:chOff x="0" y="0"/>
                          <a:chExt cx="5410891" cy="9146"/>
                        </a:xfrm>
                      </wpg:grpSpPr>
                      <wps:wsp>
                        <wps:cNvPr id="28910" name="Shape 28910"/>
                        <wps:cNvSpPr/>
                        <wps:spPr>
                          <a:xfrm>
                            <a:off x="0" y="0"/>
                            <a:ext cx="5410891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0891" h="9146">
                                <a:moveTo>
                                  <a:pt x="0" y="4573"/>
                                </a:moveTo>
                                <a:lnTo>
                                  <a:pt x="5410891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11" style="width:426.054pt;height:0.720184pt;mso-position-horizontal-relative:char;mso-position-vertical-relative:line" coordsize="54108,91">
                <v:shape id="Shape 28910" style="position:absolute;width:54108;height:91;left:0;top:0;" coordsize="5410891,9146" path="m0,4573l5410891,4573">
                  <v:stroke weight="0.7201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66CBB560" w14:textId="77777777" w:rsidR="00021C5C" w:rsidRDefault="00FA0D04">
      <w:pPr>
        <w:spacing w:after="169"/>
        <w:ind w:left="149" w:right="14"/>
      </w:pPr>
      <w:r>
        <w:t xml:space="preserve">Canva Design / Zoom / C, </w:t>
      </w:r>
      <w:proofErr w:type="spellStart"/>
      <w:r>
        <w:t>c++</w:t>
      </w:r>
      <w:proofErr w:type="spellEnd"/>
      <w:r>
        <w:t xml:space="preserve">c C# / Adobe Photoshop (image editing) / </w:t>
      </w:r>
      <w:proofErr w:type="spellStart"/>
      <w:r>
        <w:t>Mlcrosoft</w:t>
      </w:r>
      <w:proofErr w:type="spellEnd"/>
      <w:r>
        <w:t xml:space="preserve"> Office (Microsoft Office Word Microsoft Office Excel Microsoft Office </w:t>
      </w:r>
      <w:proofErr w:type="spellStart"/>
      <w:r>
        <w:t>Powerpoint</w:t>
      </w:r>
      <w:proofErr w:type="spellEnd"/>
      <w:r>
        <w:t>)</w:t>
      </w:r>
    </w:p>
    <w:p w14:paraId="2FFA05E2" w14:textId="77777777" w:rsidR="00021C5C" w:rsidRDefault="00FA0D04">
      <w:pPr>
        <w:pStyle w:val="Heading1"/>
        <w:spacing w:after="112"/>
        <w:ind w:left="168"/>
      </w:pPr>
      <w:r>
        <w:t>NETWORKS AND MEMBERSHIPS</w:t>
      </w:r>
      <w:r>
        <w:rPr>
          <w:noProof/>
        </w:rPr>
        <mc:AlternateContent>
          <mc:Choice Requires="wpg">
            <w:drawing>
              <wp:inline distT="0" distB="0" distL="0" distR="0" wp14:anchorId="62A65B2B" wp14:editId="23047DC1">
                <wp:extent cx="4331761" cy="9146"/>
                <wp:effectExtent l="0" t="0" r="0" b="0"/>
                <wp:docPr id="28913" name="Group 28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1761" cy="9146"/>
                          <a:chOff x="0" y="0"/>
                          <a:chExt cx="4331761" cy="9146"/>
                        </a:xfrm>
                      </wpg:grpSpPr>
                      <wps:wsp>
                        <wps:cNvPr id="28912" name="Shape 28912"/>
                        <wps:cNvSpPr/>
                        <wps:spPr>
                          <a:xfrm>
                            <a:off x="0" y="0"/>
                            <a:ext cx="4331761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31761" h="9146">
                                <a:moveTo>
                                  <a:pt x="0" y="4573"/>
                                </a:moveTo>
                                <a:lnTo>
                                  <a:pt x="4331761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13" style="width:341.084pt;height:0.720184pt;mso-position-horizontal-relative:char;mso-position-vertical-relative:line" coordsize="43317,91">
                <v:shape id="Shape 28912" style="position:absolute;width:43317;height:91;left:0;top:0;" coordsize="4331761,9146" path="m0,4573l4331761,4573">
                  <v:stroke weight="0.7201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25C0790F" w14:textId="77777777" w:rsidR="00021C5C" w:rsidRDefault="00FA0D04">
      <w:pPr>
        <w:pStyle w:val="Heading2"/>
        <w:spacing w:after="3" w:line="265" w:lineRule="auto"/>
        <w:ind w:left="168" w:hanging="5"/>
      </w:pPr>
      <w:r>
        <w:rPr>
          <w:sz w:val="26"/>
        </w:rPr>
        <w:t>European Associat</w:t>
      </w:r>
      <w:r>
        <w:rPr>
          <w:sz w:val="26"/>
        </w:rPr>
        <w:t>ion of Urology</w:t>
      </w:r>
    </w:p>
    <w:p w14:paraId="63F0F2A3" w14:textId="77777777" w:rsidR="00021C5C" w:rsidRDefault="00FA0D04">
      <w:pPr>
        <w:ind w:left="158" w:right="14"/>
      </w:pPr>
      <w:proofErr w:type="gramStart"/>
      <w:r>
        <w:t>[ 01</w:t>
      </w:r>
      <w:proofErr w:type="gramEnd"/>
      <w:r>
        <w:t>/2023 - Current ]</w:t>
      </w:r>
    </w:p>
    <w:p w14:paraId="2D994E47" w14:textId="77777777" w:rsidR="00021C5C" w:rsidRDefault="00FA0D04">
      <w:pPr>
        <w:spacing w:after="203" w:line="265" w:lineRule="auto"/>
        <w:ind w:left="163" w:right="3014" w:hanging="10"/>
        <w:jc w:val="left"/>
      </w:pPr>
      <w:r>
        <w:t xml:space="preserve">Link: </w:t>
      </w:r>
      <w:r>
        <w:rPr>
          <w:u w:val="single" w:color="000000"/>
        </w:rPr>
        <w:t>https://uroweb.org/</w:t>
      </w:r>
    </w:p>
    <w:p w14:paraId="6D5CC551" w14:textId="77777777" w:rsidR="00021C5C" w:rsidRDefault="00FA0D04">
      <w:pPr>
        <w:spacing w:after="3" w:line="265" w:lineRule="auto"/>
        <w:ind w:left="163" w:right="6289" w:hanging="5"/>
        <w:jc w:val="left"/>
      </w:pPr>
      <w:r>
        <w:rPr>
          <w:sz w:val="26"/>
        </w:rPr>
        <w:t xml:space="preserve">Romanian Surgical Student's Society </w:t>
      </w:r>
      <w:proofErr w:type="gramStart"/>
      <w:r>
        <w:rPr>
          <w:sz w:val="26"/>
        </w:rPr>
        <w:t xml:space="preserve">[ </w:t>
      </w:r>
      <w:proofErr w:type="spellStart"/>
      <w:r>
        <w:rPr>
          <w:sz w:val="26"/>
        </w:rPr>
        <w:t>Timi</w:t>
      </w:r>
      <w:proofErr w:type="gramEnd"/>
      <w:r>
        <w:rPr>
          <w:sz w:val="26"/>
        </w:rPr>
        <w:t>;oara</w:t>
      </w:r>
      <w:proofErr w:type="spellEnd"/>
      <w:r>
        <w:rPr>
          <w:sz w:val="26"/>
        </w:rPr>
        <w:t>, Romania, 2016 - 2022 ]</w:t>
      </w:r>
    </w:p>
    <w:p w14:paraId="1B0AB83A" w14:textId="77777777" w:rsidR="00021C5C" w:rsidRDefault="00FA0D04">
      <w:pPr>
        <w:pStyle w:val="Heading1"/>
        <w:spacing w:after="101"/>
        <w:ind w:left="168"/>
      </w:pPr>
      <w:r>
        <w:t>DRIVING LICENCE</w:t>
      </w:r>
      <w:r>
        <w:rPr>
          <w:noProof/>
        </w:rPr>
        <mc:AlternateContent>
          <mc:Choice Requires="wpg">
            <w:drawing>
              <wp:inline distT="0" distB="0" distL="0" distR="0" wp14:anchorId="7E5915A0" wp14:editId="3A9F8406">
                <wp:extent cx="5255423" cy="9146"/>
                <wp:effectExtent l="0" t="0" r="0" b="0"/>
                <wp:docPr id="28915" name="Group 28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423" cy="9146"/>
                          <a:chOff x="0" y="0"/>
                          <a:chExt cx="5255423" cy="9146"/>
                        </a:xfrm>
                      </wpg:grpSpPr>
                      <wps:wsp>
                        <wps:cNvPr id="28914" name="Shape 28914"/>
                        <wps:cNvSpPr/>
                        <wps:spPr>
                          <a:xfrm>
                            <a:off x="0" y="0"/>
                            <a:ext cx="5255423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5423" h="9146">
                                <a:moveTo>
                                  <a:pt x="0" y="4573"/>
                                </a:moveTo>
                                <a:lnTo>
                                  <a:pt x="5255423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15" style="width:413.813pt;height:0.720184pt;mso-position-horizontal-relative:char;mso-position-vertical-relative:line" coordsize="52554,91">
                <v:shape id="Shape 28914" style="position:absolute;width:52554;height:91;left:0;top:0;" coordsize="5255423,9146" path="m0,4573l5255423,4573">
                  <v:stroke weight="0.7201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054A5008" w14:textId="77777777" w:rsidR="00021C5C" w:rsidRDefault="00FA0D04">
      <w:pPr>
        <w:spacing w:after="135"/>
        <w:ind w:left="158" w:hanging="10"/>
        <w:jc w:val="left"/>
      </w:pPr>
      <w:r>
        <w:rPr>
          <w:noProof/>
        </w:rPr>
        <w:drawing>
          <wp:anchor distT="0" distB="0" distL="114300" distR="114300" simplePos="0" relativeHeight="251665408" behindDoc="0" locked="0" layoutInCell="1" allowOverlap="0" wp14:anchorId="1498BF69" wp14:editId="42F3E1D5">
            <wp:simplePos x="0" y="0"/>
            <wp:positionH relativeFrom="page">
              <wp:posOffset>371904</wp:posOffset>
            </wp:positionH>
            <wp:positionV relativeFrom="page">
              <wp:posOffset>743898</wp:posOffset>
            </wp:positionV>
            <wp:extent cx="3048" cy="3049"/>
            <wp:effectExtent l="0" t="0" r="0" b="0"/>
            <wp:wrapSquare wrapText="bothSides"/>
            <wp:docPr id="4082" name="Picture 4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2" name="Picture 408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 wp14:anchorId="212B752F" wp14:editId="1B3B4685">
            <wp:simplePos x="0" y="0"/>
            <wp:positionH relativeFrom="page">
              <wp:posOffset>378000</wp:posOffset>
            </wp:positionH>
            <wp:positionV relativeFrom="page">
              <wp:posOffset>743898</wp:posOffset>
            </wp:positionV>
            <wp:extent cx="3048" cy="3049"/>
            <wp:effectExtent l="0" t="0" r="0" b="0"/>
            <wp:wrapSquare wrapText="bothSides"/>
            <wp:docPr id="4083" name="Picture 4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3" name="Picture 408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0" wp14:anchorId="4C0D29DE" wp14:editId="300C036A">
            <wp:simplePos x="0" y="0"/>
            <wp:positionH relativeFrom="page">
              <wp:posOffset>368855</wp:posOffset>
            </wp:positionH>
            <wp:positionV relativeFrom="page">
              <wp:posOffset>774385</wp:posOffset>
            </wp:positionV>
            <wp:extent cx="3048" cy="3049"/>
            <wp:effectExtent l="0" t="0" r="0" b="0"/>
            <wp:wrapSquare wrapText="bothSides"/>
            <wp:docPr id="4084" name="Picture 4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4" name="Picture 408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0" wp14:anchorId="57EBC436" wp14:editId="0AD32922">
            <wp:simplePos x="0" y="0"/>
            <wp:positionH relativeFrom="page">
              <wp:posOffset>365807</wp:posOffset>
            </wp:positionH>
            <wp:positionV relativeFrom="page">
              <wp:posOffset>786580</wp:posOffset>
            </wp:positionV>
            <wp:extent cx="3048" cy="3049"/>
            <wp:effectExtent l="0" t="0" r="0" b="0"/>
            <wp:wrapSquare wrapText="bothSides"/>
            <wp:docPr id="4085" name="Picture 4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5" name="Picture 408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0" wp14:anchorId="61DDA4D6" wp14:editId="0F099B62">
            <wp:simplePos x="0" y="0"/>
            <wp:positionH relativeFrom="page">
              <wp:posOffset>371904</wp:posOffset>
            </wp:positionH>
            <wp:positionV relativeFrom="page">
              <wp:posOffset>786580</wp:posOffset>
            </wp:positionV>
            <wp:extent cx="6097" cy="6097"/>
            <wp:effectExtent l="0" t="0" r="0" b="0"/>
            <wp:wrapSquare wrapText="bothSides"/>
            <wp:docPr id="4086" name="Picture 4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" name="Picture 408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0" wp14:anchorId="7E9AB8D1" wp14:editId="10B12F4D">
            <wp:simplePos x="0" y="0"/>
            <wp:positionH relativeFrom="page">
              <wp:posOffset>368855</wp:posOffset>
            </wp:positionH>
            <wp:positionV relativeFrom="page">
              <wp:posOffset>902433</wp:posOffset>
            </wp:positionV>
            <wp:extent cx="3048" cy="3049"/>
            <wp:effectExtent l="0" t="0" r="0" b="0"/>
            <wp:wrapSquare wrapText="bothSides"/>
            <wp:docPr id="4087" name="Picture 4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" name="Picture 408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0" wp14:anchorId="78705CBC" wp14:editId="09A2883E">
            <wp:simplePos x="0" y="0"/>
            <wp:positionH relativeFrom="page">
              <wp:posOffset>378000</wp:posOffset>
            </wp:positionH>
            <wp:positionV relativeFrom="page">
              <wp:posOffset>908531</wp:posOffset>
            </wp:positionV>
            <wp:extent cx="3048" cy="3049"/>
            <wp:effectExtent l="0" t="0" r="0" b="0"/>
            <wp:wrapSquare wrapText="bothSides"/>
            <wp:docPr id="4088" name="Picture 40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8" name="Picture 408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0" wp14:anchorId="3B517463" wp14:editId="3EEAC6D7">
            <wp:simplePos x="0" y="0"/>
            <wp:positionH relativeFrom="page">
              <wp:posOffset>378000</wp:posOffset>
            </wp:positionH>
            <wp:positionV relativeFrom="page">
              <wp:posOffset>914628</wp:posOffset>
            </wp:positionV>
            <wp:extent cx="3048" cy="3049"/>
            <wp:effectExtent l="0" t="0" r="0" b="0"/>
            <wp:wrapSquare wrapText="bothSides"/>
            <wp:docPr id="4089" name="Picture 40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9" name="Picture 408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0" wp14:anchorId="4FDB0DE1" wp14:editId="21B06089">
            <wp:simplePos x="0" y="0"/>
            <wp:positionH relativeFrom="page">
              <wp:posOffset>378000</wp:posOffset>
            </wp:positionH>
            <wp:positionV relativeFrom="page">
              <wp:posOffset>920726</wp:posOffset>
            </wp:positionV>
            <wp:extent cx="3048" cy="6097"/>
            <wp:effectExtent l="0" t="0" r="0" b="0"/>
            <wp:wrapSquare wrapText="bothSides"/>
            <wp:docPr id="4090" name="Picture 4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" name="Picture 409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0" wp14:anchorId="06741B8C" wp14:editId="2F51910B">
            <wp:simplePos x="0" y="0"/>
            <wp:positionH relativeFrom="page">
              <wp:posOffset>365807</wp:posOffset>
            </wp:positionH>
            <wp:positionV relativeFrom="page">
              <wp:posOffset>932921</wp:posOffset>
            </wp:positionV>
            <wp:extent cx="3048" cy="3049"/>
            <wp:effectExtent l="0" t="0" r="0" b="0"/>
            <wp:wrapSquare wrapText="bothSides"/>
            <wp:docPr id="4091" name="Picture 4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1" name="Picture 409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0" wp14:anchorId="67361BE6" wp14:editId="21D93CA5">
            <wp:simplePos x="0" y="0"/>
            <wp:positionH relativeFrom="page">
              <wp:posOffset>365807</wp:posOffset>
            </wp:positionH>
            <wp:positionV relativeFrom="page">
              <wp:posOffset>945116</wp:posOffset>
            </wp:positionV>
            <wp:extent cx="3048" cy="3049"/>
            <wp:effectExtent l="0" t="0" r="0" b="0"/>
            <wp:wrapSquare wrapText="bothSides"/>
            <wp:docPr id="4092" name="Picture 40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2" name="Picture 40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0" wp14:anchorId="25F8439C" wp14:editId="40467DF4">
            <wp:simplePos x="0" y="0"/>
            <wp:positionH relativeFrom="page">
              <wp:posOffset>359710</wp:posOffset>
            </wp:positionH>
            <wp:positionV relativeFrom="page">
              <wp:posOffset>951213</wp:posOffset>
            </wp:positionV>
            <wp:extent cx="3048" cy="3049"/>
            <wp:effectExtent l="0" t="0" r="0" b="0"/>
            <wp:wrapSquare wrapText="bothSides"/>
            <wp:docPr id="4094" name="Picture 4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4" name="Picture 409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0" wp14:anchorId="6B5AE203" wp14:editId="189D8E45">
            <wp:simplePos x="0" y="0"/>
            <wp:positionH relativeFrom="page">
              <wp:posOffset>365807</wp:posOffset>
            </wp:positionH>
            <wp:positionV relativeFrom="page">
              <wp:posOffset>951213</wp:posOffset>
            </wp:positionV>
            <wp:extent cx="3048" cy="3049"/>
            <wp:effectExtent l="0" t="0" r="0" b="0"/>
            <wp:wrapSquare wrapText="bothSides"/>
            <wp:docPr id="4093" name="Picture 4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3" name="Picture 409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0" wp14:anchorId="6F67A63C" wp14:editId="76613C56">
            <wp:simplePos x="0" y="0"/>
            <wp:positionH relativeFrom="page">
              <wp:posOffset>371904</wp:posOffset>
            </wp:positionH>
            <wp:positionV relativeFrom="page">
              <wp:posOffset>957311</wp:posOffset>
            </wp:positionV>
            <wp:extent cx="3048" cy="3049"/>
            <wp:effectExtent l="0" t="0" r="0" b="0"/>
            <wp:wrapSquare wrapText="bothSides"/>
            <wp:docPr id="4096" name="Picture 4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" name="Picture 409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0" wp14:anchorId="0B54A8DB" wp14:editId="49DE858B">
            <wp:simplePos x="0" y="0"/>
            <wp:positionH relativeFrom="page">
              <wp:posOffset>378000</wp:posOffset>
            </wp:positionH>
            <wp:positionV relativeFrom="page">
              <wp:posOffset>957311</wp:posOffset>
            </wp:positionV>
            <wp:extent cx="3048" cy="3049"/>
            <wp:effectExtent l="0" t="0" r="0" b="0"/>
            <wp:wrapSquare wrapText="bothSides"/>
            <wp:docPr id="4095" name="Picture 4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5" name="Picture 409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0" wp14:anchorId="78B5F0DF" wp14:editId="76E690DF">
            <wp:simplePos x="0" y="0"/>
            <wp:positionH relativeFrom="page">
              <wp:posOffset>365807</wp:posOffset>
            </wp:positionH>
            <wp:positionV relativeFrom="page">
              <wp:posOffset>963408</wp:posOffset>
            </wp:positionV>
            <wp:extent cx="3048" cy="3049"/>
            <wp:effectExtent l="0" t="0" r="0" b="0"/>
            <wp:wrapSquare wrapText="bothSides"/>
            <wp:docPr id="4097" name="Picture 4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Picture 409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0" wp14:anchorId="0650B094" wp14:editId="6092D117">
            <wp:simplePos x="0" y="0"/>
            <wp:positionH relativeFrom="page">
              <wp:posOffset>371904</wp:posOffset>
            </wp:positionH>
            <wp:positionV relativeFrom="page">
              <wp:posOffset>963408</wp:posOffset>
            </wp:positionV>
            <wp:extent cx="3048" cy="3049"/>
            <wp:effectExtent l="0" t="0" r="0" b="0"/>
            <wp:wrapSquare wrapText="bothSides"/>
            <wp:docPr id="4098" name="Picture 4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409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0" wp14:anchorId="7B6C4973" wp14:editId="044AC8C7">
            <wp:simplePos x="0" y="0"/>
            <wp:positionH relativeFrom="page">
              <wp:posOffset>359710</wp:posOffset>
            </wp:positionH>
            <wp:positionV relativeFrom="page">
              <wp:posOffset>987798</wp:posOffset>
            </wp:positionV>
            <wp:extent cx="3048" cy="3049"/>
            <wp:effectExtent l="0" t="0" r="0" b="0"/>
            <wp:wrapSquare wrapText="bothSides"/>
            <wp:docPr id="4099" name="Picture 4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409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0" wp14:anchorId="4405217B" wp14:editId="13E24573">
            <wp:simplePos x="0" y="0"/>
            <wp:positionH relativeFrom="page">
              <wp:posOffset>365807</wp:posOffset>
            </wp:positionH>
            <wp:positionV relativeFrom="page">
              <wp:posOffset>996945</wp:posOffset>
            </wp:positionV>
            <wp:extent cx="3048" cy="3049"/>
            <wp:effectExtent l="0" t="0" r="0" b="0"/>
            <wp:wrapSquare wrapText="bothSides"/>
            <wp:docPr id="4100" name="Picture 4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10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Driving </w:t>
      </w:r>
      <w:proofErr w:type="spellStart"/>
      <w:r>
        <w:rPr>
          <w:sz w:val="24"/>
        </w:rPr>
        <w:t>Licence</w:t>
      </w:r>
      <w:proofErr w:type="spellEnd"/>
      <w:r>
        <w:rPr>
          <w:sz w:val="24"/>
        </w:rPr>
        <w:t>: B</w:t>
      </w:r>
    </w:p>
    <w:p w14:paraId="0EECF6E9" w14:textId="77777777" w:rsidR="00021C5C" w:rsidRDefault="00FA0D04">
      <w:pPr>
        <w:pStyle w:val="Heading1"/>
        <w:spacing w:after="116"/>
        <w:ind w:left="163"/>
      </w:pPr>
      <w:r>
        <w:t>CONFERENCES AND SEMINARS</w:t>
      </w:r>
      <w:r>
        <w:rPr>
          <w:noProof/>
        </w:rPr>
        <mc:AlternateContent>
          <mc:Choice Requires="wpg">
            <w:drawing>
              <wp:inline distT="0" distB="0" distL="0" distR="0" wp14:anchorId="6A8F177B" wp14:editId="0E84A733">
                <wp:extent cx="4398826" cy="6097"/>
                <wp:effectExtent l="0" t="0" r="0" b="0"/>
                <wp:docPr id="28917" name="Group 289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8826" cy="6097"/>
                          <a:chOff x="0" y="0"/>
                          <a:chExt cx="4398826" cy="6097"/>
                        </a:xfrm>
                      </wpg:grpSpPr>
                      <wps:wsp>
                        <wps:cNvPr id="28916" name="Shape 28916"/>
                        <wps:cNvSpPr/>
                        <wps:spPr>
                          <a:xfrm>
                            <a:off x="0" y="0"/>
                            <a:ext cx="4398826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8826" h="6097">
                                <a:moveTo>
                                  <a:pt x="0" y="3049"/>
                                </a:moveTo>
                                <a:lnTo>
                                  <a:pt x="4398826" y="3049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17" style="width:346.364pt;height:0.480103pt;mso-position-horizontal-relative:char;mso-position-vertical-relative:line" coordsize="43988,60">
                <v:shape id="Shape 28916" style="position:absolute;width:43988;height:60;left:0;top:0;" coordsize="4398826,6097" path="m0,3049l4398826,3049">
                  <v:stroke weight="0.48010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3C8FE5F" w14:textId="77777777" w:rsidR="00021C5C" w:rsidRDefault="00FA0D04">
      <w:pPr>
        <w:pStyle w:val="Heading2"/>
        <w:spacing w:after="3" w:line="265" w:lineRule="auto"/>
        <w:ind w:left="168" w:hanging="5"/>
      </w:pPr>
      <w:proofErr w:type="spellStart"/>
      <w:r>
        <w:rPr>
          <w:sz w:val="26"/>
        </w:rPr>
        <w:t>UROwebinar</w:t>
      </w:r>
      <w:proofErr w:type="spellEnd"/>
      <w:r>
        <w:rPr>
          <w:sz w:val="26"/>
        </w:rPr>
        <w:t xml:space="preserve">: </w:t>
      </w:r>
      <w:proofErr w:type="spellStart"/>
      <w:r>
        <w:rPr>
          <w:sz w:val="26"/>
        </w:rPr>
        <w:t>En</w:t>
      </w:r>
      <w:proofErr w:type="spellEnd"/>
      <w:r>
        <w:rPr>
          <w:sz w:val="26"/>
        </w:rPr>
        <w:t xml:space="preserve">-bloc Resection of Bladder </w:t>
      </w:r>
      <w:proofErr w:type="spellStart"/>
      <w:r>
        <w:rPr>
          <w:sz w:val="26"/>
        </w:rPr>
        <w:t>Tumour</w:t>
      </w:r>
      <w:proofErr w:type="spellEnd"/>
      <w:r>
        <w:rPr>
          <w:sz w:val="26"/>
        </w:rPr>
        <w:t xml:space="preserve"> (ERBT)</w:t>
      </w:r>
    </w:p>
    <w:p w14:paraId="40D33F0E" w14:textId="77777777" w:rsidR="00021C5C" w:rsidRDefault="00FA0D04">
      <w:pPr>
        <w:ind w:left="163" w:right="14"/>
      </w:pPr>
      <w:proofErr w:type="gramStart"/>
      <w:r>
        <w:t>[ Online</w:t>
      </w:r>
      <w:proofErr w:type="gramEnd"/>
      <w:r>
        <w:t>, 28/02/2023 ]</w:t>
      </w:r>
    </w:p>
    <w:p w14:paraId="0326CCF0" w14:textId="77777777" w:rsidR="00021C5C" w:rsidRDefault="00FA0D04">
      <w:pPr>
        <w:spacing w:after="203" w:line="265" w:lineRule="auto"/>
        <w:ind w:left="163" w:right="3014" w:hanging="10"/>
        <w:jc w:val="left"/>
      </w:pPr>
      <w:r>
        <w:t xml:space="preserve">Link: </w:t>
      </w:r>
      <w:r>
        <w:rPr>
          <w:u w:val="single" w:color="000000"/>
        </w:rPr>
        <w:t>https://myeau.uroweb.org</w:t>
      </w:r>
    </w:p>
    <w:p w14:paraId="0290C64B" w14:textId="77777777" w:rsidR="00021C5C" w:rsidRDefault="00FA0D04">
      <w:pPr>
        <w:spacing w:after="3" w:line="265" w:lineRule="auto"/>
        <w:ind w:left="168" w:right="706" w:hanging="5"/>
        <w:jc w:val="left"/>
      </w:pPr>
      <w:proofErr w:type="spellStart"/>
      <w:r>
        <w:rPr>
          <w:sz w:val="26"/>
        </w:rPr>
        <w:t>UROwebinar</w:t>
      </w:r>
      <w:proofErr w:type="spellEnd"/>
      <w:r>
        <w:rPr>
          <w:sz w:val="26"/>
        </w:rPr>
        <w:t xml:space="preserve">: Practical aspects of cancer pathology for urologists. The 2023 WHO novelties </w:t>
      </w:r>
      <w:proofErr w:type="gramStart"/>
      <w:r>
        <w:rPr>
          <w:sz w:val="26"/>
        </w:rPr>
        <w:t>[ Online</w:t>
      </w:r>
      <w:proofErr w:type="gramEnd"/>
      <w:r>
        <w:rPr>
          <w:sz w:val="26"/>
        </w:rPr>
        <w:t>, 14/02/2023 ]</w:t>
      </w:r>
    </w:p>
    <w:p w14:paraId="0713DA15" w14:textId="77777777" w:rsidR="00021C5C" w:rsidRDefault="00FA0D04">
      <w:pPr>
        <w:spacing w:after="203" w:line="265" w:lineRule="auto"/>
        <w:ind w:left="163" w:right="3014" w:hanging="10"/>
        <w:jc w:val="left"/>
      </w:pPr>
      <w:r>
        <w:t xml:space="preserve">Link: </w:t>
      </w:r>
      <w:r>
        <w:rPr>
          <w:u w:val="single" w:color="000000"/>
        </w:rPr>
        <w:t>https://myeau.uroweb.org</w:t>
      </w:r>
    </w:p>
    <w:p w14:paraId="1FA20FE6" w14:textId="77777777" w:rsidR="00021C5C" w:rsidRDefault="00FA0D04">
      <w:pPr>
        <w:pStyle w:val="Heading2"/>
        <w:spacing w:after="3" w:line="265" w:lineRule="auto"/>
        <w:ind w:left="168" w:hanging="5"/>
      </w:pPr>
      <w:proofErr w:type="spellStart"/>
      <w:r>
        <w:rPr>
          <w:sz w:val="26"/>
        </w:rPr>
        <w:t>UROwebinar</w:t>
      </w:r>
      <w:proofErr w:type="spellEnd"/>
      <w:r>
        <w:rPr>
          <w:sz w:val="26"/>
        </w:rPr>
        <w:t>: Ro</w:t>
      </w:r>
      <w:r>
        <w:rPr>
          <w:sz w:val="26"/>
        </w:rPr>
        <w:t>botic radical prostatectomy</w:t>
      </w:r>
    </w:p>
    <w:p w14:paraId="2748A638" w14:textId="77777777" w:rsidR="00021C5C" w:rsidRDefault="00FA0D04">
      <w:pPr>
        <w:tabs>
          <w:tab w:val="center" w:pos="2028"/>
        </w:tabs>
        <w:ind w:left="0"/>
        <w:jc w:val="left"/>
      </w:pPr>
      <w:r>
        <w:t xml:space="preserve">[ Online, 31 </w:t>
      </w:r>
      <w:r>
        <w:tab/>
        <w:t>]</w:t>
      </w:r>
    </w:p>
    <w:p w14:paraId="291D746F" w14:textId="77777777" w:rsidR="00021C5C" w:rsidRDefault="00FA0D04">
      <w:pPr>
        <w:spacing w:after="203" w:line="265" w:lineRule="auto"/>
        <w:ind w:left="163" w:right="3014" w:hanging="10"/>
        <w:jc w:val="left"/>
      </w:pPr>
      <w:r>
        <w:t xml:space="preserve">Link: </w:t>
      </w:r>
      <w:r>
        <w:rPr>
          <w:u w:val="single" w:color="000000"/>
        </w:rPr>
        <w:t>https://uroweb.org/</w:t>
      </w:r>
    </w:p>
    <w:p w14:paraId="6A0881BD" w14:textId="77777777" w:rsidR="00021C5C" w:rsidRDefault="00FA0D04">
      <w:pPr>
        <w:pStyle w:val="Heading2"/>
        <w:spacing w:after="116" w:line="265" w:lineRule="auto"/>
        <w:ind w:left="178" w:hanging="5"/>
      </w:pPr>
      <w:r>
        <w:rPr>
          <w:sz w:val="26"/>
        </w:rPr>
        <w:t>Notions of Men's Sexual Medicine</w:t>
      </w:r>
    </w:p>
    <w:p w14:paraId="6366316F" w14:textId="77777777" w:rsidR="00021C5C" w:rsidRDefault="00FA0D04">
      <w:pPr>
        <w:ind w:left="168" w:right="14"/>
      </w:pPr>
      <w:proofErr w:type="gramStart"/>
      <w:r>
        <w:t>[ "</w:t>
      </w:r>
      <w:proofErr w:type="gramEnd"/>
      <w:r>
        <w:t>Victor Babe;" University of Medicine and Pharmacy, Timisoara (Romania), 20/01 /2023 - 21/01/2023 ]</w:t>
      </w:r>
    </w:p>
    <w:p w14:paraId="6283603D" w14:textId="77777777" w:rsidR="00021C5C" w:rsidRDefault="00FA0D04">
      <w:pPr>
        <w:spacing w:after="60"/>
        <w:ind w:left="163" w:right="14"/>
      </w:pPr>
      <w:r>
        <w:t>Coordinating Committee:</w:t>
      </w:r>
    </w:p>
    <w:p w14:paraId="650FFA18" w14:textId="77777777" w:rsidR="00021C5C" w:rsidRDefault="00FA0D04">
      <w:pPr>
        <w:spacing w:after="41"/>
        <w:ind w:left="173" w:right="14"/>
      </w:pPr>
      <w:r>
        <w:t xml:space="preserve">Dana Stoian MD, PhD, Dr. </w:t>
      </w:r>
      <w:proofErr w:type="spellStart"/>
      <w:r>
        <w:t>sc</w:t>
      </w:r>
      <w:proofErr w:type="spellEnd"/>
      <w:r>
        <w:t>, CCD, FECSM Professor of Endocrinology</w:t>
      </w:r>
    </w:p>
    <w:p w14:paraId="30FA672D" w14:textId="77777777" w:rsidR="00021C5C" w:rsidRDefault="00FA0D04">
      <w:pPr>
        <w:spacing w:after="65"/>
        <w:ind w:left="173" w:right="14"/>
      </w:pPr>
      <w:proofErr w:type="spellStart"/>
      <w:r>
        <w:t>Bardan</w:t>
      </w:r>
      <w:proofErr w:type="spellEnd"/>
      <w:r>
        <w:t xml:space="preserve"> </w:t>
      </w:r>
      <w:proofErr w:type="spellStart"/>
      <w:r>
        <w:t>Räzvan</w:t>
      </w:r>
      <w:proofErr w:type="spellEnd"/>
      <w:r>
        <w:t xml:space="preserve"> MD, PhD, FECSM Professor of Urology</w:t>
      </w:r>
    </w:p>
    <w:p w14:paraId="1154F7E0" w14:textId="77777777" w:rsidR="00021C5C" w:rsidRDefault="00FA0D04">
      <w:pPr>
        <w:spacing w:after="45"/>
        <w:ind w:left="173" w:right="14"/>
      </w:pPr>
      <w:r>
        <w:lastRenderedPageBreak/>
        <w:t>Reisman Yacov MD, PhD Professor of Urology, Andrology and Sexology</w:t>
      </w:r>
    </w:p>
    <w:p w14:paraId="03B60DA4" w14:textId="77777777" w:rsidR="00021C5C" w:rsidRDefault="00FA0D04">
      <w:pPr>
        <w:spacing w:after="1003" w:line="265" w:lineRule="auto"/>
        <w:ind w:left="163" w:right="3014" w:hanging="10"/>
        <w:jc w:val="left"/>
      </w:pPr>
      <w:r>
        <w:t xml:space="preserve">Link: </w:t>
      </w:r>
      <w:r>
        <w:rPr>
          <w:u w:val="single" w:color="000000"/>
        </w:rPr>
        <w:t>http://www.endocrinologietimisoara.ro/</w:t>
      </w:r>
    </w:p>
    <w:p w14:paraId="7A360811" w14:textId="77777777" w:rsidR="00021C5C" w:rsidRDefault="00FA0D04">
      <w:pPr>
        <w:spacing w:after="0"/>
        <w:ind w:left="0"/>
        <w:jc w:val="right"/>
      </w:pPr>
      <w:r>
        <w:rPr>
          <w:sz w:val="38"/>
        </w:rPr>
        <w:t>6</w:t>
      </w:r>
    </w:p>
    <w:p w14:paraId="05E07CEC" w14:textId="77777777" w:rsidR="00021C5C" w:rsidRDefault="00FA0D04">
      <w:pPr>
        <w:spacing w:after="0"/>
        <w:ind w:left="-307"/>
        <w:jc w:val="left"/>
      </w:pPr>
      <w:r>
        <w:rPr>
          <w:noProof/>
        </w:rPr>
        <w:drawing>
          <wp:inline distT="0" distB="0" distL="0" distR="0" wp14:anchorId="120EF705" wp14:editId="632723BA">
            <wp:extent cx="5423085" cy="249999"/>
            <wp:effectExtent l="0" t="0" r="0" b="0"/>
            <wp:docPr id="28906" name="Picture 289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06" name="Picture 2890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23085" cy="24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5303F" w14:textId="77777777" w:rsidR="00021C5C" w:rsidRDefault="00FA0D04">
      <w:pPr>
        <w:pStyle w:val="Heading2"/>
      </w:pPr>
      <w:r>
        <w:t>Basic Skills in Neurosurgery</w:t>
      </w:r>
    </w:p>
    <w:p w14:paraId="7DB89170" w14:textId="77777777" w:rsidR="00021C5C" w:rsidRDefault="00FA0D04">
      <w:pPr>
        <w:tabs>
          <w:tab w:val="center" w:pos="8526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</w:t>
      </w:r>
      <w:r>
        <w:tab/>
        <w:t xml:space="preserve">08/05/2021 </w:t>
      </w:r>
    </w:p>
    <w:p w14:paraId="2CB06A81" w14:textId="77777777" w:rsidR="00021C5C" w:rsidRDefault="00FA0D04">
      <w:pPr>
        <w:spacing w:after="0"/>
        <w:ind w:left="106" w:hanging="10"/>
        <w:jc w:val="left"/>
      </w:pPr>
      <w:r>
        <w:t>09/05/</w:t>
      </w:r>
      <w:proofErr w:type="gramStart"/>
      <w:r>
        <w:t>2021 ]</w:t>
      </w:r>
      <w:proofErr w:type="gramEnd"/>
    </w:p>
    <w:p w14:paraId="06F2913C" w14:textId="77777777" w:rsidR="00021C5C" w:rsidRDefault="00021C5C">
      <w:pPr>
        <w:sectPr w:rsidR="00021C5C" w:rsidSect="00160D4A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994" w:right="734" w:bottom="456" w:left="888" w:header="720" w:footer="720" w:gutter="0"/>
          <w:cols w:space="720"/>
          <w:titlePg/>
        </w:sectPr>
      </w:pPr>
    </w:p>
    <w:p w14:paraId="22BA7162" w14:textId="77777777" w:rsidR="00021C5C" w:rsidRDefault="00FA0D04">
      <w:pPr>
        <w:spacing w:after="3" w:line="265" w:lineRule="auto"/>
        <w:ind w:left="91" w:hanging="5"/>
        <w:jc w:val="left"/>
      </w:pPr>
      <w:r>
        <w:rPr>
          <w:sz w:val="26"/>
        </w:rPr>
        <w:t>Wound Management in the 21st Century</w:t>
      </w:r>
    </w:p>
    <w:p w14:paraId="659C741F" w14:textId="77777777" w:rsidR="00021C5C" w:rsidRDefault="00FA0D04">
      <w:pPr>
        <w:spacing w:after="3"/>
        <w:ind w:left="106" w:hanging="10"/>
        <w:jc w:val="left"/>
      </w:pPr>
      <w:proofErr w:type="gramStart"/>
      <w:r>
        <w:rPr>
          <w:sz w:val="20"/>
        </w:rPr>
        <w:t>[ Online</w:t>
      </w:r>
      <w:proofErr w:type="gramEnd"/>
      <w:r>
        <w:rPr>
          <w:sz w:val="20"/>
        </w:rPr>
        <w:t>, 13/03/2021 ]</w:t>
      </w:r>
    </w:p>
    <w:p w14:paraId="3E1FB9F4" w14:textId="77777777" w:rsidR="00021C5C" w:rsidRDefault="00FA0D04">
      <w:pPr>
        <w:pStyle w:val="Heading3"/>
        <w:ind w:left="91"/>
      </w:pPr>
      <w:r>
        <w:t>The Congress of the Romanian Society of Vascular Surgery</w:t>
      </w:r>
    </w:p>
    <w:p w14:paraId="622DA6AC" w14:textId="77777777" w:rsidR="00021C5C" w:rsidRDefault="00FA0D04">
      <w:pPr>
        <w:ind w:left="91" w:right="14"/>
      </w:pPr>
      <w:proofErr w:type="gramStart"/>
      <w:r>
        <w:t>[ "</w:t>
      </w:r>
      <w:proofErr w:type="gramEnd"/>
      <w:r>
        <w:t xml:space="preserve">Victor Babe$' University of Medicine and Pharmacy, </w:t>
      </w:r>
      <w:proofErr w:type="spellStart"/>
      <w:r>
        <w:t>Timi;oara</w:t>
      </w:r>
      <w:proofErr w:type="spellEnd"/>
      <w:r>
        <w:t xml:space="preserve"> (Romania), 13/11 /2020 ]</w:t>
      </w:r>
    </w:p>
    <w:p w14:paraId="0C5FF6F2" w14:textId="77777777" w:rsidR="00021C5C" w:rsidRDefault="00FA0D04">
      <w:pPr>
        <w:spacing w:after="112"/>
        <w:ind w:left="86" w:right="14"/>
      </w:pPr>
      <w:r>
        <w:t xml:space="preserve">Oral Presentation: The Anatomy and Physiology of Peripheral Arterial </w:t>
      </w:r>
      <w:proofErr w:type="spellStart"/>
      <w:r>
        <w:t>Dissease</w:t>
      </w:r>
      <w:proofErr w:type="spellEnd"/>
    </w:p>
    <w:p w14:paraId="589148F3" w14:textId="77777777" w:rsidR="00021C5C" w:rsidRDefault="00FA0D04">
      <w:pPr>
        <w:pStyle w:val="Heading3"/>
        <w:ind w:left="87"/>
      </w:pPr>
      <w:proofErr w:type="spellStart"/>
      <w:r>
        <w:t>Surgicon</w:t>
      </w:r>
      <w:proofErr w:type="spellEnd"/>
    </w:p>
    <w:p w14:paraId="58A88478" w14:textId="77777777" w:rsidR="00021C5C" w:rsidRDefault="00FA0D04">
      <w:pPr>
        <w:spacing w:after="199"/>
        <w:ind w:left="82" w:right="326"/>
      </w:pPr>
      <w:proofErr w:type="gramStart"/>
      <w:r>
        <w:t>[ "</w:t>
      </w:r>
      <w:proofErr w:type="gramEnd"/>
      <w:r>
        <w:t xml:space="preserve">Carol Davila" </w:t>
      </w:r>
      <w:r>
        <w:t xml:space="preserve">University of Medicine and Pharmacy, Bucharest (Romania), 1 1/10/2020 - 14/10/2020 ] Link: </w:t>
      </w:r>
      <w:r>
        <w:rPr>
          <w:u w:val="single" w:color="000000"/>
        </w:rPr>
        <w:t>https://www.surgicon.ro/</w:t>
      </w:r>
    </w:p>
    <w:p w14:paraId="53EEC28A" w14:textId="77777777" w:rsidR="00021C5C" w:rsidRDefault="00FA0D04">
      <w:pPr>
        <w:pStyle w:val="Heading3"/>
        <w:ind w:left="19"/>
      </w:pPr>
      <w:r>
        <w:t>World Congress of Surgery 48</w:t>
      </w:r>
    </w:p>
    <w:p w14:paraId="09AA04E6" w14:textId="77777777" w:rsidR="00021C5C" w:rsidRDefault="00FA0D04">
      <w:pPr>
        <w:spacing w:after="225"/>
        <w:ind w:left="77" w:right="2429"/>
      </w:pPr>
      <w:proofErr w:type="gramStart"/>
      <w:r>
        <w:t>[ The</w:t>
      </w:r>
      <w:proofErr w:type="gramEnd"/>
      <w:r>
        <w:t xml:space="preserve"> ICE Krakow Congress Center, Krakow (Poland), 1 1/08/2019 - 15/08/2019 ] Link: </w:t>
      </w:r>
      <w:r>
        <w:rPr>
          <w:u w:val="single" w:color="000000"/>
        </w:rPr>
        <w:t>https://www.wcs2019.org/</w:t>
      </w:r>
    </w:p>
    <w:p w14:paraId="5A8A9A15" w14:textId="77777777" w:rsidR="00021C5C" w:rsidRDefault="00FA0D04">
      <w:pPr>
        <w:pStyle w:val="Heading3"/>
        <w:ind w:left="82"/>
      </w:pPr>
      <w:proofErr w:type="spellStart"/>
      <w:r>
        <w:t>Me</w:t>
      </w:r>
      <w:r>
        <w:t>dis</w:t>
      </w:r>
      <w:proofErr w:type="spellEnd"/>
      <w:r>
        <w:t xml:space="preserve"> 2019</w:t>
      </w:r>
    </w:p>
    <w:p w14:paraId="1246101E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 xml:space="preserve">Victor Babe$' University of Medicine and Pharmacy, </w:t>
      </w:r>
      <w:proofErr w:type="spellStart"/>
      <w:r>
        <w:t>Timi;oara</w:t>
      </w:r>
      <w:proofErr w:type="spellEnd"/>
      <w:r>
        <w:t xml:space="preserve"> (Romania), 14/03/2019 - 17/03/2019 ]</w:t>
      </w:r>
    </w:p>
    <w:p w14:paraId="24E50560" w14:textId="77777777" w:rsidR="00021C5C" w:rsidRDefault="00FA0D04">
      <w:pPr>
        <w:spacing w:after="199"/>
        <w:ind w:left="14" w:right="1315"/>
      </w:pPr>
      <w:r>
        <w:t xml:space="preserve">Poster presentation: Virtual Microscopy - The Beginning of a New Era in Teaching Pathology Link: </w:t>
      </w:r>
      <w:r>
        <w:rPr>
          <w:u w:val="single" w:color="000000"/>
        </w:rPr>
        <w:t>https://medistimisoara.ro/medis-2019/</w:t>
      </w:r>
    </w:p>
    <w:p w14:paraId="010BE961" w14:textId="77777777" w:rsidR="00021C5C" w:rsidRDefault="00FA0D04">
      <w:pPr>
        <w:pStyle w:val="Heading3"/>
        <w:ind w:left="19"/>
      </w:pPr>
      <w:proofErr w:type="spellStart"/>
      <w:r>
        <w:t>Marisiensis</w:t>
      </w:r>
      <w:proofErr w:type="spellEnd"/>
      <w:r>
        <w:t xml:space="preserve"> 2018</w:t>
      </w:r>
    </w:p>
    <w:p w14:paraId="4104D5E0" w14:textId="77777777" w:rsidR="00021C5C" w:rsidRDefault="00FA0D04">
      <w:pPr>
        <w:ind w:left="14" w:right="14"/>
      </w:pPr>
      <w:proofErr w:type="gramStart"/>
      <w:r>
        <w:t>[ George</w:t>
      </w:r>
      <w:proofErr w:type="gramEnd"/>
      <w:r>
        <w:t xml:space="preserve"> Emil Palade University of Medicine, Pharmacy, Science and Technology, </w:t>
      </w:r>
      <w:proofErr w:type="spellStart"/>
      <w:r>
        <w:t>Tårgu</w:t>
      </w:r>
      <w:proofErr w:type="spellEnd"/>
      <w:r>
        <w:t xml:space="preserve"> </w:t>
      </w:r>
      <w:proofErr w:type="spellStart"/>
      <w:r>
        <w:t>Mure</w:t>
      </w:r>
      <w:proofErr w:type="spellEnd"/>
      <w:r>
        <w:t>; (Romania), 28/03/2018 - 01/04/2018 ]</w:t>
      </w:r>
    </w:p>
    <w:p w14:paraId="718DCF96" w14:textId="77777777" w:rsidR="00021C5C" w:rsidRDefault="00FA0D04">
      <w:pPr>
        <w:spacing w:after="203" w:line="265" w:lineRule="auto"/>
        <w:ind w:left="68" w:right="3014" w:hanging="10"/>
        <w:jc w:val="left"/>
      </w:pPr>
      <w:r>
        <w:rPr>
          <w:noProof/>
        </w:rPr>
        <w:drawing>
          <wp:anchor distT="0" distB="0" distL="114300" distR="114300" simplePos="0" relativeHeight="251684864" behindDoc="0" locked="0" layoutInCell="1" allowOverlap="0" wp14:anchorId="6F927726" wp14:editId="60F1F22D">
            <wp:simplePos x="0" y="0"/>
            <wp:positionH relativeFrom="page">
              <wp:posOffset>289597</wp:posOffset>
            </wp:positionH>
            <wp:positionV relativeFrom="page">
              <wp:posOffset>9701156</wp:posOffset>
            </wp:positionV>
            <wp:extent cx="3048" cy="3049"/>
            <wp:effectExtent l="0" t="0" r="0" b="0"/>
            <wp:wrapSquare wrapText="bothSides"/>
            <wp:docPr id="7371" name="Picture 7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1" name="Picture 7371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0" wp14:anchorId="3CE48E7A" wp14:editId="273AA7E7">
            <wp:simplePos x="0" y="0"/>
            <wp:positionH relativeFrom="page">
              <wp:posOffset>265210</wp:posOffset>
            </wp:positionH>
            <wp:positionV relativeFrom="page">
              <wp:posOffset>9701156</wp:posOffset>
            </wp:positionV>
            <wp:extent cx="9145" cy="12195"/>
            <wp:effectExtent l="0" t="0" r="0" b="0"/>
            <wp:wrapSquare wrapText="bothSides"/>
            <wp:docPr id="7370" name="Picture 73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0" name="Picture 737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0" wp14:anchorId="10480AA2" wp14:editId="36CCA7CB">
            <wp:simplePos x="0" y="0"/>
            <wp:positionH relativeFrom="page">
              <wp:posOffset>280452</wp:posOffset>
            </wp:positionH>
            <wp:positionV relativeFrom="page">
              <wp:posOffset>9707253</wp:posOffset>
            </wp:positionV>
            <wp:extent cx="6097" cy="3049"/>
            <wp:effectExtent l="0" t="0" r="0" b="0"/>
            <wp:wrapSquare wrapText="bothSides"/>
            <wp:docPr id="7372" name="Picture 7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2" name="Picture 737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Link: </w:t>
      </w:r>
      <w:r>
        <w:rPr>
          <w:u w:val="single" w:color="000000"/>
        </w:rPr>
        <w:t>https://www.umfst.ro/en/home.html</w:t>
      </w:r>
    </w:p>
    <w:p w14:paraId="6861914B" w14:textId="77777777" w:rsidR="00021C5C" w:rsidRDefault="00FA0D04">
      <w:pPr>
        <w:pStyle w:val="Heading3"/>
        <w:ind w:left="19"/>
      </w:pPr>
      <w:r>
        <w:t>Medical Presentation - Practical Approach for Students</w:t>
      </w:r>
    </w:p>
    <w:p w14:paraId="020FE85B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>Victor Babes" Univers</w:t>
      </w:r>
      <w:r>
        <w:t xml:space="preserve">ity of Medicine and Pharmacy, </w:t>
      </w:r>
      <w:proofErr w:type="spellStart"/>
      <w:r>
        <w:t>Timi;oara</w:t>
      </w:r>
      <w:proofErr w:type="spellEnd"/>
      <w:r>
        <w:t xml:space="preserve"> (Romania), 08/12/2017 ]</w:t>
      </w:r>
    </w:p>
    <w:p w14:paraId="37519312" w14:textId="77777777" w:rsidR="00021C5C" w:rsidRDefault="00FA0D04">
      <w:pPr>
        <w:spacing w:after="118"/>
        <w:ind w:left="14" w:right="14"/>
      </w:pPr>
      <w:r>
        <w:t>Oral Presentation: Current Approach in The Diagnosis and Treatment of Appendicitis</w:t>
      </w:r>
    </w:p>
    <w:p w14:paraId="4F83F33B" w14:textId="77777777" w:rsidR="00021C5C" w:rsidRDefault="00FA0D04">
      <w:pPr>
        <w:spacing w:after="3" w:line="265" w:lineRule="auto"/>
        <w:ind w:left="19" w:hanging="5"/>
        <w:jc w:val="left"/>
      </w:pPr>
      <w:r>
        <w:rPr>
          <w:sz w:val="26"/>
        </w:rPr>
        <w:t>The Scientific Presentation: Pediatric Surgery</w:t>
      </w:r>
    </w:p>
    <w:p w14:paraId="1416F92D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 xml:space="preserve">Victor Babe;" University of Medicine and Pharmacy, </w:t>
      </w:r>
      <w:proofErr w:type="spellStart"/>
      <w:r>
        <w:t>Timi;oar</w:t>
      </w:r>
      <w:r>
        <w:t>a</w:t>
      </w:r>
      <w:proofErr w:type="spellEnd"/>
      <w:r>
        <w:t xml:space="preserve"> (Romania), 10/10/2017 ]</w:t>
      </w:r>
    </w:p>
    <w:p w14:paraId="5061E58D" w14:textId="77777777" w:rsidR="00021C5C" w:rsidRDefault="00FA0D04">
      <w:pPr>
        <w:pStyle w:val="Heading3"/>
        <w:ind w:left="19"/>
      </w:pPr>
      <w:proofErr w:type="spellStart"/>
      <w:r>
        <w:t>Marisiensis</w:t>
      </w:r>
      <w:proofErr w:type="spellEnd"/>
      <w:r>
        <w:t xml:space="preserve"> 2017</w:t>
      </w:r>
    </w:p>
    <w:p w14:paraId="56B02086" w14:textId="77777777" w:rsidR="00021C5C" w:rsidRDefault="00FA0D04">
      <w:pPr>
        <w:ind w:left="14" w:right="14"/>
      </w:pPr>
      <w:proofErr w:type="gramStart"/>
      <w:r>
        <w:t>[ George</w:t>
      </w:r>
      <w:proofErr w:type="gramEnd"/>
      <w:r>
        <w:t xml:space="preserve"> Emil Palade University of Medicine, Pharmacy, Science and Technology, </w:t>
      </w:r>
      <w:proofErr w:type="spellStart"/>
      <w:r>
        <w:t>Tärgu</w:t>
      </w:r>
      <w:proofErr w:type="spellEnd"/>
      <w:r>
        <w:t xml:space="preserve"> </w:t>
      </w:r>
      <w:proofErr w:type="spellStart"/>
      <w:r>
        <w:t>Mure</w:t>
      </w:r>
      <w:proofErr w:type="spellEnd"/>
      <w:r>
        <w:t>; (Romania), 29/03/2017 - 02/04/2017 ]</w:t>
      </w:r>
    </w:p>
    <w:p w14:paraId="3DDC8767" w14:textId="77777777" w:rsidR="00021C5C" w:rsidRDefault="00FA0D04">
      <w:pPr>
        <w:spacing w:after="140" w:line="265" w:lineRule="auto"/>
        <w:ind w:left="19" w:hanging="5"/>
        <w:jc w:val="left"/>
      </w:pPr>
      <w:proofErr w:type="spellStart"/>
      <w:r>
        <w:rPr>
          <w:sz w:val="26"/>
        </w:rPr>
        <w:t>BreasTM</w:t>
      </w:r>
      <w:proofErr w:type="spellEnd"/>
    </w:p>
    <w:p w14:paraId="50434246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 xml:space="preserve">Victor Babe;" University of Medicine and Pharmacy, </w:t>
      </w:r>
      <w:proofErr w:type="spellStart"/>
      <w:r>
        <w:t>Timi;oara</w:t>
      </w:r>
      <w:proofErr w:type="spellEnd"/>
      <w:r>
        <w:t xml:space="preserve"> (Romania), 25/03/2017 - 26/03/2017 ]</w:t>
      </w:r>
    </w:p>
    <w:p w14:paraId="3F5258B0" w14:textId="77777777" w:rsidR="00021C5C" w:rsidRDefault="00FA0D04">
      <w:pPr>
        <w:pStyle w:val="Heading3"/>
        <w:spacing w:after="140"/>
        <w:ind w:left="19"/>
      </w:pPr>
      <w:proofErr w:type="spellStart"/>
      <w:r>
        <w:lastRenderedPageBreak/>
        <w:t>Medis</w:t>
      </w:r>
      <w:proofErr w:type="spellEnd"/>
      <w:r>
        <w:t xml:space="preserve"> 2017</w:t>
      </w:r>
    </w:p>
    <w:p w14:paraId="552128EF" w14:textId="77777777" w:rsidR="00021C5C" w:rsidRDefault="00FA0D04">
      <w:pPr>
        <w:spacing w:after="237"/>
        <w:ind w:left="14" w:right="370"/>
      </w:pPr>
      <w:proofErr w:type="gramStart"/>
      <w:r>
        <w:t>[ "</w:t>
      </w:r>
      <w:proofErr w:type="gramEnd"/>
      <w:r>
        <w:t xml:space="preserve">Victor Babe;" University of Medicine and Pharmacy, </w:t>
      </w:r>
      <w:proofErr w:type="spellStart"/>
      <w:r>
        <w:t>Timi;oara</w:t>
      </w:r>
      <w:proofErr w:type="spellEnd"/>
      <w:r>
        <w:t xml:space="preserve"> (Romania), 1 6/03/201 7 - 19/03/2017 ] Link: </w:t>
      </w:r>
      <w:r>
        <w:rPr>
          <w:u w:val="single" w:color="000000"/>
        </w:rPr>
        <w:t>https://medistimisoara.ro/medis-2017/</w:t>
      </w:r>
    </w:p>
    <w:p w14:paraId="742C4039" w14:textId="77777777" w:rsidR="00021C5C" w:rsidRDefault="00FA0D04">
      <w:pPr>
        <w:pStyle w:val="Heading1"/>
        <w:spacing w:after="119"/>
        <w:ind w:left="19"/>
      </w:pPr>
      <w:r>
        <w:t>RECOMMENDATIONS</w:t>
      </w:r>
      <w:r>
        <w:rPr>
          <w:noProof/>
        </w:rPr>
        <mc:AlternateContent>
          <mc:Choice Requires="wpg">
            <w:drawing>
              <wp:inline distT="0" distB="0" distL="0" distR="0" wp14:anchorId="644DE066" wp14:editId="1AA6981A">
                <wp:extent cx="5032891" cy="9147"/>
                <wp:effectExtent l="0" t="0" r="0" b="0"/>
                <wp:docPr id="28919" name="Group 28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2891" cy="9147"/>
                          <a:chOff x="0" y="0"/>
                          <a:chExt cx="5032891" cy="9147"/>
                        </a:xfrm>
                      </wpg:grpSpPr>
                      <wps:wsp>
                        <wps:cNvPr id="28918" name="Shape 28918"/>
                        <wps:cNvSpPr/>
                        <wps:spPr>
                          <a:xfrm>
                            <a:off x="0" y="0"/>
                            <a:ext cx="5032891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2891" h="9147">
                                <a:moveTo>
                                  <a:pt x="0" y="4573"/>
                                </a:moveTo>
                                <a:lnTo>
                                  <a:pt x="5032891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19" style="width:396.291pt;height:0.720215pt;mso-position-horizontal-relative:char;mso-position-vertical-relative:line" coordsize="50328,91">
                <v:shape id="Shape 28918" style="position:absolute;width:50328;height:91;left:0;top:0;" coordsize="5032891,9147" path="m0,4573l5032891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60A8BE05" w14:textId="77777777" w:rsidR="00021C5C" w:rsidRDefault="00FA0D04">
      <w:pPr>
        <w:pStyle w:val="Heading2"/>
        <w:spacing w:after="3" w:line="265" w:lineRule="auto"/>
        <w:ind w:left="19" w:hanging="5"/>
      </w:pPr>
      <w:r>
        <w:rPr>
          <w:sz w:val="26"/>
        </w:rPr>
        <w:t xml:space="preserve">Professor of Anatomy and </w:t>
      </w:r>
      <w:proofErr w:type="spellStart"/>
      <w:r>
        <w:rPr>
          <w:sz w:val="26"/>
        </w:rPr>
        <w:t>Embriology</w:t>
      </w:r>
      <w:proofErr w:type="spellEnd"/>
    </w:p>
    <w:p w14:paraId="448EB4A3" w14:textId="77777777" w:rsidR="00021C5C" w:rsidRDefault="00FA0D04">
      <w:pPr>
        <w:spacing w:after="41"/>
        <w:ind w:left="14" w:right="14"/>
      </w:pPr>
      <w:r>
        <w:t>Name: M</w:t>
      </w:r>
      <w:r>
        <w:t>atusz Petru, MD, PhD</w:t>
      </w:r>
    </w:p>
    <w:p w14:paraId="31B49D7E" w14:textId="77777777" w:rsidR="00021C5C" w:rsidRDefault="00FA0D04">
      <w:pPr>
        <w:ind w:left="14" w:right="14"/>
      </w:pPr>
      <w:r>
        <w:t xml:space="preserve">I, Matusz Petru, as MD, PhD, Professor of Anatomy and Embryology at the Victor Babes University of Medicine and Pharmacy of Timisoara, have made this recommendation with pleasure. I have met </w:t>
      </w:r>
      <w:proofErr w:type="spellStart"/>
      <w:r>
        <w:t>Buciu</w:t>
      </w:r>
      <w:proofErr w:type="spellEnd"/>
      <w:r>
        <w:t xml:space="preserve"> Victor-Bogdan during the lectures and </w:t>
      </w:r>
      <w:r>
        <w:t>practical stages of Anatomy at the Victor Babes University of Medicine and Pharmacy of Timisoara, specialization Medicine.</w:t>
      </w:r>
    </w:p>
    <w:p w14:paraId="790AC12A" w14:textId="77777777" w:rsidR="00021C5C" w:rsidRDefault="00021C5C">
      <w:pPr>
        <w:sectPr w:rsidR="00021C5C" w:rsidSect="00160D4A">
          <w:type w:val="continuous"/>
          <w:pgSz w:w="11906" w:h="16838"/>
          <w:pgMar w:top="1086" w:right="1114" w:bottom="1524" w:left="883" w:header="720" w:footer="720" w:gutter="0"/>
          <w:cols w:space="720"/>
        </w:sectPr>
      </w:pPr>
    </w:p>
    <w:p w14:paraId="2CA152A8" w14:textId="77777777" w:rsidR="00021C5C" w:rsidRDefault="00FA0D04">
      <w:pPr>
        <w:spacing w:after="71"/>
        <w:ind w:left="77" w:right="106"/>
      </w:pPr>
      <w:r>
        <w:lastRenderedPageBreak/>
        <w:t>During the Anatomy lectures I have remarked his punctuality, constant attendance, the concern for a clear understa</w:t>
      </w:r>
      <w:r>
        <w:t xml:space="preserve">nding of notions taught at the lecture and constant interactivity. During the practical stages he was very active, had the appropriated laboratory protocols; also she demonstrated a lot of interest during the demonstrations and experiments. He is involved </w:t>
      </w:r>
      <w:r>
        <w:t>in extracurricular activities which will surely lead to a better professional and also personal development.</w:t>
      </w:r>
    </w:p>
    <w:p w14:paraId="43ECCE2C" w14:textId="77777777" w:rsidR="00021C5C" w:rsidRDefault="00FA0D04">
      <w:pPr>
        <w:spacing w:after="114" w:line="216" w:lineRule="auto"/>
        <w:ind w:left="72" w:firstLine="14"/>
        <w:jc w:val="left"/>
      </w:pPr>
      <w:r>
        <w:t>I am convinced that in any activity in which he participates he will treat it with full responsibility and seriousness, in the same way he treats h</w:t>
      </w:r>
      <w:r>
        <w:t xml:space="preserve">is academic studies, being meticulous and very ambitious. He is communicative, open, sociable, with proven aptitudes regarding teamwork and always willing to embrace new challenges. I recommend the student </w:t>
      </w:r>
      <w:proofErr w:type="spellStart"/>
      <w:r>
        <w:t>Buciu</w:t>
      </w:r>
      <w:proofErr w:type="spellEnd"/>
      <w:r>
        <w:t xml:space="preserve"> Victor-Bogdan for your </w:t>
      </w:r>
      <w:proofErr w:type="spellStart"/>
      <w:r>
        <w:t>programme</w:t>
      </w:r>
      <w:proofErr w:type="spellEnd"/>
      <w:r>
        <w:t>.</w:t>
      </w:r>
    </w:p>
    <w:p w14:paraId="6EAE5156" w14:textId="77777777" w:rsidR="00021C5C" w:rsidRDefault="00FA0D04">
      <w:pPr>
        <w:spacing w:after="410"/>
        <w:ind w:left="86" w:right="14"/>
      </w:pPr>
      <w:r>
        <w:t xml:space="preserve">Professor </w:t>
      </w:r>
      <w:r>
        <w:t xml:space="preserve">Matusz </w:t>
      </w:r>
      <w:proofErr w:type="spellStart"/>
      <w:r>
        <w:t>Petru</w:t>
      </w:r>
      <w:proofErr w:type="spellEnd"/>
      <w:r>
        <w:t xml:space="preserve">, </w:t>
      </w:r>
      <w:proofErr w:type="spellStart"/>
      <w:r>
        <w:t>MD</w:t>
      </w:r>
      <w:proofErr w:type="gramStart"/>
      <w:r>
        <w:t>,PhD</w:t>
      </w:r>
      <w:proofErr w:type="spellEnd"/>
      <w:proofErr w:type="gramEnd"/>
    </w:p>
    <w:p w14:paraId="30734AE7" w14:textId="77777777" w:rsidR="00021C5C" w:rsidRDefault="00FA0D04">
      <w:pPr>
        <w:spacing w:after="203" w:line="265" w:lineRule="auto"/>
        <w:ind w:left="96" w:right="3014" w:hanging="10"/>
        <w:jc w:val="left"/>
      </w:pPr>
      <w:r>
        <w:t xml:space="preserve">Link: </w:t>
      </w:r>
      <w:r>
        <w:rPr>
          <w:u w:val="single" w:color="000000"/>
        </w:rPr>
        <w:t>https://photos.app.goo.gl/m22BppiuHMhkXvwt8</w:t>
      </w:r>
    </w:p>
    <w:p w14:paraId="520D40BB" w14:textId="77777777" w:rsidR="00021C5C" w:rsidRDefault="00FA0D04">
      <w:pPr>
        <w:pStyle w:val="Heading1"/>
        <w:spacing w:after="88"/>
        <w:ind w:left="91"/>
      </w:pPr>
      <w:r>
        <w:t>ORGANISATIONAL SKILLS</w:t>
      </w:r>
      <w:r>
        <w:rPr>
          <w:noProof/>
        </w:rPr>
        <mc:AlternateContent>
          <mc:Choice Requires="wpg">
            <w:drawing>
              <wp:inline distT="0" distB="0" distL="0" distR="0" wp14:anchorId="0425D845" wp14:editId="3AE672BC">
                <wp:extent cx="4737196" cy="9146"/>
                <wp:effectExtent l="0" t="0" r="0" b="0"/>
                <wp:docPr id="28921" name="Group 28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7196" cy="9146"/>
                          <a:chOff x="0" y="0"/>
                          <a:chExt cx="4737196" cy="9146"/>
                        </a:xfrm>
                      </wpg:grpSpPr>
                      <wps:wsp>
                        <wps:cNvPr id="28920" name="Shape 28920"/>
                        <wps:cNvSpPr/>
                        <wps:spPr>
                          <a:xfrm>
                            <a:off x="0" y="0"/>
                            <a:ext cx="4737196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7196" h="9146">
                                <a:moveTo>
                                  <a:pt x="0" y="4573"/>
                                </a:moveTo>
                                <a:lnTo>
                                  <a:pt x="4737196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21" style="width:373.008pt;height:0.720184pt;mso-position-horizontal-relative:char;mso-position-vertical-relative:line" coordsize="47371,91">
                <v:shape id="Shape 28920" style="position:absolute;width:47371;height:91;left:0;top:0;" coordsize="4737196,9146" path="m0,4573l4737196,4573">
                  <v:stroke weight="0.7201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61792457" w14:textId="77777777" w:rsidR="00021C5C" w:rsidRDefault="00FA0D04">
      <w:pPr>
        <w:spacing w:after="411" w:line="265" w:lineRule="auto"/>
        <w:ind w:left="96" w:hanging="5"/>
        <w:jc w:val="left"/>
      </w:pPr>
      <w:r>
        <w:rPr>
          <w:sz w:val="26"/>
        </w:rPr>
        <w:t>President of Student's Council - "Queen Maria" National Pedagogical High School</w:t>
      </w:r>
    </w:p>
    <w:p w14:paraId="7F7418B6" w14:textId="77777777" w:rsidR="00021C5C" w:rsidRDefault="00FA0D04">
      <w:pPr>
        <w:spacing w:after="79" w:line="265" w:lineRule="auto"/>
        <w:ind w:left="19" w:hanging="5"/>
        <w:jc w:val="left"/>
      </w:pPr>
      <w:r>
        <w:rPr>
          <w:sz w:val="26"/>
        </w:rPr>
        <w:t xml:space="preserve">Vice-president - Romanian Student's Surgical Society </w:t>
      </w:r>
      <w:proofErr w:type="spellStart"/>
      <w:r>
        <w:rPr>
          <w:sz w:val="26"/>
        </w:rPr>
        <w:t>Timi</w:t>
      </w:r>
      <w:proofErr w:type="gramStart"/>
      <w:r>
        <w:rPr>
          <w:sz w:val="26"/>
        </w:rPr>
        <w:t>;oara</w:t>
      </w:r>
      <w:proofErr w:type="spellEnd"/>
      <w:proofErr w:type="gramEnd"/>
      <w:r>
        <w:rPr>
          <w:sz w:val="26"/>
        </w:rPr>
        <w:t xml:space="preserve"> Branch</w:t>
      </w:r>
    </w:p>
    <w:p w14:paraId="23E4E8AB" w14:textId="77777777" w:rsidR="00021C5C" w:rsidRDefault="00FA0D04">
      <w:pPr>
        <w:pStyle w:val="Heading1"/>
        <w:spacing w:after="112"/>
        <w:ind w:left="96"/>
      </w:pPr>
      <w:r>
        <w:t xml:space="preserve">HOBBIES AND </w:t>
      </w:r>
      <w:r>
        <w:t>INTERESTS</w:t>
      </w:r>
      <w:r>
        <w:rPr>
          <w:noProof/>
        </w:rPr>
        <mc:AlternateContent>
          <mc:Choice Requires="wpg">
            <w:drawing>
              <wp:inline distT="0" distB="0" distL="0" distR="0" wp14:anchorId="35CC5B75" wp14:editId="7BDD6414">
                <wp:extent cx="4764632" cy="9146"/>
                <wp:effectExtent l="0" t="0" r="0" b="0"/>
                <wp:docPr id="28923" name="Group 289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632" cy="9146"/>
                          <a:chOff x="0" y="0"/>
                          <a:chExt cx="4764632" cy="9146"/>
                        </a:xfrm>
                      </wpg:grpSpPr>
                      <wps:wsp>
                        <wps:cNvPr id="28922" name="Shape 28922"/>
                        <wps:cNvSpPr/>
                        <wps:spPr>
                          <a:xfrm>
                            <a:off x="0" y="0"/>
                            <a:ext cx="4764632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32" h="9146">
                                <a:moveTo>
                                  <a:pt x="0" y="4573"/>
                                </a:moveTo>
                                <a:lnTo>
                                  <a:pt x="4764632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23" style="width:375.168pt;height:0.720154pt;mso-position-horizontal-relative:char;mso-position-vertical-relative:line" coordsize="47646,91">
                <v:shape id="Shape 28922" style="position:absolute;width:47646;height:91;left:0;top:0;" coordsize="4764632,9146" path="m0,4573l4764632,4573">
                  <v:stroke weight="0.72015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1FBEA6FD" w14:textId="77777777" w:rsidR="00021C5C" w:rsidRDefault="00FA0D04">
      <w:pPr>
        <w:spacing w:after="52" w:line="265" w:lineRule="auto"/>
        <w:ind w:left="82" w:hanging="5"/>
        <w:jc w:val="left"/>
      </w:pPr>
      <w:r>
        <w:rPr>
          <w:sz w:val="26"/>
        </w:rPr>
        <w:t>Amateur Piano Player</w:t>
      </w:r>
    </w:p>
    <w:p w14:paraId="7018FA98" w14:textId="77777777" w:rsidR="00021C5C" w:rsidRDefault="00FA0D04">
      <w:pPr>
        <w:spacing w:after="73"/>
        <w:ind w:left="101" w:hanging="10"/>
        <w:jc w:val="left"/>
      </w:pPr>
      <w:r>
        <w:rPr>
          <w:sz w:val="28"/>
        </w:rPr>
        <w:t>Hiking</w:t>
      </w:r>
    </w:p>
    <w:p w14:paraId="09528C63" w14:textId="77777777" w:rsidR="00021C5C" w:rsidRDefault="00FA0D04">
      <w:pPr>
        <w:pStyle w:val="Heading1"/>
        <w:spacing w:after="120"/>
        <w:ind w:left="82"/>
      </w:pPr>
      <w:r>
        <w:rPr>
          <w:noProof/>
        </w:rPr>
        <w:drawing>
          <wp:anchor distT="0" distB="0" distL="114300" distR="114300" simplePos="0" relativeHeight="251687936" behindDoc="0" locked="0" layoutInCell="1" allowOverlap="0" wp14:anchorId="77554587" wp14:editId="1D594C66">
            <wp:simplePos x="0" y="0"/>
            <wp:positionH relativeFrom="page">
              <wp:posOffset>356661</wp:posOffset>
            </wp:positionH>
            <wp:positionV relativeFrom="page">
              <wp:posOffset>9704205</wp:posOffset>
            </wp:positionV>
            <wp:extent cx="48774" cy="573167"/>
            <wp:effectExtent l="0" t="0" r="0" b="0"/>
            <wp:wrapTopAndBottom/>
            <wp:docPr id="9613" name="Picture 9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" name="Picture 961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8774" cy="573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0" wp14:anchorId="05D49E61" wp14:editId="48CCA0FE">
            <wp:simplePos x="0" y="0"/>
            <wp:positionH relativeFrom="page">
              <wp:posOffset>374952</wp:posOffset>
            </wp:positionH>
            <wp:positionV relativeFrom="page">
              <wp:posOffset>692069</wp:posOffset>
            </wp:positionV>
            <wp:extent cx="3048" cy="3049"/>
            <wp:effectExtent l="0" t="0" r="0" b="0"/>
            <wp:wrapSquare wrapText="bothSides"/>
            <wp:docPr id="9438" name="Picture 9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8" name="Picture 9438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0" wp14:anchorId="6D48FB20" wp14:editId="23D6E613">
            <wp:simplePos x="0" y="0"/>
            <wp:positionH relativeFrom="page">
              <wp:posOffset>378000</wp:posOffset>
            </wp:positionH>
            <wp:positionV relativeFrom="page">
              <wp:posOffset>698166</wp:posOffset>
            </wp:positionV>
            <wp:extent cx="6097" cy="6098"/>
            <wp:effectExtent l="0" t="0" r="0" b="0"/>
            <wp:wrapSquare wrapText="bothSides"/>
            <wp:docPr id="9439" name="Picture 9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9" name="Picture 9439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0" wp14:anchorId="06452CAA" wp14:editId="26CF2D5B">
            <wp:simplePos x="0" y="0"/>
            <wp:positionH relativeFrom="page">
              <wp:posOffset>359710</wp:posOffset>
            </wp:positionH>
            <wp:positionV relativeFrom="page">
              <wp:posOffset>704264</wp:posOffset>
            </wp:positionV>
            <wp:extent cx="3048" cy="3049"/>
            <wp:effectExtent l="0" t="0" r="0" b="0"/>
            <wp:wrapSquare wrapText="bothSides"/>
            <wp:docPr id="9440" name="Picture 94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0" name="Picture 944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0" wp14:anchorId="750BCD5A" wp14:editId="60D1F8F8">
            <wp:simplePos x="0" y="0"/>
            <wp:positionH relativeFrom="page">
              <wp:posOffset>374952</wp:posOffset>
            </wp:positionH>
            <wp:positionV relativeFrom="page">
              <wp:posOffset>716459</wp:posOffset>
            </wp:positionV>
            <wp:extent cx="3048" cy="3049"/>
            <wp:effectExtent l="0" t="0" r="0" b="0"/>
            <wp:wrapSquare wrapText="bothSides"/>
            <wp:docPr id="9441" name="Picture 9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1" name="Picture 9441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0" wp14:anchorId="724924EC" wp14:editId="7B1A61F9">
            <wp:simplePos x="0" y="0"/>
            <wp:positionH relativeFrom="page">
              <wp:posOffset>381049</wp:posOffset>
            </wp:positionH>
            <wp:positionV relativeFrom="page">
              <wp:posOffset>716459</wp:posOffset>
            </wp:positionV>
            <wp:extent cx="3048" cy="3049"/>
            <wp:effectExtent l="0" t="0" r="0" b="0"/>
            <wp:wrapSquare wrapText="bothSides"/>
            <wp:docPr id="9442" name="Picture 94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2" name="Picture 9442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0" wp14:anchorId="3E2D918E" wp14:editId="7535D76A">
            <wp:simplePos x="0" y="0"/>
            <wp:positionH relativeFrom="page">
              <wp:posOffset>374952</wp:posOffset>
            </wp:positionH>
            <wp:positionV relativeFrom="page">
              <wp:posOffset>722556</wp:posOffset>
            </wp:positionV>
            <wp:extent cx="3048" cy="3049"/>
            <wp:effectExtent l="0" t="0" r="0" b="0"/>
            <wp:wrapSquare wrapText="bothSides"/>
            <wp:docPr id="9443" name="Picture 9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3" name="Picture 9443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0" wp14:anchorId="2D95EDC0" wp14:editId="6BCEBC7C">
            <wp:simplePos x="0" y="0"/>
            <wp:positionH relativeFrom="page">
              <wp:posOffset>381049</wp:posOffset>
            </wp:positionH>
            <wp:positionV relativeFrom="page">
              <wp:posOffset>722556</wp:posOffset>
            </wp:positionV>
            <wp:extent cx="3048" cy="3049"/>
            <wp:effectExtent l="0" t="0" r="0" b="0"/>
            <wp:wrapSquare wrapText="bothSides"/>
            <wp:docPr id="9444" name="Picture 9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4" name="Picture 9444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0" wp14:anchorId="7521C3CD" wp14:editId="2B6178E6">
            <wp:simplePos x="0" y="0"/>
            <wp:positionH relativeFrom="page">
              <wp:posOffset>378000</wp:posOffset>
            </wp:positionH>
            <wp:positionV relativeFrom="page">
              <wp:posOffset>734751</wp:posOffset>
            </wp:positionV>
            <wp:extent cx="9145" cy="15244"/>
            <wp:effectExtent l="0" t="0" r="0" b="0"/>
            <wp:wrapSquare wrapText="bothSides"/>
            <wp:docPr id="9445" name="Picture 94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5" name="Picture 9445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0" wp14:anchorId="5567D8E9" wp14:editId="0BF935D2">
            <wp:simplePos x="0" y="0"/>
            <wp:positionH relativeFrom="page">
              <wp:posOffset>359710</wp:posOffset>
            </wp:positionH>
            <wp:positionV relativeFrom="page">
              <wp:posOffset>777434</wp:posOffset>
            </wp:positionV>
            <wp:extent cx="3048" cy="3049"/>
            <wp:effectExtent l="0" t="0" r="0" b="0"/>
            <wp:wrapSquare wrapText="bothSides"/>
            <wp:docPr id="9446" name="Picture 94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6" name="Picture 944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VOLUNTEERING</w:t>
      </w:r>
      <w:r>
        <w:rPr>
          <w:noProof/>
        </w:rPr>
        <mc:AlternateContent>
          <mc:Choice Requires="wpg">
            <w:drawing>
              <wp:inline distT="0" distB="0" distL="0" distR="0" wp14:anchorId="72925E3A" wp14:editId="7435C5F6">
                <wp:extent cx="5371262" cy="6097"/>
                <wp:effectExtent l="0" t="0" r="0" b="0"/>
                <wp:docPr id="28925" name="Group 28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1262" cy="6097"/>
                          <a:chOff x="0" y="0"/>
                          <a:chExt cx="5371262" cy="6097"/>
                        </a:xfrm>
                      </wpg:grpSpPr>
                      <wps:wsp>
                        <wps:cNvPr id="28924" name="Shape 28924"/>
                        <wps:cNvSpPr/>
                        <wps:spPr>
                          <a:xfrm>
                            <a:off x="0" y="0"/>
                            <a:ext cx="5371262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71262" h="6097">
                                <a:moveTo>
                                  <a:pt x="0" y="3049"/>
                                </a:moveTo>
                                <a:lnTo>
                                  <a:pt x="5371262" y="3049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925" style="width:422.934pt;height:0.480103pt;mso-position-horizontal-relative:char;mso-position-vertical-relative:line" coordsize="53712,60">
                <v:shape id="Shape 28924" style="position:absolute;width:53712;height:60;left:0;top:0;" coordsize="5371262,6097" path="m0,3049l5371262,3049">
                  <v:stroke weight="0.48010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EE06C7C" w14:textId="77777777" w:rsidR="00021C5C" w:rsidRDefault="00FA0D04">
      <w:pPr>
        <w:spacing w:after="144" w:line="265" w:lineRule="auto"/>
        <w:ind w:left="96" w:hanging="5"/>
        <w:jc w:val="left"/>
      </w:pPr>
      <w:r>
        <w:rPr>
          <w:sz w:val="26"/>
        </w:rPr>
        <w:t>Member of Romanian Student's Surgical Society</w:t>
      </w:r>
    </w:p>
    <w:p w14:paraId="42AEA591" w14:textId="77777777" w:rsidR="00021C5C" w:rsidRDefault="00FA0D04">
      <w:pPr>
        <w:ind w:left="86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07/2017 - 07/2022 ]</w:t>
      </w:r>
    </w:p>
    <w:p w14:paraId="41128152" w14:textId="77777777" w:rsidR="00021C5C" w:rsidRDefault="00FA0D04">
      <w:pPr>
        <w:pStyle w:val="Heading2"/>
        <w:spacing w:after="3" w:line="265" w:lineRule="auto"/>
        <w:ind w:left="101" w:hanging="5"/>
      </w:pPr>
      <w:r>
        <w:rPr>
          <w:sz w:val="26"/>
        </w:rPr>
        <w:t>Medical Student Volunteer</w:t>
      </w:r>
    </w:p>
    <w:p w14:paraId="7DF7F1DD" w14:textId="77777777" w:rsidR="00021C5C" w:rsidRDefault="00FA0D04">
      <w:pPr>
        <w:ind w:left="91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Emergency Hospital, </w:t>
      </w:r>
      <w:proofErr w:type="spellStart"/>
      <w:r>
        <w:t>Timi;oara</w:t>
      </w:r>
      <w:proofErr w:type="spellEnd"/>
      <w:r>
        <w:t xml:space="preserve"> (Romania), 07/2021 - 05/2022 ]</w:t>
      </w:r>
    </w:p>
    <w:p w14:paraId="2C06ABA4" w14:textId="77777777" w:rsidR="00021C5C" w:rsidRDefault="00FA0D04">
      <w:pPr>
        <w:spacing w:after="131"/>
        <w:ind w:left="86" w:right="14"/>
      </w:pPr>
      <w:r>
        <w:t>Clinic of Urology</w:t>
      </w:r>
    </w:p>
    <w:p w14:paraId="16F36BE7" w14:textId="77777777" w:rsidR="00021C5C" w:rsidRDefault="00FA0D04">
      <w:pPr>
        <w:pStyle w:val="Heading2"/>
        <w:spacing w:after="3" w:line="265" w:lineRule="auto"/>
        <w:ind w:left="101" w:hanging="5"/>
      </w:pPr>
      <w:r>
        <w:rPr>
          <w:sz w:val="26"/>
        </w:rPr>
        <w:t xml:space="preserve">Basic Skills in </w:t>
      </w:r>
      <w:proofErr w:type="spellStart"/>
      <w:r>
        <w:rPr>
          <w:sz w:val="26"/>
        </w:rPr>
        <w:t>Caardiac</w:t>
      </w:r>
      <w:proofErr w:type="spellEnd"/>
      <w:r>
        <w:rPr>
          <w:sz w:val="26"/>
        </w:rPr>
        <w:t xml:space="preserve"> Surgery 7</w:t>
      </w:r>
    </w:p>
    <w:p w14:paraId="137F2EAC" w14:textId="77777777" w:rsidR="00021C5C" w:rsidRDefault="00FA0D04">
      <w:pPr>
        <w:spacing w:after="74"/>
        <w:ind w:left="86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06/04/2022 08/04/2022 ]</w:t>
      </w:r>
    </w:p>
    <w:p w14:paraId="112E4757" w14:textId="77777777" w:rsidR="00021C5C" w:rsidRDefault="00FA0D04">
      <w:pPr>
        <w:spacing w:after="135"/>
        <w:ind w:left="96" w:right="14"/>
      </w:pPr>
      <w:r>
        <w:t>Instructor</w:t>
      </w:r>
    </w:p>
    <w:p w14:paraId="377399B1" w14:textId="77777777" w:rsidR="00021C5C" w:rsidRDefault="00FA0D04">
      <w:pPr>
        <w:pStyle w:val="Heading2"/>
        <w:ind w:left="106"/>
      </w:pPr>
      <w:r>
        <w:t>Basic Skil</w:t>
      </w:r>
      <w:r>
        <w:t>ls in Plastic Surgery 20</w:t>
      </w:r>
    </w:p>
    <w:p w14:paraId="68DBE0E8" w14:textId="77777777" w:rsidR="00021C5C" w:rsidRDefault="00FA0D04">
      <w:pPr>
        <w:spacing w:after="78"/>
        <w:ind w:left="91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19/03/2022 20/03/2022 ]</w:t>
      </w:r>
    </w:p>
    <w:p w14:paraId="56501AAB" w14:textId="77777777" w:rsidR="00021C5C" w:rsidRDefault="00FA0D04">
      <w:pPr>
        <w:spacing w:after="129"/>
        <w:ind w:left="101" w:right="14"/>
      </w:pPr>
      <w:r>
        <w:lastRenderedPageBreak/>
        <w:t>Instructor</w:t>
      </w:r>
    </w:p>
    <w:p w14:paraId="5A1BEBA9" w14:textId="77777777" w:rsidR="00021C5C" w:rsidRDefault="00FA0D04">
      <w:pPr>
        <w:pStyle w:val="Heading3"/>
        <w:ind w:left="106"/>
      </w:pPr>
      <w:r>
        <w:t>Basic Skills in Plastic and Reconstructive Surgery 10</w:t>
      </w:r>
    </w:p>
    <w:p w14:paraId="7C2C8E8E" w14:textId="77777777" w:rsidR="00021C5C" w:rsidRDefault="00FA0D04">
      <w:pPr>
        <w:spacing w:after="75"/>
        <w:ind w:left="96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</w:t>
      </w:r>
      <w:r>
        <w:t xml:space="preserve">pic Surgery, </w:t>
      </w:r>
      <w:proofErr w:type="spellStart"/>
      <w:r>
        <w:t>Timi</w:t>
      </w:r>
      <w:proofErr w:type="spellEnd"/>
      <w:r>
        <w:t>&gt;</w:t>
      </w:r>
      <w:proofErr w:type="spellStart"/>
      <w:r>
        <w:t>oara</w:t>
      </w:r>
      <w:proofErr w:type="spellEnd"/>
      <w:r>
        <w:t xml:space="preserve"> (Romania), 1 6/03/2022 18/03/2022 ]</w:t>
      </w:r>
    </w:p>
    <w:p w14:paraId="5465C775" w14:textId="77777777" w:rsidR="00021C5C" w:rsidRDefault="00FA0D04">
      <w:pPr>
        <w:spacing w:after="136"/>
        <w:ind w:left="101" w:right="14"/>
      </w:pPr>
      <w:r>
        <w:t>Instructor</w:t>
      </w:r>
    </w:p>
    <w:p w14:paraId="5FA1C6AB" w14:textId="77777777" w:rsidR="00021C5C" w:rsidRDefault="00FA0D04">
      <w:pPr>
        <w:pStyle w:val="Heading3"/>
        <w:ind w:left="111"/>
      </w:pPr>
      <w:r>
        <w:t>Introduction to Laparoscopy 2</w:t>
      </w:r>
    </w:p>
    <w:p w14:paraId="5C4F6EED" w14:textId="77777777" w:rsidR="00021C5C" w:rsidRDefault="00FA0D04">
      <w:pPr>
        <w:tabs>
          <w:tab w:val="center" w:pos="8454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</w:t>
      </w:r>
      <w:r>
        <w:tab/>
        <w:t xml:space="preserve">21 /09/2021 </w:t>
      </w:r>
    </w:p>
    <w:p w14:paraId="6E5F6E02" w14:textId="77777777" w:rsidR="00021C5C" w:rsidRDefault="00FA0D04">
      <w:pPr>
        <w:spacing w:after="73"/>
        <w:ind w:left="106" w:hanging="10"/>
        <w:jc w:val="left"/>
      </w:pPr>
      <w:r>
        <w:t>23/09/</w:t>
      </w:r>
      <w:proofErr w:type="gramStart"/>
      <w:r>
        <w:t>2021 ]</w:t>
      </w:r>
      <w:proofErr w:type="gramEnd"/>
    </w:p>
    <w:p w14:paraId="5E0C42DA" w14:textId="77777777" w:rsidR="00021C5C" w:rsidRDefault="00FA0D04">
      <w:pPr>
        <w:ind w:left="106" w:right="14"/>
      </w:pPr>
      <w:r>
        <w:t>Instructor</w:t>
      </w:r>
    </w:p>
    <w:tbl>
      <w:tblPr>
        <w:tblStyle w:val="TableGrid"/>
        <w:tblpPr w:vertAnchor="text" w:tblpX="5" w:tblpY="302"/>
        <w:tblOverlap w:val="never"/>
        <w:tblW w:w="9001" w:type="dxa"/>
        <w:tblInd w:w="0" w:type="dxa"/>
        <w:tblLook w:val="04A0" w:firstRow="1" w:lastRow="0" w:firstColumn="1" w:lastColumn="0" w:noHBand="0" w:noVBand="1"/>
      </w:tblPr>
      <w:tblGrid>
        <w:gridCol w:w="7935"/>
        <w:gridCol w:w="1066"/>
      </w:tblGrid>
      <w:tr w:rsidR="00021C5C" w14:paraId="54C4B738" w14:textId="77777777">
        <w:trPr>
          <w:trHeight w:val="1267"/>
        </w:trPr>
        <w:tc>
          <w:tcPr>
            <w:tcW w:w="7935" w:type="dxa"/>
            <w:tcBorders>
              <w:top w:val="nil"/>
              <w:left w:val="nil"/>
              <w:bottom w:val="nil"/>
              <w:right w:val="nil"/>
            </w:tcBorders>
          </w:tcPr>
          <w:p w14:paraId="176D966A" w14:textId="77777777" w:rsidR="00021C5C" w:rsidRDefault="00FA0D04">
            <w:pPr>
              <w:spacing w:after="0"/>
              <w:ind w:left="10"/>
              <w:jc w:val="left"/>
            </w:pPr>
            <w:r>
              <w:t xml:space="preserve">[ "Pius </w:t>
            </w:r>
            <w:proofErr w:type="spellStart"/>
            <w:r>
              <w:t>Brtnzeu</w:t>
            </w:r>
            <w:proofErr w:type="spellEnd"/>
            <w:r>
              <w:t xml:space="preserve">" Center for </w:t>
            </w:r>
          </w:p>
          <w:p w14:paraId="62302597" w14:textId="77777777" w:rsidR="00021C5C" w:rsidRDefault="00FA0D04">
            <w:pPr>
              <w:spacing w:after="75"/>
              <w:ind w:left="5"/>
              <w:jc w:val="left"/>
            </w:pPr>
            <w:r>
              <w:t>23/09/2021 ]</w:t>
            </w:r>
          </w:p>
          <w:p w14:paraId="6C1EFDD3" w14:textId="77777777" w:rsidR="00021C5C" w:rsidRDefault="00FA0D04">
            <w:pPr>
              <w:spacing w:after="132"/>
              <w:ind w:left="5"/>
              <w:jc w:val="left"/>
            </w:pPr>
            <w:r>
              <w:t>Organizer</w:t>
            </w:r>
          </w:p>
          <w:p w14:paraId="7BFC7E09" w14:textId="77777777" w:rsidR="00021C5C" w:rsidRDefault="00FA0D04">
            <w:pPr>
              <w:spacing w:after="0"/>
              <w:ind w:left="10"/>
              <w:jc w:val="left"/>
            </w:pPr>
            <w:r>
              <w:rPr>
                <w:sz w:val="26"/>
              </w:rPr>
              <w:t xml:space="preserve">Romanian International Surgery Summer School </w:t>
            </w:r>
            <w:r>
              <w:rPr>
                <w:sz w:val="26"/>
              </w:rPr>
              <w:t>Experience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207C1F2D" w14:textId="77777777" w:rsidR="00021C5C" w:rsidRDefault="00FA0D04">
            <w:pPr>
              <w:spacing w:after="0"/>
              <w:ind w:left="10"/>
            </w:pPr>
            <w:r>
              <w:rPr>
                <w:sz w:val="20"/>
              </w:rPr>
              <w:t xml:space="preserve">21/09/2021 </w:t>
            </w:r>
          </w:p>
        </w:tc>
      </w:tr>
      <w:tr w:rsidR="00021C5C" w14:paraId="02BCA237" w14:textId="77777777">
        <w:trPr>
          <w:trHeight w:val="250"/>
        </w:trPr>
        <w:tc>
          <w:tcPr>
            <w:tcW w:w="7935" w:type="dxa"/>
            <w:tcBorders>
              <w:top w:val="nil"/>
              <w:left w:val="nil"/>
              <w:bottom w:val="nil"/>
              <w:right w:val="nil"/>
            </w:tcBorders>
          </w:tcPr>
          <w:p w14:paraId="19B5D030" w14:textId="77777777" w:rsidR="00021C5C" w:rsidRDefault="00FA0D04">
            <w:pPr>
              <w:spacing w:after="0"/>
              <w:ind w:left="0"/>
              <w:jc w:val="left"/>
            </w:pPr>
            <w:r>
              <w:t xml:space="preserve">[ "Pius </w:t>
            </w:r>
            <w:proofErr w:type="spellStart"/>
            <w:r>
              <w:t>Brtnzeu</w:t>
            </w:r>
            <w:proofErr w:type="spellEnd"/>
            <w:r>
              <w:t xml:space="preserve">" Center for Microsurgery and Laparoscopic Surgery,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6F008A0A" w14:textId="77777777" w:rsidR="00021C5C" w:rsidRDefault="00FA0D04">
            <w:pPr>
              <w:spacing w:after="0"/>
              <w:ind w:left="0"/>
              <w:jc w:val="left"/>
            </w:pPr>
            <w:r>
              <w:rPr>
                <w:sz w:val="20"/>
              </w:rPr>
              <w:t>26/07/2021</w:t>
            </w:r>
          </w:p>
        </w:tc>
      </w:tr>
    </w:tbl>
    <w:p w14:paraId="19A7BFC5" w14:textId="77777777" w:rsidR="00021C5C" w:rsidRDefault="00FA0D04">
      <w:pPr>
        <w:pStyle w:val="Heading3"/>
        <w:spacing w:after="78"/>
        <w:ind w:left="19"/>
      </w:pPr>
      <w:r>
        <w:rPr>
          <w:noProof/>
        </w:rPr>
        <w:drawing>
          <wp:anchor distT="0" distB="0" distL="114300" distR="114300" simplePos="0" relativeHeight="251698176" behindDoc="0" locked="0" layoutInCell="1" allowOverlap="0" wp14:anchorId="4DF867FA" wp14:editId="4DB9B42A">
            <wp:simplePos x="0" y="0"/>
            <wp:positionH relativeFrom="column">
              <wp:posOffset>5712682</wp:posOffset>
            </wp:positionH>
            <wp:positionV relativeFrom="paragraph">
              <wp:posOffset>1085359</wp:posOffset>
            </wp:positionV>
            <wp:extent cx="57920" cy="12195"/>
            <wp:effectExtent l="0" t="0" r="0" b="0"/>
            <wp:wrapSquare wrapText="bothSides"/>
            <wp:docPr id="11328" name="Picture 11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8" name="Picture 11328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920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Knots and Sutures 43</w:t>
      </w:r>
    </w:p>
    <w:p w14:paraId="5374AD5A" w14:textId="77777777" w:rsidR="00021C5C" w:rsidRDefault="00FA0D04">
      <w:pPr>
        <w:spacing w:before="37" w:after="49"/>
        <w:ind w:left="19" w:hanging="10"/>
        <w:jc w:val="left"/>
      </w:pPr>
      <w:r>
        <w:t>1 1/08/</w:t>
      </w:r>
      <w:proofErr w:type="gramStart"/>
      <w:r>
        <w:t>2021 ]</w:t>
      </w:r>
      <w:proofErr w:type="gramEnd"/>
    </w:p>
    <w:p w14:paraId="3E2B3CCC" w14:textId="77777777" w:rsidR="00021C5C" w:rsidRDefault="00FA0D04">
      <w:pPr>
        <w:spacing w:after="119"/>
        <w:ind w:left="14" w:right="14"/>
      </w:pPr>
      <w:proofErr w:type="spellStart"/>
      <w:r>
        <w:t>Organiser</w:t>
      </w:r>
      <w:proofErr w:type="spellEnd"/>
      <w:r>
        <w:t xml:space="preserve"> and Coordinator</w:t>
      </w:r>
    </w:p>
    <w:p w14:paraId="1BC8358E" w14:textId="77777777" w:rsidR="00021C5C" w:rsidRDefault="00FA0D04">
      <w:pPr>
        <w:pStyle w:val="Heading3"/>
        <w:ind w:left="19"/>
      </w:pPr>
      <w:r>
        <w:t>Introduction to Laparoscopy (1st Edition)</w:t>
      </w:r>
    </w:p>
    <w:p w14:paraId="6ABB3B16" w14:textId="77777777" w:rsidR="00021C5C" w:rsidRDefault="00021C5C">
      <w:pPr>
        <w:sectPr w:rsidR="00021C5C" w:rsidSect="00160D4A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6" w:h="16838"/>
          <w:pgMar w:top="1060" w:right="831" w:bottom="1920" w:left="951" w:header="720" w:footer="2511" w:gutter="0"/>
          <w:cols w:space="720"/>
          <w:titlePg/>
        </w:sectPr>
      </w:pPr>
    </w:p>
    <w:p w14:paraId="2BD6A52B" w14:textId="77777777" w:rsidR="00021C5C" w:rsidRPr="00FC6089" w:rsidRDefault="00FA0D04">
      <w:pPr>
        <w:ind w:left="14" w:right="14"/>
        <w:rPr>
          <w:lang w:val="fr-FR"/>
        </w:rPr>
      </w:pPr>
      <w:proofErr w:type="gramStart"/>
      <w:r w:rsidRPr="00FC6089">
        <w:rPr>
          <w:lang w:val="fr-FR"/>
        </w:rPr>
        <w:t xml:space="preserve">[ </w:t>
      </w:r>
      <w:proofErr w:type="spellStart"/>
      <w:r w:rsidRPr="00FC6089">
        <w:rPr>
          <w:lang w:val="fr-FR"/>
        </w:rPr>
        <w:t>Centrul</w:t>
      </w:r>
      <w:proofErr w:type="spellEnd"/>
      <w:proofErr w:type="gramEnd"/>
      <w:r w:rsidRPr="00FC6089">
        <w:rPr>
          <w:lang w:val="fr-FR"/>
        </w:rPr>
        <w:t xml:space="preserve"> de Laparoscopie si Microchirurgie "Pius </w:t>
      </w:r>
      <w:proofErr w:type="spellStart"/>
      <w:r w:rsidRPr="00FC6089">
        <w:rPr>
          <w:lang w:val="fr-FR"/>
        </w:rPr>
        <w:t>Branzeu</w:t>
      </w:r>
      <w:proofErr w:type="spellEnd"/>
      <w:r w:rsidRPr="00FC6089">
        <w:rPr>
          <w:lang w:val="fr-FR"/>
        </w:rPr>
        <w:t xml:space="preserve">" - Timisoara, 15/05/2021 - </w:t>
      </w:r>
      <w:r w:rsidRPr="00FC6089">
        <w:rPr>
          <w:lang w:val="fr-FR"/>
        </w:rPr>
        <w:t>16/05/2021 ]</w:t>
      </w:r>
    </w:p>
    <w:p w14:paraId="648B24DB" w14:textId="77777777" w:rsidR="00021C5C" w:rsidRDefault="00FA0D04">
      <w:pPr>
        <w:spacing w:after="137"/>
        <w:ind w:left="14" w:right="14"/>
      </w:pPr>
      <w:r>
        <w:t>Instructor</w:t>
      </w:r>
    </w:p>
    <w:p w14:paraId="4911D547" w14:textId="77777777" w:rsidR="00021C5C" w:rsidRDefault="00FA0D04">
      <w:pPr>
        <w:ind w:left="14" w:right="14"/>
      </w:pPr>
      <w:r>
        <w:t xml:space="preserve">Medical Student Volunteer </w:t>
      </w:r>
      <w:proofErr w:type="gramStart"/>
      <w:r>
        <w:t>[ "</w:t>
      </w:r>
      <w:proofErr w:type="gramEnd"/>
      <w:r>
        <w:t xml:space="preserve">Victor Babe$' Infectious Disease and </w:t>
      </w:r>
      <w:proofErr w:type="spellStart"/>
      <w:r>
        <w:t>Pneumology</w:t>
      </w:r>
      <w:proofErr w:type="spellEnd"/>
      <w:r>
        <w:t xml:space="preserve"> Hospital, </w:t>
      </w:r>
      <w:proofErr w:type="spellStart"/>
      <w:r>
        <w:t>Timi;oara</w:t>
      </w:r>
      <w:proofErr w:type="spellEnd"/>
      <w:r>
        <w:t xml:space="preserve"> (Romania), 1 1/2020 - 04/2021 ]</w:t>
      </w:r>
    </w:p>
    <w:p w14:paraId="4C2FD7F7" w14:textId="77777777" w:rsidR="00021C5C" w:rsidRDefault="00FA0D04">
      <w:pPr>
        <w:spacing w:after="137"/>
        <w:ind w:left="14" w:right="14"/>
      </w:pPr>
      <w:r>
        <w:t>Covid-19 Red-Zone Department</w:t>
      </w:r>
    </w:p>
    <w:p w14:paraId="627CEA08" w14:textId="77777777" w:rsidR="00021C5C" w:rsidRDefault="00FA0D04">
      <w:pPr>
        <w:pStyle w:val="Heading3"/>
        <w:ind w:left="19"/>
      </w:pPr>
      <w:r>
        <w:t>Basic Skills in Cardiac Surgery: Congenital Heart Disease</w:t>
      </w:r>
    </w:p>
    <w:p w14:paraId="6D2B23CC" w14:textId="77777777" w:rsidR="00021C5C" w:rsidRDefault="00FA0D04">
      <w:pPr>
        <w:spacing w:after="52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</w:t>
      </w:r>
      <w:r>
        <w:t xml:space="preserve"> Center for Microsurgery and Laparoscopic Surgery, </w:t>
      </w:r>
      <w:proofErr w:type="spellStart"/>
      <w:r>
        <w:t>Timi;oara</w:t>
      </w:r>
      <w:proofErr w:type="spellEnd"/>
      <w:r>
        <w:t xml:space="preserve"> (Romania), 24/04/2021 25/04/2021 ]</w:t>
      </w:r>
    </w:p>
    <w:p w14:paraId="2B0942B8" w14:textId="77777777" w:rsidR="00021C5C" w:rsidRDefault="00FA0D04">
      <w:pPr>
        <w:spacing w:after="107"/>
        <w:ind w:left="14" w:right="14"/>
      </w:pPr>
      <w:r>
        <w:t>Organizer and Coordinator</w:t>
      </w:r>
    </w:p>
    <w:p w14:paraId="1D515F31" w14:textId="77777777" w:rsidR="00021C5C" w:rsidRDefault="00FA0D04">
      <w:pPr>
        <w:pStyle w:val="Heading2"/>
        <w:ind w:left="29"/>
      </w:pPr>
      <w:r>
        <w:t>Basic Surgical Skills 11</w:t>
      </w:r>
    </w:p>
    <w:p w14:paraId="55BDA62D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10/04/2021 </w:t>
      </w:r>
      <w:r>
        <w:rPr>
          <w:noProof/>
        </w:rPr>
        <w:drawing>
          <wp:inline distT="0" distB="0" distL="0" distR="0" wp14:anchorId="6841A0FF" wp14:editId="38CA4C80">
            <wp:extent cx="57919" cy="12195"/>
            <wp:effectExtent l="0" t="0" r="0" b="0"/>
            <wp:docPr id="11329" name="Picture 11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9" name="Picture 11329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7919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D0235" w14:textId="77777777" w:rsidR="00021C5C" w:rsidRDefault="00FA0D04">
      <w:pPr>
        <w:spacing w:after="73"/>
        <w:ind w:left="19" w:hanging="10"/>
        <w:jc w:val="left"/>
      </w:pPr>
      <w:r>
        <w:t>1 1/04/</w:t>
      </w:r>
      <w:proofErr w:type="gramStart"/>
      <w:r>
        <w:t>2</w:t>
      </w:r>
      <w:r>
        <w:t>021 ]</w:t>
      </w:r>
      <w:proofErr w:type="gramEnd"/>
    </w:p>
    <w:p w14:paraId="0D6AA0BF" w14:textId="77777777" w:rsidR="00021C5C" w:rsidRDefault="00FA0D04">
      <w:pPr>
        <w:spacing w:after="137"/>
        <w:ind w:left="14" w:right="14"/>
      </w:pPr>
      <w:r>
        <w:t>Instructor</w:t>
      </w:r>
    </w:p>
    <w:p w14:paraId="4EA56BAB" w14:textId="77777777" w:rsidR="00021C5C" w:rsidRDefault="00FA0D04">
      <w:pPr>
        <w:pStyle w:val="Heading2"/>
        <w:ind w:left="29"/>
      </w:pPr>
      <w:r>
        <w:lastRenderedPageBreak/>
        <w:t>Basic Surgical Skills 10</w:t>
      </w:r>
    </w:p>
    <w:p w14:paraId="3B20665F" w14:textId="77777777" w:rsidR="00021C5C" w:rsidRDefault="00FA0D04">
      <w:pPr>
        <w:spacing w:after="53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03/04/2021 04/04/2021 ]</w:t>
      </w:r>
    </w:p>
    <w:p w14:paraId="65042FE3" w14:textId="77777777" w:rsidR="00021C5C" w:rsidRDefault="00FA0D04">
      <w:pPr>
        <w:spacing w:after="141"/>
        <w:ind w:left="14" w:right="14"/>
      </w:pPr>
      <w:r>
        <w:t>Instructor</w:t>
      </w:r>
    </w:p>
    <w:p w14:paraId="6CAE0E73" w14:textId="77777777" w:rsidR="00021C5C" w:rsidRDefault="00FA0D04">
      <w:pPr>
        <w:pStyle w:val="Heading2"/>
        <w:ind w:left="29"/>
      </w:pPr>
      <w:r>
        <w:t>Basic Skills in Plastic and Reconstructive Surgery 9</w:t>
      </w:r>
    </w:p>
    <w:p w14:paraId="6C6D3CB3" w14:textId="77777777" w:rsidR="00021C5C" w:rsidRDefault="00FA0D04">
      <w:pPr>
        <w:spacing w:after="51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</w:t>
      </w:r>
      <w:r>
        <w:t xml:space="preserve">Microsurgery and Laparoscopic Surgery, </w:t>
      </w:r>
      <w:proofErr w:type="spellStart"/>
      <w:r>
        <w:t>Timi</w:t>
      </w:r>
      <w:proofErr w:type="spellEnd"/>
      <w:r>
        <w:t>&gt;</w:t>
      </w:r>
      <w:proofErr w:type="spellStart"/>
      <w:r>
        <w:t>oara</w:t>
      </w:r>
      <w:proofErr w:type="spellEnd"/>
      <w:r>
        <w:t xml:space="preserve"> (Romania), 27/03/2021 28/03/2021 ]</w:t>
      </w:r>
    </w:p>
    <w:p w14:paraId="35BE80A9" w14:textId="77777777" w:rsidR="00021C5C" w:rsidRDefault="00FA0D04">
      <w:pPr>
        <w:spacing w:after="132"/>
        <w:ind w:left="14" w:right="14"/>
      </w:pPr>
      <w:r>
        <w:t>Instructor</w:t>
      </w:r>
    </w:p>
    <w:p w14:paraId="685AA0F1" w14:textId="77777777" w:rsidR="00021C5C" w:rsidRDefault="00FA0D04">
      <w:pPr>
        <w:pStyle w:val="Heading3"/>
        <w:ind w:left="19"/>
      </w:pPr>
      <w:r>
        <w:t>My First Scientific Presentation 3</w:t>
      </w:r>
    </w:p>
    <w:p w14:paraId="77DD3DAD" w14:textId="77777777" w:rsidR="00021C5C" w:rsidRDefault="00FA0D04">
      <w:pPr>
        <w:spacing w:after="82"/>
        <w:ind w:left="14" w:right="86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16/03/2021 1 8/03/2021 ]</w:t>
      </w:r>
    </w:p>
    <w:p w14:paraId="7D9406E9" w14:textId="77777777" w:rsidR="00021C5C" w:rsidRDefault="00FA0D04">
      <w:pPr>
        <w:spacing w:after="132"/>
        <w:ind w:left="14" w:right="14"/>
      </w:pPr>
      <w:r>
        <w:t>Instructor</w:t>
      </w:r>
    </w:p>
    <w:p w14:paraId="32DA1C98" w14:textId="77777777" w:rsidR="00021C5C" w:rsidRDefault="00FA0D04">
      <w:pPr>
        <w:pStyle w:val="Heading3"/>
        <w:spacing w:after="136"/>
        <w:ind w:left="19"/>
      </w:pPr>
      <w:r>
        <w:t>Me</w:t>
      </w:r>
      <w:r>
        <w:t>dical Student Volunteer</w:t>
      </w:r>
    </w:p>
    <w:p w14:paraId="7487C81C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 xml:space="preserve">Dr. Dumitru </w:t>
      </w:r>
      <w:proofErr w:type="spellStart"/>
      <w:r>
        <w:t>Popescu</w:t>
      </w:r>
      <w:proofErr w:type="spellEnd"/>
      <w:r>
        <w:t xml:space="preserve">" Obstetrics and </w:t>
      </w:r>
      <w:proofErr w:type="spellStart"/>
      <w:r>
        <w:t>Gynaecology</w:t>
      </w:r>
      <w:proofErr w:type="spellEnd"/>
      <w:r>
        <w:t xml:space="preserve"> Hospital, </w:t>
      </w:r>
      <w:proofErr w:type="spellStart"/>
      <w:r>
        <w:t>Timi;oara</w:t>
      </w:r>
      <w:proofErr w:type="spellEnd"/>
      <w:r>
        <w:t xml:space="preserve"> (Romania), 06/2018 - 1 1/2020 ]</w:t>
      </w:r>
    </w:p>
    <w:p w14:paraId="1814D2A9" w14:textId="77777777" w:rsidR="00021C5C" w:rsidRDefault="00FA0D04">
      <w:pPr>
        <w:spacing w:after="111"/>
        <w:ind w:left="14" w:right="14"/>
      </w:pPr>
      <w:r>
        <w:t xml:space="preserve">Clinic of Obstetrics and </w:t>
      </w:r>
      <w:proofErr w:type="spellStart"/>
      <w:r>
        <w:t>Gynaecology</w:t>
      </w:r>
      <w:proofErr w:type="spellEnd"/>
    </w:p>
    <w:p w14:paraId="71E253DD" w14:textId="77777777" w:rsidR="00021C5C" w:rsidRDefault="00FA0D04">
      <w:pPr>
        <w:pStyle w:val="Heading3"/>
        <w:ind w:left="19"/>
      </w:pPr>
      <w:r>
        <w:t>My First Scientific Presentation 2</w:t>
      </w:r>
    </w:p>
    <w:p w14:paraId="12B84783" w14:textId="77777777" w:rsidR="00021C5C" w:rsidRDefault="00FA0D04">
      <w:pPr>
        <w:tabs>
          <w:tab w:val="center" w:pos="8432"/>
        </w:tabs>
        <w:spacing w:after="3"/>
        <w:ind w:left="-10"/>
        <w:jc w:val="left"/>
      </w:pPr>
      <w:r>
        <w:rPr>
          <w:sz w:val="20"/>
        </w:rPr>
        <w:t xml:space="preserve">[ "Pius </w:t>
      </w:r>
      <w:proofErr w:type="spellStart"/>
      <w:r>
        <w:rPr>
          <w:sz w:val="20"/>
        </w:rPr>
        <w:t>Brtnzeu</w:t>
      </w:r>
      <w:proofErr w:type="spellEnd"/>
      <w:r>
        <w:rPr>
          <w:sz w:val="20"/>
        </w:rPr>
        <w:t xml:space="preserve">" </w:t>
      </w:r>
      <w:r>
        <w:rPr>
          <w:sz w:val="20"/>
        </w:rPr>
        <w:tab/>
        <w:t xml:space="preserve">1 5/1 1 /2020 </w:t>
      </w:r>
    </w:p>
    <w:p w14:paraId="429C3ABD" w14:textId="77777777" w:rsidR="00021C5C" w:rsidRDefault="00FA0D04">
      <w:pPr>
        <w:spacing w:after="45"/>
        <w:ind w:left="38" w:hanging="10"/>
        <w:jc w:val="left"/>
      </w:pPr>
      <w:r>
        <w:rPr>
          <w:sz w:val="24"/>
        </w:rPr>
        <w:t>17/1 1/</w:t>
      </w:r>
      <w:proofErr w:type="gramStart"/>
      <w:r>
        <w:rPr>
          <w:sz w:val="24"/>
        </w:rPr>
        <w:t>2020 ]</w:t>
      </w:r>
      <w:proofErr w:type="gramEnd"/>
    </w:p>
    <w:p w14:paraId="7E864FCE" w14:textId="77777777" w:rsidR="00021C5C" w:rsidRDefault="00FA0D04">
      <w:pPr>
        <w:ind w:left="14" w:right="14"/>
      </w:pPr>
      <w:r>
        <w:t>Instructor</w:t>
      </w:r>
    </w:p>
    <w:p w14:paraId="01B0884D" w14:textId="77777777" w:rsidR="00021C5C" w:rsidRDefault="00021C5C">
      <w:pPr>
        <w:sectPr w:rsidR="00021C5C" w:rsidSect="00160D4A">
          <w:type w:val="continuous"/>
          <w:pgSz w:w="11906" w:h="16838"/>
          <w:pgMar w:top="1060" w:right="1786" w:bottom="2319" w:left="903" w:header="720" w:footer="720" w:gutter="0"/>
          <w:cols w:space="720"/>
        </w:sectPr>
      </w:pPr>
    </w:p>
    <w:p w14:paraId="6C69AC31" w14:textId="77777777" w:rsidR="00021C5C" w:rsidRDefault="00FA0D04">
      <w:pPr>
        <w:pStyle w:val="Heading3"/>
        <w:ind w:left="19"/>
      </w:pPr>
      <w:r>
        <w:t>My First Scientific Presentation (1st Edition)</w:t>
      </w:r>
    </w:p>
    <w:p w14:paraId="2CFFB2D0" w14:textId="77777777" w:rsidR="00021C5C" w:rsidRDefault="00FA0D04">
      <w:pPr>
        <w:ind w:left="14" w:right="14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Microsurgery and </w:t>
      </w:r>
    </w:p>
    <w:p w14:paraId="687BAC67" w14:textId="77777777" w:rsidR="00021C5C" w:rsidRDefault="00FA0D04">
      <w:pPr>
        <w:spacing w:after="73"/>
        <w:ind w:left="19" w:hanging="10"/>
        <w:jc w:val="left"/>
      </w:pPr>
      <w:r>
        <w:t>1 5/1 0/</w:t>
      </w:r>
      <w:proofErr w:type="gramStart"/>
      <w:r>
        <w:t>2020 ]</w:t>
      </w:r>
      <w:proofErr w:type="gramEnd"/>
    </w:p>
    <w:p w14:paraId="6B91D943" w14:textId="77777777" w:rsidR="00021C5C" w:rsidRDefault="00FA0D04">
      <w:pPr>
        <w:spacing w:after="131"/>
        <w:ind w:left="14" w:right="14"/>
      </w:pPr>
      <w:r>
        <w:t>Instructor</w:t>
      </w:r>
    </w:p>
    <w:p w14:paraId="5548C41E" w14:textId="77777777" w:rsidR="00021C5C" w:rsidRDefault="00FA0D04">
      <w:pPr>
        <w:pStyle w:val="Heading2"/>
        <w:ind w:left="29"/>
      </w:pPr>
      <w:r>
        <w:t>Basic Skills in Interventional Radiology 4</w:t>
      </w:r>
    </w:p>
    <w:p w14:paraId="63989893" w14:textId="77777777" w:rsidR="00021C5C" w:rsidRDefault="00FA0D04">
      <w:pPr>
        <w:ind w:left="14" w:right="14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Microsurgery and </w:t>
      </w:r>
    </w:p>
    <w:p w14:paraId="70222BE5" w14:textId="77777777" w:rsidR="00021C5C" w:rsidRDefault="00FA0D04">
      <w:pPr>
        <w:spacing w:after="50"/>
        <w:ind w:left="38" w:hanging="10"/>
        <w:jc w:val="left"/>
      </w:pPr>
      <w:r>
        <w:rPr>
          <w:sz w:val="24"/>
        </w:rPr>
        <w:t>1 8/1 1/</w:t>
      </w:r>
      <w:proofErr w:type="gramStart"/>
      <w:r>
        <w:rPr>
          <w:sz w:val="24"/>
        </w:rPr>
        <w:t>2019 ]</w:t>
      </w:r>
      <w:proofErr w:type="gramEnd"/>
    </w:p>
    <w:p w14:paraId="69FAF0FE" w14:textId="77777777" w:rsidR="00021C5C" w:rsidRDefault="00FA0D04">
      <w:pPr>
        <w:spacing w:after="132"/>
        <w:ind w:left="14" w:right="14"/>
      </w:pPr>
      <w:r>
        <w:t>Instructor</w:t>
      </w:r>
    </w:p>
    <w:p w14:paraId="5AFC2367" w14:textId="77777777" w:rsidR="00021C5C" w:rsidRDefault="00FA0D04">
      <w:pPr>
        <w:pStyle w:val="Heading3"/>
        <w:ind w:left="19"/>
      </w:pPr>
      <w:proofErr w:type="spellStart"/>
      <w:r>
        <w:t>Se</w:t>
      </w:r>
      <w:r>
        <w:t>mioMed</w:t>
      </w:r>
      <w:proofErr w:type="spellEnd"/>
      <w:r>
        <w:t xml:space="preserve"> Workshop</w:t>
      </w:r>
    </w:p>
    <w:p w14:paraId="15E70C2C" w14:textId="77777777" w:rsidR="00021C5C" w:rsidRDefault="00FA0D04">
      <w:pPr>
        <w:spacing w:after="1018"/>
        <w:ind w:left="14" w:right="14"/>
      </w:pPr>
      <w:r>
        <w:t xml:space="preserve">13/10/2020 </w:t>
      </w:r>
    </w:p>
    <w:p w14:paraId="5BCAC116" w14:textId="77777777" w:rsidR="00021C5C" w:rsidRDefault="00FA0D04">
      <w:pPr>
        <w:spacing w:after="3"/>
        <w:ind w:left="0" w:hanging="10"/>
        <w:jc w:val="left"/>
      </w:pPr>
      <w:r>
        <w:rPr>
          <w:sz w:val="20"/>
        </w:rPr>
        <w:t xml:space="preserve">1 7/1 1 /2019 </w:t>
      </w:r>
    </w:p>
    <w:p w14:paraId="0C5E3F50" w14:textId="77777777" w:rsidR="00021C5C" w:rsidRDefault="00021C5C">
      <w:pPr>
        <w:sectPr w:rsidR="00021C5C" w:rsidSect="00160D4A">
          <w:type w:val="continuous"/>
          <w:pgSz w:w="11906" w:h="16838"/>
          <w:pgMar w:top="1440" w:right="1983" w:bottom="1440" w:left="1051" w:header="720" w:footer="720" w:gutter="0"/>
          <w:cols w:num="2" w:space="720" w:equalWidth="0">
            <w:col w:w="4507" w:space="3326"/>
            <w:col w:w="1039"/>
          </w:cols>
        </w:sectPr>
      </w:pPr>
    </w:p>
    <w:p w14:paraId="16AF9D22" w14:textId="77777777" w:rsidR="00021C5C" w:rsidRDefault="00FA0D04">
      <w:pPr>
        <w:ind w:left="14" w:right="14"/>
      </w:pPr>
      <w:proofErr w:type="gramStart"/>
      <w:r>
        <w:t>[ "</w:t>
      </w:r>
      <w:proofErr w:type="gramEnd"/>
      <w:r>
        <w:t>Victor Babe;" University of Medicine and Pharmacy, Timisoara (Romania), 16/1 1/2019 - 17/1 1/2019 ]</w:t>
      </w:r>
    </w:p>
    <w:p w14:paraId="6A2BD640" w14:textId="77777777" w:rsidR="00021C5C" w:rsidRDefault="00FA0D04">
      <w:pPr>
        <w:spacing w:after="128"/>
        <w:ind w:left="14" w:right="14"/>
      </w:pPr>
      <w:r>
        <w:t>Instructor</w:t>
      </w:r>
    </w:p>
    <w:p w14:paraId="2EC7383B" w14:textId="77777777" w:rsidR="00021C5C" w:rsidRDefault="00FA0D04">
      <w:pPr>
        <w:pStyle w:val="Heading3"/>
        <w:ind w:left="19"/>
      </w:pPr>
      <w:r>
        <w:lastRenderedPageBreak/>
        <w:t>17th International Perforator Flap Harvesting Course in Living Tissue</w:t>
      </w:r>
    </w:p>
    <w:p w14:paraId="2BC50740" w14:textId="77777777" w:rsidR="00021C5C" w:rsidRDefault="00FA0D04">
      <w:pPr>
        <w:spacing w:after="57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13/11/2019 1 5/1 1/2019 ]</w:t>
      </w:r>
    </w:p>
    <w:p w14:paraId="40B3F798" w14:textId="77777777" w:rsidR="00021C5C" w:rsidRDefault="00FA0D04">
      <w:pPr>
        <w:spacing w:after="135"/>
        <w:ind w:left="14" w:right="14"/>
      </w:pPr>
      <w:r>
        <w:t>Organizer</w:t>
      </w:r>
    </w:p>
    <w:p w14:paraId="532E57C9" w14:textId="77777777" w:rsidR="00021C5C" w:rsidRDefault="00FA0D04">
      <w:pPr>
        <w:pStyle w:val="Heading2"/>
        <w:ind w:left="29"/>
      </w:pPr>
      <w:r>
        <w:t>Basic Surgical Skill 9</w:t>
      </w:r>
    </w:p>
    <w:p w14:paraId="33EAA47E" w14:textId="77777777" w:rsidR="00021C5C" w:rsidRDefault="00FA0D04">
      <w:pPr>
        <w:spacing w:after="69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</w:t>
      </w:r>
      <w:proofErr w:type="spellEnd"/>
      <w:r>
        <w:t>&gt;</w:t>
      </w:r>
      <w:proofErr w:type="spellStart"/>
      <w:r>
        <w:t>oara</w:t>
      </w:r>
      <w:proofErr w:type="spellEnd"/>
      <w:r>
        <w:t xml:space="preserve"> (Romania), 03/1 1/201 9 04/1 1/2</w:t>
      </w:r>
      <w:r>
        <w:t>01 9 ]</w:t>
      </w:r>
    </w:p>
    <w:p w14:paraId="4BB553E2" w14:textId="77777777" w:rsidR="00021C5C" w:rsidRDefault="00FA0D04">
      <w:pPr>
        <w:spacing w:after="135"/>
        <w:ind w:left="14" w:right="14"/>
      </w:pPr>
      <w:r>
        <w:rPr>
          <w:noProof/>
        </w:rPr>
        <w:drawing>
          <wp:anchor distT="0" distB="0" distL="114300" distR="114300" simplePos="0" relativeHeight="251699200" behindDoc="0" locked="0" layoutInCell="1" allowOverlap="0" wp14:anchorId="43E599A0" wp14:editId="5A4361C5">
            <wp:simplePos x="0" y="0"/>
            <wp:positionH relativeFrom="page">
              <wp:posOffset>374952</wp:posOffset>
            </wp:positionH>
            <wp:positionV relativeFrom="page">
              <wp:posOffset>756093</wp:posOffset>
            </wp:positionV>
            <wp:extent cx="3048" cy="3049"/>
            <wp:effectExtent l="0" t="0" r="0" b="0"/>
            <wp:wrapSquare wrapText="bothSides"/>
            <wp:docPr id="13062" name="Picture 13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2" name="Picture 13062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0" wp14:anchorId="660AA9D1" wp14:editId="42219C4E">
            <wp:simplePos x="0" y="0"/>
            <wp:positionH relativeFrom="page">
              <wp:posOffset>371903</wp:posOffset>
            </wp:positionH>
            <wp:positionV relativeFrom="page">
              <wp:posOffset>771336</wp:posOffset>
            </wp:positionV>
            <wp:extent cx="3048" cy="3049"/>
            <wp:effectExtent l="0" t="0" r="0" b="0"/>
            <wp:wrapSquare wrapText="bothSides"/>
            <wp:docPr id="13063" name="Picture 13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3" name="Picture 1306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0" wp14:anchorId="1E762CF6" wp14:editId="36A79DED">
            <wp:simplePos x="0" y="0"/>
            <wp:positionH relativeFrom="page">
              <wp:posOffset>378000</wp:posOffset>
            </wp:positionH>
            <wp:positionV relativeFrom="page">
              <wp:posOffset>771336</wp:posOffset>
            </wp:positionV>
            <wp:extent cx="3048" cy="3049"/>
            <wp:effectExtent l="0" t="0" r="0" b="0"/>
            <wp:wrapSquare wrapText="bothSides"/>
            <wp:docPr id="13064" name="Picture 13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4" name="Picture 13064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0" wp14:anchorId="57626EA7" wp14:editId="763BE989">
            <wp:simplePos x="0" y="0"/>
            <wp:positionH relativeFrom="page">
              <wp:posOffset>378000</wp:posOffset>
            </wp:positionH>
            <wp:positionV relativeFrom="page">
              <wp:posOffset>777434</wp:posOffset>
            </wp:positionV>
            <wp:extent cx="3048" cy="3049"/>
            <wp:effectExtent l="0" t="0" r="0" b="0"/>
            <wp:wrapSquare wrapText="bothSides"/>
            <wp:docPr id="13065" name="Picture 13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5" name="Picture 1306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0" wp14:anchorId="737B2A0C" wp14:editId="5709032C">
            <wp:simplePos x="0" y="0"/>
            <wp:positionH relativeFrom="page">
              <wp:posOffset>371904</wp:posOffset>
            </wp:positionH>
            <wp:positionV relativeFrom="page">
              <wp:posOffset>890238</wp:posOffset>
            </wp:positionV>
            <wp:extent cx="3048" cy="3049"/>
            <wp:effectExtent l="0" t="0" r="0" b="0"/>
            <wp:wrapSquare wrapText="bothSides"/>
            <wp:docPr id="13066" name="Picture 13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6" name="Picture 13066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0" wp14:anchorId="0FCB8FB8" wp14:editId="0F554C6E">
            <wp:simplePos x="0" y="0"/>
            <wp:positionH relativeFrom="page">
              <wp:posOffset>387145</wp:posOffset>
            </wp:positionH>
            <wp:positionV relativeFrom="page">
              <wp:posOffset>905482</wp:posOffset>
            </wp:positionV>
            <wp:extent cx="6097" cy="9146"/>
            <wp:effectExtent l="0" t="0" r="0" b="0"/>
            <wp:wrapSquare wrapText="bothSides"/>
            <wp:docPr id="13067" name="Picture 13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7" name="Picture 13067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0" wp14:anchorId="5661CF7B" wp14:editId="01619261">
            <wp:simplePos x="0" y="0"/>
            <wp:positionH relativeFrom="page">
              <wp:posOffset>365807</wp:posOffset>
            </wp:positionH>
            <wp:positionV relativeFrom="page">
              <wp:posOffset>935970</wp:posOffset>
            </wp:positionV>
            <wp:extent cx="3048" cy="3049"/>
            <wp:effectExtent l="0" t="0" r="0" b="0"/>
            <wp:wrapSquare wrapText="bothSides"/>
            <wp:docPr id="13068" name="Picture 13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" name="Picture 13068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0" wp14:anchorId="17394DE9" wp14:editId="0C6E9FBE">
            <wp:simplePos x="0" y="0"/>
            <wp:positionH relativeFrom="page">
              <wp:posOffset>371904</wp:posOffset>
            </wp:positionH>
            <wp:positionV relativeFrom="page">
              <wp:posOffset>935970</wp:posOffset>
            </wp:positionV>
            <wp:extent cx="3048" cy="3049"/>
            <wp:effectExtent l="0" t="0" r="0" b="0"/>
            <wp:wrapSquare wrapText="bothSides"/>
            <wp:docPr id="13069" name="Picture 13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9" name="Picture 13069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0" wp14:anchorId="0AF2EE91" wp14:editId="24B6E4CA">
            <wp:simplePos x="0" y="0"/>
            <wp:positionH relativeFrom="page">
              <wp:posOffset>365807</wp:posOffset>
            </wp:positionH>
            <wp:positionV relativeFrom="page">
              <wp:posOffset>942067</wp:posOffset>
            </wp:positionV>
            <wp:extent cx="3048" cy="3049"/>
            <wp:effectExtent l="0" t="0" r="0" b="0"/>
            <wp:wrapSquare wrapText="bothSides"/>
            <wp:docPr id="13070" name="Picture 13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0" name="Picture 13070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0" wp14:anchorId="1773ECBE" wp14:editId="554DFE91">
            <wp:simplePos x="0" y="0"/>
            <wp:positionH relativeFrom="page">
              <wp:posOffset>390194</wp:posOffset>
            </wp:positionH>
            <wp:positionV relativeFrom="page">
              <wp:posOffset>954262</wp:posOffset>
            </wp:positionV>
            <wp:extent cx="3048" cy="3049"/>
            <wp:effectExtent l="0" t="0" r="0" b="0"/>
            <wp:wrapSquare wrapText="bothSides"/>
            <wp:docPr id="13071" name="Picture 13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1" name="Picture 13071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0" wp14:anchorId="2C2BD216" wp14:editId="28276A37">
            <wp:simplePos x="0" y="0"/>
            <wp:positionH relativeFrom="page">
              <wp:posOffset>387145</wp:posOffset>
            </wp:positionH>
            <wp:positionV relativeFrom="page">
              <wp:posOffset>972555</wp:posOffset>
            </wp:positionV>
            <wp:extent cx="3048" cy="3049"/>
            <wp:effectExtent l="0" t="0" r="0" b="0"/>
            <wp:wrapSquare wrapText="bothSides"/>
            <wp:docPr id="13072" name="Picture 13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2" name="Picture 13072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Instructor</w:t>
      </w:r>
    </w:p>
    <w:p w14:paraId="065FE457" w14:textId="77777777" w:rsidR="00021C5C" w:rsidRDefault="00FA0D04">
      <w:pPr>
        <w:pStyle w:val="Heading3"/>
        <w:ind w:left="19"/>
      </w:pPr>
      <w:r>
        <w:t>Basic Skills in Plastic and Reconstructive Surgery 8</w:t>
      </w:r>
    </w:p>
    <w:p w14:paraId="27C78BEA" w14:textId="77777777" w:rsidR="00021C5C" w:rsidRDefault="00FA0D04">
      <w:pPr>
        <w:spacing w:after="70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 </w:t>
      </w:r>
      <w:r>
        <w:rPr>
          <w:vertAlign w:val="superscript"/>
        </w:rPr>
        <w:t xml:space="preserve">l </w:t>
      </w:r>
      <w:r>
        <w:t>' Center for Microsurgery and Laparoscopic Surgery, Timisoara (Romania), 19/10/201 9 20/1 0/2019 ]</w:t>
      </w:r>
    </w:p>
    <w:p w14:paraId="2D4F4D3A" w14:textId="77777777" w:rsidR="00021C5C" w:rsidRDefault="00FA0D04">
      <w:pPr>
        <w:spacing w:after="135"/>
        <w:ind w:left="14" w:right="14"/>
      </w:pPr>
      <w:r>
        <w:t>Instructor</w:t>
      </w:r>
    </w:p>
    <w:p w14:paraId="56526CE8" w14:textId="77777777" w:rsidR="00021C5C" w:rsidRDefault="00FA0D04">
      <w:pPr>
        <w:pStyle w:val="Heading3"/>
        <w:ind w:left="19"/>
      </w:pPr>
      <w:r>
        <w:t>45th International Practical Course in Microsu</w:t>
      </w:r>
      <w:r>
        <w:t>rgery of Vessels and Nerves</w:t>
      </w:r>
    </w:p>
    <w:p w14:paraId="3328DB05" w14:textId="77777777" w:rsidR="00021C5C" w:rsidRDefault="00FA0D04">
      <w:pPr>
        <w:spacing w:after="73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09/10/201 9 1 2/10/2019 ]</w:t>
      </w:r>
    </w:p>
    <w:p w14:paraId="41672762" w14:textId="77777777" w:rsidR="00021C5C" w:rsidRDefault="00FA0D04">
      <w:pPr>
        <w:spacing w:after="131"/>
        <w:ind w:left="14" w:right="14"/>
      </w:pPr>
      <w:r>
        <w:t>Organizer</w:t>
      </w:r>
    </w:p>
    <w:p w14:paraId="2D5EA8E7" w14:textId="77777777" w:rsidR="00021C5C" w:rsidRDefault="00FA0D04">
      <w:pPr>
        <w:pStyle w:val="Heading3"/>
        <w:ind w:left="19"/>
      </w:pPr>
      <w:r>
        <w:t>Knots and Sutures 37</w:t>
      </w:r>
    </w:p>
    <w:p w14:paraId="238278A4" w14:textId="77777777" w:rsidR="00021C5C" w:rsidRDefault="00FA0D04">
      <w:pPr>
        <w:spacing w:after="78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</w:t>
      </w:r>
      <w:r>
        <w:t>ia), 04/10/2019 06/1 0/2019 ]</w:t>
      </w:r>
    </w:p>
    <w:p w14:paraId="5F5AF36F" w14:textId="77777777" w:rsidR="00021C5C" w:rsidRDefault="00FA0D04">
      <w:pPr>
        <w:spacing w:after="134"/>
        <w:ind w:left="14" w:right="14"/>
      </w:pPr>
      <w:r>
        <w:t>Instructor</w:t>
      </w:r>
    </w:p>
    <w:p w14:paraId="3F39CA95" w14:textId="77777777" w:rsidR="00021C5C" w:rsidRDefault="00FA0D04">
      <w:pPr>
        <w:pStyle w:val="Heading3"/>
        <w:ind w:left="19"/>
      </w:pPr>
      <w:r>
        <w:t>Medical Student Volunteer</w:t>
      </w:r>
    </w:p>
    <w:p w14:paraId="271D8721" w14:textId="77777777" w:rsidR="00021C5C" w:rsidRDefault="00FA0D04">
      <w:pPr>
        <w:ind w:left="14" w:right="14"/>
      </w:pPr>
      <w:proofErr w:type="gramStart"/>
      <w:r>
        <w:t>[ Emergency</w:t>
      </w:r>
      <w:proofErr w:type="gramEnd"/>
      <w:r>
        <w:t xml:space="preserve"> County Hospital, </w:t>
      </w:r>
      <w:proofErr w:type="spellStart"/>
      <w:r>
        <w:t>Resi!a</w:t>
      </w:r>
      <w:proofErr w:type="spellEnd"/>
      <w:r>
        <w:t xml:space="preserve"> (Romania), 03/2018 - 09/201 9 ]</w:t>
      </w:r>
    </w:p>
    <w:p w14:paraId="32D5BE07" w14:textId="77777777" w:rsidR="00021C5C" w:rsidRDefault="00FA0D04">
      <w:pPr>
        <w:spacing w:after="147"/>
        <w:ind w:left="14" w:right="14"/>
      </w:pPr>
      <w:r>
        <w:t xml:space="preserve">Clinic of Obstetrics and </w:t>
      </w:r>
      <w:proofErr w:type="spellStart"/>
      <w:r>
        <w:t>Gynaecology</w:t>
      </w:r>
      <w:proofErr w:type="spellEnd"/>
    </w:p>
    <w:p w14:paraId="4CE7DF7E" w14:textId="77777777" w:rsidR="00021C5C" w:rsidRDefault="00FA0D04">
      <w:pPr>
        <w:pStyle w:val="Heading3"/>
        <w:ind w:left="19"/>
      </w:pPr>
      <w:r>
        <w:t>Basic Skills in Cardiac Surgery 4</w:t>
      </w:r>
    </w:p>
    <w:p w14:paraId="7675D384" w14:textId="77777777" w:rsidR="00021C5C" w:rsidRDefault="00FA0D04">
      <w:pPr>
        <w:spacing w:after="71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20/04/2019 21/04/2019 ]</w:t>
      </w:r>
    </w:p>
    <w:p w14:paraId="21405AA1" w14:textId="77777777" w:rsidR="00021C5C" w:rsidRDefault="00FA0D04">
      <w:pPr>
        <w:spacing w:after="135"/>
        <w:ind w:left="14" w:right="14"/>
      </w:pPr>
      <w:r>
        <w:t>Instructor</w:t>
      </w:r>
    </w:p>
    <w:p w14:paraId="3CE186B7" w14:textId="77777777" w:rsidR="00021C5C" w:rsidRDefault="00FA0D04">
      <w:pPr>
        <w:pStyle w:val="Heading3"/>
        <w:ind w:left="19"/>
      </w:pPr>
      <w:r>
        <w:t>The Aspire Conference (1st Edition)</w:t>
      </w:r>
    </w:p>
    <w:p w14:paraId="32F9E51C" w14:textId="77777777" w:rsidR="00021C5C" w:rsidRDefault="00FA0D04">
      <w:pPr>
        <w:tabs>
          <w:tab w:val="right" w:pos="9035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</w:t>
      </w:r>
      <w:r>
        <w:tab/>
        <w:t xml:space="preserve">06/04/201 9 </w:t>
      </w:r>
    </w:p>
    <w:p w14:paraId="37D739B7" w14:textId="77777777" w:rsidR="00021C5C" w:rsidRDefault="00FA0D04">
      <w:pPr>
        <w:spacing w:after="73"/>
        <w:ind w:left="19" w:hanging="10"/>
        <w:jc w:val="left"/>
      </w:pPr>
      <w:r>
        <w:t>07/04/</w:t>
      </w:r>
      <w:proofErr w:type="gramStart"/>
      <w:r>
        <w:t>2019 ]</w:t>
      </w:r>
      <w:proofErr w:type="gramEnd"/>
    </w:p>
    <w:p w14:paraId="56CDF373" w14:textId="77777777" w:rsidR="00021C5C" w:rsidRDefault="00FA0D04">
      <w:pPr>
        <w:ind w:left="14" w:right="14"/>
      </w:pPr>
      <w:r>
        <w:t>Organizer</w:t>
      </w:r>
    </w:p>
    <w:p w14:paraId="3601780B" w14:textId="77777777" w:rsidR="00021C5C" w:rsidRDefault="00021C5C">
      <w:pPr>
        <w:sectPr w:rsidR="00021C5C" w:rsidSect="00160D4A">
          <w:type w:val="continuous"/>
          <w:pgSz w:w="11906" w:h="16838"/>
          <w:pgMar w:top="1440" w:right="1810" w:bottom="2122" w:left="1061" w:header="720" w:footer="720" w:gutter="0"/>
          <w:cols w:space="720"/>
        </w:sectPr>
      </w:pPr>
    </w:p>
    <w:p w14:paraId="7166FBBC" w14:textId="77777777" w:rsidR="00021C5C" w:rsidRDefault="00FA0D04">
      <w:pPr>
        <w:pStyle w:val="Heading2"/>
        <w:ind w:left="29"/>
      </w:pPr>
      <w:r>
        <w:lastRenderedPageBreak/>
        <w:t>Basic Surgical Skills 3</w:t>
      </w:r>
    </w:p>
    <w:p w14:paraId="16D44EEA" w14:textId="77777777" w:rsidR="00021C5C" w:rsidRDefault="00FA0D04">
      <w:pPr>
        <w:tabs>
          <w:tab w:val="center" w:pos="8439"/>
        </w:tabs>
        <w:spacing w:after="160"/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</w:t>
      </w:r>
      <w:r>
        <w:t xml:space="preserve">Center for </w:t>
      </w:r>
      <w:r>
        <w:tab/>
        <w:t xml:space="preserve">30/03/2019 </w:t>
      </w:r>
    </w:p>
    <w:p w14:paraId="69E424F9" w14:textId="77777777" w:rsidR="00021C5C" w:rsidRDefault="00FA0D04">
      <w:pPr>
        <w:spacing w:after="160"/>
        <w:ind w:left="0"/>
        <w:jc w:val="left"/>
      </w:pPr>
      <w:r>
        <w:rPr>
          <w:sz w:val="24"/>
        </w:rPr>
        <w:t>31/03/</w:t>
      </w:r>
      <w:proofErr w:type="gramStart"/>
      <w:r>
        <w:rPr>
          <w:sz w:val="24"/>
        </w:rPr>
        <w:t>2019 ]</w:t>
      </w:r>
      <w:proofErr w:type="gramEnd"/>
    </w:p>
    <w:p w14:paraId="706B469C" w14:textId="77777777" w:rsidR="00021C5C" w:rsidRDefault="00FA0D04">
      <w:pPr>
        <w:spacing w:after="160"/>
        <w:ind w:left="0"/>
        <w:jc w:val="left"/>
      </w:pPr>
      <w:r>
        <w:t>Instructor</w:t>
      </w:r>
    </w:p>
    <w:p w14:paraId="5E80CCED" w14:textId="77777777" w:rsidR="00021C5C" w:rsidRDefault="00FA0D04">
      <w:pPr>
        <w:spacing w:after="160"/>
        <w:ind w:left="0"/>
        <w:jc w:val="left"/>
      </w:pPr>
      <w:r>
        <w:rPr>
          <w:sz w:val="28"/>
        </w:rPr>
        <w:t>Knots and Sutures 17</w:t>
      </w:r>
    </w:p>
    <w:p w14:paraId="0E427C7D" w14:textId="77777777" w:rsidR="00021C5C" w:rsidRDefault="00FA0D04">
      <w:pPr>
        <w:tabs>
          <w:tab w:val="center" w:pos="8425"/>
        </w:tabs>
        <w:spacing w:after="160"/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Microsurgery and </w:t>
      </w:r>
      <w:r>
        <w:tab/>
        <w:t xml:space="preserve">23/03/2019 </w:t>
      </w:r>
    </w:p>
    <w:p w14:paraId="27AE7977" w14:textId="77777777" w:rsidR="00021C5C" w:rsidRDefault="00FA0D04">
      <w:pPr>
        <w:spacing w:after="73"/>
        <w:ind w:left="19" w:hanging="10"/>
        <w:jc w:val="left"/>
      </w:pPr>
      <w:r>
        <w:t>24/03/</w:t>
      </w:r>
      <w:proofErr w:type="gramStart"/>
      <w:r>
        <w:t>2019 ]</w:t>
      </w:r>
      <w:proofErr w:type="gramEnd"/>
    </w:p>
    <w:p w14:paraId="6B768A97" w14:textId="77777777" w:rsidR="00021C5C" w:rsidRDefault="00FA0D04">
      <w:pPr>
        <w:spacing w:after="144"/>
        <w:ind w:left="14" w:right="14"/>
      </w:pPr>
      <w:r>
        <w:t>Instructor</w:t>
      </w:r>
    </w:p>
    <w:p w14:paraId="3DAFC42F" w14:textId="77777777" w:rsidR="00021C5C" w:rsidRDefault="00FA0D04">
      <w:pPr>
        <w:pStyle w:val="Heading3"/>
        <w:ind w:left="19"/>
      </w:pPr>
      <w:r>
        <w:t>Medical Student Volunteer</w:t>
      </w:r>
    </w:p>
    <w:p w14:paraId="1B060655" w14:textId="77777777" w:rsidR="00021C5C" w:rsidRDefault="00021C5C">
      <w:pPr>
        <w:sectPr w:rsidR="00021C5C" w:rsidSect="00160D4A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pgSz w:w="11906" w:h="16838"/>
          <w:pgMar w:top="1084" w:right="8113" w:bottom="1858" w:left="1003" w:header="1328" w:footer="720" w:gutter="0"/>
          <w:cols w:space="720"/>
        </w:sectPr>
      </w:pPr>
    </w:p>
    <w:p w14:paraId="512DBAC0" w14:textId="77777777" w:rsidR="00021C5C" w:rsidRDefault="00FA0D04">
      <w:pPr>
        <w:spacing w:after="95" w:line="317" w:lineRule="auto"/>
        <w:ind w:left="77" w:right="3711"/>
      </w:pPr>
      <w:proofErr w:type="gramStart"/>
      <w:r>
        <w:t>[ Town</w:t>
      </w:r>
      <w:proofErr w:type="gramEnd"/>
      <w:r>
        <w:t xml:space="preserve"> Hospital, </w:t>
      </w:r>
      <w:proofErr w:type="spellStart"/>
      <w:r>
        <w:t>Oravita</w:t>
      </w:r>
      <w:proofErr w:type="spellEnd"/>
      <w:r>
        <w:t xml:space="preserve"> (Romania), 1 1/2018 - 01/2019 ] Clinic of Obstetrics and </w:t>
      </w:r>
      <w:proofErr w:type="spellStart"/>
      <w:r>
        <w:t>Gynaecology</w:t>
      </w:r>
      <w:proofErr w:type="spellEnd"/>
    </w:p>
    <w:p w14:paraId="626249B7" w14:textId="77777777" w:rsidR="00021C5C" w:rsidRDefault="00FA0D04">
      <w:pPr>
        <w:pStyle w:val="Heading2"/>
        <w:ind w:left="29"/>
      </w:pPr>
      <w:r>
        <w:t xml:space="preserve">Basic </w:t>
      </w:r>
      <w:r>
        <w:t>Skills in Plastic and Reconstructive Surgery 7</w:t>
      </w:r>
    </w:p>
    <w:p w14:paraId="6FB2D5E2" w14:textId="77777777" w:rsidR="00021C5C" w:rsidRDefault="00FA0D04">
      <w:pPr>
        <w:spacing w:after="60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10/1 1 /2018 1 1/1 1/2018 ]</w:t>
      </w:r>
    </w:p>
    <w:p w14:paraId="3AC4283A" w14:textId="77777777" w:rsidR="00021C5C" w:rsidRDefault="00FA0D04">
      <w:pPr>
        <w:spacing w:after="140"/>
        <w:ind w:left="77" w:right="14"/>
      </w:pPr>
      <w:r>
        <w:t>Instructor</w:t>
      </w:r>
    </w:p>
    <w:p w14:paraId="12480CEB" w14:textId="77777777" w:rsidR="00021C5C" w:rsidRDefault="00FA0D04">
      <w:pPr>
        <w:pStyle w:val="Heading2"/>
        <w:ind w:left="29"/>
      </w:pPr>
      <w:r>
        <w:t>Knots and Sutures 15</w:t>
      </w:r>
    </w:p>
    <w:p w14:paraId="712450A9" w14:textId="77777777" w:rsidR="00021C5C" w:rsidRDefault="00FA0D04">
      <w:pPr>
        <w:spacing w:after="77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</w:t>
      </w:r>
      <w:r>
        <w:t>gery, Timisoara (Romania), 23/10/2018 25/10/2018 ]</w:t>
      </w:r>
    </w:p>
    <w:p w14:paraId="19375391" w14:textId="77777777" w:rsidR="00021C5C" w:rsidRDefault="00FA0D04">
      <w:pPr>
        <w:spacing w:after="142"/>
        <w:ind w:left="14" w:right="14"/>
      </w:pPr>
      <w:r>
        <w:t>Instructor</w:t>
      </w:r>
    </w:p>
    <w:p w14:paraId="7A8D9200" w14:textId="77777777" w:rsidR="00021C5C" w:rsidRDefault="00FA0D04">
      <w:pPr>
        <w:pStyle w:val="Heading2"/>
        <w:ind w:left="29"/>
      </w:pPr>
      <w:r>
        <w:t>Knots and Sutures 33</w:t>
      </w:r>
    </w:p>
    <w:p w14:paraId="24271046" w14:textId="77777777" w:rsidR="00021C5C" w:rsidRDefault="00FA0D04">
      <w:pPr>
        <w:spacing w:after="62"/>
        <w:ind w:left="14" w:right="14"/>
      </w:pPr>
      <w:r>
        <w:rPr>
          <w:noProof/>
        </w:rPr>
        <w:drawing>
          <wp:anchor distT="0" distB="0" distL="114300" distR="114300" simplePos="0" relativeHeight="251710464" behindDoc="0" locked="0" layoutInCell="1" allowOverlap="0" wp14:anchorId="0B2279C1" wp14:editId="44A59650">
            <wp:simplePos x="0" y="0"/>
            <wp:positionH relativeFrom="page">
              <wp:posOffset>438968</wp:posOffset>
            </wp:positionH>
            <wp:positionV relativeFrom="page">
              <wp:posOffset>2429862</wp:posOffset>
            </wp:positionV>
            <wp:extent cx="18290" cy="9146"/>
            <wp:effectExtent l="0" t="0" r="0" b="0"/>
            <wp:wrapSquare wrapText="bothSides"/>
            <wp:docPr id="14854" name="Picture 148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4" name="Picture 14854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8290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07/10/2018 08/1 0/201 8 ]</w:t>
      </w:r>
    </w:p>
    <w:p w14:paraId="09A81417" w14:textId="77777777" w:rsidR="00021C5C" w:rsidRDefault="00FA0D04">
      <w:pPr>
        <w:spacing w:after="144"/>
        <w:ind w:left="14" w:right="14"/>
      </w:pPr>
      <w:r>
        <w:t>Instructor</w:t>
      </w:r>
    </w:p>
    <w:p w14:paraId="101774D9" w14:textId="77777777" w:rsidR="00021C5C" w:rsidRDefault="00FA0D04">
      <w:pPr>
        <w:pStyle w:val="Heading2"/>
        <w:ind w:left="29"/>
      </w:pPr>
      <w:r>
        <w:t>Knots and Sutures 14</w:t>
      </w:r>
    </w:p>
    <w:p w14:paraId="6EEA6F0A" w14:textId="77777777" w:rsidR="00021C5C" w:rsidRDefault="00FA0D04">
      <w:pPr>
        <w:spacing w:after="62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</w:t>
      </w:r>
      <w:r>
        <w:t>r Microsurgery and Laparoscopic Surgery, Timisoara (Romania), 21/04/2018 22/04/201 8 ]</w:t>
      </w:r>
    </w:p>
    <w:p w14:paraId="32B2B40A" w14:textId="77777777" w:rsidR="00021C5C" w:rsidRDefault="00FA0D04">
      <w:pPr>
        <w:spacing w:after="141"/>
        <w:ind w:left="14" w:right="14"/>
      </w:pPr>
      <w:r>
        <w:t>Instructor</w:t>
      </w:r>
    </w:p>
    <w:p w14:paraId="0CB1C292" w14:textId="77777777" w:rsidR="00021C5C" w:rsidRDefault="00FA0D04">
      <w:pPr>
        <w:pStyle w:val="Heading2"/>
        <w:ind w:left="29"/>
      </w:pPr>
      <w:r>
        <w:lastRenderedPageBreak/>
        <w:t>Basic Skills in Cardiac Surgery 3</w:t>
      </w:r>
    </w:p>
    <w:p w14:paraId="1A8213D6" w14:textId="77777777" w:rsidR="00021C5C" w:rsidRDefault="00FA0D04">
      <w:pPr>
        <w:spacing w:after="72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>" Center for Microsurgery and Laparoscopic Surgery, Timisoara (Romania), 24/03/2018 25/03/2018 ]</w:t>
      </w:r>
    </w:p>
    <w:p w14:paraId="0B3FC672" w14:textId="77777777" w:rsidR="00021C5C" w:rsidRDefault="00FA0D04">
      <w:pPr>
        <w:spacing w:after="146"/>
        <w:ind w:left="14" w:right="14"/>
      </w:pPr>
      <w:r>
        <w:t>Instructor</w:t>
      </w:r>
    </w:p>
    <w:p w14:paraId="28ACC4C1" w14:textId="77777777" w:rsidR="00021C5C" w:rsidRDefault="00FA0D04">
      <w:pPr>
        <w:pStyle w:val="Heading3"/>
        <w:ind w:left="19"/>
      </w:pPr>
      <w:r>
        <w:t>Knots and Sutures 32</w:t>
      </w:r>
    </w:p>
    <w:p w14:paraId="0704E294" w14:textId="77777777" w:rsidR="00021C5C" w:rsidRDefault="00FA0D04">
      <w:pPr>
        <w:spacing w:after="76"/>
        <w:ind w:left="14" w:right="14"/>
      </w:pPr>
      <w:proofErr w:type="gramStart"/>
      <w:r>
        <w:t>[ '</w:t>
      </w:r>
      <w:proofErr w:type="gramEnd"/>
      <w:r>
        <w:t xml:space="preserve">"Pius </w:t>
      </w:r>
      <w:proofErr w:type="spellStart"/>
      <w:r>
        <w:t>Brtnzeu</w:t>
      </w:r>
      <w:proofErr w:type="spellEnd"/>
      <w:r>
        <w:t>" Center for Microsurgery and Laparoscopic Surgery, Timisoara (Romania), 24/02/2018 25/02/2018 ]</w:t>
      </w:r>
    </w:p>
    <w:p w14:paraId="6174FFA9" w14:textId="77777777" w:rsidR="00021C5C" w:rsidRDefault="00FA0D04">
      <w:pPr>
        <w:spacing w:after="141"/>
        <w:ind w:left="14" w:right="14"/>
      </w:pPr>
      <w:r>
        <w:t>Instructor</w:t>
      </w:r>
    </w:p>
    <w:p w14:paraId="6080E390" w14:textId="77777777" w:rsidR="00021C5C" w:rsidRDefault="00FA0D04">
      <w:pPr>
        <w:pStyle w:val="Heading2"/>
        <w:ind w:left="29"/>
      </w:pPr>
      <w:r>
        <w:t>Knots and Sutures 31</w:t>
      </w:r>
    </w:p>
    <w:p w14:paraId="4BA6FE1A" w14:textId="77777777" w:rsidR="00021C5C" w:rsidRDefault="00FA0D04">
      <w:pPr>
        <w:spacing w:after="51"/>
        <w:ind w:left="1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25</w:t>
      </w:r>
      <w:r>
        <w:t>/11 /2017 26/1 1/2017 ]</w:t>
      </w:r>
    </w:p>
    <w:p w14:paraId="606F0FC6" w14:textId="77777777" w:rsidR="00021C5C" w:rsidRDefault="00FA0D04">
      <w:pPr>
        <w:spacing w:after="141"/>
        <w:ind w:left="14" w:right="14"/>
      </w:pPr>
      <w:r>
        <w:t>Instructor</w:t>
      </w:r>
    </w:p>
    <w:p w14:paraId="1FBD0117" w14:textId="77777777" w:rsidR="00021C5C" w:rsidRDefault="00FA0D04">
      <w:pPr>
        <w:pStyle w:val="Heading2"/>
        <w:ind w:left="29"/>
      </w:pPr>
      <w:r>
        <w:t>Basic Surgical Skills 7</w:t>
      </w:r>
    </w:p>
    <w:p w14:paraId="30DF80E2" w14:textId="77777777" w:rsidR="00021C5C" w:rsidRDefault="00FA0D04">
      <w:pPr>
        <w:tabs>
          <w:tab w:val="center" w:pos="8423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</w:t>
      </w:r>
      <w:r>
        <w:tab/>
        <w:t xml:space="preserve">04/11 /2017 </w:t>
      </w:r>
    </w:p>
    <w:p w14:paraId="09603A6B" w14:textId="77777777" w:rsidR="00021C5C" w:rsidRDefault="00FA0D04">
      <w:pPr>
        <w:spacing w:after="45"/>
        <w:ind w:left="38" w:right="7211" w:hanging="10"/>
        <w:jc w:val="left"/>
      </w:pPr>
      <w:r>
        <w:rPr>
          <w:sz w:val="24"/>
        </w:rPr>
        <w:t>05/1 1/</w:t>
      </w:r>
      <w:proofErr w:type="gramStart"/>
      <w:r>
        <w:rPr>
          <w:sz w:val="24"/>
        </w:rPr>
        <w:t>2017 ]</w:t>
      </w:r>
      <w:proofErr w:type="gramEnd"/>
      <w:r>
        <w:rPr>
          <w:sz w:val="24"/>
        </w:rPr>
        <w:t xml:space="preserve"> Instructor</w:t>
      </w:r>
    </w:p>
    <w:p w14:paraId="4BADC5F4" w14:textId="77777777" w:rsidR="00021C5C" w:rsidRDefault="00FA0D04">
      <w:pPr>
        <w:pStyle w:val="Heading2"/>
        <w:ind w:left="164"/>
      </w:pPr>
      <w:r>
        <w:t>Knots and Sutures 29</w:t>
      </w:r>
    </w:p>
    <w:p w14:paraId="64900C7D" w14:textId="77777777" w:rsidR="00021C5C" w:rsidRDefault="00FA0D04">
      <w:pPr>
        <w:tabs>
          <w:tab w:val="center" w:pos="8528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Microsurgery and </w:t>
      </w:r>
      <w:r>
        <w:tab/>
        <w:t xml:space="preserve">07/10/2017 </w:t>
      </w:r>
    </w:p>
    <w:p w14:paraId="053BF201" w14:textId="77777777" w:rsidR="00021C5C" w:rsidRDefault="00FA0D04">
      <w:pPr>
        <w:spacing w:after="73"/>
        <w:ind w:left="154" w:hanging="10"/>
        <w:jc w:val="left"/>
      </w:pPr>
      <w:r>
        <w:t>08/1 0/</w:t>
      </w:r>
      <w:proofErr w:type="gramStart"/>
      <w:r>
        <w:t>2017 ]</w:t>
      </w:r>
      <w:proofErr w:type="gramEnd"/>
    </w:p>
    <w:p w14:paraId="67BFB4A0" w14:textId="77777777" w:rsidR="00021C5C" w:rsidRDefault="00FA0D04">
      <w:pPr>
        <w:spacing w:after="134"/>
        <w:ind w:left="154" w:right="14"/>
      </w:pPr>
      <w:r>
        <w:t>Instructor</w:t>
      </w:r>
    </w:p>
    <w:p w14:paraId="40815B08" w14:textId="77777777" w:rsidR="00021C5C" w:rsidRDefault="00FA0D04">
      <w:pPr>
        <w:pStyle w:val="Heading3"/>
        <w:ind w:left="159"/>
      </w:pPr>
      <w:r>
        <w:t>International Surgery Summer School 3</w:t>
      </w:r>
    </w:p>
    <w:p w14:paraId="3D8E13E1" w14:textId="77777777" w:rsidR="00021C5C" w:rsidRDefault="00FA0D04">
      <w:pPr>
        <w:tabs>
          <w:tab w:val="right" w:pos="9184"/>
        </w:tabs>
        <w:ind w:left="0"/>
        <w:jc w:val="left"/>
      </w:pPr>
      <w:r>
        <w:t xml:space="preserve">[ "Pius </w:t>
      </w:r>
      <w:proofErr w:type="spellStart"/>
      <w:r>
        <w:t>Brtnzeu</w:t>
      </w:r>
      <w:proofErr w:type="spellEnd"/>
      <w:r>
        <w:t xml:space="preserve">" Center for Microsurgery and </w:t>
      </w:r>
      <w:r>
        <w:tab/>
        <w:t xml:space="preserve">17/07/2017 </w:t>
      </w:r>
    </w:p>
    <w:p w14:paraId="0E9D6DA4" w14:textId="77777777" w:rsidR="00021C5C" w:rsidRDefault="00FA0D04">
      <w:pPr>
        <w:spacing w:after="73"/>
        <w:ind w:left="154" w:hanging="10"/>
        <w:jc w:val="left"/>
      </w:pPr>
      <w:r>
        <w:t>30/07/</w:t>
      </w:r>
      <w:proofErr w:type="gramStart"/>
      <w:r>
        <w:t>2017 ]</w:t>
      </w:r>
      <w:proofErr w:type="gramEnd"/>
    </w:p>
    <w:p w14:paraId="4883EA52" w14:textId="77777777" w:rsidR="00021C5C" w:rsidRDefault="00FA0D04">
      <w:pPr>
        <w:spacing w:after="138"/>
        <w:ind w:left="149" w:right="14"/>
      </w:pPr>
      <w:r>
        <w:t>Organizer and Coordinator</w:t>
      </w:r>
    </w:p>
    <w:p w14:paraId="07C1190B" w14:textId="77777777" w:rsidR="00021C5C" w:rsidRDefault="00FA0D04">
      <w:pPr>
        <w:pStyle w:val="Heading3"/>
        <w:spacing w:after="141"/>
        <w:ind w:left="163"/>
      </w:pPr>
      <w:r>
        <w:t>Medical Student Volunteer</w:t>
      </w:r>
    </w:p>
    <w:p w14:paraId="15EA78E4" w14:textId="77777777" w:rsidR="00021C5C" w:rsidRDefault="00FA0D04">
      <w:pPr>
        <w:ind w:left="15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Emergency Hospital, </w:t>
      </w:r>
      <w:proofErr w:type="spellStart"/>
      <w:r>
        <w:t>Timi;oara</w:t>
      </w:r>
      <w:proofErr w:type="spellEnd"/>
      <w:r>
        <w:t xml:space="preserve"> (Romania), 03/2017 - 06/2017 ]</w:t>
      </w:r>
    </w:p>
    <w:p w14:paraId="5F2C77A7" w14:textId="77777777" w:rsidR="00021C5C" w:rsidRDefault="00FA0D04">
      <w:pPr>
        <w:spacing w:after="140"/>
        <w:ind w:left="158" w:right="14"/>
      </w:pPr>
      <w:r>
        <w:rPr>
          <w:noProof/>
        </w:rPr>
        <w:drawing>
          <wp:anchor distT="0" distB="0" distL="114300" distR="114300" simplePos="0" relativeHeight="251711488" behindDoc="0" locked="0" layoutInCell="1" allowOverlap="0" wp14:anchorId="1F84538E" wp14:editId="328635EB">
            <wp:simplePos x="0" y="0"/>
            <wp:positionH relativeFrom="page">
              <wp:posOffset>381049</wp:posOffset>
            </wp:positionH>
            <wp:positionV relativeFrom="page">
              <wp:posOffset>725605</wp:posOffset>
            </wp:positionV>
            <wp:extent cx="3048" cy="3049"/>
            <wp:effectExtent l="0" t="0" r="0" b="0"/>
            <wp:wrapSquare wrapText="bothSides"/>
            <wp:docPr id="15891" name="Picture 15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1" name="Picture 15891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0" wp14:anchorId="61CF4F36" wp14:editId="691EB876">
            <wp:simplePos x="0" y="0"/>
            <wp:positionH relativeFrom="page">
              <wp:posOffset>371903</wp:posOffset>
            </wp:positionH>
            <wp:positionV relativeFrom="page">
              <wp:posOffset>765239</wp:posOffset>
            </wp:positionV>
            <wp:extent cx="3048" cy="3049"/>
            <wp:effectExtent l="0" t="0" r="0" b="0"/>
            <wp:wrapSquare wrapText="bothSides"/>
            <wp:docPr id="15892" name="Picture 158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2" name="Picture 15892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0" wp14:anchorId="5A976BA5" wp14:editId="7E097E8A">
            <wp:simplePos x="0" y="0"/>
            <wp:positionH relativeFrom="page">
              <wp:posOffset>378000</wp:posOffset>
            </wp:positionH>
            <wp:positionV relativeFrom="page">
              <wp:posOffset>771337</wp:posOffset>
            </wp:positionV>
            <wp:extent cx="3048" cy="3049"/>
            <wp:effectExtent l="0" t="0" r="0" b="0"/>
            <wp:wrapSquare wrapText="bothSides"/>
            <wp:docPr id="15893" name="Picture 15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3" name="Picture 15893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0" wp14:anchorId="4D488006" wp14:editId="716444D0">
            <wp:simplePos x="0" y="0"/>
            <wp:positionH relativeFrom="page">
              <wp:posOffset>371904</wp:posOffset>
            </wp:positionH>
            <wp:positionV relativeFrom="page">
              <wp:posOffset>972555</wp:posOffset>
            </wp:positionV>
            <wp:extent cx="21339" cy="30488"/>
            <wp:effectExtent l="0" t="0" r="0" b="0"/>
            <wp:wrapTopAndBottom/>
            <wp:docPr id="28926" name="Picture 28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6" name="Picture 28926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1339" cy="30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Intensive Care Unit and Anesthesiology</w:t>
      </w:r>
    </w:p>
    <w:p w14:paraId="47F71DAE" w14:textId="77777777" w:rsidR="00021C5C" w:rsidRDefault="00FA0D04">
      <w:pPr>
        <w:pStyle w:val="Heading3"/>
        <w:spacing w:after="118"/>
        <w:ind w:left="159"/>
      </w:pPr>
      <w:r>
        <w:t>"</w:t>
      </w:r>
      <w:proofErr w:type="spellStart"/>
      <w:r>
        <w:t>Micii</w:t>
      </w:r>
      <w:proofErr w:type="spellEnd"/>
      <w:r>
        <w:t xml:space="preserve"> </w:t>
      </w:r>
      <w:proofErr w:type="spellStart"/>
      <w:r>
        <w:t>Sanitari</w:t>
      </w:r>
      <w:proofErr w:type="spellEnd"/>
      <w:r>
        <w:t xml:space="preserve">" Medical Education </w:t>
      </w:r>
      <w:proofErr w:type="spellStart"/>
      <w:r>
        <w:t>Programme</w:t>
      </w:r>
      <w:proofErr w:type="spellEnd"/>
    </w:p>
    <w:p w14:paraId="6E3A7825" w14:textId="77777777" w:rsidR="00021C5C" w:rsidRDefault="00FA0D04">
      <w:pPr>
        <w:ind w:left="154" w:right="14"/>
      </w:pPr>
      <w:proofErr w:type="gramStart"/>
      <w:r>
        <w:t>[ "</w:t>
      </w:r>
      <w:proofErr w:type="gramEnd"/>
      <w:r>
        <w:t>Victor Babe;" University of Medicine and Pharmacy, Timisoara (Romania), 03/2017 - 05/2017 ]</w:t>
      </w:r>
    </w:p>
    <w:p w14:paraId="54201EC6" w14:textId="77777777" w:rsidR="00021C5C" w:rsidRDefault="00FA0D04">
      <w:pPr>
        <w:spacing w:after="132"/>
        <w:ind w:left="154" w:right="14"/>
      </w:pPr>
      <w:r>
        <w:t>Organizer</w:t>
      </w:r>
    </w:p>
    <w:p w14:paraId="6F496B2B" w14:textId="77777777" w:rsidR="00021C5C" w:rsidRDefault="00FA0D04">
      <w:pPr>
        <w:pStyle w:val="Heading3"/>
        <w:spacing w:after="105"/>
        <w:ind w:left="163"/>
      </w:pPr>
      <w:r>
        <w:t>Medical Student Volunteer</w:t>
      </w:r>
    </w:p>
    <w:p w14:paraId="6EA13745" w14:textId="77777777" w:rsidR="00021C5C" w:rsidRDefault="00FA0D04">
      <w:pPr>
        <w:ind w:left="15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Emergency Hospital, </w:t>
      </w:r>
      <w:proofErr w:type="spellStart"/>
      <w:r>
        <w:t>Timi;oara</w:t>
      </w:r>
      <w:proofErr w:type="spellEnd"/>
      <w:r>
        <w:t xml:space="preserve"> (Romania), 1 1/201 6 - 03/2017 ]</w:t>
      </w:r>
    </w:p>
    <w:p w14:paraId="39D24C93" w14:textId="77777777" w:rsidR="00021C5C" w:rsidRDefault="00FA0D04">
      <w:pPr>
        <w:spacing w:after="143"/>
        <w:ind w:left="154" w:right="14"/>
      </w:pPr>
      <w:r>
        <w:t xml:space="preserve">Clinic </w:t>
      </w:r>
      <w:r>
        <w:t>of Emergency Surgery</w:t>
      </w:r>
    </w:p>
    <w:p w14:paraId="53D07CA4" w14:textId="77777777" w:rsidR="00021C5C" w:rsidRDefault="00FA0D04">
      <w:pPr>
        <w:pStyle w:val="Heading3"/>
        <w:ind w:left="168"/>
      </w:pPr>
      <w:r>
        <w:t>Knots and Sutures 12</w:t>
      </w:r>
    </w:p>
    <w:p w14:paraId="004A863C" w14:textId="77777777" w:rsidR="00021C5C" w:rsidRDefault="00FA0D04">
      <w:pPr>
        <w:spacing w:after="72"/>
        <w:ind w:left="154" w:right="14"/>
      </w:pPr>
      <w:proofErr w:type="gramStart"/>
      <w:r>
        <w:t>[ "</w:t>
      </w:r>
      <w:proofErr w:type="gramEnd"/>
      <w:r>
        <w:t xml:space="preserve">Pius </w:t>
      </w:r>
      <w:proofErr w:type="spellStart"/>
      <w:r>
        <w:t>Brtnzeu</w:t>
      </w:r>
      <w:proofErr w:type="spellEnd"/>
      <w:r>
        <w:t xml:space="preserve">" Center for Microsurgery and Laparoscopic Surgery, </w:t>
      </w:r>
      <w:proofErr w:type="spellStart"/>
      <w:r>
        <w:t>Timi;oara</w:t>
      </w:r>
      <w:proofErr w:type="spellEnd"/>
      <w:r>
        <w:t xml:space="preserve"> (Romania), 04/03/2017 05/03/2017 ]</w:t>
      </w:r>
    </w:p>
    <w:p w14:paraId="460C596E" w14:textId="77777777" w:rsidR="00021C5C" w:rsidRDefault="00FA0D04">
      <w:pPr>
        <w:spacing w:after="4679"/>
        <w:ind w:left="163" w:right="14"/>
      </w:pPr>
      <w:r>
        <w:t>Instructor</w:t>
      </w:r>
    </w:p>
    <w:p w14:paraId="62CF9C30" w14:textId="77777777" w:rsidR="00021C5C" w:rsidRDefault="00FA0D04">
      <w:pPr>
        <w:spacing w:after="0"/>
        <w:ind w:left="288"/>
        <w:jc w:val="left"/>
      </w:pPr>
      <w:r>
        <w:rPr>
          <w:noProof/>
        </w:rPr>
        <w:lastRenderedPageBreak/>
        <w:drawing>
          <wp:inline distT="0" distB="0" distL="0" distR="0" wp14:anchorId="2EB0C936" wp14:editId="4F23FAF4">
            <wp:extent cx="2063760" cy="1792671"/>
            <wp:effectExtent l="0" t="0" r="0" b="0"/>
            <wp:docPr id="16119" name="Picture 16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9" name="Picture 16119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63760" cy="179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C5C">
      <w:type w:val="continuous"/>
      <w:pgSz w:w="11906" w:h="16838"/>
      <w:pgMar w:top="1079" w:right="1805" w:bottom="1080" w:left="9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26BF8" w14:textId="77777777" w:rsidR="00FA0D04" w:rsidRDefault="00FA0D04">
      <w:pPr>
        <w:spacing w:after="0" w:line="240" w:lineRule="auto"/>
      </w:pPr>
      <w:r>
        <w:separator/>
      </w:r>
    </w:p>
  </w:endnote>
  <w:endnote w:type="continuationSeparator" w:id="0">
    <w:p w14:paraId="5BD5878F" w14:textId="77777777" w:rsidR="00FA0D04" w:rsidRDefault="00FA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8E924" w14:textId="77777777" w:rsidR="00021C5C" w:rsidRDefault="00021C5C">
    <w:pPr>
      <w:spacing w:after="160"/>
      <w:ind w:left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F732" w14:textId="77777777" w:rsidR="00021C5C" w:rsidRDefault="00021C5C">
    <w:pPr>
      <w:spacing w:after="160"/>
      <w:ind w:left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ED141" w14:textId="77777777" w:rsidR="00021C5C" w:rsidRDefault="00021C5C">
    <w:pPr>
      <w:spacing w:after="160"/>
      <w:ind w:left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F7C7A" w14:textId="77777777" w:rsidR="00021C5C" w:rsidRDefault="00FA0D04">
    <w:pPr>
      <w:tabs>
        <w:tab w:val="center" w:pos="4697"/>
        <w:tab w:val="center" w:pos="9071"/>
      </w:tabs>
      <w:spacing w:after="0"/>
      <w:ind w:left="0"/>
      <w:jc w:val="left"/>
    </w:pPr>
    <w:r>
      <w:tab/>
      <w:t xml:space="preserve">Center for Microsurgery and 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FE180" w14:textId="77777777" w:rsidR="00021C5C" w:rsidRDefault="00FA0D04">
    <w:pPr>
      <w:tabs>
        <w:tab w:val="center" w:pos="4697"/>
        <w:tab w:val="center" w:pos="9071"/>
      </w:tabs>
      <w:spacing w:after="0"/>
      <w:ind w:left="0"/>
      <w:jc w:val="left"/>
    </w:pPr>
    <w:r>
      <w:tab/>
    </w:r>
    <w:r>
      <w:t xml:space="preserve">Center for Microsurgery and 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A8876" w14:textId="77777777" w:rsidR="00021C5C" w:rsidRDefault="00FA0D04">
    <w:pPr>
      <w:tabs>
        <w:tab w:val="center" w:pos="4697"/>
        <w:tab w:val="center" w:pos="9071"/>
      </w:tabs>
      <w:spacing w:after="0"/>
      <w:ind w:left="0"/>
      <w:jc w:val="left"/>
    </w:pPr>
    <w:r>
      <w:tab/>
      <w:t xml:space="preserve">Center for Microsurgery and 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09E68" w14:textId="77777777" w:rsidR="00021C5C" w:rsidRDefault="00021C5C">
    <w:pPr>
      <w:spacing w:after="160"/>
      <w:ind w:left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F7C9C" w14:textId="77777777" w:rsidR="00021C5C" w:rsidRDefault="00FA0D04">
    <w:pPr>
      <w:tabs>
        <w:tab w:val="center" w:pos="4645"/>
        <w:tab w:val="right" w:pos="9059"/>
      </w:tabs>
      <w:spacing w:after="0"/>
      <w:ind w:left="0" w:right="-6270"/>
      <w:jc w:val="left"/>
    </w:pPr>
    <w:r>
      <w:tab/>
      <w:t xml:space="preserve">Center for Microsurgery and 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E2083" w14:textId="77777777" w:rsidR="00021C5C" w:rsidRDefault="00FA0D04">
    <w:pPr>
      <w:tabs>
        <w:tab w:val="center" w:pos="4645"/>
        <w:tab w:val="right" w:pos="9059"/>
      </w:tabs>
      <w:spacing w:after="0"/>
      <w:ind w:left="0" w:right="-6270"/>
      <w:jc w:val="left"/>
    </w:pPr>
    <w:r>
      <w:tab/>
      <w:t xml:space="preserve">Center for Microsurgery and 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EDA74" w14:textId="77777777" w:rsidR="00FA0D04" w:rsidRDefault="00FA0D04">
      <w:pPr>
        <w:spacing w:after="0" w:line="240" w:lineRule="auto"/>
      </w:pPr>
      <w:r>
        <w:separator/>
      </w:r>
    </w:p>
  </w:footnote>
  <w:footnote w:type="continuationSeparator" w:id="0">
    <w:p w14:paraId="72464532" w14:textId="77777777" w:rsidR="00FA0D04" w:rsidRDefault="00FA0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55A95" w14:textId="77777777" w:rsidR="00021C5C" w:rsidRDefault="00021C5C">
    <w:pPr>
      <w:spacing w:after="160"/>
      <w:ind w:left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1090E" w14:textId="77777777" w:rsidR="00021C5C" w:rsidRDefault="00FA0D04">
    <w:pPr>
      <w:tabs>
        <w:tab w:val="center" w:pos="5225"/>
        <w:tab w:val="center" w:pos="9155"/>
      </w:tabs>
      <w:spacing w:after="0"/>
      <w:ind w:left="0"/>
      <w:jc w:val="left"/>
    </w:pPr>
    <w:r>
      <w:tab/>
      <w:t xml:space="preserve">Microsurgery </w:t>
    </w:r>
    <w:r>
      <w:rPr>
        <w:sz w:val="24"/>
      </w:rPr>
      <w:t xml:space="preserve">and </w:t>
    </w:r>
    <w:r>
      <w:t xml:space="preserve">Laparoscopic Surgery, Timisoara (Romania), </w:t>
    </w:r>
    <w:r>
      <w:tab/>
    </w:r>
    <w:r>
      <w:rPr>
        <w:sz w:val="38"/>
      </w:rPr>
      <w:t>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D12C4" w14:textId="77777777" w:rsidR="00021C5C" w:rsidRDefault="00021C5C">
    <w:pPr>
      <w:spacing w:after="160"/>
      <w:ind w:left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55EC2" w14:textId="77777777" w:rsidR="00021C5C" w:rsidRDefault="00FA0D04">
    <w:pPr>
      <w:spacing w:after="0" w:line="682" w:lineRule="auto"/>
      <w:ind w:left="4090" w:hanging="5"/>
    </w:pPr>
    <w:r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 xml:space="preserve">Laparoscopic Surgery, </w:t>
    </w:r>
    <w:proofErr w:type="spellStart"/>
    <w:r>
      <w:t>Timi</w:t>
    </w:r>
    <w:proofErr w:type="spellEnd"/>
    <w:r>
      <w:t>&gt;</w:t>
    </w:r>
    <w:proofErr w:type="spellStart"/>
    <w:r>
      <w:t>oara</w:t>
    </w:r>
    <w:proofErr w:type="spellEnd"/>
    <w:r>
      <w:t xml:space="preserve"> (Romania), </w:t>
    </w:r>
    <w:r>
      <w:rPr>
        <w:sz w:val="38"/>
      </w:rPr>
      <w:t>-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A6023" w14:textId="77777777" w:rsidR="00021C5C" w:rsidRDefault="00FA0D04">
    <w:pPr>
      <w:tabs>
        <w:tab w:val="center" w:pos="5141"/>
        <w:tab w:val="center" w:pos="9049"/>
      </w:tabs>
      <w:spacing w:after="813"/>
      <w:ind w:left="0"/>
      <w:jc w:val="left"/>
    </w:pPr>
    <w:r>
      <w:tab/>
      <w:t xml:space="preserve">Microsurgery and Laparoscopic Surgery, Timisoara (Romania), </w:t>
    </w:r>
    <w:r>
      <w:tab/>
    </w:r>
    <w:r>
      <w:rPr>
        <w:sz w:val="38"/>
      </w:rPr>
      <w:t>-</w:t>
    </w:r>
  </w:p>
  <w:p w14:paraId="3456E12D" w14:textId="77777777" w:rsidR="00021C5C" w:rsidRDefault="00FA0D04">
    <w:pPr>
      <w:spacing w:after="0"/>
      <w:ind w:left="6015"/>
      <w:jc w:val="left"/>
    </w:pP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07E13" w14:textId="77777777" w:rsidR="00021C5C" w:rsidRDefault="00021C5C">
    <w:pPr>
      <w:spacing w:after="160"/>
      <w:ind w:left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8C1B" w14:textId="77777777" w:rsidR="00021C5C" w:rsidRDefault="00FA0D04">
    <w:pPr>
      <w:spacing w:after="0" w:line="682" w:lineRule="auto"/>
      <w:ind w:left="4038" w:right="-6284" w:hanging="5"/>
    </w:pPr>
    <w:r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Laparoscopic Surgery, </w:t>
    </w:r>
    <w:proofErr w:type="spellStart"/>
    <w:r>
      <w:t>Timi</w:t>
    </w:r>
    <w:proofErr w:type="spellEnd"/>
    <w:r>
      <w:t>&gt;</w:t>
    </w:r>
    <w:proofErr w:type="spellStart"/>
    <w:r>
      <w:t>oara</w:t>
    </w:r>
    <w:proofErr w:type="spellEnd"/>
    <w:r>
      <w:t xml:space="preserve"> (Romania), </w:t>
    </w:r>
    <w:r>
      <w:rPr>
        <w:sz w:val="38"/>
      </w:rPr>
      <w:t>-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C070" w14:textId="77777777" w:rsidR="00021C5C" w:rsidRDefault="00FA0D04">
    <w:pPr>
      <w:tabs>
        <w:tab w:val="center" w:pos="5137"/>
        <w:tab w:val="right" w:pos="9078"/>
      </w:tabs>
      <w:spacing w:after="901"/>
      <w:ind w:left="0" w:right="-6289"/>
      <w:jc w:val="left"/>
    </w:pPr>
    <w:r>
      <w:tab/>
      <w:t xml:space="preserve">Microsurgery </w:t>
    </w:r>
    <w:r>
      <w:rPr>
        <w:sz w:val="24"/>
      </w:rPr>
      <w:t xml:space="preserve">and </w:t>
    </w:r>
    <w:r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  <w:p w14:paraId="13624EF9" w14:textId="77777777" w:rsidR="00021C5C" w:rsidRDefault="00FA0D04">
    <w:pPr>
      <w:tabs>
        <w:tab w:val="center" w:pos="5938"/>
        <w:tab w:val="right" w:pos="9068"/>
      </w:tabs>
      <w:spacing w:after="0"/>
      <w:ind w:left="0" w:right="-6279"/>
      <w:jc w:val="left"/>
    </w:pPr>
    <w:r>
      <w:tab/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8"/>
      </w:rPr>
      <w:t>-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76F1E" w14:textId="77777777" w:rsidR="00021C5C" w:rsidRDefault="00FA0D04">
    <w:pPr>
      <w:tabs>
        <w:tab w:val="center" w:pos="5137"/>
        <w:tab w:val="right" w:pos="9078"/>
      </w:tabs>
      <w:spacing w:after="901"/>
      <w:ind w:left="0" w:right="-6289"/>
      <w:jc w:val="left"/>
    </w:pPr>
    <w:r>
      <w:tab/>
      <w:t xml:space="preserve">Microsurgery </w:t>
    </w:r>
    <w:r>
      <w:rPr>
        <w:sz w:val="24"/>
      </w:rPr>
      <w:t xml:space="preserve">and </w:t>
    </w:r>
    <w:r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4"/>
      </w:rPr>
      <w:t>-</w:t>
    </w:r>
  </w:p>
  <w:p w14:paraId="28EE9E8D" w14:textId="77777777" w:rsidR="00021C5C" w:rsidRDefault="00FA0D04">
    <w:pPr>
      <w:tabs>
        <w:tab w:val="center" w:pos="5938"/>
        <w:tab w:val="right" w:pos="9068"/>
      </w:tabs>
      <w:spacing w:after="0"/>
      <w:ind w:left="0" w:right="-6279"/>
      <w:jc w:val="left"/>
    </w:pPr>
    <w:r>
      <w:tab/>
      <w:t xml:space="preserve">Laparoscopic Surgery, </w:t>
    </w:r>
    <w:proofErr w:type="spellStart"/>
    <w:r>
      <w:rPr>
        <w:sz w:val="24"/>
      </w:rPr>
      <w:t>Timi</w:t>
    </w:r>
    <w:proofErr w:type="gramStart"/>
    <w:r>
      <w:rPr>
        <w:sz w:val="24"/>
      </w:rPr>
      <w:t>;oara</w:t>
    </w:r>
    <w:proofErr w:type="spellEnd"/>
    <w:proofErr w:type="gramEnd"/>
    <w:r>
      <w:rPr>
        <w:sz w:val="24"/>
      </w:rPr>
      <w:t xml:space="preserve"> </w:t>
    </w:r>
    <w:r>
      <w:t xml:space="preserve">(Romania), </w:t>
    </w:r>
    <w:r>
      <w:tab/>
    </w:r>
    <w:r>
      <w:rPr>
        <w:sz w:val="38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5C"/>
    <w:rsid w:val="00021C5C"/>
    <w:rsid w:val="00160D4A"/>
    <w:rsid w:val="00F71085"/>
    <w:rsid w:val="00FA0D04"/>
    <w:rsid w:val="00F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4285"/>
  <w15:docId w15:val="{3682ED21-4B7F-4F5B-BEA9-2FCEC1B4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/>
      <w:ind w:left="2679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" w:line="265" w:lineRule="auto"/>
      <w:ind w:left="67" w:hanging="5"/>
      <w:outlineLvl w:val="0"/>
    </w:pPr>
    <w:rPr>
      <w:rFonts w:ascii="Calibri" w:eastAsia="Calibri" w:hAnsi="Calibri" w:cs="Calibri"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20" w:hanging="10"/>
      <w:outlineLvl w:val="1"/>
    </w:pPr>
    <w:rPr>
      <w:rFonts w:ascii="Calibri" w:eastAsia="Calibri" w:hAnsi="Calibri" w:cs="Calibri"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3" w:line="265" w:lineRule="auto"/>
      <w:ind w:left="67" w:hanging="5"/>
      <w:outlineLvl w:val="2"/>
    </w:pPr>
    <w:rPr>
      <w:rFonts w:ascii="Calibri" w:eastAsia="Calibri" w:hAnsi="Calibri" w:cs="Calibri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28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6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1.jpg"/><Relationship Id="rId39" Type="http://schemas.openxmlformats.org/officeDocument/2006/relationships/image" Target="media/image28.jpg"/><Relationship Id="rId21" Type="http://schemas.openxmlformats.org/officeDocument/2006/relationships/image" Target="media/image16.jpg"/><Relationship Id="rId34" Type="http://schemas.openxmlformats.org/officeDocument/2006/relationships/footer" Target="footer2.xml"/><Relationship Id="rId42" Type="http://schemas.openxmlformats.org/officeDocument/2006/relationships/image" Target="media/image31.jpg"/><Relationship Id="rId47" Type="http://schemas.openxmlformats.org/officeDocument/2006/relationships/image" Target="media/image36.jpg"/><Relationship Id="rId50" Type="http://schemas.openxmlformats.org/officeDocument/2006/relationships/header" Target="header5.xml"/><Relationship Id="rId55" Type="http://schemas.openxmlformats.org/officeDocument/2006/relationships/image" Target="media/image38.jpg"/><Relationship Id="rId63" Type="http://schemas.openxmlformats.org/officeDocument/2006/relationships/image" Target="media/image46.jpg"/><Relationship Id="rId68" Type="http://schemas.openxmlformats.org/officeDocument/2006/relationships/footer" Target="footer8.xml"/><Relationship Id="rId76" Type="http://schemas.openxmlformats.org/officeDocument/2006/relationships/image" Target="media/image53.jpg"/><Relationship Id="rId7" Type="http://schemas.openxmlformats.org/officeDocument/2006/relationships/image" Target="media/image2.jpg"/><Relationship Id="rId71" Type="http://schemas.openxmlformats.org/officeDocument/2006/relationships/image" Target="media/image48.jpg"/><Relationship Id="rId2" Type="http://schemas.openxmlformats.org/officeDocument/2006/relationships/settings" Target="settings.xml"/><Relationship Id="rId16" Type="http://schemas.openxmlformats.org/officeDocument/2006/relationships/image" Target="media/image11.jpg"/><Relationship Id="rId29" Type="http://schemas.openxmlformats.org/officeDocument/2006/relationships/image" Target="media/image24.jp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32" Type="http://schemas.openxmlformats.org/officeDocument/2006/relationships/header" Target="header2.xml"/><Relationship Id="rId37" Type="http://schemas.openxmlformats.org/officeDocument/2006/relationships/image" Target="media/image26.jpg"/><Relationship Id="rId40" Type="http://schemas.openxmlformats.org/officeDocument/2006/relationships/image" Target="media/image29.jpg"/><Relationship Id="rId45" Type="http://schemas.openxmlformats.org/officeDocument/2006/relationships/image" Target="media/image34.jpg"/><Relationship Id="rId53" Type="http://schemas.openxmlformats.org/officeDocument/2006/relationships/header" Target="header6.xml"/><Relationship Id="rId58" Type="http://schemas.openxmlformats.org/officeDocument/2006/relationships/image" Target="media/image41.jpg"/><Relationship Id="rId66" Type="http://schemas.openxmlformats.org/officeDocument/2006/relationships/header" Target="header8.xml"/><Relationship Id="rId74" Type="http://schemas.openxmlformats.org/officeDocument/2006/relationships/image" Target="media/image51.jp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footer" Target="footer3.xml"/><Relationship Id="rId49" Type="http://schemas.openxmlformats.org/officeDocument/2006/relationships/header" Target="header4.xml"/><Relationship Id="rId57" Type="http://schemas.openxmlformats.org/officeDocument/2006/relationships/image" Target="media/image40.jpg"/><Relationship Id="rId61" Type="http://schemas.openxmlformats.org/officeDocument/2006/relationships/image" Target="media/image44.jpg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31" Type="http://schemas.openxmlformats.org/officeDocument/2006/relationships/header" Target="header1.xml"/><Relationship Id="rId44" Type="http://schemas.openxmlformats.org/officeDocument/2006/relationships/image" Target="media/image33.jpg"/><Relationship Id="rId52" Type="http://schemas.openxmlformats.org/officeDocument/2006/relationships/footer" Target="footer5.xml"/><Relationship Id="rId60" Type="http://schemas.openxmlformats.org/officeDocument/2006/relationships/image" Target="media/image43.jpg"/><Relationship Id="rId65" Type="http://schemas.openxmlformats.org/officeDocument/2006/relationships/header" Target="header7.xml"/><Relationship Id="rId73" Type="http://schemas.openxmlformats.org/officeDocument/2006/relationships/image" Target="media/image50.jpg"/><Relationship Id="rId78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header" Target="header3.xml"/><Relationship Id="rId43" Type="http://schemas.openxmlformats.org/officeDocument/2006/relationships/image" Target="media/image32.jpg"/><Relationship Id="rId48" Type="http://schemas.openxmlformats.org/officeDocument/2006/relationships/image" Target="media/image37.jpg"/><Relationship Id="rId56" Type="http://schemas.openxmlformats.org/officeDocument/2006/relationships/image" Target="media/image39.jpg"/><Relationship Id="rId64" Type="http://schemas.openxmlformats.org/officeDocument/2006/relationships/image" Target="media/image47.jpg"/><Relationship Id="rId69" Type="http://schemas.openxmlformats.org/officeDocument/2006/relationships/header" Target="header9.xml"/><Relationship Id="rId77" Type="http://schemas.openxmlformats.org/officeDocument/2006/relationships/fontTable" Target="fontTable.xml"/><Relationship Id="rId8" Type="http://schemas.openxmlformats.org/officeDocument/2006/relationships/image" Target="media/image3.jpg"/><Relationship Id="rId51" Type="http://schemas.openxmlformats.org/officeDocument/2006/relationships/footer" Target="footer4.xml"/><Relationship Id="rId72" Type="http://schemas.openxmlformats.org/officeDocument/2006/relationships/image" Target="media/image49.jpg"/><Relationship Id="rId3" Type="http://schemas.openxmlformats.org/officeDocument/2006/relationships/webSettings" Target="webSettings.xml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33" Type="http://schemas.openxmlformats.org/officeDocument/2006/relationships/footer" Target="footer1.xml"/><Relationship Id="rId38" Type="http://schemas.openxmlformats.org/officeDocument/2006/relationships/image" Target="media/image27.jpg"/><Relationship Id="rId46" Type="http://schemas.openxmlformats.org/officeDocument/2006/relationships/image" Target="media/image35.jpg"/><Relationship Id="rId59" Type="http://schemas.openxmlformats.org/officeDocument/2006/relationships/image" Target="media/image42.jpg"/><Relationship Id="rId67" Type="http://schemas.openxmlformats.org/officeDocument/2006/relationships/footer" Target="footer7.xml"/><Relationship Id="rId20" Type="http://schemas.openxmlformats.org/officeDocument/2006/relationships/image" Target="media/image15.jpg"/><Relationship Id="rId41" Type="http://schemas.openxmlformats.org/officeDocument/2006/relationships/image" Target="media/image30.jpg"/><Relationship Id="rId54" Type="http://schemas.openxmlformats.org/officeDocument/2006/relationships/footer" Target="footer6.xml"/><Relationship Id="rId62" Type="http://schemas.openxmlformats.org/officeDocument/2006/relationships/image" Target="media/image45.jpg"/><Relationship Id="rId70" Type="http://schemas.openxmlformats.org/officeDocument/2006/relationships/footer" Target="footer9.xml"/><Relationship Id="rId75" Type="http://schemas.openxmlformats.org/officeDocument/2006/relationships/image" Target="media/image52.jpg"/><Relationship Id="rId1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1923</Words>
  <Characters>10964</Characters>
  <Application>Microsoft Office Word</Application>
  <DocSecurity>0</DocSecurity>
  <Lines>91</Lines>
  <Paragraphs>25</Paragraphs>
  <ScaleCrop>false</ScaleCrop>
  <Company/>
  <LinksUpToDate>false</LinksUpToDate>
  <CharactersWithSpaces>12862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Crasovan</dc:creator>
  <cp:keywords/>
  <cp:lastModifiedBy>DCC</cp:lastModifiedBy>
  <cp:revision>4</cp:revision>
  <dcterms:created xsi:type="dcterms:W3CDTF">2024-02-29T06:18:00Z</dcterms:created>
  <dcterms:modified xsi:type="dcterms:W3CDTF">2024-02-29T06:46:00Z</dcterms:modified>
</cp:coreProperties>
</file>