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A574C" w14:textId="17575A67" w:rsidR="007A2F4B" w:rsidRPr="00D054C0" w:rsidRDefault="007A2F4B" w:rsidP="00D054C0">
      <w:pPr>
        <w:jc w:val="center"/>
        <w:rPr>
          <w:rFonts w:ascii="Times New Roman" w:hAnsi="Times New Roman" w:cs="Times New Roman"/>
          <w:b/>
          <w:bCs/>
          <w:sz w:val="28"/>
          <w:szCs w:val="28"/>
        </w:rPr>
      </w:pPr>
      <w:r w:rsidRPr="00D054C0">
        <w:rPr>
          <w:rFonts w:ascii="Times New Roman" w:hAnsi="Times New Roman" w:cs="Times New Roman"/>
          <w:b/>
          <w:bCs/>
          <w:sz w:val="28"/>
          <w:szCs w:val="28"/>
        </w:rPr>
        <w:t>Lista de 10 lucrări reprezentative</w:t>
      </w:r>
    </w:p>
    <w:p w14:paraId="3F4F33ED" w14:textId="77777777" w:rsidR="007A2F4B" w:rsidRPr="00D054C0" w:rsidRDefault="007A2F4B" w:rsidP="007A2F4B">
      <w:pPr>
        <w:pStyle w:val="ListParagraph"/>
        <w:numPr>
          <w:ilvl w:val="0"/>
          <w:numId w:val="1"/>
        </w:numPr>
        <w:jc w:val="both"/>
        <w:rPr>
          <w:rFonts w:ascii="Times New Roman" w:hAnsi="Times New Roman" w:cs="Times New Roman"/>
          <w:bCs/>
          <w:color w:val="181818"/>
          <w:sz w:val="24"/>
          <w:szCs w:val="24"/>
          <w:lang w:val="ro-RO"/>
        </w:rPr>
      </w:pPr>
      <w:r w:rsidRPr="00D054C0">
        <w:rPr>
          <w:rFonts w:ascii="Times New Roman" w:hAnsi="Times New Roman" w:cs="Times New Roman"/>
          <w:sz w:val="24"/>
          <w:szCs w:val="24"/>
        </w:rPr>
        <w:t xml:space="preserve">Bortun Ana-Maria Cristina, </w:t>
      </w:r>
      <w:r w:rsidRPr="00D054C0">
        <w:rPr>
          <w:rFonts w:ascii="Times New Roman" w:hAnsi="Times New Roman" w:cs="Times New Roman"/>
          <w:b/>
          <w:bCs/>
          <w:sz w:val="24"/>
          <w:szCs w:val="24"/>
        </w:rPr>
        <w:t>Ivan Viviana*,</w:t>
      </w:r>
      <w:r w:rsidRPr="00D054C0">
        <w:rPr>
          <w:rFonts w:ascii="Times New Roman" w:hAnsi="Times New Roman" w:cs="Times New Roman"/>
          <w:sz w:val="24"/>
          <w:szCs w:val="24"/>
        </w:rPr>
        <w:t xml:space="preserve"> Navolan Dan-Bogdan, Dehelean Liana, Borlea Andreea, Stoian Dana - </w:t>
      </w:r>
      <w:r w:rsidRPr="00D054C0">
        <w:rPr>
          <w:rFonts w:ascii="Times New Roman" w:hAnsi="Times New Roman" w:cs="Times New Roman"/>
          <w:bCs/>
          <w:color w:val="181818"/>
          <w:sz w:val="24"/>
          <w:szCs w:val="24"/>
          <w:lang w:val="ro-RO"/>
        </w:rPr>
        <w:t xml:space="preserve">Thyroid Autoimmune Disease-Impact on Sexual Function in Young Women - JOURNAL OF CLINICAL MEDICINE, 2021Vol.10, Issue2, Article No.369eISSN 2077-0383, DOI10.3390/jcm10020369 IF 4.964 </w:t>
      </w:r>
      <w:r w:rsidRPr="00D054C0">
        <w:rPr>
          <w:rFonts w:ascii="Times New Roman" w:hAnsi="Times New Roman" w:cs="Times New Roman"/>
          <w:b/>
          <w:color w:val="181818"/>
          <w:sz w:val="24"/>
          <w:szCs w:val="24"/>
          <w:lang w:val="ro-RO"/>
        </w:rPr>
        <w:t>autor corespondent</w:t>
      </w:r>
    </w:p>
    <w:p w14:paraId="5C87CE15" w14:textId="77777777" w:rsidR="007A2F4B" w:rsidRPr="00D054C0" w:rsidRDefault="007A2F4B" w:rsidP="007A2F4B">
      <w:pPr>
        <w:pStyle w:val="ListParagraph"/>
        <w:numPr>
          <w:ilvl w:val="0"/>
          <w:numId w:val="1"/>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Chisavu, Flavia, Lazar Chisavu, Viviana Ivan, Adalbert Schiller, Adelina Mihaescu, Luciana Marc, Ramona Stroescu, Ruxandra Maria Steflea, and Mihai Gafencu. 2024. "Acute Kidney Disease following Acute Kidney Injury in Children—A Retrospective Observational Cohort Study on Risk Factors and Outcomes" Journal of Clinical Medicine 13, no. 11: 3145. https://doi.org/10.3390/jcm13113145 IF 3.9</w:t>
      </w:r>
    </w:p>
    <w:p w14:paraId="5394A671" w14:textId="77777777" w:rsidR="007A2F4B" w:rsidRPr="00D054C0" w:rsidRDefault="007A2F4B" w:rsidP="007A2F4B">
      <w:pPr>
        <w:pStyle w:val="ListParagraph"/>
        <w:numPr>
          <w:ilvl w:val="0"/>
          <w:numId w:val="1"/>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Stoian Dana</w:t>
      </w:r>
      <w:r w:rsidRPr="00D054C0">
        <w:rPr>
          <w:rFonts w:ascii="Times New Roman" w:hAnsi="Times New Roman" w:cs="Times New Roman"/>
          <w:b/>
          <w:color w:val="181818"/>
          <w:sz w:val="24"/>
          <w:szCs w:val="24"/>
          <w:lang w:val="ro-RO"/>
        </w:rPr>
        <w:t>, Ivan Viviana</w:t>
      </w:r>
      <w:r w:rsidRPr="00D054C0">
        <w:rPr>
          <w:rFonts w:ascii="Times New Roman" w:hAnsi="Times New Roman" w:cs="Times New Roman"/>
          <w:bCs/>
          <w:color w:val="181818"/>
          <w:sz w:val="24"/>
          <w:szCs w:val="24"/>
          <w:lang w:val="ro-RO"/>
        </w:rPr>
        <w:t xml:space="preserve">, Sporea Ioan, Varcus Florian, Mozos Ioana, Navolan Dan, Nemescu Dragos - Advanced Ultrasound Application - Impact on Presurgical Risk Stratification of the Thyroid Nodules - THERAPEUTICS AND CLINICAL RISK MANAGEMENT, 2020, Vol.16, Page 21-30, eISSN 1178-203X, DOI10.2147/CRM.S224060 IF 2.30 </w:t>
      </w:r>
      <w:r w:rsidRPr="00D054C0">
        <w:rPr>
          <w:rFonts w:ascii="Times New Roman" w:hAnsi="Times New Roman" w:cs="Times New Roman"/>
          <w:b/>
          <w:color w:val="181818"/>
          <w:sz w:val="24"/>
          <w:szCs w:val="24"/>
          <w:lang w:val="ro-RO"/>
        </w:rPr>
        <w:t>autor corespondent</w:t>
      </w:r>
    </w:p>
    <w:p w14:paraId="1C98509A" w14:textId="557EDEE0" w:rsidR="007A2F4B" w:rsidRPr="00D054C0" w:rsidRDefault="007A2F4B" w:rsidP="00D054C0">
      <w:pPr>
        <w:pStyle w:val="ListParagraph"/>
        <w:numPr>
          <w:ilvl w:val="0"/>
          <w:numId w:val="1"/>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Vlad Sabin Ivan, Nicolae Albulescu, Iuliana Roxana Albulescu, Adrian Apostol, Roxana Buzas, Adalbert Schiller, Romulus Timar, Daniel Lighezan, </w:t>
      </w:r>
      <w:r w:rsidRPr="00D054C0">
        <w:rPr>
          <w:rFonts w:ascii="Times New Roman" w:hAnsi="Times New Roman" w:cs="Times New Roman"/>
          <w:b/>
          <w:color w:val="181818"/>
          <w:sz w:val="24"/>
          <w:szCs w:val="24"/>
          <w:lang w:val="ro-RO"/>
        </w:rPr>
        <w:t>Mihaela Viviana Ivan</w:t>
      </w:r>
      <w:r w:rsidRPr="00D054C0">
        <w:rPr>
          <w:rFonts w:ascii="Times New Roman" w:hAnsi="Times New Roman" w:cs="Times New Roman"/>
          <w:bCs/>
          <w:color w:val="181818"/>
          <w:sz w:val="24"/>
          <w:szCs w:val="24"/>
          <w:lang w:val="ro-RO"/>
        </w:rPr>
        <w:t xml:space="preserve"> -</w:t>
      </w:r>
      <w:r w:rsidRPr="00D054C0">
        <w:rPr>
          <w:rFonts w:ascii="Times New Roman" w:hAnsi="Times New Roman" w:cs="Times New Roman"/>
          <w:sz w:val="24"/>
          <w:szCs w:val="24"/>
        </w:rPr>
        <w:t xml:space="preserve"> </w:t>
      </w:r>
      <w:r w:rsidRPr="00D054C0">
        <w:rPr>
          <w:rFonts w:ascii="Times New Roman" w:hAnsi="Times New Roman" w:cs="Times New Roman"/>
          <w:bCs/>
          <w:color w:val="181818"/>
          <w:sz w:val="24"/>
          <w:szCs w:val="24"/>
          <w:lang w:val="ro-RO"/>
        </w:rPr>
        <w:t>Predictive Value of Several Echo Parameters for Cardiovascular Events in Hemodialysis Patients with Mid-range and Preserved Ejection Fraction Heart Failure - REVISTA DE CHIMIE, 2019,Vol.70, Issue: 4, Page 1479-1484, ISSN 2668-8212,doi.org/10.37358/RC.19.4.7154, IF 1.755</w:t>
      </w:r>
    </w:p>
    <w:p w14:paraId="5E5B4FC0" w14:textId="77777777" w:rsidR="007A2F4B" w:rsidRPr="00D054C0" w:rsidRDefault="007A2F4B" w:rsidP="007A2F4B">
      <w:pPr>
        <w:pStyle w:val="ListParagraph"/>
        <w:numPr>
          <w:ilvl w:val="0"/>
          <w:numId w:val="1"/>
        </w:numPr>
        <w:jc w:val="both"/>
        <w:rPr>
          <w:rFonts w:ascii="Times New Roman" w:hAnsi="Times New Roman" w:cs="Times New Roman"/>
          <w:bCs/>
          <w:color w:val="181818"/>
          <w:sz w:val="24"/>
          <w:szCs w:val="24"/>
          <w:lang w:val="ro-RO"/>
        </w:rPr>
      </w:pPr>
      <w:r w:rsidRPr="00D054C0">
        <w:rPr>
          <w:rFonts w:ascii="Times New Roman" w:hAnsi="Times New Roman" w:cs="Times New Roman"/>
          <w:b/>
          <w:color w:val="181818"/>
          <w:sz w:val="24"/>
          <w:szCs w:val="24"/>
          <w:lang w:val="ro-RO"/>
        </w:rPr>
        <w:t>Viviana Mihaela Ivan</w:t>
      </w:r>
      <w:r w:rsidRPr="00D054C0">
        <w:rPr>
          <w:rFonts w:ascii="Times New Roman" w:hAnsi="Times New Roman" w:cs="Times New Roman"/>
          <w:bCs/>
          <w:color w:val="181818"/>
          <w:sz w:val="24"/>
          <w:szCs w:val="24"/>
          <w:lang w:val="ro-RO"/>
        </w:rPr>
        <w:t>, Marius Georgescu, Adrian Apostol, Nicolae Albulescu, Alina Florina Serb,Carmen Sofica Tatu - Trimetazidine, a Metabolic Modulator, with Cardioprotective Effects Against Myocardial Ischemia - REVISTA DE CHIMIE, 2018, Vol.69,Issue 7, Page 1616-623, ISSN: 0034-7752, doi.org/10.37358/RC.69.18.7 IF 1.412</w:t>
      </w:r>
    </w:p>
    <w:p w14:paraId="700F4E64" w14:textId="77777777" w:rsidR="007A2F4B" w:rsidRPr="00D054C0" w:rsidRDefault="007A2F4B" w:rsidP="007A2F4B">
      <w:pPr>
        <w:pStyle w:val="ListParagraph"/>
        <w:numPr>
          <w:ilvl w:val="0"/>
          <w:numId w:val="1"/>
        </w:numPr>
        <w:jc w:val="both"/>
        <w:rPr>
          <w:rFonts w:ascii="Times New Roman" w:hAnsi="Times New Roman" w:cs="Times New Roman"/>
          <w:bCs/>
          <w:color w:val="181818"/>
          <w:sz w:val="24"/>
          <w:szCs w:val="24"/>
          <w:lang w:val="ro-RO"/>
        </w:rPr>
      </w:pPr>
      <w:r w:rsidRPr="00D054C0">
        <w:rPr>
          <w:rFonts w:ascii="Times New Roman" w:hAnsi="Times New Roman" w:cs="Times New Roman"/>
          <w:b/>
          <w:color w:val="181818"/>
          <w:sz w:val="24"/>
          <w:szCs w:val="24"/>
          <w:lang w:val="ro-RO"/>
        </w:rPr>
        <w:t>Ivan Mihaela Viviana</w:t>
      </w:r>
      <w:r w:rsidRPr="00D054C0">
        <w:rPr>
          <w:rFonts w:ascii="Times New Roman" w:hAnsi="Times New Roman" w:cs="Times New Roman"/>
          <w:bCs/>
          <w:color w:val="181818"/>
          <w:sz w:val="24"/>
          <w:szCs w:val="24"/>
          <w:lang w:val="ro-RO"/>
        </w:rPr>
        <w:t>, Izabella Petre, Brigitha Vlaicu, Adrian Apostol, Dan Tesloianu, Mircea Munteanu, Radmila Costachescu, Lavinia Cristina Moleriu, Fulger Lazar - The Use of Pulse Wave Velocity in Predicting Pre-Eclampsia in High-Risk Women - REVISTA DE CHIMIE,2018,Vol.69, Issue 5, Page 1260-1263, ISSN 2668-8212, doi.org/10.37358/RC.18.5.6303 IF 1.412</w:t>
      </w:r>
    </w:p>
    <w:p w14:paraId="1417B6B5" w14:textId="77777777" w:rsidR="007A2F4B" w:rsidRPr="00D054C0" w:rsidRDefault="007A2F4B" w:rsidP="007A2F4B">
      <w:pPr>
        <w:pStyle w:val="ListParagraph"/>
        <w:numPr>
          <w:ilvl w:val="0"/>
          <w:numId w:val="1"/>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Rogobete, Alexandru Florin, Dorel Sandesc, Ovidiu Horea Bedreag, Marius Papurica, Sonia Elena Popovici, Tiberiu Bratu, Calin Marius Popoiu, Razvan Nitu, Tiberiu Dragomir, Hazzaa I. M. AAbed, </w:t>
      </w:r>
      <w:r w:rsidRPr="00D054C0">
        <w:rPr>
          <w:rFonts w:ascii="Times New Roman" w:hAnsi="Times New Roman" w:cs="Times New Roman"/>
          <w:b/>
          <w:color w:val="181818"/>
          <w:sz w:val="24"/>
          <w:szCs w:val="24"/>
          <w:lang w:val="ro-RO"/>
        </w:rPr>
        <w:t>Mihaela Viviana Ivan</w:t>
      </w:r>
      <w:r w:rsidRPr="00D054C0">
        <w:rPr>
          <w:rFonts w:ascii="Times New Roman" w:hAnsi="Times New Roman" w:cs="Times New Roman"/>
          <w:bCs/>
          <w:color w:val="181818"/>
          <w:sz w:val="24"/>
          <w:szCs w:val="24"/>
          <w:lang w:val="ro-RO"/>
        </w:rPr>
        <w:t xml:space="preserve"> - MicroRNA Expression is Associated with Sepsis Disorders in Critically Ill Polytrauma Patients - CELLS, 2018, Vol.7, Issue 12, No.271, ISSN 2073-4409, doi.org/10.3390/cells7120271 IF 4.829</w:t>
      </w:r>
    </w:p>
    <w:p w14:paraId="76CF3417" w14:textId="77777777" w:rsidR="007A2F4B" w:rsidRPr="00D054C0" w:rsidRDefault="007A2F4B" w:rsidP="007A2F4B">
      <w:pPr>
        <w:pStyle w:val="ListParagraph"/>
        <w:numPr>
          <w:ilvl w:val="0"/>
          <w:numId w:val="1"/>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Gadalean Florica, Simu Mihaela, Parv Florina, Vorovenci Ruxandra, Tudor Raluca, Schiller Adalbert, Timar Romulus, Petrica Ligia, Velciov Silvia, Gluhovschi Cristina, Bob Flaviu, Mihaescu Adelina, Timar Bogdan, Spasovski Goce, </w:t>
      </w:r>
      <w:r w:rsidRPr="00D054C0">
        <w:rPr>
          <w:rFonts w:ascii="Times New Roman" w:hAnsi="Times New Roman" w:cs="Times New Roman"/>
          <w:b/>
          <w:color w:val="181818"/>
          <w:sz w:val="24"/>
          <w:szCs w:val="24"/>
          <w:lang w:val="ro-RO"/>
        </w:rPr>
        <w:t>Ivan Viviana</w:t>
      </w:r>
      <w:r w:rsidRPr="00D054C0">
        <w:rPr>
          <w:rFonts w:ascii="Times New Roman" w:hAnsi="Times New Roman" w:cs="Times New Roman"/>
          <w:bCs/>
          <w:color w:val="181818"/>
          <w:sz w:val="24"/>
          <w:szCs w:val="24"/>
          <w:lang w:val="ro-RO"/>
        </w:rPr>
        <w:t xml:space="preserve"> - The impact of acute kidney injury on in-hospital mortality in acute ischemic stroke patients undergoing intravenous thrombolysis - PLOS ONE, 2017, Vol.12, Issue 10, No. e0185589, ISSN 1932-6203, DOI10.1371/journal.pone.0185589 IF 2.766</w:t>
      </w:r>
    </w:p>
    <w:p w14:paraId="47F5E8E6" w14:textId="77777777" w:rsidR="007A2F4B" w:rsidRPr="00D054C0" w:rsidRDefault="007A2F4B" w:rsidP="007A2F4B">
      <w:pPr>
        <w:pStyle w:val="ListParagraph"/>
        <w:numPr>
          <w:ilvl w:val="0"/>
          <w:numId w:val="1"/>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Chisavu, Lazar, Viviana Mihaela Ivan, Adelina Mihaescu, Flavia Chisavu, Oana Schiller, Luciana Marc, Flaviu Bob, and Adalbert Schiller. 2024. "Novel Biomarkers in Evaluating Cardiac Function in Patients on Hemodialysis—A Pilot Prospective Observational Cohort Study" Diagnostics2024, 14, no. 6: 664. </w:t>
      </w:r>
      <w:r w:rsidRPr="00D054C0">
        <w:rPr>
          <w:rFonts w:ascii="Times New Roman" w:hAnsi="Times New Roman" w:cs="Times New Roman"/>
          <w:sz w:val="24"/>
          <w:szCs w:val="24"/>
        </w:rPr>
        <w:fldChar w:fldCharType="begin"/>
      </w:r>
      <w:r w:rsidRPr="00D054C0">
        <w:rPr>
          <w:rFonts w:ascii="Times New Roman" w:hAnsi="Times New Roman" w:cs="Times New Roman"/>
          <w:sz w:val="24"/>
          <w:szCs w:val="24"/>
        </w:rPr>
        <w:instrText>HYPERLINK "https://doi.org/10.3390/diagnostics14060664%20IF%203.6"</w:instrText>
      </w:r>
      <w:r w:rsidRPr="00D054C0">
        <w:rPr>
          <w:rFonts w:ascii="Times New Roman" w:hAnsi="Times New Roman" w:cs="Times New Roman"/>
          <w:sz w:val="24"/>
          <w:szCs w:val="24"/>
        </w:rPr>
        <w:fldChar w:fldCharType="separate"/>
      </w:r>
      <w:r w:rsidRPr="00D054C0">
        <w:rPr>
          <w:rStyle w:val="Hyperlink"/>
          <w:rFonts w:ascii="Times New Roman" w:hAnsi="Times New Roman" w:cs="Times New Roman"/>
          <w:bCs/>
          <w:sz w:val="24"/>
          <w:szCs w:val="24"/>
          <w:lang w:val="ro-RO"/>
        </w:rPr>
        <w:t>https://doi.org/10.3390/diagnostics14060664 IF 3.6</w:t>
      </w:r>
      <w:r w:rsidRPr="00D054C0">
        <w:rPr>
          <w:rStyle w:val="Hyperlink"/>
          <w:rFonts w:ascii="Times New Roman" w:hAnsi="Times New Roman" w:cs="Times New Roman"/>
          <w:bCs/>
          <w:sz w:val="24"/>
          <w:szCs w:val="24"/>
          <w:lang w:val="ro-RO"/>
        </w:rPr>
        <w:fldChar w:fldCharType="end"/>
      </w:r>
    </w:p>
    <w:p w14:paraId="3FF48E88" w14:textId="77777777" w:rsidR="007A2F4B" w:rsidRPr="00D054C0" w:rsidRDefault="007A2F4B" w:rsidP="007A2F4B">
      <w:pPr>
        <w:pStyle w:val="ListParagraph"/>
        <w:numPr>
          <w:ilvl w:val="0"/>
          <w:numId w:val="1"/>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Budu, O (Budu, Oana) ; Mioc, A (Mioc, Alexandra) ; Soica, C (Soica, Codruta) ; Caruntu, F (Caruntu, Florina) ; Milan, A (Milan, Andreea) ; Oprean, C (Oprean, Camelia) ; Lighezan, D (Lighezan, Daniel) ; Rotunjanu, S (Rotunjanu, Slavita) ; Ivan, V (Ivan, Viviana) ; Banciu, C (Banciu, Christian) ; Piatek, J (Piatek, Jacek) Lactiplantibacillus plantarum Induces Apoptosis in Melanoma and Breast Cancer Cells - Microorganism ian 2024 Volume12Issue1 DOI10.3390/microorganisms12010182 IF 4.5</w:t>
      </w:r>
    </w:p>
    <w:p w14:paraId="00AB614E" w14:textId="17B8EA77" w:rsidR="007A2F4B" w:rsidRPr="00D054C0" w:rsidRDefault="007A2F4B" w:rsidP="00D054C0">
      <w:pPr>
        <w:jc w:val="center"/>
        <w:rPr>
          <w:rFonts w:ascii="Times New Roman" w:hAnsi="Times New Roman" w:cs="Times New Roman"/>
          <w:b/>
          <w:bCs/>
          <w:sz w:val="28"/>
          <w:szCs w:val="28"/>
          <w:lang w:val="ro-RO"/>
        </w:rPr>
      </w:pPr>
      <w:r w:rsidRPr="00D054C0">
        <w:rPr>
          <w:rFonts w:ascii="Times New Roman" w:hAnsi="Times New Roman" w:cs="Times New Roman"/>
          <w:b/>
          <w:bCs/>
          <w:sz w:val="28"/>
          <w:szCs w:val="28"/>
          <w:lang w:val="ro-RO"/>
        </w:rPr>
        <w:lastRenderedPageBreak/>
        <w:t>TEZA DE DOCTORAT</w:t>
      </w:r>
    </w:p>
    <w:p w14:paraId="49C09CEA" w14:textId="4989156E" w:rsidR="007A2F4B" w:rsidRPr="00D054C0" w:rsidRDefault="007A2F4B" w:rsidP="00D054C0">
      <w:pPr>
        <w:jc w:val="center"/>
        <w:rPr>
          <w:rFonts w:ascii="Times New Roman" w:hAnsi="Times New Roman" w:cs="Times New Roman"/>
          <w:sz w:val="28"/>
          <w:szCs w:val="28"/>
        </w:rPr>
      </w:pPr>
      <w:r w:rsidRPr="00D054C0">
        <w:rPr>
          <w:rFonts w:ascii="Times New Roman" w:hAnsi="Times New Roman" w:cs="Times New Roman"/>
          <w:b/>
          <w:bCs/>
          <w:sz w:val="28"/>
          <w:szCs w:val="28"/>
        </w:rPr>
        <w:t>POTENTIALE VENTRICULARE TARDIVE</w:t>
      </w:r>
    </w:p>
    <w:p w14:paraId="7D50A3F5" w14:textId="77777777" w:rsidR="007A2F4B" w:rsidRPr="00D054C0" w:rsidRDefault="007A2F4B" w:rsidP="007A2F4B">
      <w:pPr>
        <w:pStyle w:val="ListParagraph"/>
        <w:ind w:left="1440"/>
        <w:jc w:val="both"/>
        <w:rPr>
          <w:rFonts w:ascii="Times New Roman" w:hAnsi="Times New Roman" w:cs="Times New Roman"/>
          <w:sz w:val="24"/>
          <w:szCs w:val="24"/>
        </w:rPr>
      </w:pPr>
      <w:r w:rsidRPr="00D054C0">
        <w:rPr>
          <w:rFonts w:ascii="Times New Roman" w:hAnsi="Times New Roman" w:cs="Times New Roman"/>
          <w:sz w:val="24"/>
          <w:szCs w:val="24"/>
        </w:rPr>
        <w:t xml:space="preserve">ANUL SUSTINERII: </w:t>
      </w:r>
      <w:r w:rsidRPr="00D054C0">
        <w:rPr>
          <w:rFonts w:ascii="Times New Roman" w:hAnsi="Times New Roman" w:cs="Times New Roman"/>
          <w:b/>
          <w:bCs/>
          <w:sz w:val="24"/>
          <w:szCs w:val="24"/>
        </w:rPr>
        <w:t>2007</w:t>
      </w:r>
    </w:p>
    <w:p w14:paraId="19AEE957" w14:textId="77777777" w:rsidR="007A2F4B" w:rsidRPr="00D054C0" w:rsidRDefault="007A2F4B" w:rsidP="007A2F4B">
      <w:pPr>
        <w:pStyle w:val="ListParagraph"/>
        <w:ind w:left="1440"/>
        <w:jc w:val="both"/>
        <w:rPr>
          <w:rFonts w:ascii="Times New Roman" w:hAnsi="Times New Roman" w:cs="Times New Roman"/>
          <w:sz w:val="24"/>
          <w:szCs w:val="24"/>
        </w:rPr>
      </w:pPr>
      <w:r w:rsidRPr="00D054C0">
        <w:rPr>
          <w:rFonts w:ascii="Times New Roman" w:hAnsi="Times New Roman" w:cs="Times New Roman"/>
          <w:sz w:val="24"/>
          <w:szCs w:val="24"/>
        </w:rPr>
        <w:t>Coordonator Stiintific: Prof. Univ. Dr. Catalin Arsenescu Georgescu</w:t>
      </w:r>
    </w:p>
    <w:p w14:paraId="663A617B" w14:textId="77777777" w:rsidR="007A2F4B" w:rsidRPr="00D054C0" w:rsidRDefault="007A2F4B" w:rsidP="007A2F4B">
      <w:pPr>
        <w:pStyle w:val="ListParagraph"/>
        <w:ind w:left="1440"/>
        <w:jc w:val="both"/>
        <w:rPr>
          <w:rFonts w:ascii="Times New Roman" w:hAnsi="Times New Roman" w:cs="Times New Roman"/>
          <w:b/>
          <w:bCs/>
          <w:sz w:val="24"/>
          <w:szCs w:val="24"/>
        </w:rPr>
      </w:pPr>
      <w:r w:rsidRPr="00D054C0">
        <w:rPr>
          <w:rFonts w:ascii="Times New Roman" w:hAnsi="Times New Roman" w:cs="Times New Roman"/>
          <w:sz w:val="24"/>
          <w:szCs w:val="24"/>
        </w:rPr>
        <w:t xml:space="preserve">Institutia eliberatare: </w:t>
      </w:r>
      <w:r w:rsidRPr="00D054C0">
        <w:rPr>
          <w:rFonts w:ascii="Times New Roman" w:hAnsi="Times New Roman" w:cs="Times New Roman"/>
          <w:b/>
          <w:bCs/>
          <w:sz w:val="24"/>
          <w:szCs w:val="24"/>
        </w:rPr>
        <w:t>Ministerul Educatiei, Cercetarii, Tineretului si Sportului (seria E, nr 0007484, in baza Ordinului de Ministru</w:t>
      </w:r>
      <w:r w:rsidRPr="00D054C0">
        <w:rPr>
          <w:rFonts w:ascii="Times New Roman" w:hAnsi="Times New Roman" w:cs="Times New Roman"/>
          <w:sz w:val="24"/>
          <w:szCs w:val="24"/>
        </w:rPr>
        <w:t xml:space="preserve"> </w:t>
      </w:r>
      <w:r w:rsidRPr="00D054C0">
        <w:rPr>
          <w:rFonts w:ascii="Times New Roman" w:hAnsi="Times New Roman" w:cs="Times New Roman"/>
          <w:b/>
          <w:bCs/>
          <w:sz w:val="24"/>
          <w:szCs w:val="24"/>
        </w:rPr>
        <w:t>1418/29.06.2007)</w:t>
      </w:r>
    </w:p>
    <w:p w14:paraId="17AAB545" w14:textId="77777777" w:rsidR="007A2F4B" w:rsidRPr="00D054C0" w:rsidRDefault="007A2F4B" w:rsidP="007A2F4B">
      <w:pPr>
        <w:pStyle w:val="ListParagraph"/>
        <w:ind w:left="1440"/>
        <w:jc w:val="both"/>
        <w:rPr>
          <w:rFonts w:ascii="Times New Roman" w:hAnsi="Times New Roman" w:cs="Times New Roman"/>
          <w:b/>
          <w:bCs/>
          <w:sz w:val="24"/>
          <w:szCs w:val="24"/>
        </w:rPr>
      </w:pPr>
    </w:p>
    <w:p w14:paraId="198CED13" w14:textId="44BE1F6C" w:rsidR="007A2F4B" w:rsidRPr="00D054C0" w:rsidRDefault="007A2F4B" w:rsidP="00D054C0">
      <w:pPr>
        <w:jc w:val="center"/>
        <w:rPr>
          <w:rFonts w:ascii="Times New Roman" w:hAnsi="Times New Roman" w:cs="Times New Roman"/>
          <w:b/>
          <w:bCs/>
          <w:sz w:val="28"/>
          <w:szCs w:val="28"/>
        </w:rPr>
      </w:pPr>
      <w:bookmarkStart w:id="0" w:name="_GoBack"/>
      <w:bookmarkEnd w:id="0"/>
      <w:r w:rsidRPr="00D054C0">
        <w:rPr>
          <w:rFonts w:ascii="Times New Roman" w:hAnsi="Times New Roman" w:cs="Times New Roman"/>
          <w:b/>
          <w:bCs/>
          <w:sz w:val="28"/>
          <w:szCs w:val="28"/>
        </w:rPr>
        <w:t>CARTI DE SPECIALITATE</w:t>
      </w:r>
    </w:p>
    <w:p w14:paraId="37406287" w14:textId="761CB3BE" w:rsidR="007A2F4B" w:rsidRPr="00D054C0" w:rsidRDefault="007A2F4B" w:rsidP="00D054C0">
      <w:pPr>
        <w:pStyle w:val="ListParagraph"/>
        <w:numPr>
          <w:ilvl w:val="0"/>
          <w:numId w:val="4"/>
        </w:numPr>
        <w:jc w:val="both"/>
        <w:rPr>
          <w:rFonts w:ascii="Times New Roman" w:hAnsi="Times New Roman" w:cs="Times New Roman"/>
          <w:sz w:val="24"/>
          <w:szCs w:val="24"/>
        </w:rPr>
      </w:pPr>
      <w:r w:rsidRPr="00D054C0">
        <w:rPr>
          <w:rFonts w:ascii="Times New Roman" w:hAnsi="Times New Roman" w:cs="Times New Roman"/>
          <w:sz w:val="24"/>
          <w:szCs w:val="24"/>
        </w:rPr>
        <w:t>Potentiale ventriculare tardive, Editura „Victor Babeş” ISBN 978-606-786-3444, eISBN 978-606-786-343-7</w:t>
      </w:r>
    </w:p>
    <w:p w14:paraId="4E6FB32A" w14:textId="139ADDEC" w:rsidR="007A2F4B" w:rsidRPr="00D054C0" w:rsidRDefault="007A2F4B" w:rsidP="007A2F4B">
      <w:pPr>
        <w:pStyle w:val="ListParagraph"/>
        <w:numPr>
          <w:ilvl w:val="0"/>
          <w:numId w:val="4"/>
        </w:numPr>
        <w:jc w:val="both"/>
        <w:rPr>
          <w:rFonts w:ascii="Times New Roman" w:hAnsi="Times New Roman" w:cs="Times New Roman"/>
          <w:b/>
          <w:bCs/>
          <w:sz w:val="24"/>
          <w:szCs w:val="24"/>
        </w:rPr>
      </w:pPr>
      <w:r w:rsidRPr="00D054C0">
        <w:rPr>
          <w:rFonts w:ascii="Times New Roman" w:hAnsi="Times New Roman" w:cs="Times New Roman"/>
          <w:sz w:val="24"/>
          <w:szCs w:val="24"/>
        </w:rPr>
        <w:t xml:space="preserve">Interdisciplinaritate in patologia cardiovasculara - </w:t>
      </w:r>
      <w:r w:rsidRPr="00D054C0">
        <w:rPr>
          <w:rFonts w:ascii="Times New Roman" w:hAnsi="Times New Roman" w:cs="Times New Roman"/>
          <w:b/>
          <w:bCs/>
          <w:sz w:val="24"/>
          <w:szCs w:val="24"/>
        </w:rPr>
        <w:t xml:space="preserve">Viviana Ivan coordinator, </w:t>
      </w:r>
      <w:r w:rsidRPr="00D054C0">
        <w:rPr>
          <w:rFonts w:ascii="Times New Roman" w:hAnsi="Times New Roman" w:cs="Times New Roman"/>
          <w:sz w:val="24"/>
          <w:szCs w:val="24"/>
        </w:rPr>
        <w:t>Marina Anton, Adrian Apostol, Andra-Rodica Bălănescu, Adina Braha, Laura Gaiță, Liana-Ioana Grigorescu, Adriana Gurghean, Denise-Ani Mardale, Minerva Muraru, Ionela Murărețu, Dana Stoian, Bogdan Timar, Editura „Victor Babeş” Timisoara, 2022, ISBN 978-606-786-262-1</w:t>
      </w:r>
    </w:p>
    <w:p w14:paraId="2E39341E" w14:textId="77777777" w:rsidR="007A2F4B" w:rsidRPr="00D054C0" w:rsidRDefault="007A2F4B" w:rsidP="007A2F4B">
      <w:pPr>
        <w:pStyle w:val="ListParagraph"/>
        <w:numPr>
          <w:ilvl w:val="0"/>
          <w:numId w:val="4"/>
        </w:numPr>
        <w:jc w:val="both"/>
        <w:rPr>
          <w:rFonts w:ascii="Times New Roman" w:hAnsi="Times New Roman" w:cs="Times New Roman"/>
          <w:b/>
          <w:bCs/>
          <w:sz w:val="24"/>
          <w:szCs w:val="24"/>
        </w:rPr>
      </w:pPr>
      <w:r w:rsidRPr="00D054C0">
        <w:rPr>
          <w:rFonts w:ascii="Times New Roman" w:hAnsi="Times New Roman" w:cs="Times New Roman"/>
          <w:sz w:val="24"/>
          <w:szCs w:val="24"/>
        </w:rPr>
        <w:t xml:space="preserve">Curs de cardiologie - </w:t>
      </w:r>
      <w:r w:rsidRPr="00D054C0">
        <w:rPr>
          <w:rFonts w:ascii="Times New Roman" w:hAnsi="Times New Roman" w:cs="Times New Roman"/>
          <w:b/>
          <w:bCs/>
          <w:sz w:val="24"/>
          <w:szCs w:val="24"/>
        </w:rPr>
        <w:t xml:space="preserve">Viviana Ivan, </w:t>
      </w:r>
      <w:r w:rsidRPr="00D054C0">
        <w:rPr>
          <w:rFonts w:ascii="Times New Roman" w:hAnsi="Times New Roman" w:cs="Times New Roman"/>
          <w:sz w:val="24"/>
          <w:szCs w:val="24"/>
        </w:rPr>
        <w:t xml:space="preserve">Nicoale Albulescu, Adrian Apostol, Mihai Balint, Carina Bogdan, Tudor Ciocârlie, Oana Ciolpan, Victor Moga, Florina Pârv, Cristina Tudoran, Mariana Tudoran, Lucian </w:t>
      </w:r>
      <w:proofErr w:type="gramStart"/>
      <w:r w:rsidRPr="00D054C0">
        <w:rPr>
          <w:rFonts w:ascii="Times New Roman" w:hAnsi="Times New Roman" w:cs="Times New Roman"/>
          <w:sz w:val="24"/>
          <w:szCs w:val="24"/>
        </w:rPr>
        <w:t>Vasiluţă ,</w:t>
      </w:r>
      <w:proofErr w:type="gramEnd"/>
      <w:r w:rsidRPr="00D054C0">
        <w:rPr>
          <w:rFonts w:ascii="Times New Roman" w:hAnsi="Times New Roman" w:cs="Times New Roman"/>
          <w:sz w:val="24"/>
          <w:szCs w:val="24"/>
        </w:rPr>
        <w:t xml:space="preserve"> Editura  „Victor Babeş” Timisoara 2021 ISBN 978-606-786-263-8</w:t>
      </w:r>
    </w:p>
    <w:p w14:paraId="63911EEA" w14:textId="77777777" w:rsidR="007A2F4B" w:rsidRPr="00D054C0" w:rsidRDefault="007A2F4B" w:rsidP="007A2F4B">
      <w:pPr>
        <w:pStyle w:val="ListParagraph"/>
        <w:numPr>
          <w:ilvl w:val="0"/>
          <w:numId w:val="4"/>
        </w:numPr>
        <w:jc w:val="both"/>
        <w:rPr>
          <w:rFonts w:ascii="Times New Roman" w:hAnsi="Times New Roman" w:cs="Times New Roman"/>
          <w:sz w:val="24"/>
          <w:szCs w:val="24"/>
        </w:rPr>
      </w:pPr>
      <w:r w:rsidRPr="00D054C0">
        <w:rPr>
          <w:rFonts w:ascii="Times New Roman" w:hAnsi="Times New Roman" w:cs="Times New Roman"/>
          <w:sz w:val="24"/>
          <w:szCs w:val="24"/>
        </w:rPr>
        <w:t>Curs de cardiologie - Sub redactia CT Luca,</w:t>
      </w:r>
      <w:r w:rsidRPr="00D054C0">
        <w:rPr>
          <w:rFonts w:ascii="Times New Roman" w:hAnsi="Times New Roman" w:cs="Times New Roman"/>
          <w:b/>
          <w:bCs/>
          <w:sz w:val="24"/>
          <w:szCs w:val="24"/>
        </w:rPr>
        <w:t xml:space="preserve"> Viviana </w:t>
      </w:r>
      <w:proofErr w:type="gramStart"/>
      <w:r w:rsidRPr="00D054C0">
        <w:rPr>
          <w:rFonts w:ascii="Times New Roman" w:hAnsi="Times New Roman" w:cs="Times New Roman"/>
          <w:b/>
          <w:bCs/>
          <w:sz w:val="24"/>
          <w:szCs w:val="24"/>
        </w:rPr>
        <w:t xml:space="preserve">Ivan </w:t>
      </w:r>
      <w:r w:rsidRPr="00D054C0">
        <w:rPr>
          <w:rFonts w:ascii="Times New Roman" w:hAnsi="Times New Roman" w:cs="Times New Roman"/>
          <w:sz w:val="24"/>
          <w:szCs w:val="24"/>
        </w:rPr>
        <w:t>,</w:t>
      </w:r>
      <w:proofErr w:type="gramEnd"/>
      <w:r w:rsidRPr="00D054C0">
        <w:rPr>
          <w:rFonts w:ascii="Times New Roman" w:hAnsi="Times New Roman" w:cs="Times New Roman"/>
          <w:sz w:val="24"/>
          <w:szCs w:val="24"/>
        </w:rPr>
        <w:t xml:space="preserve"> Editura"Victor Babes" Timisoara 2021 ISBN 978-606-786-264-5</w:t>
      </w:r>
    </w:p>
    <w:p w14:paraId="515BE3CE" w14:textId="77777777" w:rsidR="007A2F4B" w:rsidRPr="00D054C0" w:rsidRDefault="007A2F4B" w:rsidP="007A2F4B">
      <w:pPr>
        <w:pStyle w:val="ListParagraph"/>
        <w:numPr>
          <w:ilvl w:val="0"/>
          <w:numId w:val="4"/>
        </w:numPr>
        <w:jc w:val="both"/>
        <w:rPr>
          <w:rFonts w:ascii="Times New Roman" w:hAnsi="Times New Roman" w:cs="Times New Roman"/>
          <w:sz w:val="24"/>
          <w:szCs w:val="24"/>
        </w:rPr>
      </w:pPr>
      <w:r w:rsidRPr="00D054C0">
        <w:rPr>
          <w:rFonts w:ascii="Times New Roman" w:hAnsi="Times New Roman" w:cs="Times New Roman"/>
          <w:sz w:val="24"/>
          <w:szCs w:val="24"/>
        </w:rPr>
        <w:t xml:space="preserve">Ingrijiri speciale în specialităţi medicale – Adrian Apostol, Carina Bogdan, Tudor Ciocârlie, Oana Ciolpan, Stela Iurciuc, </w:t>
      </w:r>
      <w:r w:rsidRPr="00D054C0">
        <w:rPr>
          <w:rFonts w:ascii="Times New Roman" w:hAnsi="Times New Roman" w:cs="Times New Roman"/>
          <w:b/>
          <w:bCs/>
          <w:sz w:val="24"/>
          <w:szCs w:val="24"/>
        </w:rPr>
        <w:t>Viviana Ivan</w:t>
      </w:r>
      <w:r w:rsidRPr="00D054C0">
        <w:rPr>
          <w:rFonts w:ascii="Times New Roman" w:hAnsi="Times New Roman" w:cs="Times New Roman"/>
          <w:sz w:val="24"/>
          <w:szCs w:val="24"/>
        </w:rPr>
        <w:t xml:space="preserve"> -  Editura „Victor Babeş” Timişoara 2021 ISBN 978-606-786-252-2</w:t>
      </w:r>
    </w:p>
    <w:p w14:paraId="4D3F25C9" w14:textId="77777777" w:rsidR="007A2F4B" w:rsidRPr="00D054C0" w:rsidRDefault="007A2F4B" w:rsidP="007A2F4B">
      <w:pPr>
        <w:pStyle w:val="ListParagraph"/>
        <w:numPr>
          <w:ilvl w:val="0"/>
          <w:numId w:val="4"/>
        </w:numPr>
        <w:jc w:val="both"/>
        <w:rPr>
          <w:rFonts w:ascii="Times New Roman" w:hAnsi="Times New Roman" w:cs="Times New Roman"/>
          <w:sz w:val="24"/>
          <w:szCs w:val="24"/>
        </w:rPr>
      </w:pPr>
      <w:r w:rsidRPr="00D054C0">
        <w:rPr>
          <w:rFonts w:ascii="Times New Roman" w:hAnsi="Times New Roman" w:cs="Times New Roman"/>
          <w:sz w:val="24"/>
          <w:szCs w:val="24"/>
        </w:rPr>
        <w:t xml:space="preserve">Elemente de Clinica Medicala – aparat Cardiovascular - Editia a 5a revizuita, Rodica Avram, Livia Branzan, Mariana Tudoran, </w:t>
      </w:r>
      <w:r w:rsidRPr="00D054C0">
        <w:rPr>
          <w:rFonts w:ascii="Times New Roman" w:hAnsi="Times New Roman" w:cs="Times New Roman"/>
          <w:b/>
          <w:bCs/>
          <w:sz w:val="24"/>
          <w:szCs w:val="24"/>
        </w:rPr>
        <w:t>Viviana Ivan,</w:t>
      </w:r>
      <w:r w:rsidRPr="00D054C0">
        <w:rPr>
          <w:rFonts w:ascii="Times New Roman" w:hAnsi="Times New Roman" w:cs="Times New Roman"/>
          <w:sz w:val="24"/>
          <w:szCs w:val="24"/>
        </w:rPr>
        <w:t xml:space="preserve"> Victor Dan Moga, Mihai Balint, Florina Parv, Tudor Ciocarlie, Cleopatra Cacherda, Lucian Vasiluta, Cristina Tudoran, Andrei Beceanu, Ioana Cotet –– Editura Orizonturi Universitare 2017 ISBN 978-973-638-623-7</w:t>
      </w:r>
    </w:p>
    <w:p w14:paraId="0A996298" w14:textId="77777777" w:rsidR="007A2F4B" w:rsidRPr="00D054C0" w:rsidRDefault="007A2F4B" w:rsidP="007A2F4B">
      <w:pPr>
        <w:pStyle w:val="ListParagraph"/>
        <w:numPr>
          <w:ilvl w:val="0"/>
          <w:numId w:val="4"/>
        </w:numPr>
        <w:jc w:val="both"/>
        <w:rPr>
          <w:rFonts w:ascii="Times New Roman" w:hAnsi="Times New Roman" w:cs="Times New Roman"/>
          <w:sz w:val="24"/>
          <w:szCs w:val="24"/>
        </w:rPr>
      </w:pPr>
      <w:r w:rsidRPr="00D054C0">
        <w:rPr>
          <w:rFonts w:ascii="Times New Roman" w:hAnsi="Times New Roman" w:cs="Times New Roman"/>
          <w:sz w:val="24"/>
          <w:szCs w:val="24"/>
        </w:rPr>
        <w:t xml:space="preserve">Elemente de clinica medicala – aparat cardiovascular – Editia a 4-a revizuita - Rodica Avram, Livia Branzan, Mariana Tudoran, </w:t>
      </w:r>
      <w:r w:rsidRPr="00D054C0">
        <w:rPr>
          <w:rFonts w:ascii="Times New Roman" w:hAnsi="Times New Roman" w:cs="Times New Roman"/>
          <w:b/>
          <w:bCs/>
          <w:sz w:val="24"/>
          <w:szCs w:val="24"/>
        </w:rPr>
        <w:t>Viviana Ivan</w:t>
      </w:r>
      <w:r w:rsidRPr="00D054C0">
        <w:rPr>
          <w:rFonts w:ascii="Times New Roman" w:hAnsi="Times New Roman" w:cs="Times New Roman"/>
          <w:sz w:val="24"/>
          <w:szCs w:val="24"/>
        </w:rPr>
        <w:t>, Victor Dan Moga, Mihai Balint, Florina Parv, Tudor Ciocarlie, Cleopatra Cacherda, Lucian Vasiluta, Cristina Tudoran - Editura Orizonturi Universitare, Mirton 2014 ISBN 978-973-638-546-9, ISBN 978-973-52-1431-9</w:t>
      </w:r>
    </w:p>
    <w:p w14:paraId="39681B24" w14:textId="77777777" w:rsidR="007A2F4B" w:rsidRPr="00D054C0" w:rsidRDefault="007A2F4B" w:rsidP="007A2F4B">
      <w:pPr>
        <w:pStyle w:val="ListParagraph"/>
        <w:numPr>
          <w:ilvl w:val="0"/>
          <w:numId w:val="4"/>
        </w:numPr>
        <w:jc w:val="both"/>
        <w:rPr>
          <w:rFonts w:ascii="Times New Roman" w:hAnsi="Times New Roman" w:cs="Times New Roman"/>
          <w:sz w:val="24"/>
          <w:szCs w:val="24"/>
        </w:rPr>
      </w:pPr>
      <w:r w:rsidRPr="00D054C0">
        <w:rPr>
          <w:rFonts w:ascii="Times New Roman" w:hAnsi="Times New Roman" w:cs="Times New Roman"/>
          <w:sz w:val="24"/>
          <w:szCs w:val="24"/>
        </w:rPr>
        <w:t xml:space="preserve">Elemente de clinica medicala – aparat cardiovascular – Editia a 3-a revizuita - Rodica Avram, Livia Branzan, Mariana Tudoran, </w:t>
      </w:r>
      <w:r w:rsidRPr="00D054C0">
        <w:rPr>
          <w:rFonts w:ascii="Times New Roman" w:hAnsi="Times New Roman" w:cs="Times New Roman"/>
          <w:b/>
          <w:bCs/>
          <w:sz w:val="24"/>
          <w:szCs w:val="24"/>
        </w:rPr>
        <w:t>Viviana Ivan</w:t>
      </w:r>
      <w:r w:rsidRPr="00D054C0">
        <w:rPr>
          <w:rFonts w:ascii="Times New Roman" w:hAnsi="Times New Roman" w:cs="Times New Roman"/>
          <w:sz w:val="24"/>
          <w:szCs w:val="24"/>
        </w:rPr>
        <w:t>, Victor Dan Moga, Mihai Balint, Florina Parv, Tudor Ciocarlie, Cleopatra Cacherda, Lucian Vasiluta - Editura Orizonturi Universitare 2012 ISBN 978-973-638-516-2</w:t>
      </w:r>
    </w:p>
    <w:p w14:paraId="69E5F736" w14:textId="77777777" w:rsidR="007A2F4B" w:rsidRPr="00D054C0" w:rsidRDefault="007A2F4B" w:rsidP="007A2F4B">
      <w:pPr>
        <w:pStyle w:val="ListParagraph"/>
        <w:numPr>
          <w:ilvl w:val="0"/>
          <w:numId w:val="4"/>
        </w:numPr>
        <w:jc w:val="both"/>
        <w:rPr>
          <w:rFonts w:ascii="Times New Roman" w:hAnsi="Times New Roman" w:cs="Times New Roman"/>
          <w:sz w:val="24"/>
          <w:szCs w:val="24"/>
        </w:rPr>
      </w:pPr>
      <w:r w:rsidRPr="00D054C0">
        <w:rPr>
          <w:rFonts w:ascii="Times New Roman" w:hAnsi="Times New Roman" w:cs="Times New Roman"/>
          <w:sz w:val="24"/>
          <w:szCs w:val="24"/>
        </w:rPr>
        <w:t xml:space="preserve">Elemente de clinica medicala – aparat cardiovascular – Editia a 2-a - Rodica Avram, Livia Branzan, Mariana Tudoran, </w:t>
      </w:r>
      <w:r w:rsidRPr="00D054C0">
        <w:rPr>
          <w:rFonts w:ascii="Times New Roman" w:hAnsi="Times New Roman" w:cs="Times New Roman"/>
          <w:b/>
          <w:bCs/>
          <w:sz w:val="24"/>
          <w:szCs w:val="24"/>
        </w:rPr>
        <w:t>Viviana Ivan</w:t>
      </w:r>
      <w:r w:rsidRPr="00D054C0">
        <w:rPr>
          <w:rFonts w:ascii="Times New Roman" w:hAnsi="Times New Roman" w:cs="Times New Roman"/>
          <w:sz w:val="24"/>
          <w:szCs w:val="24"/>
        </w:rPr>
        <w:t>, Victor Dan Moga, Mihai Balint, Florina Parv, Tudor Ciocarlie, Cleopatra Cacherda - Editura Orizonturi Universitare 2010 ISBN 978-973-638-438-7</w:t>
      </w:r>
    </w:p>
    <w:p w14:paraId="3649C93B" w14:textId="77777777" w:rsidR="007A2F4B" w:rsidRPr="00D054C0" w:rsidRDefault="007A2F4B" w:rsidP="007A2F4B">
      <w:pPr>
        <w:pStyle w:val="ListParagraph"/>
        <w:numPr>
          <w:ilvl w:val="0"/>
          <w:numId w:val="4"/>
        </w:numPr>
        <w:jc w:val="both"/>
        <w:rPr>
          <w:rFonts w:ascii="Times New Roman" w:hAnsi="Times New Roman" w:cs="Times New Roman"/>
          <w:sz w:val="24"/>
          <w:szCs w:val="24"/>
        </w:rPr>
      </w:pPr>
      <w:r w:rsidRPr="00D054C0">
        <w:rPr>
          <w:rFonts w:ascii="Times New Roman" w:hAnsi="Times New Roman" w:cs="Times New Roman"/>
          <w:sz w:val="24"/>
          <w:szCs w:val="24"/>
        </w:rPr>
        <w:t xml:space="preserve">Elemente de clinica medicala – aparat cardiovascular – Rodica Avram, Livia Branzan, Mariana Tudoran, </w:t>
      </w:r>
      <w:r w:rsidRPr="00D054C0">
        <w:rPr>
          <w:rFonts w:ascii="Times New Roman" w:hAnsi="Times New Roman" w:cs="Times New Roman"/>
          <w:b/>
          <w:bCs/>
          <w:sz w:val="24"/>
          <w:szCs w:val="24"/>
        </w:rPr>
        <w:t>Viviana Ivan</w:t>
      </w:r>
      <w:r w:rsidRPr="00D054C0">
        <w:rPr>
          <w:rFonts w:ascii="Times New Roman" w:hAnsi="Times New Roman" w:cs="Times New Roman"/>
          <w:sz w:val="24"/>
          <w:szCs w:val="24"/>
        </w:rPr>
        <w:t>, Victor Dan Moga, Mihai Balint, Florina Parv, Claudiu Popa, Cleopatra Cacherda - Editura Orizonturi Universitare 2006 ISBN 978-973-638-287-7</w:t>
      </w:r>
    </w:p>
    <w:p w14:paraId="47B9A484" w14:textId="77777777" w:rsidR="007A2F4B" w:rsidRPr="00D054C0" w:rsidRDefault="007A2F4B" w:rsidP="007A2F4B">
      <w:pPr>
        <w:pStyle w:val="ListParagraph"/>
        <w:numPr>
          <w:ilvl w:val="0"/>
          <w:numId w:val="4"/>
        </w:numPr>
        <w:jc w:val="both"/>
        <w:rPr>
          <w:rFonts w:ascii="Times New Roman" w:hAnsi="Times New Roman" w:cs="Times New Roman"/>
          <w:sz w:val="24"/>
          <w:szCs w:val="24"/>
        </w:rPr>
      </w:pPr>
      <w:r w:rsidRPr="00D054C0">
        <w:rPr>
          <w:rFonts w:ascii="Times New Roman" w:hAnsi="Times New Roman" w:cs="Times New Roman"/>
          <w:sz w:val="24"/>
          <w:szCs w:val="24"/>
        </w:rPr>
        <w:t xml:space="preserve">Elemente de clinica medicala – aparat respirator – Rodica Avram, Livia Branzan, Marius Turcan, Mariana Tudoran, </w:t>
      </w:r>
      <w:r w:rsidRPr="00D054C0">
        <w:rPr>
          <w:rFonts w:ascii="Times New Roman" w:hAnsi="Times New Roman" w:cs="Times New Roman"/>
          <w:b/>
          <w:bCs/>
          <w:sz w:val="24"/>
          <w:szCs w:val="24"/>
        </w:rPr>
        <w:t>Viviana Ivan</w:t>
      </w:r>
      <w:r w:rsidRPr="00D054C0">
        <w:rPr>
          <w:rFonts w:ascii="Times New Roman" w:hAnsi="Times New Roman" w:cs="Times New Roman"/>
          <w:sz w:val="24"/>
          <w:szCs w:val="24"/>
        </w:rPr>
        <w:t>, Victor Dan Moga, Mihai Balint, Carmen Luca, Florina Parv - Editura Orizonturi Universitare 2004 ISBN 973-638-160-9</w:t>
      </w:r>
    </w:p>
    <w:p w14:paraId="37E92BC1" w14:textId="77777777" w:rsidR="007A2F4B" w:rsidRPr="00D054C0" w:rsidRDefault="007A2F4B" w:rsidP="007A2F4B">
      <w:pPr>
        <w:pStyle w:val="ListParagraph"/>
        <w:numPr>
          <w:ilvl w:val="0"/>
          <w:numId w:val="4"/>
        </w:numPr>
        <w:jc w:val="both"/>
        <w:rPr>
          <w:rFonts w:ascii="Times New Roman" w:hAnsi="Times New Roman" w:cs="Times New Roman"/>
          <w:sz w:val="24"/>
          <w:szCs w:val="24"/>
        </w:rPr>
      </w:pPr>
      <w:r w:rsidRPr="00D054C0">
        <w:rPr>
          <w:rFonts w:ascii="Times New Roman" w:hAnsi="Times New Roman" w:cs="Times New Roman"/>
          <w:sz w:val="24"/>
          <w:szCs w:val="24"/>
        </w:rPr>
        <w:lastRenderedPageBreak/>
        <w:t xml:space="preserve">Terapia medicamentoasa in bolile cardiovasculare – Doina Rosu coordonator, Livia Branzan, Marius Turcan, </w:t>
      </w:r>
      <w:r w:rsidRPr="00D054C0">
        <w:rPr>
          <w:rFonts w:ascii="Times New Roman" w:hAnsi="Times New Roman" w:cs="Times New Roman"/>
          <w:b/>
          <w:bCs/>
          <w:sz w:val="24"/>
          <w:szCs w:val="24"/>
        </w:rPr>
        <w:t>Viviana Ivan</w:t>
      </w:r>
      <w:r w:rsidRPr="00D054C0">
        <w:rPr>
          <w:rFonts w:ascii="Times New Roman" w:hAnsi="Times New Roman" w:cs="Times New Roman"/>
          <w:sz w:val="24"/>
          <w:szCs w:val="24"/>
        </w:rPr>
        <w:t xml:space="preserve"> - Editura Sedona 2002 ISBN 973-9345-57-3</w:t>
      </w:r>
    </w:p>
    <w:p w14:paraId="07404FC0" w14:textId="77777777" w:rsidR="007A2F4B" w:rsidRPr="00D054C0" w:rsidRDefault="007A2F4B" w:rsidP="007A2F4B">
      <w:pPr>
        <w:pStyle w:val="ListParagraph"/>
        <w:numPr>
          <w:ilvl w:val="0"/>
          <w:numId w:val="4"/>
        </w:numPr>
        <w:jc w:val="both"/>
        <w:rPr>
          <w:rFonts w:ascii="Times New Roman" w:hAnsi="Times New Roman" w:cs="Times New Roman"/>
          <w:sz w:val="24"/>
          <w:szCs w:val="24"/>
        </w:rPr>
      </w:pPr>
      <w:r w:rsidRPr="00D054C0">
        <w:rPr>
          <w:rFonts w:ascii="Times New Roman" w:hAnsi="Times New Roman" w:cs="Times New Roman"/>
          <w:sz w:val="24"/>
          <w:szCs w:val="24"/>
        </w:rPr>
        <w:t xml:space="preserve">Diagnosticul si tratamentul aritmiilor cardiace – Marius Turcan si </w:t>
      </w:r>
      <w:r w:rsidRPr="00D054C0">
        <w:rPr>
          <w:rFonts w:ascii="Times New Roman" w:hAnsi="Times New Roman" w:cs="Times New Roman"/>
          <w:b/>
          <w:bCs/>
          <w:sz w:val="24"/>
          <w:szCs w:val="24"/>
        </w:rPr>
        <w:t>Viviana Ivan</w:t>
      </w:r>
      <w:r w:rsidRPr="00D054C0">
        <w:rPr>
          <w:rFonts w:ascii="Times New Roman" w:hAnsi="Times New Roman" w:cs="Times New Roman"/>
          <w:sz w:val="24"/>
          <w:szCs w:val="24"/>
        </w:rPr>
        <w:t xml:space="preserve"> - Editura Sedona 1999 ISBN 973-9345-38-7</w:t>
      </w:r>
    </w:p>
    <w:p w14:paraId="49403AE9" w14:textId="77777777" w:rsidR="007A2F4B" w:rsidRPr="00D054C0" w:rsidRDefault="007A2F4B" w:rsidP="007A2F4B">
      <w:pPr>
        <w:pStyle w:val="ListParagraph"/>
        <w:numPr>
          <w:ilvl w:val="0"/>
          <w:numId w:val="4"/>
        </w:numPr>
        <w:jc w:val="both"/>
        <w:rPr>
          <w:rFonts w:ascii="Times New Roman" w:hAnsi="Times New Roman" w:cs="Times New Roman"/>
          <w:sz w:val="24"/>
          <w:szCs w:val="24"/>
        </w:rPr>
      </w:pPr>
      <w:r w:rsidRPr="00D054C0">
        <w:rPr>
          <w:rFonts w:ascii="Times New Roman" w:hAnsi="Times New Roman" w:cs="Times New Roman"/>
          <w:sz w:val="24"/>
          <w:szCs w:val="24"/>
        </w:rPr>
        <w:t xml:space="preserve">Terapia medicamentoasa in bolile cardiovasculare – Doina Rosu coordonator, Livia Branzan, Carmen Cristescu, </w:t>
      </w:r>
      <w:r w:rsidRPr="00D054C0">
        <w:rPr>
          <w:rFonts w:ascii="Times New Roman" w:hAnsi="Times New Roman" w:cs="Times New Roman"/>
          <w:b/>
          <w:bCs/>
          <w:sz w:val="24"/>
          <w:szCs w:val="24"/>
        </w:rPr>
        <w:t>Viviana Ivan</w:t>
      </w:r>
      <w:r w:rsidRPr="00D054C0">
        <w:rPr>
          <w:rFonts w:ascii="Times New Roman" w:hAnsi="Times New Roman" w:cs="Times New Roman"/>
          <w:sz w:val="24"/>
          <w:szCs w:val="24"/>
        </w:rPr>
        <w:t>, Gabriela Negrisanu, Miroslav Nicolin, Mariana Tudoran, Marius Turcan - Editura Sedona 1997 ISBN 973-9345-01-8</w:t>
      </w:r>
    </w:p>
    <w:p w14:paraId="13EAC11D" w14:textId="0B710BA7" w:rsidR="007A2F4B" w:rsidRDefault="007A2F4B" w:rsidP="007A2F4B">
      <w:pPr>
        <w:pStyle w:val="ListParagraph"/>
        <w:numPr>
          <w:ilvl w:val="0"/>
          <w:numId w:val="4"/>
        </w:numPr>
        <w:jc w:val="both"/>
        <w:rPr>
          <w:rFonts w:ascii="Times New Roman" w:hAnsi="Times New Roman" w:cs="Times New Roman"/>
          <w:sz w:val="24"/>
          <w:szCs w:val="24"/>
        </w:rPr>
      </w:pPr>
      <w:r w:rsidRPr="00D054C0">
        <w:rPr>
          <w:rFonts w:ascii="Times New Roman" w:hAnsi="Times New Roman" w:cs="Times New Roman"/>
          <w:sz w:val="24"/>
          <w:szCs w:val="24"/>
        </w:rPr>
        <w:t xml:space="preserve">Cardiopatia ischemica – Constantin Luca, Serban Bradisteanu, Caius Streian in colab cu Dan Gavrilescu, </w:t>
      </w:r>
      <w:r w:rsidRPr="00D054C0">
        <w:rPr>
          <w:rFonts w:ascii="Times New Roman" w:hAnsi="Times New Roman" w:cs="Times New Roman"/>
          <w:b/>
          <w:bCs/>
          <w:sz w:val="24"/>
          <w:szCs w:val="24"/>
        </w:rPr>
        <w:t>Viviana Ivan</w:t>
      </w:r>
      <w:r w:rsidRPr="00D054C0">
        <w:rPr>
          <w:rFonts w:ascii="Times New Roman" w:hAnsi="Times New Roman" w:cs="Times New Roman"/>
          <w:sz w:val="24"/>
          <w:szCs w:val="24"/>
        </w:rPr>
        <w:t>, Constantin T Luca, Meda Pavkov Streian, Victor Moga - Editura Mirton 1996 ISBN 973-578-157-3</w:t>
      </w:r>
    </w:p>
    <w:p w14:paraId="0AD8CA28" w14:textId="77777777" w:rsidR="00D054C0" w:rsidRPr="00D054C0" w:rsidRDefault="00D054C0" w:rsidP="00D054C0">
      <w:pPr>
        <w:pStyle w:val="ListParagraph"/>
        <w:ind w:left="540"/>
        <w:jc w:val="center"/>
        <w:rPr>
          <w:rFonts w:ascii="Times New Roman" w:hAnsi="Times New Roman" w:cs="Times New Roman"/>
          <w:sz w:val="24"/>
          <w:szCs w:val="24"/>
        </w:rPr>
      </w:pPr>
    </w:p>
    <w:p w14:paraId="1BBCFAD5" w14:textId="77777777" w:rsidR="005443FA" w:rsidRPr="00D054C0" w:rsidRDefault="005443FA" w:rsidP="00D054C0">
      <w:pPr>
        <w:pStyle w:val="ListParagraph"/>
        <w:numPr>
          <w:ilvl w:val="0"/>
          <w:numId w:val="3"/>
        </w:numPr>
        <w:jc w:val="center"/>
        <w:rPr>
          <w:rFonts w:ascii="Times New Roman" w:hAnsi="Times New Roman" w:cs="Times New Roman"/>
          <w:b/>
          <w:bCs/>
          <w:sz w:val="24"/>
          <w:szCs w:val="24"/>
        </w:rPr>
      </w:pPr>
      <w:r w:rsidRPr="00D054C0">
        <w:rPr>
          <w:rFonts w:ascii="Times New Roman" w:hAnsi="Times New Roman" w:cs="Times New Roman"/>
          <w:b/>
          <w:bCs/>
          <w:sz w:val="24"/>
          <w:szCs w:val="24"/>
        </w:rPr>
        <w:t>ARTICOLE PUBLICATE IN EXTENSO IN REVISTE COTATE ISI CU FACTOR DE IMPACT – AUTOR PRINCIPAL</w:t>
      </w:r>
    </w:p>
    <w:p w14:paraId="3BEF7C9E" w14:textId="77777777" w:rsidR="005443FA" w:rsidRPr="00D054C0" w:rsidRDefault="005443FA" w:rsidP="005443FA">
      <w:pPr>
        <w:pStyle w:val="ListParagraph"/>
        <w:numPr>
          <w:ilvl w:val="0"/>
          <w:numId w:val="1"/>
        </w:numPr>
        <w:jc w:val="both"/>
        <w:rPr>
          <w:rFonts w:ascii="Times New Roman" w:hAnsi="Times New Roman" w:cs="Times New Roman"/>
          <w:bCs/>
          <w:color w:val="181818"/>
          <w:sz w:val="24"/>
          <w:szCs w:val="24"/>
          <w:lang w:val="ro-RO"/>
        </w:rPr>
      </w:pPr>
      <w:r w:rsidRPr="00D054C0">
        <w:rPr>
          <w:rFonts w:ascii="Times New Roman" w:hAnsi="Times New Roman" w:cs="Times New Roman"/>
          <w:sz w:val="24"/>
          <w:szCs w:val="24"/>
        </w:rPr>
        <w:t xml:space="preserve">Bortun Ana-Maria Cristina, </w:t>
      </w:r>
      <w:r w:rsidRPr="00D054C0">
        <w:rPr>
          <w:rFonts w:ascii="Times New Roman" w:hAnsi="Times New Roman" w:cs="Times New Roman"/>
          <w:b/>
          <w:bCs/>
          <w:sz w:val="24"/>
          <w:szCs w:val="24"/>
        </w:rPr>
        <w:t>Ivan Viviana*,</w:t>
      </w:r>
      <w:r w:rsidRPr="00D054C0">
        <w:rPr>
          <w:rFonts w:ascii="Times New Roman" w:hAnsi="Times New Roman" w:cs="Times New Roman"/>
          <w:sz w:val="24"/>
          <w:szCs w:val="24"/>
        </w:rPr>
        <w:t xml:space="preserve"> Navolan Dan-Bogdan, Dehelean Liana, Borlea Andreea, Stoian Dana - </w:t>
      </w:r>
      <w:r w:rsidRPr="00D054C0">
        <w:rPr>
          <w:rFonts w:ascii="Times New Roman" w:hAnsi="Times New Roman" w:cs="Times New Roman"/>
          <w:bCs/>
          <w:color w:val="181818"/>
          <w:sz w:val="24"/>
          <w:szCs w:val="24"/>
          <w:lang w:val="ro-RO"/>
        </w:rPr>
        <w:t xml:space="preserve">Thyroid Autoimmune Disease-Impact on Sexual Function in Young Women - JOURNAL OF CLINICAL MEDICINE, 2021Vol.10, Issue2, Article No.369eISSN 2077-0383, DOI10.3390/jcm10020369 IF 4.964 </w:t>
      </w:r>
      <w:r w:rsidRPr="00D054C0">
        <w:rPr>
          <w:rFonts w:ascii="Times New Roman" w:hAnsi="Times New Roman" w:cs="Times New Roman"/>
          <w:b/>
          <w:color w:val="181818"/>
          <w:sz w:val="24"/>
          <w:szCs w:val="24"/>
          <w:lang w:val="ro-RO"/>
        </w:rPr>
        <w:t>autor corespondent</w:t>
      </w:r>
    </w:p>
    <w:p w14:paraId="6D8C9EEC" w14:textId="77777777" w:rsidR="005443FA" w:rsidRPr="00D054C0" w:rsidRDefault="005443FA" w:rsidP="005443FA">
      <w:pPr>
        <w:pStyle w:val="ListParagraph"/>
        <w:numPr>
          <w:ilvl w:val="0"/>
          <w:numId w:val="1"/>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Chisavu, Flavia, Lazar Chisavu, Viviana Ivan, Adalbert Schiller, Adelina Mihaescu, Luciana Marc, Ramona Stroescu, Ruxandra Maria Steflea, and Mihai Gafencu. 2024. "Acute Kidney Disease following Acute Kidney Injury in Children—A Retrospective Observational Cohort Study on Risk Factors and Outcomes" Journal of Clinical Medicine 13, no. 11: 3145. https://doi.org/10.3390/jcm13113145 IF 3.9</w:t>
      </w:r>
    </w:p>
    <w:p w14:paraId="46B9C8A8" w14:textId="77777777" w:rsidR="005443FA" w:rsidRPr="00D054C0" w:rsidRDefault="005443FA" w:rsidP="005443FA">
      <w:pPr>
        <w:pStyle w:val="ListParagraph"/>
        <w:numPr>
          <w:ilvl w:val="0"/>
          <w:numId w:val="1"/>
        </w:numPr>
        <w:jc w:val="both"/>
        <w:rPr>
          <w:rFonts w:ascii="Times New Roman" w:hAnsi="Times New Roman" w:cs="Times New Roman"/>
          <w:b/>
          <w:color w:val="181818"/>
          <w:sz w:val="24"/>
          <w:szCs w:val="24"/>
          <w:lang w:val="ro-RO"/>
        </w:rPr>
      </w:pPr>
      <w:r w:rsidRPr="00D054C0">
        <w:rPr>
          <w:rFonts w:ascii="Times New Roman" w:hAnsi="Times New Roman" w:cs="Times New Roman"/>
          <w:bCs/>
          <w:color w:val="181818"/>
          <w:sz w:val="24"/>
          <w:szCs w:val="24"/>
          <w:lang w:val="ro-RO"/>
        </w:rPr>
        <w:t xml:space="preserve">Gheorghe Iovanescu, Florin Birsasteanu, Veronica Madalina Boruga, Adrian Apostol, Eugen Horatiu Stefanescu, Vlad Andrei Budu, Flavia Baderca, Simona Corina Trifu, Carmen Aurelia Mogoanta, Diana Camelia Bonte, </w:t>
      </w:r>
      <w:r w:rsidRPr="00D054C0">
        <w:rPr>
          <w:rFonts w:ascii="Times New Roman" w:hAnsi="Times New Roman" w:cs="Times New Roman"/>
          <w:b/>
          <w:color w:val="181818"/>
          <w:sz w:val="24"/>
          <w:szCs w:val="24"/>
          <w:lang w:val="ro-RO"/>
        </w:rPr>
        <w:t xml:space="preserve">Mihaela Viviana Ivan - </w:t>
      </w:r>
      <w:r w:rsidRPr="00D054C0">
        <w:rPr>
          <w:rFonts w:ascii="Times New Roman" w:hAnsi="Times New Roman" w:cs="Times New Roman"/>
          <w:bCs/>
          <w:color w:val="181818"/>
          <w:sz w:val="24"/>
          <w:szCs w:val="24"/>
          <w:lang w:val="ro-RO"/>
        </w:rPr>
        <w:t>Clinical, ultrasound and histopathological correlation of clinically N0 neck nodes in patients with cancers of the pharynx and larynx- ROMANIAN JOURNAL OF MORPHOLOGY AND EMBRYLOGY, 2020, Vol. 61, N. 2, ISSN 1220-0522, DOI: 10.47162/RJME.61.2.12 IF 1.033</w:t>
      </w:r>
    </w:p>
    <w:p w14:paraId="6053B7DC" w14:textId="77777777" w:rsidR="005443FA" w:rsidRPr="00D054C0" w:rsidRDefault="005443FA" w:rsidP="005443FA">
      <w:pPr>
        <w:pStyle w:val="ListParagraph"/>
        <w:numPr>
          <w:ilvl w:val="0"/>
          <w:numId w:val="1"/>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Eremici I, Ivana, Catalin Dumitru, Dan Navolan, Marius Craina, </w:t>
      </w:r>
      <w:r w:rsidRPr="00D054C0">
        <w:rPr>
          <w:rFonts w:ascii="Times New Roman" w:hAnsi="Times New Roman" w:cs="Times New Roman"/>
          <w:b/>
          <w:color w:val="181818"/>
          <w:sz w:val="24"/>
          <w:szCs w:val="24"/>
          <w:lang w:val="ro-RO"/>
        </w:rPr>
        <w:t>Viviana Ivan*,</w:t>
      </w:r>
      <w:r w:rsidRPr="00D054C0">
        <w:rPr>
          <w:rFonts w:ascii="Times New Roman" w:hAnsi="Times New Roman" w:cs="Times New Roman"/>
          <w:bCs/>
          <w:color w:val="181818"/>
          <w:sz w:val="24"/>
          <w:szCs w:val="24"/>
          <w:lang w:val="ro-RO"/>
        </w:rPr>
        <w:t xml:space="preserve"> Florin Borcan, Cristina Adriana Dehelean, Ioana Mozos, Dana Stoian - Diagnostic Value of Different Risk-Stratification Algorithms in Solid Breast Lesions - Applied Sciences , 2020, Vol.10, no. 19:6943, eISSN 2076-3417 doi.org/10.3390/app10196943 IF 2.679 </w:t>
      </w:r>
      <w:r w:rsidRPr="00D054C0">
        <w:rPr>
          <w:rFonts w:ascii="Times New Roman" w:hAnsi="Times New Roman" w:cs="Times New Roman"/>
          <w:b/>
          <w:color w:val="181818"/>
          <w:sz w:val="24"/>
          <w:szCs w:val="24"/>
          <w:lang w:val="ro-RO"/>
        </w:rPr>
        <w:t>autor corespondent</w:t>
      </w:r>
    </w:p>
    <w:p w14:paraId="06C1632B" w14:textId="77777777" w:rsidR="005443FA" w:rsidRPr="00D054C0" w:rsidRDefault="005443FA" w:rsidP="005443FA">
      <w:pPr>
        <w:pStyle w:val="ListParagraph"/>
        <w:numPr>
          <w:ilvl w:val="0"/>
          <w:numId w:val="1"/>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Stoian Dana</w:t>
      </w:r>
      <w:r w:rsidRPr="00D054C0">
        <w:rPr>
          <w:rFonts w:ascii="Times New Roman" w:hAnsi="Times New Roman" w:cs="Times New Roman"/>
          <w:b/>
          <w:color w:val="181818"/>
          <w:sz w:val="24"/>
          <w:szCs w:val="24"/>
          <w:lang w:val="ro-RO"/>
        </w:rPr>
        <w:t>, Ivan Viviana</w:t>
      </w:r>
      <w:r w:rsidRPr="00D054C0">
        <w:rPr>
          <w:rFonts w:ascii="Times New Roman" w:hAnsi="Times New Roman" w:cs="Times New Roman"/>
          <w:bCs/>
          <w:color w:val="181818"/>
          <w:sz w:val="24"/>
          <w:szCs w:val="24"/>
          <w:lang w:val="ro-RO"/>
        </w:rPr>
        <w:t xml:space="preserve">, Sporea Ioan, Varcus Florian, Mozos Ioana, Navolan Dan, Nemescu Dragos - Advanced Ultrasound Application - Impact on Presurgical Risk Stratification of the Thyroid Nodules - THERAPEUTICS AND CLINICAL RISK MANAGEMENT, 2020, Vol.16, Page 21-30, eISSN 1178-203X, DOI10.2147/CRM.S224060 IF 2.30 </w:t>
      </w:r>
      <w:r w:rsidRPr="00D054C0">
        <w:rPr>
          <w:rFonts w:ascii="Times New Roman" w:hAnsi="Times New Roman" w:cs="Times New Roman"/>
          <w:b/>
          <w:color w:val="181818"/>
          <w:sz w:val="24"/>
          <w:szCs w:val="24"/>
          <w:lang w:val="ro-RO"/>
        </w:rPr>
        <w:t>autor corespondent</w:t>
      </w:r>
    </w:p>
    <w:p w14:paraId="3A00764A" w14:textId="4FEF3C06" w:rsidR="005443FA" w:rsidRPr="00D054C0" w:rsidRDefault="005443FA" w:rsidP="00D054C0">
      <w:pPr>
        <w:pStyle w:val="ListParagraph"/>
        <w:numPr>
          <w:ilvl w:val="0"/>
          <w:numId w:val="1"/>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Vlad Sabin Ivan, Nicolae Albulescu, Iuliana Roxana Albulescu, Adrian Apostol, Roxana Buzas, Adalbert Schiller, Romulus Timar, Daniel Lighezan, </w:t>
      </w:r>
      <w:r w:rsidRPr="00D054C0">
        <w:rPr>
          <w:rFonts w:ascii="Times New Roman" w:hAnsi="Times New Roman" w:cs="Times New Roman"/>
          <w:b/>
          <w:color w:val="181818"/>
          <w:sz w:val="24"/>
          <w:szCs w:val="24"/>
          <w:lang w:val="ro-RO"/>
        </w:rPr>
        <w:t>Mihaela Viviana Ivan</w:t>
      </w:r>
      <w:r w:rsidRPr="00D054C0">
        <w:rPr>
          <w:rFonts w:ascii="Times New Roman" w:hAnsi="Times New Roman" w:cs="Times New Roman"/>
          <w:bCs/>
          <w:color w:val="181818"/>
          <w:sz w:val="24"/>
          <w:szCs w:val="24"/>
          <w:lang w:val="ro-RO"/>
        </w:rPr>
        <w:t xml:space="preserve"> -</w:t>
      </w:r>
      <w:r w:rsidRPr="00D054C0">
        <w:rPr>
          <w:rFonts w:ascii="Times New Roman" w:hAnsi="Times New Roman" w:cs="Times New Roman"/>
          <w:sz w:val="24"/>
          <w:szCs w:val="24"/>
        </w:rPr>
        <w:t xml:space="preserve"> </w:t>
      </w:r>
      <w:r w:rsidRPr="00D054C0">
        <w:rPr>
          <w:rFonts w:ascii="Times New Roman" w:hAnsi="Times New Roman" w:cs="Times New Roman"/>
          <w:bCs/>
          <w:color w:val="181818"/>
          <w:sz w:val="24"/>
          <w:szCs w:val="24"/>
          <w:lang w:val="ro-RO"/>
        </w:rPr>
        <w:t>Predictive Value of Several Echo Parameters for Cardiovascular Events in Hemodialysis Patients with Mid-range and Preserved Ejection Fraction Heart Failure - REVISTA DE CHIMIE, 2019,Vol.70, Issue: 4, Page 1479-1484, ISSN 2668-8212,doi.org/10.37358/RC.19.4.7154, IF 1.755</w:t>
      </w:r>
    </w:p>
    <w:p w14:paraId="3EC6C009" w14:textId="77777777" w:rsidR="005443FA" w:rsidRPr="00D054C0" w:rsidRDefault="005443FA" w:rsidP="005443FA">
      <w:pPr>
        <w:pStyle w:val="ListParagraph"/>
        <w:numPr>
          <w:ilvl w:val="0"/>
          <w:numId w:val="1"/>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Adrian Apostol, Nicolae Albulescu, Stela Iurciuc, Mircea Iurciuc, Carina Bogdan,</w:t>
      </w:r>
      <w:r w:rsidRPr="00D054C0">
        <w:rPr>
          <w:rFonts w:ascii="Times New Roman" w:hAnsi="Times New Roman" w:cs="Times New Roman"/>
          <w:b/>
          <w:color w:val="181818"/>
          <w:sz w:val="24"/>
          <w:szCs w:val="24"/>
          <w:lang w:val="ro-RO"/>
        </w:rPr>
        <w:t>Mihaela Viviana Ivan</w:t>
      </w:r>
      <w:r w:rsidRPr="00D054C0">
        <w:rPr>
          <w:rFonts w:ascii="Times New Roman" w:hAnsi="Times New Roman" w:cs="Times New Roman"/>
          <w:bCs/>
          <w:color w:val="181818"/>
          <w:sz w:val="24"/>
          <w:szCs w:val="24"/>
          <w:lang w:val="ro-RO"/>
        </w:rPr>
        <w:t xml:space="preserve"> - Difference in Cardiac Electrical Vulnerability Between Passive Silicone Steroid Eluting Lead vs. Active Screw-in Lead - MATERIALE PLASTICE, 2019, Vol.56, Issue 4, Page 968-972, ISSN: 0025-5289, doi.org/10.37358/MP.19.4.5293, IF 1.393</w:t>
      </w:r>
    </w:p>
    <w:p w14:paraId="69C1FA39" w14:textId="77777777" w:rsidR="005443FA" w:rsidRPr="00D054C0" w:rsidRDefault="005443FA" w:rsidP="005443FA">
      <w:pPr>
        <w:pStyle w:val="ListParagraph"/>
        <w:numPr>
          <w:ilvl w:val="0"/>
          <w:numId w:val="1"/>
        </w:numPr>
        <w:jc w:val="both"/>
        <w:rPr>
          <w:rFonts w:ascii="Times New Roman" w:hAnsi="Times New Roman" w:cs="Times New Roman"/>
          <w:bCs/>
          <w:color w:val="181818"/>
          <w:sz w:val="24"/>
          <w:szCs w:val="24"/>
          <w:lang w:val="ro-RO"/>
        </w:rPr>
      </w:pPr>
      <w:r w:rsidRPr="00D054C0">
        <w:rPr>
          <w:rFonts w:ascii="Times New Roman" w:hAnsi="Times New Roman" w:cs="Times New Roman"/>
          <w:b/>
          <w:color w:val="181818"/>
          <w:sz w:val="24"/>
          <w:szCs w:val="24"/>
          <w:lang w:val="ro-RO"/>
        </w:rPr>
        <w:t>Viviana Mihaela Ivan</w:t>
      </w:r>
      <w:r w:rsidRPr="00D054C0">
        <w:rPr>
          <w:rFonts w:ascii="Times New Roman" w:hAnsi="Times New Roman" w:cs="Times New Roman"/>
          <w:bCs/>
          <w:color w:val="181818"/>
          <w:sz w:val="24"/>
          <w:szCs w:val="24"/>
          <w:lang w:val="ro-RO"/>
        </w:rPr>
        <w:t xml:space="preserve">, Marius Georgescu, Adrian Apostol, Nicolae Albulescu, Alina Florina Serb,Carmen Sofica Tatu - Trimetazidine, a Metabolic Modulator, with Cardioprotective Effects Against </w:t>
      </w:r>
      <w:r w:rsidRPr="00D054C0">
        <w:rPr>
          <w:rFonts w:ascii="Times New Roman" w:hAnsi="Times New Roman" w:cs="Times New Roman"/>
          <w:bCs/>
          <w:color w:val="181818"/>
          <w:sz w:val="24"/>
          <w:szCs w:val="24"/>
          <w:lang w:val="ro-RO"/>
        </w:rPr>
        <w:lastRenderedPageBreak/>
        <w:t>Myocardial Ischemia - REVISTA DE CHIMIE, 2018, Vol.69,Issue 7, Page 1616-623, ISSN: 0034-7752, doi.org/10.37358/RC.69.18.7 IF 1.412</w:t>
      </w:r>
    </w:p>
    <w:p w14:paraId="51A95E8F" w14:textId="77777777" w:rsidR="005443FA" w:rsidRPr="00D054C0" w:rsidRDefault="005443FA" w:rsidP="005443FA">
      <w:pPr>
        <w:pStyle w:val="ListParagraph"/>
        <w:numPr>
          <w:ilvl w:val="0"/>
          <w:numId w:val="1"/>
        </w:numPr>
        <w:jc w:val="both"/>
        <w:rPr>
          <w:rFonts w:ascii="Times New Roman" w:hAnsi="Times New Roman" w:cs="Times New Roman"/>
          <w:bCs/>
          <w:color w:val="181818"/>
          <w:sz w:val="24"/>
          <w:szCs w:val="24"/>
          <w:lang w:val="ro-RO"/>
        </w:rPr>
      </w:pPr>
      <w:r w:rsidRPr="00D054C0">
        <w:rPr>
          <w:rFonts w:ascii="Times New Roman" w:hAnsi="Times New Roman" w:cs="Times New Roman"/>
          <w:b/>
          <w:color w:val="181818"/>
          <w:sz w:val="24"/>
          <w:szCs w:val="24"/>
          <w:lang w:val="ro-RO"/>
        </w:rPr>
        <w:t>Ivan Mihaela Viviana</w:t>
      </w:r>
      <w:r w:rsidRPr="00D054C0">
        <w:rPr>
          <w:rFonts w:ascii="Times New Roman" w:hAnsi="Times New Roman" w:cs="Times New Roman"/>
          <w:bCs/>
          <w:color w:val="181818"/>
          <w:sz w:val="24"/>
          <w:szCs w:val="24"/>
          <w:lang w:val="ro-RO"/>
        </w:rPr>
        <w:t>, Izabella Petre, Brigitha Vlaicu, Adrian Apostol, Dan Tesloianu, Mircea Munteanu, Radmila Costachescu, Lavinia Cristina Moleriu, Fulger Lazar - The Use of Pulse Wave Velocity in Predicting Pre-Eclampsia in High-Risk Women - REVISTA DE CHIMIE,2018,Vol.69, Issue 5, Page 1260-1263, ISSN 2668-8212, doi.org/10.37358/RC.18.5.6303 IF 1.412</w:t>
      </w:r>
    </w:p>
    <w:p w14:paraId="699D6578" w14:textId="77777777" w:rsidR="005443FA" w:rsidRPr="00D054C0" w:rsidRDefault="005443FA" w:rsidP="005443FA">
      <w:pPr>
        <w:pStyle w:val="ListParagraph"/>
        <w:numPr>
          <w:ilvl w:val="0"/>
          <w:numId w:val="1"/>
        </w:numPr>
        <w:jc w:val="both"/>
        <w:rPr>
          <w:rFonts w:ascii="Times New Roman" w:hAnsi="Times New Roman" w:cs="Times New Roman"/>
          <w:bCs/>
          <w:color w:val="181818"/>
          <w:sz w:val="24"/>
          <w:szCs w:val="24"/>
          <w:lang w:val="ro-RO"/>
        </w:rPr>
      </w:pPr>
      <w:r w:rsidRPr="00D054C0">
        <w:rPr>
          <w:rFonts w:ascii="Times New Roman" w:hAnsi="Times New Roman" w:cs="Times New Roman"/>
          <w:b/>
          <w:color w:val="181818"/>
          <w:sz w:val="24"/>
          <w:szCs w:val="24"/>
          <w:lang w:val="ro-RO"/>
        </w:rPr>
        <w:t>Ivan Mihaela Viviana</w:t>
      </w:r>
      <w:r w:rsidRPr="00D054C0">
        <w:rPr>
          <w:rFonts w:ascii="Times New Roman" w:hAnsi="Times New Roman" w:cs="Times New Roman"/>
          <w:bCs/>
          <w:color w:val="181818"/>
          <w:sz w:val="24"/>
          <w:szCs w:val="24"/>
          <w:lang w:val="ro-RO"/>
        </w:rPr>
        <w:t>, Rogobete Alexandru, Bedreag Ovidiu, Papurica Marius, Popovici Sonia, Dinu Anca, Sandesc Mihai, Beceanu Alexandru, Bratu Lavinia, Popoiu Calin, Sandesc Dorel, Boruga Ovidiu, Fulger Lazar - New Molecular and Epigenetic Expressions as Novel Biomarkers in Critically Ill Polytrauma Patients with Acute Kidney Injury (AKI) - CLINICAL LABORATORY,2018, Vol.64, Issue5, Page663-668,ISSN 1433-6510, DOI10.7754/Clin.Lab.2018.171226 IF 0.955</w:t>
      </w:r>
    </w:p>
    <w:p w14:paraId="564A9E69" w14:textId="77777777" w:rsidR="005443FA" w:rsidRPr="00D054C0" w:rsidRDefault="005443FA" w:rsidP="005443FA">
      <w:pPr>
        <w:pStyle w:val="ListParagraph"/>
        <w:numPr>
          <w:ilvl w:val="0"/>
          <w:numId w:val="1"/>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Rogobete, Alexandru Florin, Dorel Sandesc, Ovidiu Horea Bedreag, Marius Papurica, Sonia Elena Popovici, Tiberiu Bratu, Calin Marius Popoiu, Razvan Nitu, Tiberiu Dragomir, Hazzaa I. M. AAbed, </w:t>
      </w:r>
      <w:r w:rsidRPr="00D054C0">
        <w:rPr>
          <w:rFonts w:ascii="Times New Roman" w:hAnsi="Times New Roman" w:cs="Times New Roman"/>
          <w:b/>
          <w:color w:val="181818"/>
          <w:sz w:val="24"/>
          <w:szCs w:val="24"/>
          <w:lang w:val="ro-RO"/>
        </w:rPr>
        <w:t>Mihaela Viviana Ivan</w:t>
      </w:r>
      <w:r w:rsidRPr="00D054C0">
        <w:rPr>
          <w:rFonts w:ascii="Times New Roman" w:hAnsi="Times New Roman" w:cs="Times New Roman"/>
          <w:bCs/>
          <w:color w:val="181818"/>
          <w:sz w:val="24"/>
          <w:szCs w:val="24"/>
          <w:lang w:val="ro-RO"/>
        </w:rPr>
        <w:t xml:space="preserve"> - MicroRNA Expression is Associated with Sepsis Disorders in Critically Ill Polytrauma Patients - CELLS, 2018, Vol.7, Issue 12, No.271, ISSN 2073-4409, doi.org/10.3390/cells7120271 IF 4.829</w:t>
      </w:r>
    </w:p>
    <w:p w14:paraId="07ABF89E" w14:textId="77777777" w:rsidR="005443FA" w:rsidRPr="00D054C0" w:rsidRDefault="005443FA" w:rsidP="005443FA">
      <w:pPr>
        <w:pStyle w:val="ListParagraph"/>
        <w:numPr>
          <w:ilvl w:val="0"/>
          <w:numId w:val="1"/>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Munteanu Mircea, Apostol Adrian, </w:t>
      </w:r>
      <w:r w:rsidRPr="00D054C0">
        <w:rPr>
          <w:rFonts w:ascii="Times New Roman" w:hAnsi="Times New Roman" w:cs="Times New Roman"/>
          <w:b/>
          <w:color w:val="181818"/>
          <w:sz w:val="24"/>
          <w:szCs w:val="24"/>
          <w:lang w:val="ro-RO"/>
        </w:rPr>
        <w:t>Ivan Viviana</w:t>
      </w:r>
      <w:r w:rsidRPr="00D054C0">
        <w:rPr>
          <w:rFonts w:ascii="Times New Roman" w:hAnsi="Times New Roman" w:cs="Times New Roman"/>
          <w:bCs/>
          <w:color w:val="181818"/>
          <w:sz w:val="24"/>
          <w:szCs w:val="24"/>
          <w:lang w:val="ro-RO"/>
        </w:rPr>
        <w:t xml:space="preserve"> - New Considerations Regarding Chronic Kidney Disease, Cardiovascular Disease and Dyslipidemia in Diabetic Patients - REVISTA DE CHIMIE,2018,Vol.69, Isue 8, Page:2064-2066, ISSN: 1932-6203, Cod WOS 000444602300028, IF1.412</w:t>
      </w:r>
    </w:p>
    <w:p w14:paraId="45AFEE66" w14:textId="59F20F90" w:rsidR="005443FA" w:rsidRDefault="005443FA" w:rsidP="00D054C0">
      <w:pPr>
        <w:pStyle w:val="ListParagraph"/>
        <w:numPr>
          <w:ilvl w:val="0"/>
          <w:numId w:val="1"/>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Gadalean Florica, Simu Mihaela, Parv Florina, Vorovenci Ruxandra, Tudor Raluca, Schiller Adalbert, Timar Romulus, Petrica Ligia, Velciov Silvia, Gluhovschi Cristina, Bob Flaviu, Mihaescu Adelina, Timar Bogdan, Spasovski Goce, </w:t>
      </w:r>
      <w:r w:rsidRPr="00D054C0">
        <w:rPr>
          <w:rFonts w:ascii="Times New Roman" w:hAnsi="Times New Roman" w:cs="Times New Roman"/>
          <w:b/>
          <w:color w:val="181818"/>
          <w:sz w:val="24"/>
          <w:szCs w:val="24"/>
          <w:lang w:val="ro-RO"/>
        </w:rPr>
        <w:t>Ivan Viviana</w:t>
      </w:r>
      <w:r w:rsidRPr="00D054C0">
        <w:rPr>
          <w:rFonts w:ascii="Times New Roman" w:hAnsi="Times New Roman" w:cs="Times New Roman"/>
          <w:bCs/>
          <w:color w:val="181818"/>
          <w:sz w:val="24"/>
          <w:szCs w:val="24"/>
          <w:lang w:val="ro-RO"/>
        </w:rPr>
        <w:t xml:space="preserve"> - The impact of acute kidney injury on in-hospital mortality in acute ischemic stroke patients undergoing intravenous thrombolysis - PLOS ONE, 2017, Vol.12, Issue 10, No. e0185589, ISSN 1932-6203, DOI10.1371/journal.pone.0185589 IF 2.766</w:t>
      </w:r>
    </w:p>
    <w:p w14:paraId="364BDF0E" w14:textId="77777777" w:rsidR="00D054C0" w:rsidRPr="00D054C0" w:rsidRDefault="00D054C0" w:rsidP="00D054C0">
      <w:pPr>
        <w:pStyle w:val="ListParagraph"/>
        <w:ind w:left="360"/>
        <w:jc w:val="both"/>
        <w:rPr>
          <w:rFonts w:ascii="Times New Roman" w:hAnsi="Times New Roman" w:cs="Times New Roman"/>
          <w:bCs/>
          <w:color w:val="181818"/>
          <w:sz w:val="24"/>
          <w:szCs w:val="24"/>
          <w:lang w:val="ro-RO"/>
        </w:rPr>
      </w:pPr>
    </w:p>
    <w:p w14:paraId="4BEF8A83" w14:textId="01989385" w:rsidR="005443FA" w:rsidRPr="00D054C0" w:rsidRDefault="005443FA" w:rsidP="00D054C0">
      <w:pPr>
        <w:pStyle w:val="ListParagraph"/>
        <w:numPr>
          <w:ilvl w:val="0"/>
          <w:numId w:val="3"/>
        </w:numPr>
        <w:jc w:val="center"/>
        <w:rPr>
          <w:rFonts w:ascii="Times New Roman" w:hAnsi="Times New Roman" w:cs="Times New Roman"/>
          <w:b/>
          <w:color w:val="181818"/>
          <w:sz w:val="28"/>
          <w:szCs w:val="28"/>
          <w:lang w:val="ro-RO"/>
        </w:rPr>
      </w:pPr>
      <w:r w:rsidRPr="00D054C0">
        <w:rPr>
          <w:rFonts w:ascii="Times New Roman" w:hAnsi="Times New Roman" w:cs="Times New Roman"/>
          <w:b/>
          <w:color w:val="181818"/>
          <w:sz w:val="28"/>
          <w:szCs w:val="28"/>
          <w:lang w:val="ro-RO"/>
        </w:rPr>
        <w:t>ARTICOLE PUBLICATE IN EXTENSO IN REVISTE COTATE ISI CU FACTOR DE IMPACT – CO-AUTOR</w:t>
      </w:r>
    </w:p>
    <w:p w14:paraId="3FA19CE8" w14:textId="77777777" w:rsidR="005443FA" w:rsidRPr="00D054C0" w:rsidRDefault="005443FA" w:rsidP="005443FA">
      <w:pPr>
        <w:pStyle w:val="ListParagraph"/>
        <w:numPr>
          <w:ilvl w:val="0"/>
          <w:numId w:val="2"/>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Chisavu, Lazar, Viviana Mihaela Ivan, Adelina Mihaescu, Flavia Chisavu, Oana Schiller, Luciana Marc, Flaviu Bob, and Adalbert Schiller. 2024. "Novel Biomarkers in Evaluating Cardiac Function in Patients on Hemodialysis—A Pilot Prospective Observational Cohort Study" Diagnostics2024, 14, no. 6: 664. </w:t>
      </w:r>
      <w:hyperlink r:id="rId5" w:history="1">
        <w:r w:rsidRPr="00D054C0">
          <w:rPr>
            <w:rStyle w:val="Hyperlink"/>
            <w:rFonts w:ascii="Times New Roman" w:hAnsi="Times New Roman" w:cs="Times New Roman"/>
            <w:bCs/>
            <w:sz w:val="24"/>
            <w:szCs w:val="24"/>
            <w:lang w:val="ro-RO"/>
          </w:rPr>
          <w:t>https://doi.org/10.3390/diagnostics14060664 IF 3.6</w:t>
        </w:r>
      </w:hyperlink>
    </w:p>
    <w:p w14:paraId="360D378A" w14:textId="77777777" w:rsidR="005443FA" w:rsidRPr="00D054C0" w:rsidRDefault="005443FA" w:rsidP="005443FA">
      <w:pPr>
        <w:pStyle w:val="ListParagraph"/>
        <w:numPr>
          <w:ilvl w:val="0"/>
          <w:numId w:val="2"/>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Budu, O (Budu, Oana) ; Mioc, A (Mioc, Alexandra) ; Soica, C (Soica, Codruta) ; Caruntu, F (Caruntu, Florina) ; Milan, A (Milan, Andreea) ; Oprean, C (Oprean, Camelia) ; Lighezan, D (Lighezan, Daniel) ; Rotunjanu, S (Rotunjanu, Slavita) ; Ivan, V (Ivan, Viviana) ; Banciu, C (Banciu, Christian) ; Piatek, J (Piatek, Jacek) Lactiplantibacillus plantarum Induces Apoptosis in Melanoma and Breast Cancer Cells - Microorganism ian 2024 Volume12Issue1 DOI10.3390/microorganisms12010182 IF 4.5</w:t>
      </w:r>
    </w:p>
    <w:p w14:paraId="34187902" w14:textId="77777777" w:rsidR="005443FA" w:rsidRPr="00D054C0" w:rsidRDefault="005443FA" w:rsidP="005443FA">
      <w:pPr>
        <w:pStyle w:val="ListParagraph"/>
        <w:numPr>
          <w:ilvl w:val="0"/>
          <w:numId w:val="2"/>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Banciu, Christian, Andreea Munteanu, Adrian Aprotosoaie, Ramona Fabian, Amadeus Dobrescu, Adrian Vaduva, Antonio Fabian, Irina Soica, Viviana Ivan, and Laurentiu Sima. 2024. "Obscure Bleeding from a Metastatic Small Bowel Tumor Diagnosed Using Motorized Spiral Enteroscopy: A Case Study and a Literature Review" Diagnostics, 2024 1,4, no. 9: 904. https://doi.org/10.3390/diagnostics14090904 IF 3.6</w:t>
      </w:r>
    </w:p>
    <w:p w14:paraId="29E70D55" w14:textId="77777777" w:rsidR="005443FA" w:rsidRPr="00D054C0" w:rsidRDefault="005443FA" w:rsidP="005443FA">
      <w:pPr>
        <w:pStyle w:val="ListParagraph"/>
        <w:numPr>
          <w:ilvl w:val="0"/>
          <w:numId w:val="2"/>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Eremici I, Ivana, Catalin Dumitru, Dan Navolan, Marius Craina, </w:t>
      </w:r>
      <w:r w:rsidRPr="00D054C0">
        <w:rPr>
          <w:rFonts w:ascii="Times New Roman" w:hAnsi="Times New Roman" w:cs="Times New Roman"/>
          <w:b/>
          <w:color w:val="181818"/>
          <w:sz w:val="24"/>
          <w:szCs w:val="24"/>
          <w:lang w:val="ro-RO"/>
        </w:rPr>
        <w:t>Viviana Ivan*,</w:t>
      </w:r>
      <w:r w:rsidRPr="00D054C0">
        <w:rPr>
          <w:rFonts w:ascii="Times New Roman" w:hAnsi="Times New Roman" w:cs="Times New Roman"/>
          <w:bCs/>
          <w:color w:val="181818"/>
          <w:sz w:val="24"/>
          <w:szCs w:val="24"/>
          <w:lang w:val="ro-RO"/>
        </w:rPr>
        <w:t xml:space="preserve"> Florin Borcan, Cristina Adriana Dehelean, Ioana Mozos, Dana Stoian - Diagnostic Value of Different Risk-Stratification Algorithms in Solid Breast Lesions - Applied Sciences , 2020, Vol.10, no. 19:6943, eISSN 2076-3417 doi.org/10.3390/app10196943 IF 2.679 </w:t>
      </w:r>
      <w:r w:rsidRPr="00D054C0">
        <w:rPr>
          <w:rFonts w:ascii="Times New Roman" w:hAnsi="Times New Roman" w:cs="Times New Roman"/>
          <w:b/>
          <w:color w:val="181818"/>
          <w:sz w:val="24"/>
          <w:szCs w:val="24"/>
          <w:lang w:val="ro-RO"/>
        </w:rPr>
        <w:t>autor corespondent</w:t>
      </w:r>
    </w:p>
    <w:p w14:paraId="1FF733EC" w14:textId="77777777" w:rsidR="005443FA" w:rsidRPr="00D054C0" w:rsidRDefault="005443FA" w:rsidP="005443FA">
      <w:pPr>
        <w:pStyle w:val="ListParagraph"/>
        <w:numPr>
          <w:ilvl w:val="0"/>
          <w:numId w:val="2"/>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lastRenderedPageBreak/>
        <w:t xml:space="preserve">Florica Gadalean,Mircea Ciorcan, Adrian Apostol, Oana Schiller, </w:t>
      </w:r>
      <w:r w:rsidRPr="00D054C0">
        <w:rPr>
          <w:rFonts w:ascii="Times New Roman" w:hAnsi="Times New Roman" w:cs="Times New Roman"/>
          <w:b/>
          <w:color w:val="181818"/>
          <w:sz w:val="24"/>
          <w:szCs w:val="24"/>
          <w:lang w:val="ro-RO"/>
        </w:rPr>
        <w:t>Viviana Ivan</w:t>
      </w:r>
      <w:r w:rsidRPr="00D054C0">
        <w:rPr>
          <w:rFonts w:ascii="Times New Roman" w:hAnsi="Times New Roman" w:cs="Times New Roman"/>
          <w:bCs/>
          <w:color w:val="181818"/>
          <w:sz w:val="24"/>
          <w:szCs w:val="24"/>
          <w:lang w:val="ro-RO"/>
        </w:rPr>
        <w:t>, Ligia Petrica, Flaviu Bob, Oana Milas, Anca Simulescu, Mihaela Glavan, Florina Parv, Bogdan Timar, Romulus Timar, Adalbert Schiller - Cancer before and after the start of hemodialysis and association with mortality - an Eastern-European multicenter study - RENAL FAILURE, 2023, Vol.45, Issue 1, Article No. 2232046,ISSN 0886-022X, DOI10.1080/0886022X.2023.2232046 IF 3,6</w:t>
      </w:r>
    </w:p>
    <w:p w14:paraId="698FA77E" w14:textId="77777777" w:rsidR="005443FA" w:rsidRPr="00D054C0" w:rsidRDefault="005443FA" w:rsidP="005443FA">
      <w:pPr>
        <w:pStyle w:val="ListParagraph"/>
        <w:numPr>
          <w:ilvl w:val="0"/>
          <w:numId w:val="2"/>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Chiorean, Diana Maria, Melinda-Ildiko Mitranovici, Maria Cezara Mureșan, Corneliu-Florin Buicu, Raluca Moraru, Liviu Moraru, Titiana Cornelia Cotoi, Ovidiu Simion Cotoi, Adrian Apostol, Sabin Gligore Turdean, Marginean Claudiu, Petre Ion, Oala Ioan Emilian, Simon-Szabo Zsuzsanna, </w:t>
      </w:r>
      <w:r w:rsidRPr="00D054C0">
        <w:rPr>
          <w:rFonts w:ascii="Times New Roman" w:hAnsi="Times New Roman" w:cs="Times New Roman"/>
          <w:b/>
          <w:color w:val="181818"/>
          <w:sz w:val="24"/>
          <w:szCs w:val="24"/>
          <w:lang w:val="ro-RO"/>
        </w:rPr>
        <w:t>Ivan Viviana</w:t>
      </w:r>
      <w:r w:rsidRPr="00D054C0">
        <w:rPr>
          <w:rFonts w:ascii="Times New Roman" w:hAnsi="Times New Roman" w:cs="Times New Roman"/>
          <w:bCs/>
          <w:color w:val="181818"/>
          <w:sz w:val="24"/>
          <w:szCs w:val="24"/>
          <w:lang w:val="ro-RO"/>
        </w:rPr>
        <w:t>, Rosca Ancuta Noela, Toru Havva Serap - The Approach of Artificial Intelligence in Neuroendocrine Carcinomas of the Breast: A Next Step towards Precision Pathology?—A Case Report and Review of the Literature - MEDICINA , 2023, Vol.59, Issue 4, Article No. 672,ISSN 1010-660X, DOI10.3390/medicina59040672 IF 2.6</w:t>
      </w:r>
    </w:p>
    <w:p w14:paraId="471986E8" w14:textId="77777777" w:rsidR="005443FA" w:rsidRPr="00D054C0" w:rsidRDefault="005443FA" w:rsidP="005443FA">
      <w:pPr>
        <w:pStyle w:val="ListParagraph"/>
        <w:numPr>
          <w:ilvl w:val="0"/>
          <w:numId w:val="2"/>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Mitranovici, Melinda-Ildiko, Diana Maria Chiorean, Sabin Gligore Turdean, Maria Cezara Mureșan, Corneliu-Florin Buicu, Raluca Moraru, Liviu Moraru, Titiana Cornelia Cotoi, Havva Serap Toru, Adrian Apostol, Marginean Claudiu, Petre Ion, Oala Ioan Emilian, </w:t>
      </w:r>
      <w:r w:rsidRPr="00D054C0">
        <w:rPr>
          <w:rFonts w:ascii="Times New Roman" w:hAnsi="Times New Roman" w:cs="Times New Roman"/>
          <w:b/>
          <w:color w:val="181818"/>
          <w:sz w:val="24"/>
          <w:szCs w:val="24"/>
          <w:lang w:val="ro-RO"/>
        </w:rPr>
        <w:t>Ivan Viviana</w:t>
      </w:r>
      <w:r w:rsidRPr="00D054C0">
        <w:rPr>
          <w:rFonts w:ascii="Times New Roman" w:hAnsi="Times New Roman" w:cs="Times New Roman"/>
          <w:bCs/>
          <w:color w:val="181818"/>
          <w:sz w:val="24"/>
          <w:szCs w:val="24"/>
          <w:lang w:val="ro-RO"/>
        </w:rPr>
        <w:t>, Cotoi Ovidiu Simion - A Rare Case of Malignant Ovarian Germ Cell Tumor: Dysgerminoma and Seminoma in the Same Patient - REPORTS, 2023, Vol.6, Issue 1, Article No.14, eISSN 2571-841X, DOI10.3390/reports6010014 IF 0.9</w:t>
      </w:r>
    </w:p>
    <w:p w14:paraId="39594EF8" w14:textId="77777777" w:rsidR="005443FA" w:rsidRPr="00D054C0" w:rsidRDefault="005443FA" w:rsidP="005443FA">
      <w:pPr>
        <w:pStyle w:val="ListParagraph"/>
        <w:numPr>
          <w:ilvl w:val="0"/>
          <w:numId w:val="2"/>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Florina Parv, Cristina Tudoran, Cristina Parv, Mariana Tudoran, </w:t>
      </w:r>
      <w:r w:rsidRPr="00D054C0">
        <w:rPr>
          <w:rFonts w:ascii="Times New Roman" w:hAnsi="Times New Roman" w:cs="Times New Roman"/>
          <w:b/>
          <w:color w:val="181818"/>
          <w:sz w:val="24"/>
          <w:szCs w:val="24"/>
          <w:lang w:val="ro-RO"/>
        </w:rPr>
        <w:t>Viviana Ivan</w:t>
      </w:r>
      <w:r w:rsidRPr="00D054C0">
        <w:rPr>
          <w:rFonts w:ascii="Times New Roman" w:hAnsi="Times New Roman" w:cs="Times New Roman"/>
          <w:bCs/>
          <w:color w:val="181818"/>
          <w:sz w:val="24"/>
          <w:szCs w:val="24"/>
          <w:lang w:val="ro-RO"/>
        </w:rPr>
        <w:t>, Gheorghe N. Pop, Mihaela Maris, Ana-Maria Ungureanu, Florica Gadalean - Aetiological, clinical and therapeutic prognostic factors for the evolution of deep vein thrombosis followed up with serial venous Doppler ultrasound - INTERNAL MEDICINE JOURNAL, 2023, Vol. 53, Issue 3, Page: 409-415,ISSN 1444-0903, DOI10.1111/imj.15693 IF 2.1</w:t>
      </w:r>
    </w:p>
    <w:p w14:paraId="32374E05" w14:textId="77777777" w:rsidR="005443FA" w:rsidRPr="00D054C0" w:rsidRDefault="005443FA" w:rsidP="005443FA">
      <w:pPr>
        <w:pStyle w:val="ListParagraph"/>
        <w:numPr>
          <w:ilvl w:val="0"/>
          <w:numId w:val="2"/>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Marius Mioc, Alexandra Mioc,Roxana Racoviceanu,Roxana Ghiulai, Alexandra Prodea, Andreea Milan,Lucian Barbu Tudoran,Camelia Oprean,</w:t>
      </w:r>
      <w:r w:rsidRPr="00D054C0">
        <w:rPr>
          <w:rFonts w:ascii="Times New Roman" w:hAnsi="Times New Roman" w:cs="Times New Roman"/>
          <w:b/>
          <w:color w:val="181818"/>
          <w:sz w:val="24"/>
          <w:szCs w:val="24"/>
          <w:lang w:val="ro-RO"/>
        </w:rPr>
        <w:t>Viviana Ivan,</w:t>
      </w:r>
      <w:r w:rsidRPr="00D054C0">
        <w:rPr>
          <w:rFonts w:ascii="Times New Roman" w:hAnsi="Times New Roman" w:cs="Times New Roman"/>
          <w:bCs/>
          <w:color w:val="181818"/>
          <w:sz w:val="24"/>
          <w:szCs w:val="24"/>
          <w:lang w:val="ro-RO"/>
        </w:rPr>
        <w:t>Codruța Șoica - The Antimelanoma Biological Assessment of Triterpenic Acid Functionalized Gold Nanoparticles - MOLECULES, 2023, Vol.28, Issue 1, Article No. 421, eISSN 1420-3049, DOI10.3390/molecules28010421 IF 4.6</w:t>
      </w:r>
    </w:p>
    <w:p w14:paraId="0EB8EC10" w14:textId="77777777" w:rsidR="005443FA" w:rsidRPr="00D054C0" w:rsidRDefault="005443FA" w:rsidP="005443FA">
      <w:pPr>
        <w:pStyle w:val="ListParagraph"/>
        <w:numPr>
          <w:ilvl w:val="0"/>
          <w:numId w:val="2"/>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Melinda-Ildiko Mitranovici, Diana Maria Chiorean, Maria Cezara Mureșan,Corneliu-Florin Buicu, Raluca Moraru, Liviu Moraru, Titiana Cornelia Cotoi, Ovidiu Simion Cotoi, Havva Serap Toru,Adrian Apostol, Sabin Gligore Turdean,Claudiu Mărginean,Ion Petre,Ioan Emilian Oală,Zsuzsanna Simon-Szabo,</w:t>
      </w:r>
      <w:r w:rsidRPr="00D054C0">
        <w:rPr>
          <w:rFonts w:ascii="Times New Roman" w:hAnsi="Times New Roman" w:cs="Times New Roman"/>
          <w:b/>
          <w:color w:val="181818"/>
          <w:sz w:val="24"/>
          <w:szCs w:val="24"/>
          <w:lang w:val="ro-RO"/>
        </w:rPr>
        <w:t>Viviana Ivan</w:t>
      </w:r>
      <w:r w:rsidRPr="00D054C0">
        <w:rPr>
          <w:rFonts w:ascii="Times New Roman" w:hAnsi="Times New Roman" w:cs="Times New Roman"/>
          <w:bCs/>
          <w:color w:val="181818"/>
          <w:sz w:val="24"/>
          <w:szCs w:val="24"/>
          <w:lang w:val="ro-RO"/>
        </w:rPr>
        <w:t>, Lucian Pușcașiu - Diagnosis and Management of Dysgerminomas with a Brief Summary of Primitive Germ Cell Tumors - DIAGNOSTICS, 2022, Vol. 12, Issue 12, Article Nr. 3105, eISSN 2075-4418, DOI10.3390/diagnostics12123105 IF 3.6</w:t>
      </w:r>
    </w:p>
    <w:p w14:paraId="6744D7E9" w14:textId="77777777" w:rsidR="005443FA" w:rsidRPr="00D054C0" w:rsidRDefault="005443FA" w:rsidP="005443FA">
      <w:pPr>
        <w:pStyle w:val="ListParagraph"/>
        <w:numPr>
          <w:ilvl w:val="0"/>
          <w:numId w:val="2"/>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Florica Gadalean, Florina Parv, Oana Milas ,Ligia Petrica,Iulia Ratiu,Bogdan Miutescu,Adrian Goldis,Cristina Gluhovschi,Flaviu Bob,Anca Simulescu,Mihaela Patruica,Adrian Apostol,</w:t>
      </w:r>
      <w:r w:rsidRPr="00D054C0">
        <w:rPr>
          <w:rFonts w:ascii="Times New Roman" w:hAnsi="Times New Roman" w:cs="Times New Roman"/>
          <w:b/>
          <w:color w:val="181818"/>
          <w:sz w:val="24"/>
          <w:szCs w:val="24"/>
          <w:lang w:val="ro-RO"/>
        </w:rPr>
        <w:t>Viviana Ivan</w:t>
      </w:r>
      <w:r w:rsidRPr="00D054C0">
        <w:rPr>
          <w:rFonts w:ascii="Times New Roman" w:hAnsi="Times New Roman" w:cs="Times New Roman"/>
          <w:bCs/>
          <w:color w:val="181818"/>
          <w:sz w:val="24"/>
          <w:szCs w:val="24"/>
          <w:lang w:val="ro-RO"/>
        </w:rPr>
        <w:t>,Adalbert Schiller, Daniela Radu - Acute Kidney Injury after Endoscopic Retrograde Cholangiopancreatography-A Hospital-Based Prospective Observational Study - BIOMEDICINES, 2022, Vol.10, Issue 12, Article no. 3166, eISSN 2227-9059, DOI10.3390/biomedicines10123166 IF 4.7</w:t>
      </w:r>
    </w:p>
    <w:p w14:paraId="571BE507" w14:textId="77777777" w:rsidR="005443FA" w:rsidRPr="00D054C0" w:rsidRDefault="005443FA" w:rsidP="005443FA">
      <w:pPr>
        <w:pStyle w:val="ListParagraph"/>
        <w:numPr>
          <w:ilvl w:val="0"/>
          <w:numId w:val="2"/>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Ioana Marin,Florina Georgeta Popescu, Elena-Ana Pauncu, Adrian Apostol, </w:t>
      </w:r>
      <w:r w:rsidRPr="00D054C0">
        <w:rPr>
          <w:rFonts w:ascii="Times New Roman" w:hAnsi="Times New Roman" w:cs="Times New Roman"/>
          <w:b/>
          <w:color w:val="181818"/>
          <w:sz w:val="24"/>
          <w:szCs w:val="24"/>
          <w:lang w:val="ro-RO"/>
        </w:rPr>
        <w:t>Viviana Mihaela Ivan</w:t>
      </w:r>
      <w:r w:rsidRPr="00D054C0">
        <w:rPr>
          <w:rFonts w:ascii="Times New Roman" w:hAnsi="Times New Roman" w:cs="Times New Roman"/>
          <w:bCs/>
          <w:color w:val="181818"/>
          <w:sz w:val="24"/>
          <w:szCs w:val="24"/>
          <w:lang w:val="ro-RO"/>
        </w:rPr>
        <w:t>,Catalin Nicolae Marin, Ovidiu Fira-Mladinescu, Sorin Ursoniu - A Heart Rate Step Function Response Method for the Evaluation of Pulse Wave Velocity as a Predictor of Major Adverse Cardio-Vascular Events - MEDICINA, 2022, Vol. 58, Issue 1, Article No. 1633, ISSN 1010-660X, DOI10.3390/medicina58111633 IF 2.6</w:t>
      </w:r>
    </w:p>
    <w:p w14:paraId="642E2026" w14:textId="77777777" w:rsidR="005443FA" w:rsidRPr="00D054C0" w:rsidRDefault="005443FA" w:rsidP="005443FA">
      <w:pPr>
        <w:pStyle w:val="ListParagraph"/>
        <w:numPr>
          <w:ilvl w:val="0"/>
          <w:numId w:val="2"/>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Roxana Ghiulai,Marius Mioc,Roxana Racoviceanu, Alexandra Prodea,Andreea Milan, Dorina Coricovac, Cristina Dehelean, Ștefana Avram, Alina D. Zamfir, Cristian V. A. Munteanu, </w:t>
      </w:r>
      <w:r w:rsidRPr="00D054C0">
        <w:rPr>
          <w:rFonts w:ascii="Times New Roman" w:hAnsi="Times New Roman" w:cs="Times New Roman"/>
          <w:b/>
          <w:color w:val="181818"/>
          <w:sz w:val="24"/>
          <w:szCs w:val="24"/>
          <w:lang w:val="ro-RO"/>
        </w:rPr>
        <w:t>Viviana Ivan</w:t>
      </w:r>
      <w:r w:rsidRPr="00D054C0">
        <w:rPr>
          <w:rFonts w:ascii="Times New Roman" w:hAnsi="Times New Roman" w:cs="Times New Roman"/>
          <w:bCs/>
          <w:color w:val="181818"/>
          <w:sz w:val="24"/>
          <w:szCs w:val="24"/>
          <w:lang w:val="ro-RO"/>
        </w:rPr>
        <w:t xml:space="preserve">, Codruța Şoica - Structural Investigation of Betulinic Acid Plasma Metabolites by Tandem Mass </w:t>
      </w:r>
      <w:r w:rsidRPr="00D054C0">
        <w:rPr>
          <w:rFonts w:ascii="Times New Roman" w:hAnsi="Times New Roman" w:cs="Times New Roman"/>
          <w:bCs/>
          <w:color w:val="181818"/>
          <w:sz w:val="24"/>
          <w:szCs w:val="24"/>
          <w:lang w:val="ro-RO"/>
        </w:rPr>
        <w:lastRenderedPageBreak/>
        <w:t>Spectrometry - MOLECULES, 2022, Vol.27, Issue 21, Article No. 7359, ISSN 1420-3049 , DOI10.3390/molecules27217359 IF 4.6</w:t>
      </w:r>
    </w:p>
    <w:p w14:paraId="58942D24" w14:textId="77777777" w:rsidR="005443FA" w:rsidRPr="00D054C0" w:rsidRDefault="005443FA" w:rsidP="005443FA">
      <w:pPr>
        <w:pStyle w:val="ListParagraph"/>
        <w:numPr>
          <w:ilvl w:val="0"/>
          <w:numId w:val="2"/>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Gabriela Nistor,Cristina Trandafirescu,Alexandra Prodea, Andreea Milan, Andreea Cristea,Roxana Ghiulai, Roxana Racoviceanu, Alexandra Mioc,Marius Mioc, </w:t>
      </w:r>
      <w:r w:rsidRPr="00D054C0">
        <w:rPr>
          <w:rFonts w:ascii="Times New Roman" w:hAnsi="Times New Roman" w:cs="Times New Roman"/>
          <w:b/>
          <w:color w:val="181818"/>
          <w:sz w:val="24"/>
          <w:szCs w:val="24"/>
          <w:lang w:val="ro-RO"/>
        </w:rPr>
        <w:t xml:space="preserve">Viviana Ivan, </w:t>
      </w:r>
      <w:r w:rsidRPr="00D054C0">
        <w:rPr>
          <w:rFonts w:ascii="Times New Roman" w:hAnsi="Times New Roman" w:cs="Times New Roman"/>
          <w:bCs/>
          <w:color w:val="181818"/>
          <w:sz w:val="24"/>
          <w:szCs w:val="24"/>
          <w:lang w:val="ro-RO"/>
        </w:rPr>
        <w:t>Codruța Șoica - Semisynthetic Derivatives of Pentacyclic Triterpenes Bearing Heterocyclic Moieties with Therapeutic Potential - MOLECULES, 2022, Vol.27, Issue 19, Article No. 6552, eISSN 1420-3049, DOI10.3390/molecules27196552 IF 4.6</w:t>
      </w:r>
    </w:p>
    <w:p w14:paraId="4794A807" w14:textId="77777777" w:rsidR="005443FA" w:rsidRPr="00D054C0" w:rsidRDefault="005443FA" w:rsidP="005443FA">
      <w:pPr>
        <w:pStyle w:val="ListParagraph"/>
        <w:numPr>
          <w:ilvl w:val="0"/>
          <w:numId w:val="2"/>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Mircea Ciorcan ,Lazar Chisavu ,Adelina Mihaescu ,Florica Gadalean,Flaviu Raul Bob,Serban Negru,Oana Marina Schiller,Iulia Dana Grosu,Luciana Marc,Flavia Chisavu,Razvan Dragota Pascota,Adrian Apostol,</w:t>
      </w:r>
      <w:r w:rsidRPr="00D054C0">
        <w:rPr>
          <w:rFonts w:ascii="Times New Roman" w:hAnsi="Times New Roman" w:cs="Times New Roman"/>
          <w:b/>
          <w:color w:val="181818"/>
          <w:sz w:val="24"/>
          <w:szCs w:val="24"/>
          <w:lang w:val="ro-RO"/>
        </w:rPr>
        <w:t>Viviana Ivan</w:t>
      </w:r>
      <w:r w:rsidRPr="00D054C0">
        <w:rPr>
          <w:rFonts w:ascii="Times New Roman" w:hAnsi="Times New Roman" w:cs="Times New Roman"/>
          <w:bCs/>
          <w:color w:val="181818"/>
          <w:sz w:val="24"/>
          <w:szCs w:val="24"/>
          <w:lang w:val="ro-RO"/>
        </w:rPr>
        <w:t>,Adalbert Schiller - Chronic kidney disease in cancer patients, the analysis of a large oncology database from Eastern Europe - PLOS ONE, 2022, Vol.17, Issue 6,  Article No. e0265930, ISSN 1932-6203, DOI10.1371/journal.pone.0265930 IF 3.7</w:t>
      </w:r>
    </w:p>
    <w:p w14:paraId="2CFEE83D" w14:textId="77777777" w:rsidR="005443FA" w:rsidRPr="00D054C0" w:rsidRDefault="005443FA" w:rsidP="005443FA">
      <w:pPr>
        <w:pStyle w:val="ListParagraph"/>
        <w:numPr>
          <w:ilvl w:val="0"/>
          <w:numId w:val="2"/>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Lazar A. Chisavu, Adrian Apostol, Gheorghe N. Pop, </w:t>
      </w:r>
      <w:r w:rsidRPr="00D054C0">
        <w:rPr>
          <w:rFonts w:ascii="Times New Roman" w:hAnsi="Times New Roman" w:cs="Times New Roman"/>
          <w:b/>
          <w:color w:val="181818"/>
          <w:sz w:val="24"/>
          <w:szCs w:val="24"/>
          <w:lang w:val="ro-RO"/>
        </w:rPr>
        <w:t>Viviana Ivan</w:t>
      </w:r>
      <w:r w:rsidRPr="00D054C0">
        <w:rPr>
          <w:rFonts w:ascii="Times New Roman" w:hAnsi="Times New Roman" w:cs="Times New Roman"/>
          <w:bCs/>
          <w:color w:val="181818"/>
          <w:sz w:val="24"/>
          <w:szCs w:val="24"/>
          <w:lang w:val="ro-RO"/>
        </w:rPr>
        <w:t>, Oana Schiller, Flaviu Bob, Luciana Marc, Adelina Mihaescu, Florica Gadalean, Iulia Grosu, Bogdan Timar, Adalbert Schiller - Exploring the relation between mortality and left ventricular structure and function in stable hemodialysis treated patients, a longitudinal multicenter cohort study - SCIENTIFIC REPORTS, 2021, Vol. 11, Issue 1, Article No. 12694, ISSN 2045-2322, DOI10.1038/s41598-021-91431-9 IF 4.996</w:t>
      </w:r>
    </w:p>
    <w:p w14:paraId="4A2041E1" w14:textId="77777777" w:rsidR="005443FA" w:rsidRPr="00D054C0" w:rsidRDefault="005443FA" w:rsidP="005443FA">
      <w:pPr>
        <w:pStyle w:val="ListParagraph"/>
        <w:numPr>
          <w:ilvl w:val="0"/>
          <w:numId w:val="2"/>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Cepeha Cristina Mihaela, Paul Corina,Borlea Andreea, Fofiu Renata, Borcan Florin, Dehelean Cristina Adriana, </w:t>
      </w:r>
      <w:r w:rsidRPr="00D054C0">
        <w:rPr>
          <w:rFonts w:ascii="Times New Roman" w:hAnsi="Times New Roman" w:cs="Times New Roman"/>
          <w:b/>
          <w:color w:val="181818"/>
          <w:sz w:val="24"/>
          <w:szCs w:val="24"/>
          <w:lang w:val="ro-RO"/>
        </w:rPr>
        <w:t>Ivan Viviana</w:t>
      </w:r>
      <w:r w:rsidRPr="00D054C0">
        <w:rPr>
          <w:rFonts w:ascii="Times New Roman" w:hAnsi="Times New Roman" w:cs="Times New Roman"/>
          <w:bCs/>
          <w:color w:val="181818"/>
          <w:sz w:val="24"/>
          <w:szCs w:val="24"/>
          <w:lang w:val="ro-RO"/>
        </w:rPr>
        <w:t>, Stoian Dana - Shear-Wave Elastography-Diagnostic Value in Children with Chronic Autoimmune Thyroiditis - DIAGNOSTICS, 2021, Vol. 11, Issue 2, Article No. 248, eISSN 2075-4418, DOI10.3390/diagnostics11020248 IF 3.94</w:t>
      </w:r>
    </w:p>
    <w:p w14:paraId="528C26C9" w14:textId="77777777" w:rsidR="005443FA" w:rsidRPr="00D054C0" w:rsidRDefault="005443FA" w:rsidP="005443FA">
      <w:pPr>
        <w:pStyle w:val="ListParagraph"/>
        <w:numPr>
          <w:ilvl w:val="0"/>
          <w:numId w:val="2"/>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Bojin Loreta-Andrea, Georgescu Marius, Cojocaru Carolina, Pascariu Mihai-Cosmin, Purcarea Victor Lorin</w:t>
      </w:r>
      <w:r w:rsidRPr="00D054C0">
        <w:rPr>
          <w:rFonts w:ascii="Times New Roman" w:hAnsi="Times New Roman" w:cs="Times New Roman"/>
          <w:b/>
          <w:color w:val="181818"/>
          <w:sz w:val="24"/>
          <w:szCs w:val="24"/>
          <w:lang w:val="ro-RO"/>
        </w:rPr>
        <w:t>, Ivan Mihaela Viviana</w:t>
      </w:r>
      <w:r w:rsidRPr="00D054C0">
        <w:rPr>
          <w:rFonts w:ascii="Times New Roman" w:hAnsi="Times New Roman" w:cs="Times New Roman"/>
          <w:bCs/>
          <w:color w:val="181818"/>
          <w:sz w:val="24"/>
          <w:szCs w:val="24"/>
          <w:lang w:val="ro-RO"/>
        </w:rPr>
        <w:t>, Puiu Maria, Dehelean Cristina, Serb Alina-Florina, Sisu Eugen, Penescu Mircea - Structural Investigation of Raw and Modified Glycans by Maldi-Toff Mass Spectrometry - FARMACIA, 2020, Vol 68, Issue 5, Page 891-897, ISSN 0014-8237, DOI10.31925/farmacia.2020.5.16 IF 1.433</w:t>
      </w:r>
    </w:p>
    <w:p w14:paraId="65B8C2E3" w14:textId="77777777" w:rsidR="005443FA" w:rsidRPr="00D054C0" w:rsidRDefault="005443FA" w:rsidP="005443FA">
      <w:pPr>
        <w:pStyle w:val="ListParagraph"/>
        <w:numPr>
          <w:ilvl w:val="0"/>
          <w:numId w:val="2"/>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Loreta-andrea bojin,Alina-Florina Serb, Mihai-Cosmin Pascariu, Alina Moaca, Roxana Kostici, Victor Lorin Purcărea, Mircea Penescu</w:t>
      </w:r>
      <w:r w:rsidRPr="00D054C0">
        <w:rPr>
          <w:rFonts w:ascii="Times New Roman" w:hAnsi="Times New Roman" w:cs="Times New Roman"/>
          <w:b/>
          <w:color w:val="181818"/>
          <w:sz w:val="24"/>
          <w:szCs w:val="24"/>
          <w:lang w:val="ro-RO"/>
        </w:rPr>
        <w:t>, Mihaela Viviana Ivan</w:t>
      </w:r>
      <w:r w:rsidRPr="00D054C0">
        <w:rPr>
          <w:rFonts w:ascii="Times New Roman" w:hAnsi="Times New Roman" w:cs="Times New Roman"/>
          <w:bCs/>
          <w:color w:val="181818"/>
          <w:sz w:val="24"/>
          <w:szCs w:val="24"/>
          <w:lang w:val="ro-RO"/>
        </w:rPr>
        <w:t>, Marius Georgescu,Eugen Sisu - Assessment of Antioxidant Properties of Different Fomes Fomentarius Extracts - FARMACIA, 2020, Vol. 68, Issue 2, Page 322-328, ISSN 0014-8237,DOI10.31925/farmacia.2020.2.18 IF1.433</w:t>
      </w:r>
    </w:p>
    <w:p w14:paraId="7C195E72" w14:textId="77777777" w:rsidR="005443FA" w:rsidRPr="00D054C0" w:rsidRDefault="005443FA" w:rsidP="005443FA">
      <w:pPr>
        <w:pStyle w:val="ListParagraph"/>
        <w:numPr>
          <w:ilvl w:val="0"/>
          <w:numId w:val="2"/>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Albulescu Nicolae,Ivan Vlad Apostol Adrian, Iovanescu Gheorghe, </w:t>
      </w:r>
      <w:r w:rsidRPr="00D054C0">
        <w:rPr>
          <w:rFonts w:ascii="Times New Roman" w:hAnsi="Times New Roman" w:cs="Times New Roman"/>
          <w:b/>
          <w:color w:val="181818"/>
          <w:sz w:val="24"/>
          <w:szCs w:val="24"/>
          <w:lang w:val="ro-RO"/>
        </w:rPr>
        <w:t>Ivan Mihaela Viviana</w:t>
      </w:r>
      <w:r w:rsidRPr="00D054C0">
        <w:rPr>
          <w:rFonts w:ascii="Times New Roman" w:hAnsi="Times New Roman" w:cs="Times New Roman"/>
          <w:bCs/>
          <w:color w:val="181818"/>
          <w:sz w:val="24"/>
          <w:szCs w:val="24"/>
          <w:lang w:val="ro-RO"/>
        </w:rPr>
        <w:t>, Schiller Adalbert - Cardiac Electrical Vulnerability after Acute Myocardial Infarction Associated with Respiratory Infections - REVISTA DE CHIMIE, 2019, Vol.70, Issue 1, Page 207-210, ISSN 0034-7752, doi.org/10.37358/RC.19.1.6883 if 1.412</w:t>
      </w:r>
    </w:p>
    <w:p w14:paraId="74492F66" w14:textId="77777777" w:rsidR="005443FA" w:rsidRPr="00D054C0" w:rsidRDefault="005443FA" w:rsidP="005443FA">
      <w:pPr>
        <w:pStyle w:val="ListParagraph"/>
        <w:numPr>
          <w:ilvl w:val="0"/>
          <w:numId w:val="2"/>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Stoian, Dana, Florin Borcan, Izabella Petre, Ioana Mozos, Flore Varcus, </w:t>
      </w:r>
      <w:r w:rsidRPr="00D054C0">
        <w:rPr>
          <w:rFonts w:ascii="Times New Roman" w:hAnsi="Times New Roman" w:cs="Times New Roman"/>
          <w:b/>
          <w:color w:val="181818"/>
          <w:sz w:val="24"/>
          <w:szCs w:val="24"/>
          <w:lang w:val="ro-RO"/>
        </w:rPr>
        <w:t>Viviana Ivan,</w:t>
      </w:r>
      <w:r w:rsidRPr="00D054C0">
        <w:rPr>
          <w:rFonts w:ascii="Times New Roman" w:hAnsi="Times New Roman" w:cs="Times New Roman"/>
          <w:bCs/>
          <w:color w:val="181818"/>
          <w:sz w:val="24"/>
          <w:szCs w:val="24"/>
          <w:lang w:val="ro-RO"/>
        </w:rPr>
        <w:t xml:space="preserve"> Andreea Cioca, Adrian Apostol, Cristina Adriana Dehelean - Strain Elastography as a Valuable Diagnosis Tool in Intermediate Cytology (Bethesda III) Thyroid Nodules - DIAGNOSTICS, 2019, Vol. 9, Issue 3, Article No. 119, ISSN 2075-4418, DOI10.3390/diagnostics9030119 IF 3.31</w:t>
      </w:r>
    </w:p>
    <w:p w14:paraId="36AC6327" w14:textId="77777777" w:rsidR="005443FA" w:rsidRPr="00D054C0" w:rsidRDefault="005443FA" w:rsidP="005443FA">
      <w:pPr>
        <w:pStyle w:val="ListParagraph"/>
        <w:numPr>
          <w:ilvl w:val="0"/>
          <w:numId w:val="2"/>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Lavinia Stelea, Izabella Petre, Marius Craina, Brigitha Vlaicu, Alina Sisu, Elena Pop, Radu Dumitru Moleriu, </w:t>
      </w:r>
      <w:r w:rsidRPr="00D054C0">
        <w:rPr>
          <w:rFonts w:ascii="Times New Roman" w:hAnsi="Times New Roman" w:cs="Times New Roman"/>
          <w:b/>
          <w:color w:val="181818"/>
          <w:sz w:val="24"/>
          <w:szCs w:val="24"/>
          <w:lang w:val="ro-RO"/>
        </w:rPr>
        <w:t>Mihaela Viviana Ivan</w:t>
      </w:r>
      <w:r w:rsidRPr="00D054C0">
        <w:rPr>
          <w:rFonts w:ascii="Times New Roman" w:hAnsi="Times New Roman" w:cs="Times New Roman"/>
          <w:bCs/>
          <w:color w:val="181818"/>
          <w:sz w:val="24"/>
          <w:szCs w:val="24"/>
          <w:lang w:val="ro-RO"/>
        </w:rPr>
        <w:t>, Tibor Novak, Lazar Fulger - Body Mass Index, Follicle-Stimulating Hormone and their Predictive Value in vitro Fertilization - REVISTA DE CHIMIE, 2018, Vol.69, Issue 7, Page 1842-1845, ISSN 0034-7752, doi.org/10.37358/RC.18.7.6428 IF 1.605</w:t>
      </w:r>
    </w:p>
    <w:p w14:paraId="0E6495D4" w14:textId="77777777" w:rsidR="005443FA" w:rsidRPr="00D054C0" w:rsidRDefault="005443FA" w:rsidP="005443FA">
      <w:pPr>
        <w:pStyle w:val="ListParagraph"/>
        <w:numPr>
          <w:ilvl w:val="0"/>
          <w:numId w:val="2"/>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Lavinia Stelea, Veronica Daniela Chiriac, Marius Craina, Izabella Petre, Zoran Popa, Brigittha Vlaicu, Daniela Iacob, Lavinia Cristina Moleriu, </w:t>
      </w:r>
      <w:r w:rsidRPr="00D054C0">
        <w:rPr>
          <w:rFonts w:ascii="Times New Roman" w:hAnsi="Times New Roman" w:cs="Times New Roman"/>
          <w:b/>
          <w:color w:val="181818"/>
          <w:sz w:val="24"/>
          <w:szCs w:val="24"/>
          <w:lang w:val="ro-RO"/>
        </w:rPr>
        <w:t>Mihaela Viviana Ivan</w:t>
      </w:r>
      <w:r w:rsidRPr="00D054C0">
        <w:rPr>
          <w:rFonts w:ascii="Times New Roman" w:hAnsi="Times New Roman" w:cs="Times New Roman"/>
          <w:bCs/>
          <w:color w:val="181818"/>
          <w:sz w:val="24"/>
          <w:szCs w:val="24"/>
          <w:lang w:val="ro-RO"/>
        </w:rPr>
        <w:t>, Elena Pop, Lazar Fulger - Transvaginal Cystocele Repair Using Tension-free Polypropylene Mesh (Tension-free Vaginal Tape) - MATERIALE PLASTICE, 2018, Vol.55, Issue 2, Page 226-229, ISSN 0025-5289 IF 1.393</w:t>
      </w:r>
    </w:p>
    <w:p w14:paraId="43D4A482" w14:textId="77777777" w:rsidR="005443FA" w:rsidRPr="00D054C0" w:rsidRDefault="005443FA" w:rsidP="005443FA">
      <w:pPr>
        <w:pStyle w:val="ListParagraph"/>
        <w:numPr>
          <w:ilvl w:val="0"/>
          <w:numId w:val="2"/>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lastRenderedPageBreak/>
        <w:t xml:space="preserve">Rodica Lighezan, Adrian Sturza, Oana M. Duicu, Raluca A. Ceausu, Adrian Vaduva, Marian Gaspar, Horea Feier, Monica Vaida, </w:t>
      </w:r>
      <w:r w:rsidRPr="00D054C0">
        <w:rPr>
          <w:rFonts w:ascii="Times New Roman" w:hAnsi="Times New Roman" w:cs="Times New Roman"/>
          <w:b/>
          <w:color w:val="181818"/>
          <w:sz w:val="24"/>
          <w:szCs w:val="24"/>
          <w:lang w:val="ro-RO"/>
        </w:rPr>
        <w:t>Viviana Ivan</w:t>
      </w:r>
      <w:r w:rsidRPr="00D054C0">
        <w:rPr>
          <w:rFonts w:ascii="Times New Roman" w:hAnsi="Times New Roman" w:cs="Times New Roman"/>
          <w:bCs/>
          <w:color w:val="181818"/>
          <w:sz w:val="24"/>
          <w:szCs w:val="24"/>
          <w:lang w:val="ro-RO"/>
        </w:rPr>
        <w:t>, Daniel Lighezan, Danina M. Muntean,  Cristian Mornos - Monoamine oxidase inhibition improves vascular function in mammary arteries from nondiabetic and diabetic patients with coronary heart disease - CANADIAN JOURNAL OF PHYSIOLOGY AND PHARMACOLOGY, 2016, Vol. 94, Issue 10, Page 1040-1047, ISSN 0008-4212, DOI10.1139/cjpp-2015-0580 IF 1.822</w:t>
      </w:r>
    </w:p>
    <w:p w14:paraId="4FB7D56F" w14:textId="77777777" w:rsidR="005443FA" w:rsidRPr="00D054C0" w:rsidRDefault="005443FA" w:rsidP="005443FA">
      <w:pPr>
        <w:pStyle w:val="ListParagraph"/>
        <w:ind w:left="1800"/>
        <w:jc w:val="both"/>
        <w:rPr>
          <w:rFonts w:ascii="Times New Roman" w:hAnsi="Times New Roman" w:cs="Times New Roman"/>
          <w:bCs/>
          <w:color w:val="181818"/>
          <w:sz w:val="24"/>
          <w:szCs w:val="24"/>
          <w:lang w:val="ro-RO"/>
        </w:rPr>
      </w:pPr>
    </w:p>
    <w:p w14:paraId="10EAB8DF" w14:textId="1ACB64B3" w:rsidR="005443FA" w:rsidRPr="00D054C0" w:rsidRDefault="005443FA" w:rsidP="00D054C0">
      <w:pPr>
        <w:pStyle w:val="ListParagraph"/>
        <w:numPr>
          <w:ilvl w:val="0"/>
          <w:numId w:val="3"/>
        </w:numPr>
        <w:jc w:val="center"/>
        <w:rPr>
          <w:rFonts w:ascii="Times New Roman" w:hAnsi="Times New Roman" w:cs="Times New Roman"/>
          <w:b/>
          <w:color w:val="181818"/>
          <w:sz w:val="28"/>
          <w:szCs w:val="28"/>
          <w:lang w:val="ro-RO"/>
        </w:rPr>
      </w:pPr>
      <w:r w:rsidRPr="00D054C0">
        <w:rPr>
          <w:rFonts w:ascii="Times New Roman" w:hAnsi="Times New Roman" w:cs="Times New Roman"/>
          <w:b/>
          <w:color w:val="181818"/>
          <w:sz w:val="28"/>
          <w:szCs w:val="28"/>
          <w:lang w:val="ro-RO"/>
        </w:rPr>
        <w:t>ARTICOLE PUBLICATE IN EXTENSO IN ISI PROCEEDINGS AUTOR PRINCIPAL/COAUTOR</w:t>
      </w:r>
    </w:p>
    <w:p w14:paraId="17C2FBCF" w14:textId="77777777" w:rsidR="005443FA" w:rsidRPr="00D054C0" w:rsidRDefault="005443FA" w:rsidP="005443FA">
      <w:pPr>
        <w:pStyle w:val="ListParagraph"/>
        <w:numPr>
          <w:ilvl w:val="0"/>
          <w:numId w:val="6"/>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PETRE Izabella, CRAINA Marius, CHIRIAC Veronica Daniela, STELEA Lavinia, MOLERIU Lavinia Cristina, POP Elena, IURCIUC Mircea, STOIAN Dana, </w:t>
      </w:r>
      <w:r w:rsidRPr="00D054C0">
        <w:rPr>
          <w:rFonts w:ascii="Times New Roman" w:hAnsi="Times New Roman" w:cs="Times New Roman"/>
          <w:b/>
          <w:color w:val="181818"/>
          <w:sz w:val="24"/>
          <w:szCs w:val="24"/>
          <w:lang w:val="ro-RO"/>
        </w:rPr>
        <w:t>IVAN Mihaela-Viviana</w:t>
      </w:r>
      <w:r w:rsidRPr="00D054C0">
        <w:rPr>
          <w:rFonts w:ascii="Times New Roman" w:hAnsi="Times New Roman" w:cs="Times New Roman"/>
          <w:bCs/>
          <w:color w:val="181818"/>
          <w:sz w:val="24"/>
          <w:szCs w:val="24"/>
          <w:lang w:val="ro-RO"/>
        </w:rPr>
        <w:t xml:space="preserve"> - Evaluation of Hemodynamic and Arterial Stifness Parameters in Women with Htais/Preeclampsia, The 17th National Congress of the Romanian Society of Obstetrics and Gynecology, 20-22 September 2018, Iaşi, Romania, pag 639-643, Ed. Filodiritto Editore Proceedings, ISBN 978-88-85813-33-5.</w:t>
      </w:r>
    </w:p>
    <w:p w14:paraId="2E4301E7" w14:textId="77777777" w:rsidR="005443FA" w:rsidRPr="00D054C0" w:rsidRDefault="005443FA" w:rsidP="005443FA">
      <w:pPr>
        <w:pStyle w:val="ListParagraph"/>
        <w:numPr>
          <w:ilvl w:val="0"/>
          <w:numId w:val="6"/>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UTA Mihaela, PETRE Izabella,CRAINA Marius, CHIRIAC Veronica Daniela, STELEA Lavinia, MOLERIU Lavinia Cristina, POP Elena, IURCIUC Mircea, STOIAN Dana, </w:t>
      </w:r>
      <w:r w:rsidRPr="00D054C0">
        <w:rPr>
          <w:rFonts w:ascii="Times New Roman" w:hAnsi="Times New Roman" w:cs="Times New Roman"/>
          <w:b/>
          <w:color w:val="181818"/>
          <w:sz w:val="24"/>
          <w:szCs w:val="24"/>
          <w:lang w:val="ro-RO"/>
        </w:rPr>
        <w:t>IVAN Mihaela-Viviana</w:t>
      </w:r>
      <w:r w:rsidRPr="00D054C0">
        <w:rPr>
          <w:rFonts w:ascii="Times New Roman" w:hAnsi="Times New Roman" w:cs="Times New Roman"/>
          <w:bCs/>
          <w:color w:val="181818"/>
          <w:sz w:val="24"/>
          <w:szCs w:val="24"/>
          <w:lang w:val="ro-RO"/>
        </w:rPr>
        <w:t xml:space="preserve"> - Correlation Between Obesity and Preeclampsia – Risk Factor for Pregnancy,  The 17th National Congress of the Romanian Society of Obstetrics and Gynecology, 20-22 September 2018, Iaşi, Romania, pag 833-836, Ed. Filodiritto Editore Proceedings, ISBN 978-88-85813-33-5.</w:t>
      </w:r>
    </w:p>
    <w:p w14:paraId="5BACBC41" w14:textId="77777777" w:rsidR="005443FA" w:rsidRPr="00D054C0" w:rsidRDefault="005443FA" w:rsidP="005443FA">
      <w:pPr>
        <w:pStyle w:val="ListParagraph"/>
        <w:numPr>
          <w:ilvl w:val="0"/>
          <w:numId w:val="6"/>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PETRE Izabella, CRAINA Marius, CHIRIAC Veronica Daniela, MOZA Andreea, MOLERIU Lavinia Cristina, IURCIUC Mircea, STOIAN Dana, </w:t>
      </w:r>
      <w:r w:rsidRPr="00D054C0">
        <w:rPr>
          <w:rFonts w:ascii="Times New Roman" w:hAnsi="Times New Roman" w:cs="Times New Roman"/>
          <w:b/>
          <w:color w:val="181818"/>
          <w:sz w:val="24"/>
          <w:szCs w:val="24"/>
          <w:lang w:val="ro-RO"/>
        </w:rPr>
        <w:t>IVAN Mihaela-Viviana</w:t>
      </w:r>
      <w:r w:rsidRPr="00D054C0">
        <w:rPr>
          <w:rFonts w:ascii="Times New Roman" w:hAnsi="Times New Roman" w:cs="Times New Roman"/>
          <w:bCs/>
          <w:color w:val="181818"/>
          <w:sz w:val="24"/>
          <w:szCs w:val="24"/>
          <w:lang w:val="ro-RO"/>
        </w:rPr>
        <w:t>, ILYES Stelian Gabriel, FOGARASSY Attila - Tocolytic Medication for Threatened Preterm Labor in Single Pregnancy Patients, The 17th National Congress of the Romanian Society of Obstetrics and Gynecology, 20-22 September 2018, Iaşi, Romania, pag 650-656, Ed. Filodiritto Editore Proceedings, ISBN 978-88-85813-33-5.</w:t>
      </w:r>
    </w:p>
    <w:p w14:paraId="0CBEF271" w14:textId="77777777" w:rsidR="005443FA" w:rsidRPr="00D054C0" w:rsidRDefault="005443FA" w:rsidP="005443FA">
      <w:pPr>
        <w:pStyle w:val="ListParagraph"/>
        <w:numPr>
          <w:ilvl w:val="0"/>
          <w:numId w:val="6"/>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APOSTOL A., </w:t>
      </w:r>
      <w:r w:rsidRPr="00D054C0">
        <w:rPr>
          <w:rFonts w:ascii="Times New Roman" w:hAnsi="Times New Roman" w:cs="Times New Roman"/>
          <w:b/>
          <w:color w:val="181818"/>
          <w:sz w:val="24"/>
          <w:szCs w:val="24"/>
          <w:lang w:val="ro-RO"/>
        </w:rPr>
        <w:t>IVAN Mihaela Viviana</w:t>
      </w:r>
      <w:r w:rsidRPr="00D054C0">
        <w:rPr>
          <w:rFonts w:ascii="Times New Roman" w:hAnsi="Times New Roman" w:cs="Times New Roman"/>
          <w:bCs/>
          <w:color w:val="181818"/>
          <w:sz w:val="24"/>
          <w:szCs w:val="24"/>
          <w:lang w:val="ro-RO"/>
        </w:rPr>
        <w:t>, ALBULESCU N., TESLOIANU N. D., URSARU Andreea Maria, CIOCAN Veronica Complete Heart Block and Stroke Sequels in a Patient Confined to Bed – Should He Receive a Pacemaker? - The XIIIth National Conference on Bioethics with international participation Iasi, Romania, 8 th -10th of November 2018- Filodiritto Editore Proceedings, ISBN 978-88-85813-58-8</w:t>
      </w:r>
    </w:p>
    <w:p w14:paraId="146790F3" w14:textId="77777777" w:rsidR="005443FA" w:rsidRPr="00D054C0" w:rsidRDefault="005443FA" w:rsidP="005443FA">
      <w:pPr>
        <w:pStyle w:val="ListParagraph"/>
        <w:numPr>
          <w:ilvl w:val="0"/>
          <w:numId w:val="6"/>
        </w:numPr>
        <w:jc w:val="both"/>
        <w:rPr>
          <w:rFonts w:ascii="Times New Roman" w:hAnsi="Times New Roman" w:cs="Times New Roman"/>
          <w:bCs/>
          <w:color w:val="181818"/>
          <w:sz w:val="24"/>
          <w:szCs w:val="24"/>
          <w:lang w:val="ro-RO"/>
        </w:rPr>
      </w:pPr>
      <w:r w:rsidRPr="00D054C0">
        <w:rPr>
          <w:rFonts w:ascii="Times New Roman" w:hAnsi="Times New Roman" w:cs="Times New Roman"/>
          <w:b/>
          <w:color w:val="181818"/>
          <w:sz w:val="24"/>
          <w:szCs w:val="24"/>
          <w:lang w:val="ro-RO"/>
        </w:rPr>
        <w:t>IVAN Mihaela Viviana</w:t>
      </w:r>
      <w:r w:rsidRPr="00D054C0">
        <w:rPr>
          <w:rFonts w:ascii="Times New Roman" w:hAnsi="Times New Roman" w:cs="Times New Roman"/>
          <w:bCs/>
          <w:color w:val="181818"/>
          <w:sz w:val="24"/>
          <w:szCs w:val="24"/>
          <w:lang w:val="ro-RO"/>
        </w:rPr>
        <w:t>, APOSTOL A., STOIAN Dana, URSARU Andreea Maria, TESLOIANU Nicolae Dan, CIOCAN Veronica - Young Woman with Congenital Complete Heart Block – Pacemaker Implantation Before Pregnancy – Whose Decision and When?- The XIIIth National Conference on Bioethics with international participation Iasi, Romania, 8 th -10th of November 2018- Filodiritto Editore Proceedings, ISBN 978-88-85813-58-8</w:t>
      </w:r>
    </w:p>
    <w:p w14:paraId="64308115" w14:textId="77777777" w:rsidR="005443FA" w:rsidRPr="00D054C0" w:rsidRDefault="005443FA" w:rsidP="005443FA">
      <w:pPr>
        <w:pStyle w:val="ListParagraph"/>
        <w:numPr>
          <w:ilvl w:val="0"/>
          <w:numId w:val="6"/>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FURĂU Alexandru, CRAINA Marius, PANTEA Stelian, MOLERIU Lavinia-Cristina, POP Elena, STOIAN Dana, BARDAN Razvan, </w:t>
      </w:r>
      <w:r w:rsidRPr="00D054C0">
        <w:rPr>
          <w:rFonts w:ascii="Times New Roman" w:hAnsi="Times New Roman" w:cs="Times New Roman"/>
          <w:b/>
          <w:color w:val="181818"/>
          <w:sz w:val="24"/>
          <w:szCs w:val="24"/>
          <w:lang w:val="ro-RO"/>
        </w:rPr>
        <w:t>IVAN Mihaela-Viviana</w:t>
      </w:r>
      <w:r w:rsidRPr="00D054C0">
        <w:rPr>
          <w:rFonts w:ascii="Times New Roman" w:hAnsi="Times New Roman" w:cs="Times New Roman"/>
          <w:bCs/>
          <w:color w:val="181818"/>
          <w:sz w:val="24"/>
          <w:szCs w:val="24"/>
          <w:lang w:val="ro-RO"/>
        </w:rPr>
        <w:t xml:space="preserve"> - Uterine Leiomyoma Associated with Deep Venous Thrombosis – Case ReportThe 4 th Congress of the Romanian Society for Minimal Invasive Surgery in Gynecology, Annual Days of the National Institute for Mother and Child Health Alessandrescu–Rusescu, 1-3 November, 2018, Bucharest, Romania, Ed. Filodiritto Editore Proceedings, ISBN 978-88-85813-48-9, 2019.</w:t>
      </w:r>
    </w:p>
    <w:p w14:paraId="33D4F56C" w14:textId="77777777" w:rsidR="005443FA" w:rsidRPr="00D054C0" w:rsidRDefault="005443FA" w:rsidP="005443FA">
      <w:pPr>
        <w:pStyle w:val="ListParagraph"/>
        <w:numPr>
          <w:ilvl w:val="0"/>
          <w:numId w:val="6"/>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BURGHINA Sandra Elena, CRAINA Marius, POPESCU Maria Alexandra, IACOB Daniela, MOLERIU Radu Dumitru, CITU Ioana, CITU Cosmin, </w:t>
      </w:r>
      <w:r w:rsidRPr="00D054C0">
        <w:rPr>
          <w:rFonts w:ascii="Times New Roman" w:hAnsi="Times New Roman" w:cs="Times New Roman"/>
          <w:b/>
          <w:color w:val="181818"/>
          <w:sz w:val="24"/>
          <w:szCs w:val="24"/>
          <w:lang w:val="ro-RO"/>
        </w:rPr>
        <w:t>IVAN Mihaela-Viviana</w:t>
      </w:r>
      <w:r w:rsidRPr="00D054C0">
        <w:rPr>
          <w:rFonts w:ascii="Times New Roman" w:hAnsi="Times New Roman" w:cs="Times New Roman"/>
          <w:bCs/>
          <w:color w:val="181818"/>
          <w:sz w:val="24"/>
          <w:szCs w:val="24"/>
          <w:lang w:val="ro-RO"/>
        </w:rPr>
        <w:t xml:space="preserve"> - Acute Phase Reactant Dynamics and Incidence of Preeclampsia in Pregnant Women - The 4 th Congress of the Romanian  Society for Minimal Invasive Surgery in  Gynecology, Annual Days of the National Institute </w:t>
      </w:r>
      <w:r w:rsidRPr="00D054C0">
        <w:rPr>
          <w:rFonts w:ascii="Times New Roman" w:hAnsi="Times New Roman" w:cs="Times New Roman"/>
          <w:bCs/>
          <w:color w:val="181818"/>
          <w:sz w:val="24"/>
          <w:szCs w:val="24"/>
          <w:lang w:val="ro-RO"/>
        </w:rPr>
        <w:lastRenderedPageBreak/>
        <w:t>for Mother and Child Health Alessandrescu–Rusescu,  1-3 November, 2018,  Bucharest, Romania, Ed. Filodiritto Editore Proceedings, ISBN 978-88-85813-48-9, 2019.</w:t>
      </w:r>
    </w:p>
    <w:p w14:paraId="0BD7EE34" w14:textId="77777777" w:rsidR="005443FA" w:rsidRPr="00D054C0" w:rsidRDefault="005443FA" w:rsidP="005443FA">
      <w:pPr>
        <w:pStyle w:val="ListParagraph"/>
        <w:numPr>
          <w:ilvl w:val="0"/>
          <w:numId w:val="6"/>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UTA Mihaela, CRAINA Marius, SALAPA Madalina, MOLERIU Lavinia-Cristina, IACOB Radu, STOIAN Dana, POP Elena, BOLINTINEANU Sorin Lucian, </w:t>
      </w:r>
      <w:r w:rsidRPr="00D054C0">
        <w:rPr>
          <w:rFonts w:ascii="Times New Roman" w:hAnsi="Times New Roman" w:cs="Times New Roman"/>
          <w:b/>
          <w:color w:val="181818"/>
          <w:sz w:val="24"/>
          <w:szCs w:val="24"/>
          <w:lang w:val="ro-RO"/>
        </w:rPr>
        <w:t>IVAN Mihaela-Viviana</w:t>
      </w:r>
      <w:r w:rsidRPr="00D054C0">
        <w:rPr>
          <w:rFonts w:ascii="Times New Roman" w:hAnsi="Times New Roman" w:cs="Times New Roman"/>
          <w:bCs/>
          <w:color w:val="181818"/>
          <w:sz w:val="24"/>
          <w:szCs w:val="24"/>
          <w:lang w:val="ro-RO"/>
        </w:rPr>
        <w:t>, PETRE Izabella - Comparative Study Related to the Gender of the Babies and the Maternal Risk Factors in Pregnancy of Premature Infants - The 4 th Congress of the Romanian  Society for Minimal Invasive Surgery in  Gynecology, Annual Days of the National Institute for Mother and Child Health Alessandrescu–Rusescu,  1-3 November, 2018,  Bucharest, Romania, Ed. Filodiritto Editore Proceedings, ISBN 978-88-85813-48-9, 2019.</w:t>
      </w:r>
    </w:p>
    <w:p w14:paraId="75D9FCAE" w14:textId="77777777" w:rsidR="005443FA" w:rsidRPr="00D054C0" w:rsidRDefault="005443FA" w:rsidP="005443FA">
      <w:pPr>
        <w:pStyle w:val="ListParagraph"/>
        <w:numPr>
          <w:ilvl w:val="0"/>
          <w:numId w:val="6"/>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UTA Mihaela, CRAINA Marius, CHIRIAC Veronica Daniela, MOLERIU Radu Dumitru, IACOB Radu, STOIAN Dana, POP Elena, </w:t>
      </w:r>
      <w:r w:rsidRPr="00D054C0">
        <w:rPr>
          <w:rFonts w:ascii="Times New Roman" w:hAnsi="Times New Roman" w:cs="Times New Roman"/>
          <w:b/>
          <w:color w:val="181818"/>
          <w:sz w:val="24"/>
          <w:szCs w:val="24"/>
          <w:lang w:val="ro-RO"/>
        </w:rPr>
        <w:t>IVAN Mihaela-Viviana</w:t>
      </w:r>
      <w:r w:rsidRPr="00D054C0">
        <w:rPr>
          <w:rFonts w:ascii="Times New Roman" w:hAnsi="Times New Roman" w:cs="Times New Roman"/>
          <w:bCs/>
          <w:color w:val="181818"/>
          <w:sz w:val="24"/>
          <w:szCs w:val="24"/>
          <w:lang w:val="ro-RO"/>
        </w:rPr>
        <w:t>, FOGARASSY Attila - Correlation of Premature Measurements with Hemoglobin Values – Statistical Data - The 4 th Congress of the Romanian  Society for Minimal Invasive Surgery in  Gynecology, Annual Days of the National Institute for Mother and Child Health Alessandrescu–Rusescu,  1-3 November, 2018,  Bucharest, Romania, Ed. Filodiritto Editore Proceedings, ISBN 978-88-85813-48-9, 2019.</w:t>
      </w:r>
    </w:p>
    <w:p w14:paraId="46BF9D77" w14:textId="77777777" w:rsidR="005443FA" w:rsidRPr="00D054C0" w:rsidRDefault="005443FA" w:rsidP="005443FA">
      <w:pPr>
        <w:pStyle w:val="ListParagraph"/>
        <w:numPr>
          <w:ilvl w:val="0"/>
          <w:numId w:val="6"/>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UTA Mihaela, CRAINA Marius, CHIRIAC Veronica Daniela, MOLERIU Lavinia-Cristina, IACOB Radu, STOIAN Dana, POP Elena, </w:t>
      </w:r>
      <w:r w:rsidRPr="00D054C0">
        <w:rPr>
          <w:rFonts w:ascii="Times New Roman" w:hAnsi="Times New Roman" w:cs="Times New Roman"/>
          <w:b/>
          <w:color w:val="181818"/>
          <w:sz w:val="24"/>
          <w:szCs w:val="24"/>
          <w:lang w:val="ro-RO"/>
        </w:rPr>
        <w:t>IVAN Mihaela-Viviana</w:t>
      </w:r>
      <w:r w:rsidRPr="00D054C0">
        <w:rPr>
          <w:rFonts w:ascii="Times New Roman" w:hAnsi="Times New Roman" w:cs="Times New Roman"/>
          <w:bCs/>
          <w:color w:val="181818"/>
          <w:sz w:val="24"/>
          <w:szCs w:val="24"/>
          <w:lang w:val="ro-RO"/>
        </w:rPr>
        <w:t>, FOGARASSY Attila - The Development of Premature Fetuses Based on Different Anaemia Stages - The 4 th Congress of the Romanian  Society for Minimal Invasive Surgery in  Gynecology, Annual Days of the National Institute for Mother and Child Health Alessandrescu–Rusescu,  1-3 November, 2018,  Bucharest, Romania, Ed. Filodiritto Editore Proceedings, ISBN 978-88-85813-48-9, 2019.</w:t>
      </w:r>
    </w:p>
    <w:p w14:paraId="4008BA9E" w14:textId="77777777" w:rsidR="005443FA" w:rsidRPr="00D054C0" w:rsidRDefault="005443FA" w:rsidP="005443FA">
      <w:pPr>
        <w:pStyle w:val="ListParagraph"/>
        <w:numPr>
          <w:ilvl w:val="0"/>
          <w:numId w:val="6"/>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Adrian Apostol, Carina Bogdan, Nicolae Albulescu, Mircea Iurciuc, Stela Iurciuc, Daniel Lighezan, Vlad Sabin Ivan, Dana Stoian, Mihaela </w:t>
      </w:r>
      <w:r w:rsidRPr="00D054C0">
        <w:rPr>
          <w:rFonts w:ascii="Times New Roman" w:hAnsi="Times New Roman" w:cs="Times New Roman"/>
          <w:b/>
          <w:color w:val="181818"/>
          <w:sz w:val="24"/>
          <w:szCs w:val="24"/>
          <w:lang w:val="ro-RO"/>
        </w:rPr>
        <w:t>Viviana Ivan</w:t>
      </w:r>
      <w:r w:rsidRPr="00D054C0">
        <w:rPr>
          <w:rFonts w:ascii="Times New Roman" w:hAnsi="Times New Roman" w:cs="Times New Roman"/>
          <w:bCs/>
          <w:color w:val="181818"/>
          <w:sz w:val="24"/>
          <w:szCs w:val="24"/>
          <w:lang w:val="ro-RO"/>
        </w:rPr>
        <w:t xml:space="preserve"> – RR variability in acute coronary syndromes – Revista de Chimie dec 2019 Vol 70, Issue 12 pg 4436- 4441</w:t>
      </w:r>
    </w:p>
    <w:p w14:paraId="29EC17D1" w14:textId="77777777" w:rsidR="005443FA" w:rsidRPr="00D054C0" w:rsidRDefault="005443FA" w:rsidP="005443FA">
      <w:pPr>
        <w:pStyle w:val="ListParagraph"/>
        <w:numPr>
          <w:ilvl w:val="0"/>
          <w:numId w:val="6"/>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Aniţescu Alina</w:t>
      </w:r>
      <w:r w:rsidRPr="00D054C0">
        <w:rPr>
          <w:rFonts w:ascii="Times New Roman" w:hAnsi="Times New Roman" w:cs="Times New Roman"/>
          <w:b/>
          <w:color w:val="181818"/>
          <w:sz w:val="24"/>
          <w:szCs w:val="24"/>
          <w:lang w:val="ro-RO"/>
        </w:rPr>
        <w:t>, Ivan Mihaela Viviana</w:t>
      </w:r>
      <w:r w:rsidRPr="00D054C0">
        <w:rPr>
          <w:rFonts w:ascii="Times New Roman" w:hAnsi="Times New Roman" w:cs="Times New Roman"/>
          <w:bCs/>
          <w:color w:val="181818"/>
          <w:sz w:val="24"/>
          <w:szCs w:val="24"/>
          <w:lang w:val="ro-RO"/>
        </w:rPr>
        <w:t>, Apostol Adrian, Iurciuc Stela, Bonte Diana Camelia, Radu Daniela, Moleriu Radu Dumitru, Craina Marius- Lucian, Petre Izabella, Turi Vladiana Romina – Circadian Profile of Blodd Pressure in Postmenopausal Women - The XV Conference of the Romanian – German Society of Obstetrics and Gynecology, The V National Congress of the Romanian Association of Menopause Proceedings oct 2019 Ed. Filodiritto Editore ISBN: 978-88-85813-76-2. DOI: 10.26352/D606_ROMANIAN-GERMAN-OG-2019 pg 520-524</w:t>
      </w:r>
    </w:p>
    <w:p w14:paraId="615A6D4A" w14:textId="77777777" w:rsidR="005443FA" w:rsidRPr="00D054C0" w:rsidRDefault="005443FA" w:rsidP="005443FA">
      <w:pPr>
        <w:pStyle w:val="ListParagraph"/>
        <w:numPr>
          <w:ilvl w:val="0"/>
          <w:numId w:val="6"/>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DINESCU Roxana, PETRE Izabella, IURCIUC Stela, IURCIUC Mircea, TURI Vladiana, DAMIAN Georgiana, </w:t>
      </w:r>
      <w:r w:rsidRPr="00D054C0">
        <w:rPr>
          <w:rFonts w:ascii="Times New Roman" w:hAnsi="Times New Roman" w:cs="Times New Roman"/>
          <w:b/>
          <w:color w:val="181818"/>
          <w:sz w:val="24"/>
          <w:szCs w:val="24"/>
          <w:lang w:val="ro-RO"/>
        </w:rPr>
        <w:t>IVAN Mihaela-Viviana</w:t>
      </w:r>
      <w:r w:rsidRPr="00D054C0">
        <w:rPr>
          <w:rFonts w:ascii="Times New Roman" w:hAnsi="Times New Roman" w:cs="Times New Roman"/>
          <w:bCs/>
          <w:color w:val="181818"/>
          <w:sz w:val="24"/>
          <w:szCs w:val="24"/>
          <w:lang w:val="ro-RO"/>
        </w:rPr>
        <w:t>, APOSTOL Adrian, MOLERIU Lavinia Cristina, TAPALAGA Gianina, CRAINA Marius-Lucian - The Impact of Menopause on Arterial Compliance - Proceedings of the Annual Days of the National Institute for Mother and Child Health „Alessandrescu-Rusescu” 21-23 nov 2019 Bucuresti – Ed Filodiritto ISBN 978-88-85813-86-1 DOI:10.26352/DY21_MOTHER-CHILD-2019 First Edition March 2020 pg 117-121</w:t>
      </w:r>
    </w:p>
    <w:p w14:paraId="651F8AD8" w14:textId="77777777" w:rsidR="005443FA" w:rsidRPr="00D054C0" w:rsidRDefault="005443FA" w:rsidP="005443FA">
      <w:pPr>
        <w:pStyle w:val="ListParagraph"/>
        <w:numPr>
          <w:ilvl w:val="0"/>
          <w:numId w:val="6"/>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DINESCU Roxana, PETRE Izabella, IURCIUC Stela, IURCIUC Mircea, TURI Vladiana, </w:t>
      </w:r>
      <w:r w:rsidRPr="00D054C0">
        <w:rPr>
          <w:rFonts w:ascii="Times New Roman" w:hAnsi="Times New Roman" w:cs="Times New Roman"/>
          <w:b/>
          <w:color w:val="181818"/>
          <w:sz w:val="24"/>
          <w:szCs w:val="24"/>
          <w:lang w:val="ro-RO"/>
        </w:rPr>
        <w:t>IVAN Mihaela-Viviana</w:t>
      </w:r>
      <w:r w:rsidRPr="00D054C0">
        <w:rPr>
          <w:rFonts w:ascii="Times New Roman" w:hAnsi="Times New Roman" w:cs="Times New Roman"/>
          <w:bCs/>
          <w:color w:val="181818"/>
          <w:sz w:val="24"/>
          <w:szCs w:val="24"/>
          <w:lang w:val="ro-RO"/>
        </w:rPr>
        <w:t>, APOSTOL Adrian, MOLERIU Lavinia Cristina, TAPALAGA Gianina, KUFFA Teodora, STELEA Lavinia, CRAINA Marius-Lucian - Evaluation of Premature in Pregnancy with Sugar Diabetes - Proceedings of the Annual Days of the National Institute for Mother and Child Health „Alessandrescu-Rusescu” 21-23 nov 2019 Bucuresti – Ed Filodiritto ISBN 978-88-85813-86-1 DOI:10.26352/DY21_MOTHER-CHILD-2019 First Edition March 2020 pg 122-125</w:t>
      </w:r>
    </w:p>
    <w:p w14:paraId="061E6DF1" w14:textId="77777777" w:rsidR="005443FA" w:rsidRPr="00D054C0" w:rsidRDefault="005443FA" w:rsidP="005443FA">
      <w:pPr>
        <w:pStyle w:val="ListParagraph"/>
        <w:numPr>
          <w:ilvl w:val="0"/>
          <w:numId w:val="6"/>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FURAU Gheorghe, FURAU Cristian, DINESCU Roxana, APOSTOL Adrian, CRAINA Marius-Lucian, NODITI Georgeta, ILIE Adrian Cosmin, </w:t>
      </w:r>
      <w:r w:rsidRPr="00D054C0">
        <w:rPr>
          <w:rFonts w:ascii="Times New Roman" w:hAnsi="Times New Roman" w:cs="Times New Roman"/>
          <w:b/>
          <w:color w:val="181818"/>
          <w:sz w:val="24"/>
          <w:szCs w:val="24"/>
          <w:lang w:val="ro-RO"/>
        </w:rPr>
        <w:t>IVAN Mihaela Viviana</w:t>
      </w:r>
      <w:r w:rsidRPr="00D054C0">
        <w:rPr>
          <w:rFonts w:ascii="Times New Roman" w:hAnsi="Times New Roman" w:cs="Times New Roman"/>
          <w:bCs/>
          <w:color w:val="181818"/>
          <w:sz w:val="24"/>
          <w:szCs w:val="24"/>
          <w:lang w:val="ro-RO"/>
        </w:rPr>
        <w:t xml:space="preserve"> - Pregnancy in Patients with Total Atrioventricular Block -  Proceedings of the Annual Days of the National Institute for Mother and Child </w:t>
      </w:r>
      <w:r w:rsidRPr="00D054C0">
        <w:rPr>
          <w:rFonts w:ascii="Times New Roman" w:hAnsi="Times New Roman" w:cs="Times New Roman"/>
          <w:bCs/>
          <w:color w:val="181818"/>
          <w:sz w:val="24"/>
          <w:szCs w:val="24"/>
          <w:lang w:val="ro-RO"/>
        </w:rPr>
        <w:lastRenderedPageBreak/>
        <w:t>Health „Alessandrescu-Rusescu” 21-23 nov 2019 Bucuresti – Ed Filodiritto ISBN 978-88-85813-86-1 DOI:10.26352/DY21_MOTHER-CHILD-2019 First Edition March 2020 pg 188 -193</w:t>
      </w:r>
    </w:p>
    <w:p w14:paraId="586C787D" w14:textId="77777777" w:rsidR="005443FA" w:rsidRPr="00D054C0" w:rsidRDefault="005443FA" w:rsidP="005443FA">
      <w:pPr>
        <w:pStyle w:val="ListParagraph"/>
        <w:numPr>
          <w:ilvl w:val="0"/>
          <w:numId w:val="6"/>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GOBJILA Carolina, </w:t>
      </w:r>
      <w:r w:rsidRPr="00D054C0">
        <w:rPr>
          <w:rFonts w:ascii="Times New Roman" w:hAnsi="Times New Roman" w:cs="Times New Roman"/>
          <w:b/>
          <w:color w:val="181818"/>
          <w:sz w:val="24"/>
          <w:szCs w:val="24"/>
          <w:lang w:val="ro-RO"/>
        </w:rPr>
        <w:t>IVAN Mihaela Viviana</w:t>
      </w:r>
      <w:r w:rsidRPr="00D054C0">
        <w:rPr>
          <w:rFonts w:ascii="Times New Roman" w:hAnsi="Times New Roman" w:cs="Times New Roman"/>
          <w:bCs/>
          <w:color w:val="181818"/>
          <w:sz w:val="24"/>
          <w:szCs w:val="24"/>
          <w:lang w:val="ro-RO"/>
        </w:rPr>
        <w:t>, APOSTOL Adrian, ALBULESCU Nicolae, IURCIUC Stela, IURCIUC Mircea, TURI Vladiana, STOIAN Dana, MOLERIU Radu Dumitru, TAPALAGA Gianina - Cardiovascular Particularities in High Risk Primipare - Proceedings of the Annual Days of the National Institute for Mother and Child Health „Alessandrescu-Rusescu” 21-23 nov 2019 Bucuresti – Ed Filodiritto ISBN 978-88-85813-86-1 DOI:10.26352/DY21_MOTHER-CHILD-2019 First Edition March 2020 pg 206-211</w:t>
      </w:r>
    </w:p>
    <w:p w14:paraId="2E89CC45" w14:textId="5F2A3CC6" w:rsidR="005443FA" w:rsidRPr="00D054C0" w:rsidRDefault="005443FA" w:rsidP="005443FA">
      <w:pPr>
        <w:pStyle w:val="ListParagraph"/>
        <w:numPr>
          <w:ilvl w:val="0"/>
          <w:numId w:val="6"/>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STELEA Lavinia</w:t>
      </w:r>
      <w:r w:rsidRPr="00D054C0">
        <w:rPr>
          <w:rFonts w:ascii="Times New Roman" w:hAnsi="Times New Roman" w:cs="Times New Roman"/>
          <w:b/>
          <w:color w:val="181818"/>
          <w:sz w:val="24"/>
          <w:szCs w:val="24"/>
          <w:lang w:val="ro-RO"/>
        </w:rPr>
        <w:t>, IVAN Mihaela Viviana</w:t>
      </w:r>
      <w:r w:rsidRPr="00D054C0">
        <w:rPr>
          <w:rFonts w:ascii="Times New Roman" w:hAnsi="Times New Roman" w:cs="Times New Roman"/>
          <w:bCs/>
          <w:color w:val="181818"/>
          <w:sz w:val="24"/>
          <w:szCs w:val="24"/>
          <w:lang w:val="ro-RO"/>
        </w:rPr>
        <w:t>, APOSTOL Adrian, ALBULESCU Nicolae, IURCIUC Stela, IURCIUC Mircea, TURI Vladiana, STOIAN Dana, MOLERIU Radu Dumitru, TAPALAGA Gianina - Arrhythmias During Pregnancy - Proceedings of the Annual Days of the National Institute for Mother and Child Health „Alessandrescu-Rusescu” 21-23 nov 2019 Bucuresti – Ed Filodiritto ISBN 978-88-85813-86-1 DOI:10.26352/DY21_MOTHER-CHILD-2019 First Edition March 2020 pg 536-541</w:t>
      </w:r>
    </w:p>
    <w:p w14:paraId="726A621A" w14:textId="77777777" w:rsidR="00D054C0" w:rsidRPr="00D054C0" w:rsidRDefault="00D054C0" w:rsidP="00D054C0">
      <w:pPr>
        <w:pStyle w:val="ListParagraph"/>
        <w:ind w:left="360"/>
        <w:jc w:val="both"/>
        <w:rPr>
          <w:rFonts w:ascii="Times New Roman" w:hAnsi="Times New Roman" w:cs="Times New Roman"/>
          <w:bCs/>
          <w:color w:val="181818"/>
          <w:sz w:val="24"/>
          <w:szCs w:val="24"/>
          <w:lang w:val="ro-RO"/>
        </w:rPr>
      </w:pPr>
    </w:p>
    <w:p w14:paraId="5B220DA1" w14:textId="6F94616B" w:rsidR="005443FA" w:rsidRPr="00D054C0" w:rsidRDefault="005443FA" w:rsidP="00D054C0">
      <w:pPr>
        <w:pStyle w:val="ListParagraph"/>
        <w:numPr>
          <w:ilvl w:val="0"/>
          <w:numId w:val="3"/>
        </w:numPr>
        <w:jc w:val="center"/>
        <w:rPr>
          <w:rFonts w:ascii="Times New Roman" w:hAnsi="Times New Roman" w:cs="Times New Roman"/>
          <w:b/>
          <w:color w:val="181818"/>
          <w:sz w:val="28"/>
          <w:szCs w:val="28"/>
          <w:lang w:val="ro-RO"/>
        </w:rPr>
      </w:pPr>
      <w:r w:rsidRPr="00D054C0">
        <w:rPr>
          <w:rFonts w:ascii="Times New Roman" w:hAnsi="Times New Roman" w:cs="Times New Roman"/>
          <w:b/>
          <w:color w:val="181818"/>
          <w:sz w:val="28"/>
          <w:szCs w:val="28"/>
          <w:lang w:val="ro-RO"/>
        </w:rPr>
        <w:t>ARTICOLE IN REVISTE INDEXATE BDI AUTOR PRINCIPAL/COAUTOR</w:t>
      </w:r>
    </w:p>
    <w:p w14:paraId="4471B26E" w14:textId="77777777" w:rsidR="005443FA" w:rsidRPr="00D054C0" w:rsidRDefault="005443FA" w:rsidP="005443FA">
      <w:pPr>
        <w:pStyle w:val="ListParagraph"/>
        <w:numPr>
          <w:ilvl w:val="0"/>
          <w:numId w:val="5"/>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A Corabieru, P Corabieru, D D Vasilescu, </w:t>
      </w:r>
      <w:r w:rsidRPr="00D054C0">
        <w:rPr>
          <w:rFonts w:ascii="Times New Roman" w:hAnsi="Times New Roman" w:cs="Times New Roman"/>
          <w:b/>
          <w:color w:val="181818"/>
          <w:sz w:val="24"/>
          <w:szCs w:val="24"/>
          <w:lang w:val="ro-RO"/>
        </w:rPr>
        <w:t>M V Ivan</w:t>
      </w:r>
      <w:r w:rsidRPr="00D054C0">
        <w:rPr>
          <w:rFonts w:ascii="Times New Roman" w:hAnsi="Times New Roman" w:cs="Times New Roman"/>
          <w:bCs/>
          <w:color w:val="181818"/>
          <w:sz w:val="24"/>
          <w:szCs w:val="24"/>
          <w:lang w:val="ro-RO"/>
        </w:rPr>
        <w:t>, R Crisan-Dabija, D Tesloianu, V Ghidovat, M Agop, G Zegan - On a Constitutive Material Law at Nanoscale (II) Journal of Computational and Theoretical Nanoscience 2017 Vol 14, nr 7, pg 3452-3462 American Scientific Publishers 1546-1955/2017/14/001/011 doi: 10.1166/jctn.2017.6650</w:t>
      </w:r>
    </w:p>
    <w:p w14:paraId="58D6F0BD" w14:textId="77777777" w:rsidR="005443FA" w:rsidRPr="00D054C0" w:rsidRDefault="005443FA" w:rsidP="005443FA">
      <w:pPr>
        <w:pStyle w:val="ListParagraph"/>
        <w:numPr>
          <w:ilvl w:val="0"/>
          <w:numId w:val="5"/>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Toth G., Anastasiu D., Craina M., Moleriu L.C., Pop E., </w:t>
      </w:r>
      <w:r w:rsidRPr="00D054C0">
        <w:rPr>
          <w:rFonts w:ascii="Times New Roman" w:hAnsi="Times New Roman" w:cs="Times New Roman"/>
          <w:b/>
          <w:color w:val="181818"/>
          <w:sz w:val="24"/>
          <w:szCs w:val="24"/>
          <w:lang w:val="ro-RO"/>
        </w:rPr>
        <w:t>Ivan M.V</w:t>
      </w:r>
      <w:r w:rsidRPr="00D054C0">
        <w:rPr>
          <w:rFonts w:ascii="Times New Roman" w:hAnsi="Times New Roman" w:cs="Times New Roman"/>
          <w:bCs/>
          <w:color w:val="181818"/>
          <w:sz w:val="24"/>
          <w:szCs w:val="24"/>
          <w:lang w:val="ro-RO"/>
        </w:rPr>
        <w:t>., Toth L.M., Petre I.- Doppler Ultrasound of the Uterine Arteries in predicting Preeclampsia – Medicine in evolution ISSN 2065-376X</w:t>
      </w:r>
    </w:p>
    <w:p w14:paraId="48DE6724" w14:textId="77777777" w:rsidR="005443FA" w:rsidRPr="00D054C0" w:rsidRDefault="005443FA" w:rsidP="005443FA">
      <w:pPr>
        <w:pStyle w:val="ListParagraph"/>
        <w:numPr>
          <w:ilvl w:val="0"/>
          <w:numId w:val="5"/>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Nicolae Albulescu, Adrian Apostol, Iuliana-Roxana Albulescu, Daniela Cipu, Aida Iancu, Vlad-Sabin Ivan, Roxana Buzas, Alin Ionescu, Stela Iurciuc, </w:t>
      </w:r>
      <w:r w:rsidRPr="00D054C0">
        <w:rPr>
          <w:rFonts w:ascii="Times New Roman" w:hAnsi="Times New Roman" w:cs="Times New Roman"/>
          <w:b/>
          <w:color w:val="181818"/>
          <w:sz w:val="24"/>
          <w:szCs w:val="24"/>
          <w:lang w:val="ro-RO"/>
        </w:rPr>
        <w:t>Mihaela Viviana Ivan</w:t>
      </w:r>
      <w:r w:rsidRPr="00D054C0">
        <w:rPr>
          <w:rFonts w:ascii="Times New Roman" w:hAnsi="Times New Roman" w:cs="Times New Roman"/>
          <w:bCs/>
          <w:color w:val="181818"/>
          <w:sz w:val="24"/>
          <w:szCs w:val="24"/>
          <w:lang w:val="ro-RO"/>
        </w:rPr>
        <w:t xml:space="preserve"> - A 3 years follow-up of a remarkable trilogy – thrombophilia, thrombosis and pulmonary embolism. - Romanian Journal of Phlebology Year X Vol X No 1 2019 ISSN: 1583-3240 pg. 5-12</w:t>
      </w:r>
    </w:p>
    <w:p w14:paraId="172799CF" w14:textId="77777777" w:rsidR="005443FA" w:rsidRPr="00D054C0" w:rsidRDefault="005443FA" w:rsidP="005443FA">
      <w:pPr>
        <w:pStyle w:val="ListParagraph"/>
        <w:numPr>
          <w:ilvl w:val="0"/>
          <w:numId w:val="5"/>
        </w:numPr>
        <w:jc w:val="both"/>
        <w:rPr>
          <w:rFonts w:ascii="Times New Roman" w:hAnsi="Times New Roman" w:cs="Times New Roman"/>
          <w:bCs/>
          <w:color w:val="181818"/>
          <w:sz w:val="24"/>
          <w:szCs w:val="24"/>
          <w:lang w:val="ro-RO"/>
        </w:rPr>
      </w:pPr>
      <w:r w:rsidRPr="00D054C0">
        <w:rPr>
          <w:rFonts w:ascii="Times New Roman" w:hAnsi="Times New Roman" w:cs="Times New Roman"/>
          <w:b/>
          <w:color w:val="181818"/>
          <w:sz w:val="24"/>
          <w:szCs w:val="24"/>
          <w:lang w:val="ro-RO"/>
        </w:rPr>
        <w:t>Viviana Ivan</w:t>
      </w:r>
      <w:r w:rsidRPr="00D054C0">
        <w:rPr>
          <w:rFonts w:ascii="Times New Roman" w:hAnsi="Times New Roman" w:cs="Times New Roman"/>
          <w:bCs/>
          <w:color w:val="181818"/>
          <w:sz w:val="24"/>
          <w:szCs w:val="24"/>
          <w:lang w:val="ro-RO"/>
        </w:rPr>
        <w:t>, Marius Turcan - Individualization of treatment in hypertensive patients with angina pectoris and sinus bradycardia - British Medical Journal Romanian edition 2002, vol9, nr 6 ISSN 1222-5835</w:t>
      </w:r>
    </w:p>
    <w:p w14:paraId="654469D9" w14:textId="77777777" w:rsidR="005443FA" w:rsidRPr="00D054C0" w:rsidRDefault="005443FA" w:rsidP="005443FA">
      <w:pPr>
        <w:pStyle w:val="ListParagraph"/>
        <w:numPr>
          <w:ilvl w:val="0"/>
          <w:numId w:val="5"/>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Nicolae Albulescu, Adrian Apostol, Iuliana-Roxana Albulescu, Aida Iancu, Daniela Cipu, Vlad-Sabin Ivan, Alin Ionescu, Stela Iurciuc, </w:t>
      </w:r>
      <w:r w:rsidRPr="00D054C0">
        <w:rPr>
          <w:rFonts w:ascii="Times New Roman" w:hAnsi="Times New Roman" w:cs="Times New Roman"/>
          <w:b/>
          <w:color w:val="181818"/>
          <w:sz w:val="24"/>
          <w:szCs w:val="24"/>
          <w:lang w:val="ro-RO"/>
        </w:rPr>
        <w:t>Mihaela Viviana Ivan</w:t>
      </w:r>
      <w:r w:rsidRPr="00D054C0">
        <w:rPr>
          <w:rFonts w:ascii="Times New Roman" w:hAnsi="Times New Roman" w:cs="Times New Roman"/>
          <w:bCs/>
          <w:color w:val="181818"/>
          <w:sz w:val="24"/>
          <w:szCs w:val="24"/>
          <w:lang w:val="ro-RO"/>
        </w:rPr>
        <w:t xml:space="preserve"> - Complicated pulmonary embolism after vein surgery and ineffective thromboprophylaxis – a case report and follow up – - Romanian Journal of Phlebology Year X Vol X No 1 2019 ISSN: 1583-3240 pg. 12-19</w:t>
      </w:r>
    </w:p>
    <w:p w14:paraId="0C9D86E5" w14:textId="77777777" w:rsidR="005443FA" w:rsidRPr="00D054C0" w:rsidRDefault="005443FA" w:rsidP="005443FA">
      <w:pPr>
        <w:pStyle w:val="ListParagraph"/>
        <w:numPr>
          <w:ilvl w:val="0"/>
          <w:numId w:val="5"/>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Nicolae Albulescu, Adrian Apostol, Aida Iancu, Daniela Cipu, Vlad-Sabin Ivan, Roxana Buzas, Alin Ionescu, </w:t>
      </w:r>
      <w:r w:rsidRPr="00D054C0">
        <w:rPr>
          <w:rFonts w:ascii="Times New Roman" w:hAnsi="Times New Roman" w:cs="Times New Roman"/>
          <w:b/>
          <w:color w:val="181818"/>
          <w:sz w:val="24"/>
          <w:szCs w:val="24"/>
          <w:lang w:val="ro-RO"/>
        </w:rPr>
        <w:t>Mihaela Viviana Ivan</w:t>
      </w:r>
      <w:r w:rsidRPr="00D054C0">
        <w:rPr>
          <w:rFonts w:ascii="Times New Roman" w:hAnsi="Times New Roman" w:cs="Times New Roman"/>
          <w:bCs/>
          <w:color w:val="181818"/>
          <w:sz w:val="24"/>
          <w:szCs w:val="24"/>
          <w:lang w:val="ro-RO"/>
        </w:rPr>
        <w:t xml:space="preserve"> - A case of complicated bilateral pulmonary embolism in a young thrombophilia patient – follow-up after doac therapy. - - Romanian Journal of Phlebology Year X Vol X No 1 2019 ISSN: 1583-3240 pg 20-28</w:t>
      </w:r>
    </w:p>
    <w:p w14:paraId="124CC999" w14:textId="77777777" w:rsidR="005443FA" w:rsidRPr="00D054C0" w:rsidRDefault="005443FA" w:rsidP="005443FA">
      <w:pPr>
        <w:pStyle w:val="ListParagraph"/>
        <w:numPr>
          <w:ilvl w:val="0"/>
          <w:numId w:val="5"/>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Carina Bogdan, </w:t>
      </w:r>
      <w:r w:rsidRPr="00D054C0">
        <w:rPr>
          <w:rFonts w:ascii="Times New Roman" w:hAnsi="Times New Roman" w:cs="Times New Roman"/>
          <w:b/>
          <w:color w:val="181818"/>
          <w:sz w:val="24"/>
          <w:szCs w:val="24"/>
          <w:lang w:val="ro-RO"/>
        </w:rPr>
        <w:t>Mihaela Viviana Ivan</w:t>
      </w:r>
      <w:r w:rsidRPr="00D054C0">
        <w:rPr>
          <w:rFonts w:ascii="Times New Roman" w:hAnsi="Times New Roman" w:cs="Times New Roman"/>
          <w:bCs/>
          <w:color w:val="181818"/>
          <w:sz w:val="24"/>
          <w:szCs w:val="24"/>
          <w:lang w:val="ro-RO"/>
        </w:rPr>
        <w:t>, Marius Turcan, Adrian Apostol – Intracranial bleeding risk and outcome in patients with oral anticoagulation – vitamin K antagonist (VKA) versus direct oral anticoagulants (DOAC) for permanent atrial fibrillation - - Romanian Journal of Phlebology Year X Vol X No 1 2019 ISSN: 1583-3240 pg 28-34.</w:t>
      </w:r>
    </w:p>
    <w:p w14:paraId="26DEB439" w14:textId="77777777" w:rsidR="005443FA" w:rsidRPr="00D054C0" w:rsidRDefault="005443FA" w:rsidP="005443FA">
      <w:pPr>
        <w:pStyle w:val="ListParagraph"/>
        <w:numPr>
          <w:ilvl w:val="0"/>
          <w:numId w:val="5"/>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Georgiana Damian, Mircea Iurciuc, Sorin Chiriac, Florin Munteanu, Constantina Moga, Adrian Apostol, </w:t>
      </w:r>
      <w:r w:rsidRPr="00D054C0">
        <w:rPr>
          <w:rFonts w:ascii="Times New Roman" w:hAnsi="Times New Roman" w:cs="Times New Roman"/>
          <w:b/>
          <w:color w:val="181818"/>
          <w:sz w:val="24"/>
          <w:szCs w:val="24"/>
          <w:lang w:val="ro-RO"/>
        </w:rPr>
        <w:t>Mihaela Viviana Ivan</w:t>
      </w:r>
      <w:r w:rsidRPr="00D054C0">
        <w:rPr>
          <w:rFonts w:ascii="Times New Roman" w:hAnsi="Times New Roman" w:cs="Times New Roman"/>
          <w:bCs/>
          <w:color w:val="181818"/>
          <w:sz w:val="24"/>
          <w:szCs w:val="24"/>
          <w:lang w:val="ro-RO"/>
        </w:rPr>
        <w:t>, Stela Iurciuc - Correlation between ankle-brachial index and arterial stiffness in hypertensive patients – Romanian Journal of Phlebology Year X Vol X No 1 2019 ISSN: 1583-3240 pg 50-57</w:t>
      </w:r>
    </w:p>
    <w:p w14:paraId="48B4A6AE" w14:textId="77777777" w:rsidR="005443FA" w:rsidRPr="00D054C0" w:rsidRDefault="005443FA" w:rsidP="005443FA">
      <w:pPr>
        <w:pStyle w:val="ListParagraph"/>
        <w:numPr>
          <w:ilvl w:val="0"/>
          <w:numId w:val="5"/>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lastRenderedPageBreak/>
        <w:t xml:space="preserve">Alexandra Iavorschi, Simona Andreea Toth-Suru, Nicolae Albulescu, Carina Bogdan, </w:t>
      </w:r>
      <w:r w:rsidRPr="00D054C0">
        <w:rPr>
          <w:rFonts w:ascii="Times New Roman" w:hAnsi="Times New Roman" w:cs="Times New Roman"/>
          <w:b/>
          <w:color w:val="181818"/>
          <w:sz w:val="24"/>
          <w:szCs w:val="24"/>
          <w:lang w:val="ro-RO"/>
        </w:rPr>
        <w:t>Mihaela Viviana Ivan</w:t>
      </w:r>
      <w:r w:rsidRPr="00D054C0">
        <w:rPr>
          <w:rFonts w:ascii="Times New Roman" w:hAnsi="Times New Roman" w:cs="Times New Roman"/>
          <w:bCs/>
          <w:color w:val="181818"/>
          <w:sz w:val="24"/>
          <w:szCs w:val="24"/>
          <w:lang w:val="ro-RO"/>
        </w:rPr>
        <w:t>, Adrian Apostol - - Atherosclerotic disease: the hidden enemy, smoking's ally - lower limb artery disease after 40 years of smoking. - Romanian Journal of Phlebology Year X Vol X No 1 2019 ISSN: 1583-3240 pg 57-62</w:t>
      </w:r>
    </w:p>
    <w:p w14:paraId="556B2EFC" w14:textId="77777777" w:rsidR="005443FA" w:rsidRPr="00D054C0" w:rsidRDefault="005443FA" w:rsidP="005443FA">
      <w:pPr>
        <w:pStyle w:val="ListParagraph"/>
        <w:numPr>
          <w:ilvl w:val="0"/>
          <w:numId w:val="5"/>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Simona Andreea Toth-Suru, Alexandra Iavorschi, Nicolae Albulescu, Carina Bogdan, </w:t>
      </w:r>
      <w:r w:rsidRPr="00D054C0">
        <w:rPr>
          <w:rFonts w:ascii="Times New Roman" w:hAnsi="Times New Roman" w:cs="Times New Roman"/>
          <w:b/>
          <w:color w:val="181818"/>
          <w:sz w:val="24"/>
          <w:szCs w:val="24"/>
          <w:lang w:val="ro-RO"/>
        </w:rPr>
        <w:t>Mihaela Viviana Ivan</w:t>
      </w:r>
      <w:r w:rsidRPr="00D054C0">
        <w:rPr>
          <w:rFonts w:ascii="Times New Roman" w:hAnsi="Times New Roman" w:cs="Times New Roman"/>
          <w:bCs/>
          <w:color w:val="181818"/>
          <w:sz w:val="24"/>
          <w:szCs w:val="24"/>
          <w:lang w:val="ro-RO"/>
        </w:rPr>
        <w:t>, Adrian Apostol - - Clinical manifestations of pulmonary thromboembolism at extreme ages - Romanian Journal of Phlebology Year X Vol X No 1 2019 ISSN: 1583-3240 pg. 99-104</w:t>
      </w:r>
    </w:p>
    <w:p w14:paraId="0BF66838" w14:textId="77777777" w:rsidR="005443FA" w:rsidRPr="00D054C0" w:rsidRDefault="005443FA" w:rsidP="005443FA">
      <w:pPr>
        <w:pStyle w:val="ListParagraph"/>
        <w:numPr>
          <w:ilvl w:val="0"/>
          <w:numId w:val="5"/>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Corina Vernic, </w:t>
      </w:r>
      <w:r w:rsidRPr="00D054C0">
        <w:rPr>
          <w:rFonts w:ascii="Times New Roman" w:hAnsi="Times New Roman" w:cs="Times New Roman"/>
          <w:b/>
          <w:color w:val="181818"/>
          <w:sz w:val="24"/>
          <w:szCs w:val="24"/>
          <w:lang w:val="ro-RO"/>
        </w:rPr>
        <w:t>Viviana Ivan</w:t>
      </w:r>
      <w:r w:rsidRPr="00D054C0">
        <w:rPr>
          <w:rFonts w:ascii="Times New Roman" w:hAnsi="Times New Roman" w:cs="Times New Roman"/>
          <w:bCs/>
          <w:color w:val="181818"/>
          <w:sz w:val="24"/>
          <w:szCs w:val="24"/>
          <w:lang w:val="ro-RO"/>
        </w:rPr>
        <w:t>, Cristina Gena Dascalu, Elena Mihaela Carausu - Management of survival data in patients with acute myocardial infarction - Annals, Informatics Series. Vol IX, fasc 1 - 2011 - Mirton Publishing House Timisoara ISSN 1583-7165</w:t>
      </w:r>
    </w:p>
    <w:p w14:paraId="0708EAB0" w14:textId="77777777" w:rsidR="005443FA" w:rsidRPr="00D054C0" w:rsidRDefault="005443FA" w:rsidP="005443FA">
      <w:pPr>
        <w:pStyle w:val="ListParagraph"/>
        <w:numPr>
          <w:ilvl w:val="0"/>
          <w:numId w:val="5"/>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Silvia Nicoleta Mirica, Valentin Ordodi, Adrian Apostol, D Ana, A Raducan, O Duicu, M Hancu, </w:t>
      </w:r>
      <w:r w:rsidRPr="00D054C0">
        <w:rPr>
          <w:rFonts w:ascii="Times New Roman" w:hAnsi="Times New Roman" w:cs="Times New Roman"/>
          <w:b/>
          <w:color w:val="181818"/>
          <w:sz w:val="24"/>
          <w:szCs w:val="24"/>
          <w:lang w:val="ro-RO"/>
        </w:rPr>
        <w:t>Viviana Ivan</w:t>
      </w:r>
      <w:r w:rsidRPr="00D054C0">
        <w:rPr>
          <w:rFonts w:ascii="Times New Roman" w:hAnsi="Times New Roman" w:cs="Times New Roman"/>
          <w:bCs/>
          <w:color w:val="181818"/>
          <w:sz w:val="24"/>
          <w:szCs w:val="24"/>
          <w:lang w:val="ro-RO"/>
        </w:rPr>
        <w:t>, D Muntean - Langendorff Perfused Heart - The 110 Years Old Experimental Model that Gets Better with Age - Studia Universitas "Vasile Goldis "Serie Life Sciences vol 19, issue 1, 2009 pg 81-86</w:t>
      </w:r>
    </w:p>
    <w:p w14:paraId="7C201A35" w14:textId="77777777" w:rsidR="005443FA" w:rsidRPr="00D054C0" w:rsidRDefault="005443FA" w:rsidP="005443FA">
      <w:pPr>
        <w:pStyle w:val="ListParagraph"/>
        <w:numPr>
          <w:ilvl w:val="0"/>
          <w:numId w:val="5"/>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Ligia Petrica, Maxim Petrica, Flaviu Bob, Gheorghe Gluhovschi, Marius Turcan, </w:t>
      </w:r>
      <w:r w:rsidRPr="00D054C0">
        <w:rPr>
          <w:rFonts w:ascii="Times New Roman" w:hAnsi="Times New Roman" w:cs="Times New Roman"/>
          <w:b/>
          <w:color w:val="181818"/>
          <w:sz w:val="24"/>
          <w:szCs w:val="24"/>
          <w:lang w:val="ro-RO"/>
        </w:rPr>
        <w:t>Viviana Ivan</w:t>
      </w:r>
      <w:r w:rsidRPr="00D054C0">
        <w:rPr>
          <w:rFonts w:ascii="Times New Roman" w:hAnsi="Times New Roman" w:cs="Times New Roman"/>
          <w:bCs/>
          <w:color w:val="181818"/>
          <w:sz w:val="24"/>
          <w:szCs w:val="24"/>
          <w:lang w:val="ro-RO"/>
        </w:rPr>
        <w:t>, Livia Branzan, Adalbert Schiller, Silvia Velciov, Virginia Trandafirescu, Gheorghe Bozdog, Cristina Gluhovschi, Alina Popescu, A Stanciu, Dorel Sandesc – Cardiorenal protective effect of perindopril in patients with primary chronic glomerulonephritis – Nefrologia vol 8, nr 20-21, pg 71-78 Jan 2003</w:t>
      </w:r>
    </w:p>
    <w:p w14:paraId="769A4CE6" w14:textId="77777777" w:rsidR="005443FA" w:rsidRPr="00D054C0" w:rsidRDefault="005443FA" w:rsidP="005443FA">
      <w:pPr>
        <w:pStyle w:val="ListParagraph"/>
        <w:ind w:left="1800"/>
        <w:jc w:val="both"/>
        <w:rPr>
          <w:rFonts w:ascii="Times New Roman" w:hAnsi="Times New Roman" w:cs="Times New Roman"/>
          <w:bCs/>
          <w:color w:val="181818"/>
          <w:sz w:val="24"/>
          <w:szCs w:val="24"/>
          <w:lang w:val="ro-RO"/>
        </w:rPr>
      </w:pPr>
    </w:p>
    <w:p w14:paraId="45004377" w14:textId="6255D249" w:rsidR="005443FA" w:rsidRPr="00D054C0" w:rsidRDefault="005443FA" w:rsidP="00D054C0">
      <w:pPr>
        <w:pStyle w:val="ListParagraph"/>
        <w:numPr>
          <w:ilvl w:val="0"/>
          <w:numId w:val="3"/>
        </w:numPr>
        <w:jc w:val="center"/>
        <w:rPr>
          <w:rFonts w:ascii="Times New Roman" w:hAnsi="Times New Roman" w:cs="Times New Roman"/>
          <w:b/>
          <w:color w:val="181818"/>
          <w:sz w:val="28"/>
          <w:szCs w:val="28"/>
          <w:lang w:val="ro-RO"/>
        </w:rPr>
      </w:pPr>
      <w:r w:rsidRPr="00D054C0">
        <w:rPr>
          <w:rFonts w:ascii="Times New Roman" w:hAnsi="Times New Roman" w:cs="Times New Roman"/>
          <w:b/>
          <w:color w:val="181818"/>
          <w:sz w:val="28"/>
          <w:szCs w:val="28"/>
          <w:lang w:val="ro-RO"/>
        </w:rPr>
        <w:t>ARTICOLE PUBLICATE IN REZUMAT IN REVISTE NATIONALE/ INTERNATIONALE RECUNOSCUTE</w:t>
      </w:r>
    </w:p>
    <w:p w14:paraId="3628FB81" w14:textId="77777777" w:rsidR="005443FA" w:rsidRPr="00D054C0" w:rsidRDefault="005443FA" w:rsidP="005443FA">
      <w:pPr>
        <w:pStyle w:val="ListParagraph"/>
        <w:numPr>
          <w:ilvl w:val="0"/>
          <w:numId w:val="7"/>
        </w:numPr>
        <w:jc w:val="both"/>
        <w:rPr>
          <w:rFonts w:ascii="Times New Roman" w:hAnsi="Times New Roman" w:cs="Times New Roman"/>
          <w:bCs/>
          <w:color w:val="181818"/>
          <w:sz w:val="24"/>
          <w:szCs w:val="24"/>
          <w:lang w:val="ro-RO"/>
        </w:rPr>
      </w:pPr>
      <w:r w:rsidRPr="00D054C0">
        <w:rPr>
          <w:rFonts w:ascii="Times New Roman" w:hAnsi="Times New Roman" w:cs="Times New Roman"/>
          <w:b/>
          <w:color w:val="181818"/>
          <w:sz w:val="24"/>
          <w:szCs w:val="24"/>
          <w:lang w:val="ro-RO"/>
        </w:rPr>
        <w:t>Viviana Ivan</w:t>
      </w:r>
      <w:r w:rsidRPr="00D054C0">
        <w:rPr>
          <w:rFonts w:ascii="Times New Roman" w:hAnsi="Times New Roman" w:cs="Times New Roman"/>
          <w:bCs/>
          <w:color w:val="181818"/>
          <w:sz w:val="24"/>
          <w:szCs w:val="24"/>
          <w:lang w:val="ro-RO"/>
        </w:rPr>
        <w:t>, Marius Turcan, Mariana Tudoran, Adrian Apostol - Ivabradine and Heart Rate Variability - Journal of the Royal Society of Medicine Cardiovascular Disease 2013, DOI: 10.1177/2048004013506452 cvd.sagepub.com</w:t>
      </w:r>
    </w:p>
    <w:p w14:paraId="5D456472" w14:textId="77777777" w:rsidR="005443FA" w:rsidRPr="00D054C0" w:rsidRDefault="005443FA" w:rsidP="005443FA">
      <w:pPr>
        <w:pStyle w:val="ListParagraph"/>
        <w:numPr>
          <w:ilvl w:val="0"/>
          <w:numId w:val="7"/>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Schiller Adalbert, </w:t>
      </w:r>
      <w:r w:rsidRPr="00D054C0">
        <w:rPr>
          <w:rFonts w:ascii="Times New Roman" w:hAnsi="Times New Roman" w:cs="Times New Roman"/>
          <w:b/>
          <w:color w:val="181818"/>
          <w:sz w:val="24"/>
          <w:szCs w:val="24"/>
          <w:lang w:val="ro-RO"/>
        </w:rPr>
        <w:t>Ivan Viviana</w:t>
      </w:r>
      <w:r w:rsidRPr="00D054C0">
        <w:rPr>
          <w:rFonts w:ascii="Times New Roman" w:hAnsi="Times New Roman" w:cs="Times New Roman"/>
          <w:bCs/>
          <w:color w:val="181818"/>
          <w:sz w:val="24"/>
          <w:szCs w:val="24"/>
          <w:lang w:val="ro-RO"/>
        </w:rPr>
        <w:t xml:space="preserve"> – Chronic Kidney Disease in Cardiovascular Disease: Is there a Cardiorenal Syndrome? – Nephrology Dialysis Transplantation vol 21 S 4 pg 120 – Jul 2006 WOS 000239919001012 ISSN 0931-0509</w:t>
      </w:r>
    </w:p>
    <w:p w14:paraId="4A2B486C" w14:textId="77777777" w:rsidR="005443FA" w:rsidRPr="00D054C0" w:rsidRDefault="005443FA" w:rsidP="005443FA">
      <w:pPr>
        <w:pStyle w:val="ListParagraph"/>
        <w:numPr>
          <w:ilvl w:val="0"/>
          <w:numId w:val="7"/>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Doina Rosu, </w:t>
      </w:r>
      <w:r w:rsidRPr="00D054C0">
        <w:rPr>
          <w:rFonts w:ascii="Times New Roman" w:hAnsi="Times New Roman" w:cs="Times New Roman"/>
          <w:b/>
          <w:color w:val="181818"/>
          <w:sz w:val="24"/>
          <w:szCs w:val="24"/>
          <w:lang w:val="ro-RO"/>
        </w:rPr>
        <w:t>Viviana Ivan</w:t>
      </w:r>
      <w:r w:rsidRPr="00D054C0">
        <w:rPr>
          <w:rFonts w:ascii="Times New Roman" w:hAnsi="Times New Roman" w:cs="Times New Roman"/>
          <w:bCs/>
          <w:color w:val="181818"/>
          <w:sz w:val="24"/>
          <w:szCs w:val="24"/>
          <w:lang w:val="ro-RO"/>
        </w:rPr>
        <w:t xml:space="preserve">, Marius Turcan – Relationship between weight reduction, control of hypertension and regresion of left ventricular hypertrophy - International Journal of Obesity vol 28 S 1 pg 146, May 2004 WOS 000223393600518 ISSN 0307-0565 </w:t>
      </w:r>
    </w:p>
    <w:p w14:paraId="79863D5C" w14:textId="77777777" w:rsidR="005443FA" w:rsidRPr="00D054C0" w:rsidRDefault="005443FA" w:rsidP="005443FA">
      <w:pPr>
        <w:pStyle w:val="ListParagraph"/>
        <w:numPr>
          <w:ilvl w:val="0"/>
          <w:numId w:val="7"/>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Schiller Adalbert, </w:t>
      </w:r>
      <w:r w:rsidRPr="00D054C0">
        <w:rPr>
          <w:rFonts w:ascii="Times New Roman" w:hAnsi="Times New Roman" w:cs="Times New Roman"/>
          <w:b/>
          <w:color w:val="181818"/>
          <w:sz w:val="24"/>
          <w:szCs w:val="24"/>
          <w:lang w:val="ro-RO"/>
        </w:rPr>
        <w:t>Ivan Viviana</w:t>
      </w:r>
      <w:r w:rsidRPr="00D054C0">
        <w:rPr>
          <w:rFonts w:ascii="Times New Roman" w:hAnsi="Times New Roman" w:cs="Times New Roman"/>
          <w:bCs/>
          <w:color w:val="181818"/>
          <w:sz w:val="24"/>
          <w:szCs w:val="24"/>
          <w:lang w:val="ro-RO"/>
        </w:rPr>
        <w:t xml:space="preserve">, Gluhovschi Gheorghe, Petrica Ligia, Trandafirescu Virginia, Velciov Silvia, Bozdog Gheorghe, Bob Flaviu, Gluhovschi Cristina, Craciun Irinel – Blood Pressure Circadian Profile in Hypertensive and Non Hypertensive Chronic Renal Failure Patients – Journal of Hypertension june 2000, vol18, Issue pg. S111 WOS 000087593800380 ISSN 0263-6352 </w:t>
      </w:r>
    </w:p>
    <w:p w14:paraId="2DECE25E" w14:textId="77777777" w:rsidR="005443FA" w:rsidRPr="00D054C0" w:rsidRDefault="005443FA" w:rsidP="005443FA">
      <w:pPr>
        <w:pStyle w:val="ListParagraph"/>
        <w:numPr>
          <w:ilvl w:val="0"/>
          <w:numId w:val="7"/>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Doina Rosu, </w:t>
      </w:r>
      <w:r w:rsidRPr="00D054C0">
        <w:rPr>
          <w:rFonts w:ascii="Times New Roman" w:hAnsi="Times New Roman" w:cs="Times New Roman"/>
          <w:b/>
          <w:color w:val="181818"/>
          <w:sz w:val="24"/>
          <w:szCs w:val="24"/>
          <w:lang w:val="ro-RO"/>
        </w:rPr>
        <w:t>Viviana Ivan</w:t>
      </w:r>
      <w:r w:rsidRPr="00D054C0">
        <w:rPr>
          <w:rFonts w:ascii="Times New Roman" w:hAnsi="Times New Roman" w:cs="Times New Roman"/>
          <w:bCs/>
          <w:color w:val="181818"/>
          <w:sz w:val="24"/>
          <w:szCs w:val="24"/>
          <w:lang w:val="ro-RO"/>
        </w:rPr>
        <w:t xml:space="preserve"> – Acute Myocardial Infarction in Obese and Nonobese patients – comparative features – International Journal of Obesity and related metabolic disorders – Journal of the International Association for the Study of Obesity vol 22 S 3 Aug 1998 ISSN 0307-0565 </w:t>
      </w:r>
    </w:p>
    <w:p w14:paraId="73B4F202" w14:textId="77777777" w:rsidR="005443FA" w:rsidRPr="00D054C0" w:rsidRDefault="005443FA" w:rsidP="005443FA">
      <w:pPr>
        <w:pStyle w:val="ListParagraph"/>
        <w:numPr>
          <w:ilvl w:val="0"/>
          <w:numId w:val="7"/>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Lazar Chisavu, Adalbert Schiller, Flaviu Bob, Florica Gadalean, Adelina Mihaiescu, Luciana Marc, Oana Schiller, Cristian Ionita, Adrian Apostol, Nicu Albulescu, </w:t>
      </w:r>
      <w:r w:rsidRPr="00D054C0">
        <w:rPr>
          <w:rFonts w:ascii="Times New Roman" w:hAnsi="Times New Roman" w:cs="Times New Roman"/>
          <w:b/>
          <w:color w:val="181818"/>
          <w:sz w:val="24"/>
          <w:szCs w:val="24"/>
          <w:lang w:val="ro-RO"/>
        </w:rPr>
        <w:t>Viviana Ivan</w:t>
      </w:r>
      <w:r w:rsidRPr="00D054C0">
        <w:rPr>
          <w:rFonts w:ascii="Times New Roman" w:hAnsi="Times New Roman" w:cs="Times New Roman"/>
          <w:bCs/>
          <w:color w:val="181818"/>
          <w:sz w:val="24"/>
          <w:szCs w:val="24"/>
          <w:lang w:val="ro-RO"/>
        </w:rPr>
        <w:t xml:space="preserve"> - A three Year Follow-up Multicenter Study Regarding Cardiac Ultrasound Findings and Their Prognostic Value in HD Patients – 56 ERA EDTA Congress 2019 - Nephrology Dialysis Transplantation, Volume 34, Issue Supplement_1, June 2019, gfz106.FP640, https://doi.org/10.1093/ndt/gfz106.FP640</w:t>
      </w:r>
    </w:p>
    <w:p w14:paraId="7FB529F6" w14:textId="77777777" w:rsidR="005443FA" w:rsidRPr="00D054C0" w:rsidRDefault="005443FA" w:rsidP="005443FA">
      <w:pPr>
        <w:pStyle w:val="ListParagraph"/>
        <w:numPr>
          <w:ilvl w:val="0"/>
          <w:numId w:val="7"/>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Schiller Adalbert, </w:t>
      </w:r>
      <w:r w:rsidRPr="00D054C0">
        <w:rPr>
          <w:rFonts w:ascii="Times New Roman" w:hAnsi="Times New Roman" w:cs="Times New Roman"/>
          <w:b/>
          <w:color w:val="181818"/>
          <w:sz w:val="24"/>
          <w:szCs w:val="24"/>
          <w:lang w:val="ro-RO"/>
        </w:rPr>
        <w:t>Ivan Viviana</w:t>
      </w:r>
      <w:r w:rsidRPr="00D054C0">
        <w:rPr>
          <w:rFonts w:ascii="Times New Roman" w:hAnsi="Times New Roman" w:cs="Times New Roman"/>
          <w:bCs/>
          <w:color w:val="181818"/>
          <w:sz w:val="24"/>
          <w:szCs w:val="24"/>
          <w:lang w:val="ro-RO"/>
        </w:rPr>
        <w:t xml:space="preserve"> – Chronic Kidney Disease in Cardiovascular Disease: Is there a Cardiorenal Syndrome? – Nephrology Dialysis Transplantation vol 21 S 4 pg 120 – Jul 2006 WOS 000239919001012 ISSN 0931-0509</w:t>
      </w:r>
    </w:p>
    <w:p w14:paraId="6417D0A7" w14:textId="77777777" w:rsidR="005443FA" w:rsidRPr="00D054C0" w:rsidRDefault="005443FA" w:rsidP="005443FA">
      <w:pPr>
        <w:pStyle w:val="ListParagraph"/>
        <w:numPr>
          <w:ilvl w:val="0"/>
          <w:numId w:val="7"/>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lastRenderedPageBreak/>
        <w:t xml:space="preserve">Schiller Adalbert, </w:t>
      </w:r>
      <w:r w:rsidRPr="00D054C0">
        <w:rPr>
          <w:rFonts w:ascii="Times New Roman" w:hAnsi="Times New Roman" w:cs="Times New Roman"/>
          <w:b/>
          <w:color w:val="181818"/>
          <w:sz w:val="24"/>
          <w:szCs w:val="24"/>
          <w:lang w:val="ro-RO"/>
        </w:rPr>
        <w:t>Ivan Viviana</w:t>
      </w:r>
      <w:r w:rsidRPr="00D054C0">
        <w:rPr>
          <w:rFonts w:ascii="Times New Roman" w:hAnsi="Times New Roman" w:cs="Times New Roman"/>
          <w:bCs/>
          <w:color w:val="181818"/>
          <w:sz w:val="24"/>
          <w:szCs w:val="24"/>
          <w:lang w:val="ro-RO"/>
        </w:rPr>
        <w:t>, Gluhovschi Gheorghe, Petrica Ligia, Trandafirescu Virginia, Velciov Silvia, Bozdog Gheorghe, Bob Flaviu, Gluhovschi Cristina, Craciun Irinel – Blood Pressure Circadian Profile in Hypertensive and Non Hypertensive Chronic Renal Failure Patients – Journal of Hypertension june 2000, vol18,Issue pg. S111 WOS 000087593800380 ISSN 0263-6352</w:t>
      </w:r>
    </w:p>
    <w:p w14:paraId="00AC947A" w14:textId="77777777" w:rsidR="005443FA" w:rsidRPr="00D054C0" w:rsidRDefault="005443FA" w:rsidP="005443FA">
      <w:pPr>
        <w:pStyle w:val="ListParagraph"/>
        <w:numPr>
          <w:ilvl w:val="0"/>
          <w:numId w:val="7"/>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Adalbert Schiller, </w:t>
      </w:r>
      <w:r w:rsidRPr="00D054C0">
        <w:rPr>
          <w:rFonts w:ascii="Times New Roman" w:hAnsi="Times New Roman" w:cs="Times New Roman"/>
          <w:b/>
          <w:color w:val="181818"/>
          <w:sz w:val="24"/>
          <w:szCs w:val="24"/>
          <w:lang w:val="ro-RO"/>
        </w:rPr>
        <w:t>Viviana Ivan</w:t>
      </w:r>
      <w:r w:rsidRPr="00D054C0">
        <w:rPr>
          <w:rFonts w:ascii="Times New Roman" w:hAnsi="Times New Roman" w:cs="Times New Roman"/>
          <w:bCs/>
          <w:color w:val="181818"/>
          <w:sz w:val="24"/>
          <w:szCs w:val="24"/>
          <w:lang w:val="ro-RO"/>
        </w:rPr>
        <w:t>, Gheorghe Gluhovschi, Marius Turcan, Ligia Petrica, Silvia Velciov - Short Term Therapy with A II Receptor Blocker Losartan – cardiac and renal effects in patients with essential hypertension and hypertension of glomerular origin – XXXVI Congress of the EuropeanRenal Association European Dialysis and Transplant Association 5-8 sept 1999 Madrid – Nephrology Dialysis and Transplantation ISSN – 0931-0509</w:t>
      </w:r>
    </w:p>
    <w:p w14:paraId="77C8BED2" w14:textId="77777777" w:rsidR="005443FA" w:rsidRPr="00D054C0" w:rsidRDefault="005443FA" w:rsidP="005443FA">
      <w:pPr>
        <w:pStyle w:val="ListParagraph"/>
        <w:numPr>
          <w:ilvl w:val="0"/>
          <w:numId w:val="7"/>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Loredana Ogârcin, Haj Ali Lina, Carina Bogdan, Roxana Șomîcu-Rentea, Beatrice Mrejeru, Vlad Dumitrescu, Anca Popa, </w:t>
      </w:r>
      <w:r w:rsidRPr="00D054C0">
        <w:rPr>
          <w:rFonts w:ascii="Times New Roman" w:hAnsi="Times New Roman" w:cs="Times New Roman"/>
          <w:b/>
          <w:color w:val="181818"/>
          <w:sz w:val="24"/>
          <w:szCs w:val="24"/>
          <w:lang w:val="ro-RO"/>
        </w:rPr>
        <w:t>Viviana Ivan</w:t>
      </w:r>
      <w:r w:rsidRPr="00D054C0">
        <w:rPr>
          <w:rFonts w:ascii="Times New Roman" w:hAnsi="Times New Roman" w:cs="Times New Roman"/>
          <w:bCs/>
          <w:color w:val="181818"/>
          <w:sz w:val="24"/>
          <w:szCs w:val="24"/>
          <w:lang w:val="ro-RO"/>
        </w:rPr>
        <w:t xml:space="preserve"> - Tromboză venoasă profundă şi embolie pulmonară la un pacient tânăr post traumatism cranio-cerebral – Al 17-lea Congres Roman de Flebologie cu Participare Internationala 2023</w:t>
      </w:r>
    </w:p>
    <w:p w14:paraId="6B4D6876" w14:textId="77777777" w:rsidR="005443FA" w:rsidRPr="00D054C0" w:rsidRDefault="005443FA" w:rsidP="005443FA">
      <w:pPr>
        <w:pStyle w:val="ListParagraph"/>
        <w:numPr>
          <w:ilvl w:val="0"/>
          <w:numId w:val="7"/>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Anca Popa, Radu Pecingină, Ramona Croitoru, Andrei Roza, Haj Ali Lina, Oana Sandu, Adrian Apostol, </w:t>
      </w:r>
      <w:r w:rsidRPr="00D054C0">
        <w:rPr>
          <w:rFonts w:ascii="Times New Roman" w:hAnsi="Times New Roman" w:cs="Times New Roman"/>
          <w:b/>
          <w:color w:val="181818"/>
          <w:sz w:val="24"/>
          <w:szCs w:val="24"/>
          <w:lang w:val="ro-RO"/>
        </w:rPr>
        <w:t>Viviana Ivan</w:t>
      </w:r>
      <w:r w:rsidRPr="00D054C0">
        <w:rPr>
          <w:rFonts w:ascii="Times New Roman" w:hAnsi="Times New Roman" w:cs="Times New Roman"/>
          <w:bCs/>
          <w:color w:val="181818"/>
          <w:sz w:val="24"/>
          <w:szCs w:val="24"/>
          <w:lang w:val="ro-RO"/>
        </w:rPr>
        <w:t xml:space="preserve"> - Tromboembolism pulmonar cu risc cardiovascular moderat-înalt : o provocare terapeutică - Al 17-lea Congres Roman de Flebologie cu Participare Internationala 2023</w:t>
      </w:r>
    </w:p>
    <w:p w14:paraId="13AD6B16" w14:textId="77777777" w:rsidR="005443FA" w:rsidRPr="00D054C0" w:rsidRDefault="005443FA" w:rsidP="005443FA">
      <w:pPr>
        <w:pStyle w:val="ListParagraph"/>
        <w:numPr>
          <w:ilvl w:val="0"/>
          <w:numId w:val="7"/>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Carina Bogdan, </w:t>
      </w:r>
      <w:r w:rsidRPr="00D054C0">
        <w:rPr>
          <w:rFonts w:ascii="Times New Roman" w:hAnsi="Times New Roman" w:cs="Times New Roman"/>
          <w:b/>
          <w:color w:val="181818"/>
          <w:sz w:val="24"/>
          <w:szCs w:val="24"/>
          <w:lang w:val="ro-RO"/>
        </w:rPr>
        <w:t>Viviana Ivan</w:t>
      </w:r>
      <w:r w:rsidRPr="00D054C0">
        <w:rPr>
          <w:rFonts w:ascii="Times New Roman" w:hAnsi="Times New Roman" w:cs="Times New Roman"/>
          <w:bCs/>
          <w:color w:val="181818"/>
          <w:sz w:val="24"/>
          <w:szCs w:val="24"/>
          <w:lang w:val="ro-RO"/>
        </w:rPr>
        <w:t>, Adrian Apostol, Oana Sandu, Nicolae Albulescu, Larissa Daniluc, Radu Pecingină - Back to basic: Un caz de tromboză venoasă profundă tratată cu heparină nefracționată - Al 17-lea Congres Roman de Flebologie cu Participare Internationala 2023</w:t>
      </w:r>
    </w:p>
    <w:p w14:paraId="7EF1D3F9" w14:textId="77777777" w:rsidR="005443FA" w:rsidRPr="00D054C0" w:rsidRDefault="005443FA" w:rsidP="005443FA">
      <w:pPr>
        <w:pStyle w:val="ListParagraph"/>
        <w:numPr>
          <w:ilvl w:val="0"/>
          <w:numId w:val="7"/>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Larissa Daniluc, Roxana Șomîcu-Rentea, Beatrice Mrejeru, Loredana Ogârcin, Haj Ali Lina , Adrian Apostol, </w:t>
      </w:r>
      <w:r w:rsidRPr="00D054C0">
        <w:rPr>
          <w:rFonts w:ascii="Times New Roman" w:hAnsi="Times New Roman" w:cs="Times New Roman"/>
          <w:b/>
          <w:color w:val="181818"/>
          <w:sz w:val="24"/>
          <w:szCs w:val="24"/>
          <w:lang w:val="ro-RO"/>
        </w:rPr>
        <w:t>Viviana Ivan</w:t>
      </w:r>
      <w:r w:rsidRPr="00D054C0">
        <w:rPr>
          <w:rFonts w:ascii="Times New Roman" w:hAnsi="Times New Roman" w:cs="Times New Roman"/>
          <w:bCs/>
          <w:color w:val="181818"/>
          <w:sz w:val="24"/>
          <w:szCs w:val="24"/>
          <w:lang w:val="ro-RO"/>
        </w:rPr>
        <w:t xml:space="preserve"> - Embolia pulmonară- provocare în contextul pandemiei la o pacientă tânără - Al 17-lea Congres Roman de Flebologie cu Participare Internationala 2023</w:t>
      </w:r>
    </w:p>
    <w:p w14:paraId="1E5E0560" w14:textId="77777777" w:rsidR="005443FA" w:rsidRPr="00D054C0" w:rsidRDefault="005443FA" w:rsidP="005443FA">
      <w:pPr>
        <w:pStyle w:val="ListParagraph"/>
        <w:numPr>
          <w:ilvl w:val="0"/>
          <w:numId w:val="7"/>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Monica Aghescu, Ramona Croitoru, Beatrice Mrejeru, Evelyn-Melinda Cuzman, Roxana Somîcu-Rentea, Mihaela Moldovan, Florina Pârv, Adrian Apostol, </w:t>
      </w:r>
      <w:r w:rsidRPr="00D054C0">
        <w:rPr>
          <w:rFonts w:ascii="Times New Roman" w:hAnsi="Times New Roman" w:cs="Times New Roman"/>
          <w:b/>
          <w:color w:val="181818"/>
          <w:sz w:val="24"/>
          <w:szCs w:val="24"/>
          <w:lang w:val="ro-RO"/>
        </w:rPr>
        <w:t>Viviana Ivan</w:t>
      </w:r>
      <w:r w:rsidRPr="00D054C0">
        <w:rPr>
          <w:rFonts w:ascii="Times New Roman" w:hAnsi="Times New Roman" w:cs="Times New Roman"/>
          <w:bCs/>
          <w:color w:val="181818"/>
          <w:sz w:val="24"/>
          <w:szCs w:val="24"/>
          <w:lang w:val="ro-RO"/>
        </w:rPr>
        <w:t xml:space="preserve"> - Importanţa identificării riscului de apariţie şi recurenţă a trombozei venoase profunde complicate cu tromboembolism pulmonar: un studiu de caz - Al 17-lea Congres Roman de Flebologie cu Participare Internationala 2023</w:t>
      </w:r>
    </w:p>
    <w:p w14:paraId="1800E88D" w14:textId="77777777" w:rsidR="005443FA" w:rsidRPr="00D054C0" w:rsidRDefault="005443FA" w:rsidP="005443FA">
      <w:pPr>
        <w:pStyle w:val="ListParagraph"/>
        <w:numPr>
          <w:ilvl w:val="0"/>
          <w:numId w:val="7"/>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Beatrice Mrejeru, Roxana Somîcu –Rentea, Loredana Ogârcin, Haj Ali Lina, Monica Aghescu, Vlad Dumitrescu, Adrian Apostol, </w:t>
      </w:r>
      <w:r w:rsidRPr="00D054C0">
        <w:rPr>
          <w:rFonts w:ascii="Times New Roman" w:hAnsi="Times New Roman" w:cs="Times New Roman"/>
          <w:b/>
          <w:color w:val="181818"/>
          <w:sz w:val="24"/>
          <w:szCs w:val="24"/>
          <w:lang w:val="ro-RO"/>
        </w:rPr>
        <w:t>Viviana Ivan</w:t>
      </w:r>
      <w:r w:rsidRPr="00D054C0">
        <w:rPr>
          <w:rFonts w:ascii="Times New Roman" w:hAnsi="Times New Roman" w:cs="Times New Roman"/>
          <w:bCs/>
          <w:color w:val="181818"/>
          <w:sz w:val="24"/>
          <w:szCs w:val="24"/>
          <w:lang w:val="ro-RO"/>
        </w:rPr>
        <w:t xml:space="preserve"> -</w:t>
      </w:r>
      <w:r w:rsidRPr="00D054C0">
        <w:rPr>
          <w:rFonts w:ascii="Times New Roman" w:hAnsi="Times New Roman" w:cs="Times New Roman"/>
          <w:sz w:val="24"/>
          <w:szCs w:val="24"/>
        </w:rPr>
        <w:t xml:space="preserve"> </w:t>
      </w:r>
      <w:r w:rsidRPr="00D054C0">
        <w:rPr>
          <w:rFonts w:ascii="Times New Roman" w:hAnsi="Times New Roman" w:cs="Times New Roman"/>
          <w:bCs/>
          <w:color w:val="181818"/>
          <w:sz w:val="24"/>
          <w:szCs w:val="24"/>
          <w:lang w:val="ro-RO"/>
        </w:rPr>
        <w:t>Tromboembolism in situații oncologice - Al 17-lea Congres Roman de Flebologie cu Participare Internationala 2023</w:t>
      </w:r>
    </w:p>
    <w:p w14:paraId="75E6374C" w14:textId="77777777" w:rsidR="005443FA" w:rsidRPr="00D054C0" w:rsidRDefault="005443FA" w:rsidP="005443FA">
      <w:pPr>
        <w:pStyle w:val="ListParagraph"/>
        <w:numPr>
          <w:ilvl w:val="0"/>
          <w:numId w:val="7"/>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Ramona Croitoru, Radu Pecingină, Evelyn-Melinda Cuzman, Mihaela Moldovan, Oana Sandu, Carina Bogdan, Adrian Apostol, </w:t>
      </w:r>
      <w:r w:rsidRPr="00D054C0">
        <w:rPr>
          <w:rFonts w:ascii="Times New Roman" w:hAnsi="Times New Roman" w:cs="Times New Roman"/>
          <w:b/>
          <w:color w:val="181818"/>
          <w:sz w:val="24"/>
          <w:szCs w:val="24"/>
          <w:lang w:val="ro-RO"/>
        </w:rPr>
        <w:t>Viviana Ivan</w:t>
      </w:r>
      <w:r w:rsidRPr="00D054C0">
        <w:rPr>
          <w:rFonts w:ascii="Times New Roman" w:hAnsi="Times New Roman" w:cs="Times New Roman"/>
          <w:bCs/>
          <w:color w:val="181818"/>
          <w:sz w:val="24"/>
          <w:szCs w:val="24"/>
          <w:lang w:val="ro-RO"/>
        </w:rPr>
        <w:t xml:space="preserve"> - trombembolismul pumonar la pacientul cu COVID-19 - Al 17-lea Congres Roman de Flebologie cu Participare Internationala 2023</w:t>
      </w:r>
    </w:p>
    <w:p w14:paraId="1BE442CB" w14:textId="77777777" w:rsidR="005443FA" w:rsidRPr="00D054C0" w:rsidRDefault="005443FA" w:rsidP="005443FA">
      <w:pPr>
        <w:pStyle w:val="ListParagraph"/>
        <w:numPr>
          <w:ilvl w:val="0"/>
          <w:numId w:val="7"/>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Radu Pecingină, Ramona Croitoru, Larissa Daniluc, Andrei Roza, Paul Untaru, Paul Dorobăț, Florina Pârv, Adrian Apostol, </w:t>
      </w:r>
      <w:r w:rsidRPr="00D054C0">
        <w:rPr>
          <w:rFonts w:ascii="Times New Roman" w:hAnsi="Times New Roman" w:cs="Times New Roman"/>
          <w:b/>
          <w:color w:val="181818"/>
          <w:sz w:val="24"/>
          <w:szCs w:val="24"/>
          <w:lang w:val="ro-RO"/>
        </w:rPr>
        <w:t>Viviana Ivan</w:t>
      </w:r>
      <w:r w:rsidRPr="00D054C0">
        <w:rPr>
          <w:rFonts w:ascii="Times New Roman" w:hAnsi="Times New Roman" w:cs="Times New Roman"/>
          <w:bCs/>
          <w:color w:val="181818"/>
          <w:sz w:val="24"/>
          <w:szCs w:val="24"/>
          <w:lang w:val="ro-RO"/>
        </w:rPr>
        <w:t xml:space="preserve"> - Tromboza venoasa profunda in cadrul patologiei hemato-oncologice - Al 17-lea Congres Roman de Flebologie cu Participare Internationala 2023</w:t>
      </w:r>
    </w:p>
    <w:p w14:paraId="1EE313AE" w14:textId="77777777" w:rsidR="005443FA" w:rsidRPr="00D054C0" w:rsidRDefault="005443FA" w:rsidP="005443FA">
      <w:pPr>
        <w:pStyle w:val="ListParagraph"/>
        <w:numPr>
          <w:ilvl w:val="0"/>
          <w:numId w:val="7"/>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Paul Untaru, Adrian Apostol, Lucian Vasiluță, Monica Aghescu, Vlad Dumitrescu, Evelyn Cuzman, </w:t>
      </w:r>
      <w:r w:rsidRPr="00D054C0">
        <w:rPr>
          <w:rFonts w:ascii="Times New Roman" w:hAnsi="Times New Roman" w:cs="Times New Roman"/>
          <w:b/>
          <w:color w:val="181818"/>
          <w:sz w:val="24"/>
          <w:szCs w:val="24"/>
          <w:lang w:val="ro-RO"/>
        </w:rPr>
        <w:t>Viviana Ivan</w:t>
      </w:r>
      <w:r w:rsidRPr="00D054C0">
        <w:rPr>
          <w:rFonts w:ascii="Times New Roman" w:hAnsi="Times New Roman" w:cs="Times New Roman"/>
          <w:bCs/>
          <w:color w:val="181818"/>
          <w:sz w:val="24"/>
          <w:szCs w:val="24"/>
          <w:lang w:val="ro-RO"/>
        </w:rPr>
        <w:t xml:space="preserve"> - Factorii determinanti in aparitia trombozei venoase profunde - Al 17-lea Congres Roman de Flebologie cu Participare Internationala 2023</w:t>
      </w:r>
    </w:p>
    <w:p w14:paraId="0876BAF4" w14:textId="77777777" w:rsidR="005443FA" w:rsidRPr="00D054C0" w:rsidRDefault="005443FA" w:rsidP="005443FA">
      <w:pPr>
        <w:pStyle w:val="ListParagraph"/>
        <w:numPr>
          <w:ilvl w:val="0"/>
          <w:numId w:val="7"/>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Larissa Daniluc, Radu Pecingină, Paul Untaru, Paul Dorobăț, Oana Ciolpan, Carina Bogdan, Adrian Apostol, </w:t>
      </w:r>
      <w:r w:rsidRPr="00D054C0">
        <w:rPr>
          <w:rFonts w:ascii="Times New Roman" w:hAnsi="Times New Roman" w:cs="Times New Roman"/>
          <w:b/>
          <w:color w:val="181818"/>
          <w:sz w:val="24"/>
          <w:szCs w:val="24"/>
          <w:lang w:val="ro-RO"/>
        </w:rPr>
        <w:t>Viviana Ivan</w:t>
      </w:r>
      <w:r w:rsidRPr="00D054C0">
        <w:rPr>
          <w:rFonts w:ascii="Times New Roman" w:hAnsi="Times New Roman" w:cs="Times New Roman"/>
          <w:bCs/>
          <w:color w:val="181818"/>
          <w:sz w:val="24"/>
          <w:szCs w:val="24"/>
          <w:lang w:val="ro-RO"/>
        </w:rPr>
        <w:t xml:space="preserve"> - Riscul trombotic la pacienții neoplazici - Al 17-lea Congres Roman de Flebologie cu Participare Internationala 2023</w:t>
      </w:r>
    </w:p>
    <w:p w14:paraId="4DEED3B8" w14:textId="77777777" w:rsidR="005443FA" w:rsidRPr="00D054C0" w:rsidRDefault="005443FA" w:rsidP="005443FA">
      <w:pPr>
        <w:pStyle w:val="ListParagraph"/>
        <w:numPr>
          <w:ilvl w:val="0"/>
          <w:numId w:val="7"/>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Roxana Somîcu –Rentea, Beatrice Mrejeru, Loredana Ogârcin, Monica Aghescu, Nicolae Albulescu, Adrian Apostol, </w:t>
      </w:r>
      <w:r w:rsidRPr="00D054C0">
        <w:rPr>
          <w:rFonts w:ascii="Times New Roman" w:hAnsi="Times New Roman" w:cs="Times New Roman"/>
          <w:b/>
          <w:color w:val="181818"/>
          <w:sz w:val="24"/>
          <w:szCs w:val="24"/>
          <w:lang w:val="ro-RO"/>
        </w:rPr>
        <w:t>Viviana Ivan</w:t>
      </w:r>
      <w:r w:rsidRPr="00D054C0">
        <w:rPr>
          <w:rFonts w:ascii="Times New Roman" w:hAnsi="Times New Roman" w:cs="Times New Roman"/>
          <w:bCs/>
          <w:color w:val="181818"/>
          <w:sz w:val="24"/>
          <w:szCs w:val="24"/>
          <w:lang w:val="ro-RO"/>
        </w:rPr>
        <w:t xml:space="preserve"> -</w:t>
      </w:r>
      <w:r w:rsidRPr="00D054C0">
        <w:rPr>
          <w:rFonts w:ascii="Times New Roman" w:hAnsi="Times New Roman" w:cs="Times New Roman"/>
          <w:sz w:val="24"/>
          <w:szCs w:val="24"/>
        </w:rPr>
        <w:t xml:space="preserve"> </w:t>
      </w:r>
      <w:r w:rsidRPr="00D054C0">
        <w:rPr>
          <w:rFonts w:ascii="Times New Roman" w:hAnsi="Times New Roman" w:cs="Times New Roman"/>
          <w:bCs/>
          <w:color w:val="181818"/>
          <w:sz w:val="24"/>
          <w:szCs w:val="24"/>
          <w:lang w:val="ro-RO"/>
        </w:rPr>
        <w:t>Sindromul Trousseau - Al 17-lea Congres Roman de Flebologie cu Participare Internationala 2023</w:t>
      </w:r>
    </w:p>
    <w:p w14:paraId="5E3D12B5" w14:textId="77777777" w:rsidR="005443FA" w:rsidRPr="00D054C0" w:rsidRDefault="005443FA" w:rsidP="005443FA">
      <w:pPr>
        <w:pStyle w:val="ListParagraph"/>
        <w:numPr>
          <w:ilvl w:val="0"/>
          <w:numId w:val="7"/>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lastRenderedPageBreak/>
        <w:t xml:space="preserve"> Paul Dorobăț, Loredana Ogârcin, Carina Bogdan, Oana Sandu, Florina Pârv, Lucian Vasiluță, Adrian Apostol, </w:t>
      </w:r>
      <w:r w:rsidRPr="00D054C0">
        <w:rPr>
          <w:rFonts w:ascii="Times New Roman" w:hAnsi="Times New Roman" w:cs="Times New Roman"/>
          <w:b/>
          <w:color w:val="181818"/>
          <w:sz w:val="24"/>
          <w:szCs w:val="24"/>
          <w:lang w:val="ro-RO"/>
        </w:rPr>
        <w:t>Viviana Ivan</w:t>
      </w:r>
      <w:r w:rsidRPr="00D054C0">
        <w:rPr>
          <w:rFonts w:ascii="Times New Roman" w:hAnsi="Times New Roman" w:cs="Times New Roman"/>
          <w:bCs/>
          <w:color w:val="181818"/>
          <w:sz w:val="24"/>
          <w:szCs w:val="24"/>
          <w:lang w:val="ro-RO"/>
        </w:rPr>
        <w:t xml:space="preserve"> - Tromboză venoasă profundă și embolie pulmonară la o pacientă tânără, în perioada postpartum - Al 17-lea Congres Roman de Flebologie cu Participare Internationala 2023</w:t>
      </w:r>
    </w:p>
    <w:p w14:paraId="680393ED" w14:textId="77777777" w:rsidR="005443FA" w:rsidRPr="00D054C0" w:rsidRDefault="005443FA" w:rsidP="005443FA">
      <w:pPr>
        <w:pStyle w:val="ListParagraph"/>
        <w:numPr>
          <w:ilvl w:val="0"/>
          <w:numId w:val="7"/>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Oana Sandu, </w:t>
      </w:r>
      <w:r w:rsidRPr="00D054C0">
        <w:rPr>
          <w:rFonts w:ascii="Times New Roman" w:hAnsi="Times New Roman" w:cs="Times New Roman"/>
          <w:b/>
          <w:color w:val="181818"/>
          <w:sz w:val="24"/>
          <w:szCs w:val="24"/>
          <w:lang w:val="ro-RO"/>
        </w:rPr>
        <w:t>Viviana Ivan</w:t>
      </w:r>
      <w:r w:rsidRPr="00D054C0">
        <w:rPr>
          <w:rFonts w:ascii="Times New Roman" w:hAnsi="Times New Roman" w:cs="Times New Roman"/>
          <w:bCs/>
          <w:color w:val="181818"/>
          <w:sz w:val="24"/>
          <w:szCs w:val="24"/>
          <w:lang w:val="ro-RO"/>
        </w:rPr>
        <w:t>, Adrian Apostol, Carina Bogdan,Nicolae Albulescu, Larissa Dăniliuc, Radu Pecingină - Trombembolismul venos în sarcină post infecție COVID 19 - Al 17-lea Congres Roman de Flebologie cu Participare Internationala 2023</w:t>
      </w:r>
    </w:p>
    <w:p w14:paraId="6C4ED3B2" w14:textId="77777777" w:rsidR="005443FA" w:rsidRPr="00D054C0" w:rsidRDefault="005443FA" w:rsidP="005443FA">
      <w:pPr>
        <w:pStyle w:val="ListParagraph"/>
        <w:numPr>
          <w:ilvl w:val="0"/>
          <w:numId w:val="7"/>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Emeric Andrei Roza, Loredana Ogârcin, Mihaela Moldovan, Paul Untaru, Ramona Croitoru, Monica Aghescu, Adrian Apostol, </w:t>
      </w:r>
      <w:r w:rsidRPr="00D054C0">
        <w:rPr>
          <w:rFonts w:ascii="Times New Roman" w:hAnsi="Times New Roman" w:cs="Times New Roman"/>
          <w:b/>
          <w:color w:val="181818"/>
          <w:sz w:val="24"/>
          <w:szCs w:val="24"/>
          <w:lang w:val="ro-RO"/>
        </w:rPr>
        <w:t>Mihaela-Viviana Ivan</w:t>
      </w:r>
      <w:r w:rsidRPr="00D054C0">
        <w:rPr>
          <w:rFonts w:ascii="Times New Roman" w:hAnsi="Times New Roman" w:cs="Times New Roman"/>
          <w:bCs/>
          <w:color w:val="181818"/>
          <w:sz w:val="24"/>
          <w:szCs w:val="24"/>
          <w:lang w:val="ro-RO"/>
        </w:rPr>
        <w:t xml:space="preserve"> - Trombembolismul venos si profilaxia acestuia in cadrul zborurilor de lungă durată - Al 17-lea Congres Roman de Flebologie cu Participare Internationala 2023</w:t>
      </w:r>
    </w:p>
    <w:p w14:paraId="271C4362" w14:textId="77777777" w:rsidR="005443FA" w:rsidRPr="00D054C0" w:rsidRDefault="005443FA" w:rsidP="005443FA">
      <w:pPr>
        <w:pStyle w:val="ListParagraph"/>
        <w:numPr>
          <w:ilvl w:val="0"/>
          <w:numId w:val="7"/>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Oana Sandu, </w:t>
      </w:r>
      <w:r w:rsidRPr="00D054C0">
        <w:rPr>
          <w:rFonts w:ascii="Times New Roman" w:hAnsi="Times New Roman" w:cs="Times New Roman"/>
          <w:b/>
          <w:color w:val="181818"/>
          <w:sz w:val="24"/>
          <w:szCs w:val="24"/>
          <w:lang w:val="ro-RO"/>
        </w:rPr>
        <w:t>Viviana Ivan</w:t>
      </w:r>
      <w:r w:rsidRPr="00D054C0">
        <w:rPr>
          <w:rFonts w:ascii="Times New Roman" w:hAnsi="Times New Roman" w:cs="Times New Roman"/>
          <w:bCs/>
          <w:color w:val="181818"/>
          <w:sz w:val="24"/>
          <w:szCs w:val="24"/>
          <w:lang w:val="ro-RO"/>
        </w:rPr>
        <w:t>, Adrian Apostol, Carina Bogdan, Nicolae Albulescu, Larissa Daniluc, Radu Pecingină - trombofilia ca factor de risc pentru trombembolismul venos - Al 17-lea Congres Roman de Flebologie cu Participare Internationala 2023</w:t>
      </w:r>
    </w:p>
    <w:p w14:paraId="0251D9DA" w14:textId="77777777" w:rsidR="005443FA" w:rsidRPr="00D054C0" w:rsidRDefault="005443FA" w:rsidP="005443FA">
      <w:pPr>
        <w:pStyle w:val="ListParagraph"/>
        <w:numPr>
          <w:ilvl w:val="0"/>
          <w:numId w:val="7"/>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Nicolae Albulescu, Adrian Apostol, Iuliana-Roxana Albulescu, Alin Ionescu, </w:t>
      </w:r>
      <w:r w:rsidRPr="00D054C0">
        <w:rPr>
          <w:rFonts w:ascii="Times New Roman" w:hAnsi="Times New Roman" w:cs="Times New Roman"/>
          <w:b/>
          <w:color w:val="181818"/>
          <w:sz w:val="24"/>
          <w:szCs w:val="24"/>
          <w:lang w:val="ro-RO"/>
        </w:rPr>
        <w:t>Mihaela-Viviana Ivan</w:t>
      </w:r>
      <w:r w:rsidRPr="00D054C0">
        <w:rPr>
          <w:rFonts w:ascii="Times New Roman" w:hAnsi="Times New Roman" w:cs="Times New Roman"/>
          <w:bCs/>
          <w:color w:val="181818"/>
          <w:sz w:val="24"/>
          <w:szCs w:val="24"/>
          <w:lang w:val="ro-RO"/>
        </w:rPr>
        <w:t xml:space="preserve"> - TVP acută proximală complicată cu flegmasia cerulea dolens și embolie pulmonară bilaterală după amputarea gambei și tromboprofilaxie ineficientă – prezentare de caz - Al 17-lea Congres Roman de Flebologie cu Participare Internationala 2023</w:t>
      </w:r>
    </w:p>
    <w:p w14:paraId="191F2C1B" w14:textId="77777777" w:rsidR="005443FA" w:rsidRPr="00D054C0" w:rsidRDefault="005443FA" w:rsidP="005443FA">
      <w:pPr>
        <w:pStyle w:val="ListParagraph"/>
        <w:numPr>
          <w:ilvl w:val="0"/>
          <w:numId w:val="7"/>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Nicolae Albulescu, Adrian Apostol, Iuliana-Roxana Albulescu, Alin Ionescu, </w:t>
      </w:r>
      <w:r w:rsidRPr="00D054C0">
        <w:rPr>
          <w:rFonts w:ascii="Times New Roman" w:hAnsi="Times New Roman" w:cs="Times New Roman"/>
          <w:b/>
          <w:color w:val="181818"/>
          <w:sz w:val="24"/>
          <w:szCs w:val="24"/>
          <w:lang w:val="ro-RO"/>
        </w:rPr>
        <w:t>Mihaela-Viviana Ivan</w:t>
      </w:r>
      <w:r w:rsidRPr="00D054C0">
        <w:rPr>
          <w:rFonts w:ascii="Times New Roman" w:hAnsi="Times New Roman" w:cs="Times New Roman"/>
          <w:bCs/>
          <w:color w:val="181818"/>
          <w:sz w:val="24"/>
          <w:szCs w:val="24"/>
          <w:lang w:val="ro-RO"/>
        </w:rPr>
        <w:t xml:space="preserve"> - Un caz de embolie pulmonară bilaterală complicată la un pacient tânăr cu trombofilie - urmărire după terapia anti Fxa - Al 17-lea Congres Roman de Flebologie cu Participare Internationala 2023</w:t>
      </w:r>
    </w:p>
    <w:p w14:paraId="5BEBCC38" w14:textId="77777777" w:rsidR="005443FA" w:rsidRPr="00D054C0" w:rsidRDefault="005443FA" w:rsidP="005443FA">
      <w:pPr>
        <w:pStyle w:val="ListParagraph"/>
        <w:numPr>
          <w:ilvl w:val="0"/>
          <w:numId w:val="7"/>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Carina Bogdan, </w:t>
      </w:r>
      <w:r w:rsidRPr="00D054C0">
        <w:rPr>
          <w:rFonts w:ascii="Times New Roman" w:hAnsi="Times New Roman" w:cs="Times New Roman"/>
          <w:b/>
          <w:color w:val="181818"/>
          <w:sz w:val="24"/>
          <w:szCs w:val="24"/>
          <w:lang w:val="ro-RO"/>
        </w:rPr>
        <w:t>Viviana Ivan</w:t>
      </w:r>
      <w:r w:rsidRPr="00D054C0">
        <w:rPr>
          <w:rFonts w:ascii="Times New Roman" w:hAnsi="Times New Roman" w:cs="Times New Roman"/>
          <w:bCs/>
          <w:color w:val="181818"/>
          <w:sz w:val="24"/>
          <w:szCs w:val="24"/>
          <w:lang w:val="ro-RO"/>
        </w:rPr>
        <w:t xml:space="preserve">, Adrian Apostol, Oana Sandu, Nicolae Albulescu, Larissa Daniluc, Radu Pecingină - When One Is Not Enough: Un caz de trombembolism pulmonar recurent  - Al 17-lea Congres Roman de Flebologie cu Participare Internationala 2023, </w:t>
      </w:r>
    </w:p>
    <w:p w14:paraId="00066AF9" w14:textId="77777777" w:rsidR="005443FA" w:rsidRPr="00D054C0" w:rsidRDefault="005443FA" w:rsidP="005443FA">
      <w:pPr>
        <w:pStyle w:val="ListParagraph"/>
        <w:numPr>
          <w:ilvl w:val="0"/>
          <w:numId w:val="7"/>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Haj Ali Lina, Cuzman Evelyn-Melinda, Vlad Dumitrescu, Anca Popa, Carina Bogdan, Oana Sandu, Adrian Apostol, </w:t>
      </w:r>
      <w:r w:rsidRPr="00D054C0">
        <w:rPr>
          <w:rFonts w:ascii="Times New Roman" w:hAnsi="Times New Roman" w:cs="Times New Roman"/>
          <w:b/>
          <w:color w:val="181818"/>
          <w:sz w:val="24"/>
          <w:szCs w:val="24"/>
          <w:lang w:val="ro-RO"/>
        </w:rPr>
        <w:t>Viviana Ivan</w:t>
      </w:r>
      <w:r w:rsidRPr="00D054C0">
        <w:rPr>
          <w:rFonts w:ascii="Times New Roman" w:hAnsi="Times New Roman" w:cs="Times New Roman"/>
          <w:bCs/>
          <w:color w:val="181818"/>
          <w:sz w:val="24"/>
          <w:szCs w:val="24"/>
          <w:lang w:val="ro-RO"/>
        </w:rPr>
        <w:t xml:space="preserve"> - Riscul tromboembolic la pacienții neoplazici - Al 17-lea Congres Roman de Flebologie cu Participare Internationala 2023.</w:t>
      </w:r>
    </w:p>
    <w:p w14:paraId="114271C8" w14:textId="77777777" w:rsidR="005443FA" w:rsidRPr="00D054C0" w:rsidRDefault="005443FA" w:rsidP="005443FA">
      <w:pPr>
        <w:pStyle w:val="ListParagraph"/>
        <w:numPr>
          <w:ilvl w:val="0"/>
          <w:numId w:val="7"/>
        </w:numPr>
        <w:jc w:val="both"/>
        <w:rPr>
          <w:rFonts w:ascii="Times New Roman" w:hAnsi="Times New Roman" w:cs="Times New Roman"/>
          <w:bCs/>
          <w:color w:val="181818"/>
          <w:sz w:val="24"/>
          <w:szCs w:val="24"/>
          <w:lang w:val="ro-RO"/>
        </w:rPr>
      </w:pPr>
      <w:r w:rsidRPr="00D054C0">
        <w:rPr>
          <w:rFonts w:ascii="Times New Roman" w:hAnsi="Times New Roman" w:cs="Times New Roman"/>
          <w:bCs/>
          <w:color w:val="181818"/>
          <w:sz w:val="24"/>
          <w:szCs w:val="24"/>
          <w:lang w:val="ro-RO"/>
        </w:rPr>
        <w:t xml:space="preserve">Cuzman Evelyn-Melinda, Haj Ali Lina, Vlad Dumitrescu, Florina Pârv, Nicolae Albulescu, Adrian Apostol, </w:t>
      </w:r>
      <w:r w:rsidRPr="00D054C0">
        <w:rPr>
          <w:rFonts w:ascii="Times New Roman" w:hAnsi="Times New Roman" w:cs="Times New Roman"/>
          <w:b/>
          <w:color w:val="181818"/>
          <w:sz w:val="24"/>
          <w:szCs w:val="24"/>
          <w:lang w:val="ro-RO"/>
        </w:rPr>
        <w:t>Viviana Ivan</w:t>
      </w:r>
      <w:r w:rsidRPr="00D054C0">
        <w:rPr>
          <w:rFonts w:ascii="Times New Roman" w:hAnsi="Times New Roman" w:cs="Times New Roman"/>
          <w:bCs/>
          <w:color w:val="181818"/>
          <w:sz w:val="24"/>
          <w:szCs w:val="24"/>
          <w:lang w:val="ro-RO"/>
        </w:rPr>
        <w:t xml:space="preserve"> - Tromboză venoasă profundă la pacienții tineri- cauze, conduită terapeutică - Al 17-lea Congres Roman de Flebologie cu Participare Internationala 2023</w:t>
      </w:r>
    </w:p>
    <w:p w14:paraId="2096C4F2" w14:textId="77777777" w:rsidR="007A2F4B" w:rsidRPr="00D054C0" w:rsidRDefault="007A2F4B" w:rsidP="007A2F4B">
      <w:pPr>
        <w:jc w:val="both"/>
        <w:rPr>
          <w:rFonts w:ascii="Times New Roman" w:hAnsi="Times New Roman" w:cs="Times New Roman"/>
          <w:bCs/>
          <w:color w:val="181818"/>
          <w:sz w:val="24"/>
          <w:szCs w:val="24"/>
          <w:lang w:val="ro-RO"/>
        </w:rPr>
      </w:pPr>
    </w:p>
    <w:p w14:paraId="2444686D" w14:textId="77777777" w:rsidR="00AA3C0B" w:rsidRPr="00D054C0" w:rsidRDefault="00AA3C0B">
      <w:pPr>
        <w:rPr>
          <w:rFonts w:ascii="Times New Roman" w:hAnsi="Times New Roman" w:cs="Times New Roman"/>
          <w:sz w:val="24"/>
          <w:szCs w:val="24"/>
        </w:rPr>
      </w:pPr>
    </w:p>
    <w:sectPr w:rsidR="00AA3C0B" w:rsidRPr="00D054C0" w:rsidSect="00D054C0">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CD0281"/>
    <w:multiLevelType w:val="hybridMultilevel"/>
    <w:tmpl w:val="4FDACB4C"/>
    <w:lvl w:ilvl="0" w:tplc="E5603F5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4A2E0B2D"/>
    <w:multiLevelType w:val="hybridMultilevel"/>
    <w:tmpl w:val="384C3BC8"/>
    <w:lvl w:ilvl="0" w:tplc="04090013">
      <w:start w:val="1"/>
      <w:numFmt w:val="upperRoman"/>
      <w:lvlText w:val="%1."/>
      <w:lvlJc w:val="right"/>
      <w:pPr>
        <w:ind w:left="45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579D7AEB"/>
    <w:multiLevelType w:val="hybridMultilevel"/>
    <w:tmpl w:val="F926E0A8"/>
    <w:lvl w:ilvl="0" w:tplc="9582477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61344039"/>
    <w:multiLevelType w:val="hybridMultilevel"/>
    <w:tmpl w:val="763E9DC4"/>
    <w:lvl w:ilvl="0" w:tplc="3D24E7B4">
      <w:start w:val="1"/>
      <w:numFmt w:val="decimal"/>
      <w:lvlText w:val="%1."/>
      <w:lvlJc w:val="left"/>
      <w:pPr>
        <w:ind w:left="36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648F05B6"/>
    <w:multiLevelType w:val="hybridMultilevel"/>
    <w:tmpl w:val="41188FAA"/>
    <w:lvl w:ilvl="0" w:tplc="627469A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7A44017"/>
    <w:multiLevelType w:val="hybridMultilevel"/>
    <w:tmpl w:val="B104978A"/>
    <w:lvl w:ilvl="0" w:tplc="0409000F">
      <w:start w:val="1"/>
      <w:numFmt w:val="decimal"/>
      <w:lvlText w:val="%1."/>
      <w:lvlJc w:val="left"/>
      <w:pPr>
        <w:ind w:left="54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6CD74A49"/>
    <w:multiLevelType w:val="hybridMultilevel"/>
    <w:tmpl w:val="67B62A3E"/>
    <w:lvl w:ilvl="0" w:tplc="0409000F">
      <w:start w:val="1"/>
      <w:numFmt w:val="decimal"/>
      <w:lvlText w:val="%1."/>
      <w:lvlJc w:val="left"/>
      <w:pPr>
        <w:ind w:left="3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6"/>
  </w:num>
  <w:num w:numId="2">
    <w:abstractNumId w:val="3"/>
  </w:num>
  <w:num w:numId="3">
    <w:abstractNumId w:val="1"/>
  </w:num>
  <w:num w:numId="4">
    <w:abstractNumId w:val="5"/>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2F4B"/>
    <w:rsid w:val="000E6881"/>
    <w:rsid w:val="0010077A"/>
    <w:rsid w:val="005443FA"/>
    <w:rsid w:val="007A2F4B"/>
    <w:rsid w:val="00895DB6"/>
    <w:rsid w:val="00AA3C0B"/>
    <w:rsid w:val="00D054C0"/>
    <w:rsid w:val="00D950B2"/>
    <w:rsid w:val="00EA21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2314D"/>
  <w15:chartTrackingRefBased/>
  <w15:docId w15:val="{DECCC6C4-ED49-4320-9B90-9CB00D586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A2F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A2F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A2F4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A2F4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A2F4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A2F4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A2F4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A2F4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A2F4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2F4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A2F4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A2F4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A2F4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A2F4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A2F4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A2F4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A2F4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A2F4B"/>
    <w:rPr>
      <w:rFonts w:eastAsiaTheme="majorEastAsia" w:cstheme="majorBidi"/>
      <w:color w:val="272727" w:themeColor="text1" w:themeTint="D8"/>
    </w:rPr>
  </w:style>
  <w:style w:type="paragraph" w:styleId="Title">
    <w:name w:val="Title"/>
    <w:basedOn w:val="Normal"/>
    <w:next w:val="Normal"/>
    <w:link w:val="TitleChar"/>
    <w:uiPriority w:val="10"/>
    <w:qFormat/>
    <w:rsid w:val="007A2F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2F4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2F4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2F4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2F4B"/>
    <w:pPr>
      <w:spacing w:before="160"/>
      <w:jc w:val="center"/>
    </w:pPr>
    <w:rPr>
      <w:i/>
      <w:iCs/>
      <w:color w:val="404040" w:themeColor="text1" w:themeTint="BF"/>
    </w:rPr>
  </w:style>
  <w:style w:type="character" w:customStyle="1" w:styleId="QuoteChar">
    <w:name w:val="Quote Char"/>
    <w:basedOn w:val="DefaultParagraphFont"/>
    <w:link w:val="Quote"/>
    <w:uiPriority w:val="29"/>
    <w:rsid w:val="007A2F4B"/>
    <w:rPr>
      <w:i/>
      <w:iCs/>
      <w:color w:val="404040" w:themeColor="text1" w:themeTint="BF"/>
    </w:rPr>
  </w:style>
  <w:style w:type="paragraph" w:styleId="ListParagraph">
    <w:name w:val="List Paragraph"/>
    <w:basedOn w:val="Normal"/>
    <w:uiPriority w:val="34"/>
    <w:qFormat/>
    <w:rsid w:val="007A2F4B"/>
    <w:pPr>
      <w:ind w:left="720"/>
      <w:contextualSpacing/>
    </w:pPr>
  </w:style>
  <w:style w:type="character" w:styleId="IntenseEmphasis">
    <w:name w:val="Intense Emphasis"/>
    <w:basedOn w:val="DefaultParagraphFont"/>
    <w:uiPriority w:val="21"/>
    <w:qFormat/>
    <w:rsid w:val="007A2F4B"/>
    <w:rPr>
      <w:i/>
      <w:iCs/>
      <w:color w:val="0F4761" w:themeColor="accent1" w:themeShade="BF"/>
    </w:rPr>
  </w:style>
  <w:style w:type="paragraph" w:styleId="IntenseQuote">
    <w:name w:val="Intense Quote"/>
    <w:basedOn w:val="Normal"/>
    <w:next w:val="Normal"/>
    <w:link w:val="IntenseQuoteChar"/>
    <w:uiPriority w:val="30"/>
    <w:qFormat/>
    <w:rsid w:val="007A2F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A2F4B"/>
    <w:rPr>
      <w:i/>
      <w:iCs/>
      <w:color w:val="0F4761" w:themeColor="accent1" w:themeShade="BF"/>
    </w:rPr>
  </w:style>
  <w:style w:type="character" w:styleId="IntenseReference">
    <w:name w:val="Intense Reference"/>
    <w:basedOn w:val="DefaultParagraphFont"/>
    <w:uiPriority w:val="32"/>
    <w:qFormat/>
    <w:rsid w:val="007A2F4B"/>
    <w:rPr>
      <w:b/>
      <w:bCs/>
      <w:smallCaps/>
      <w:color w:val="0F4761" w:themeColor="accent1" w:themeShade="BF"/>
      <w:spacing w:val="5"/>
    </w:rPr>
  </w:style>
  <w:style w:type="character" w:styleId="Hyperlink">
    <w:name w:val="Hyperlink"/>
    <w:basedOn w:val="DefaultParagraphFont"/>
    <w:uiPriority w:val="99"/>
    <w:unhideWhenUsed/>
    <w:rsid w:val="007A2F4B"/>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oi.org/10.3390/diagnostics14060664%20IF%203.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12</Pages>
  <Words>6470</Words>
  <Characters>36879</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ivan</dc:creator>
  <cp:keywords/>
  <dc:description/>
  <cp:lastModifiedBy>Windows User</cp:lastModifiedBy>
  <cp:revision>2</cp:revision>
  <dcterms:created xsi:type="dcterms:W3CDTF">2024-06-06T11:28:00Z</dcterms:created>
  <dcterms:modified xsi:type="dcterms:W3CDTF">2024-06-06T16:29:00Z</dcterms:modified>
</cp:coreProperties>
</file>