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F58A3" w:rsidRPr="006F58A3" w:rsidRDefault="006F58A3" w:rsidP="006F58A3">
      <w:pPr>
        <w:spacing w:before="33" w:after="0" w:line="240" w:lineRule="auto"/>
        <w:ind w:right="99"/>
        <w:jc w:val="right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o-RO"/>
        </w:rPr>
      </w:pPr>
      <w:bookmarkStart w:id="0" w:name="_GoBack"/>
      <w:bookmarkEnd w:id="0"/>
      <w:r w:rsidRPr="006F58A3"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ro-RO"/>
        </w:rPr>
        <w:t>Anexa nr. 4</w:t>
      </w:r>
    </w:p>
    <w:p w:rsidR="006F58A3" w:rsidRPr="006F58A3" w:rsidRDefault="006F58A3" w:rsidP="006F58A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o-RO"/>
        </w:rPr>
      </w:pPr>
    </w:p>
    <w:p w:rsidR="006F58A3" w:rsidRPr="006F58A3" w:rsidRDefault="006F58A3" w:rsidP="006F58A3">
      <w:pPr>
        <w:spacing w:before="57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o-RO"/>
        </w:rPr>
      </w:pPr>
      <w:r w:rsidRPr="006F58A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o-RO"/>
        </w:rPr>
        <w:t>GRILA EVALUARE ETAPA DE SELECȚIE A PARTICIPANȚILOR</w:t>
      </w:r>
    </w:p>
    <w:p w:rsidR="006F58A3" w:rsidRPr="006F58A3" w:rsidRDefault="006F58A3" w:rsidP="006F58A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o-RO"/>
        </w:rPr>
      </w:pPr>
    </w:p>
    <w:p w:rsidR="006F58A3" w:rsidRDefault="006F58A3" w:rsidP="006F58A3">
      <w:pPr>
        <w:spacing w:after="0" w:line="240" w:lineRule="auto"/>
        <w:ind w:left="-851"/>
        <w:rPr>
          <w:rFonts w:ascii="Times New Roman" w:eastAsia="Times New Roman" w:hAnsi="Times New Roman" w:cs="Times New Roman"/>
          <w:color w:val="000000"/>
          <w:sz w:val="24"/>
          <w:szCs w:val="24"/>
          <w:lang w:eastAsia="ro-RO"/>
        </w:rPr>
      </w:pPr>
      <w:r w:rsidRPr="006F58A3">
        <w:rPr>
          <w:rFonts w:ascii="Times New Roman" w:eastAsia="Times New Roman" w:hAnsi="Times New Roman" w:cs="Times New Roman"/>
          <w:color w:val="000000"/>
          <w:sz w:val="24"/>
          <w:szCs w:val="24"/>
          <w:lang w:eastAsia="ro-RO"/>
        </w:rPr>
        <w:t>Participant:................................................................................................................................................</w:t>
      </w:r>
    </w:p>
    <w:p w:rsidR="006F58A3" w:rsidRPr="006F58A3" w:rsidRDefault="006F58A3" w:rsidP="006F58A3">
      <w:pPr>
        <w:spacing w:after="0" w:line="240" w:lineRule="auto"/>
        <w:ind w:left="-851"/>
        <w:rPr>
          <w:rFonts w:ascii="Times New Roman" w:eastAsia="Times New Roman" w:hAnsi="Times New Roman" w:cs="Times New Roman"/>
          <w:sz w:val="24"/>
          <w:szCs w:val="24"/>
          <w:lang w:eastAsia="ro-RO"/>
        </w:rPr>
      </w:pPr>
    </w:p>
    <w:tbl>
      <w:tblPr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0"/>
        <w:gridCol w:w="6123"/>
        <w:gridCol w:w="938"/>
        <w:gridCol w:w="1481"/>
      </w:tblGrid>
      <w:tr w:rsidR="006F58A3" w:rsidRPr="006F58A3" w:rsidTr="006F58A3">
        <w:trPr>
          <w:trHeight w:val="537"/>
          <w:tblHeader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F58A3" w:rsidRPr="006F58A3" w:rsidRDefault="006F58A3" w:rsidP="006F58A3">
            <w:pPr>
              <w:spacing w:before="1" w:after="0" w:line="240" w:lineRule="auto"/>
              <w:ind w:left="189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o-RO"/>
              </w:rPr>
            </w:pPr>
            <w:r w:rsidRPr="006F58A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o-RO"/>
              </w:rPr>
              <w:t>Nr.</w:t>
            </w:r>
          </w:p>
          <w:p w:rsidR="006F58A3" w:rsidRPr="006F58A3" w:rsidRDefault="006F58A3" w:rsidP="006F58A3">
            <w:pPr>
              <w:spacing w:after="0" w:line="240" w:lineRule="auto"/>
              <w:ind w:left="177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o-RO"/>
              </w:rPr>
            </w:pPr>
            <w:r w:rsidRPr="006F58A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o-RO"/>
              </w:rPr>
              <w:t>crt.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58A3" w:rsidRPr="006F58A3" w:rsidRDefault="006F58A3" w:rsidP="006F58A3">
            <w:pPr>
              <w:spacing w:before="1" w:after="0" w:line="240" w:lineRule="auto"/>
              <w:ind w:right="2782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o-RO"/>
              </w:rPr>
            </w:pPr>
            <w:r w:rsidRPr="006F58A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o-RO"/>
              </w:rPr>
              <w:t>CRITERII DE EVALUARE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58A3" w:rsidRPr="006F58A3" w:rsidRDefault="006F58A3" w:rsidP="006F58A3">
            <w:pPr>
              <w:spacing w:before="1" w:after="0" w:line="240" w:lineRule="auto"/>
              <w:ind w:left="108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o-RO"/>
              </w:rPr>
            </w:pPr>
            <w:r w:rsidRPr="006F58A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o-RO"/>
              </w:rPr>
              <w:t>Punctaj</w:t>
            </w:r>
          </w:p>
          <w:p w:rsidR="006F58A3" w:rsidRPr="006F58A3" w:rsidRDefault="006F58A3" w:rsidP="006F58A3">
            <w:pPr>
              <w:spacing w:after="0" w:line="240" w:lineRule="auto"/>
              <w:ind w:left="171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o-RO"/>
              </w:rPr>
            </w:pPr>
            <w:r w:rsidRPr="006F58A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o-RO"/>
              </w:rPr>
              <w:t>maxim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58A3" w:rsidRPr="006F58A3" w:rsidRDefault="006F58A3" w:rsidP="006F58A3">
            <w:pPr>
              <w:spacing w:before="1" w:after="0" w:line="240" w:lineRule="auto"/>
              <w:ind w:left="155" w:right="146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o-RO"/>
              </w:rPr>
            </w:pPr>
            <w:r w:rsidRPr="006F58A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o-RO"/>
              </w:rPr>
              <w:t>Punctaj</w:t>
            </w:r>
          </w:p>
          <w:p w:rsidR="006F58A3" w:rsidRPr="006F58A3" w:rsidRDefault="006F58A3" w:rsidP="006F58A3">
            <w:pPr>
              <w:spacing w:after="0" w:line="240" w:lineRule="auto"/>
              <w:ind w:left="158" w:right="146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o-RO"/>
              </w:rPr>
            </w:pPr>
            <w:r w:rsidRPr="006F58A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o-RO"/>
              </w:rPr>
              <w:t>participant</w:t>
            </w:r>
          </w:p>
        </w:tc>
      </w:tr>
      <w:tr w:rsidR="006F58A3" w:rsidRPr="006F58A3" w:rsidTr="006F58A3">
        <w:trPr>
          <w:trHeight w:val="268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  <w:hideMark/>
          </w:tcPr>
          <w:p w:rsidR="006F58A3" w:rsidRPr="006F58A3" w:rsidRDefault="006F58A3" w:rsidP="006F58A3">
            <w:pPr>
              <w:spacing w:after="0" w:line="240" w:lineRule="auto"/>
              <w:ind w:left="22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6F58A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o-RO"/>
              </w:rPr>
              <w:t>1.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hideMark/>
          </w:tcPr>
          <w:p w:rsidR="006F58A3" w:rsidRPr="006F58A3" w:rsidRDefault="006F58A3" w:rsidP="006F58A3">
            <w:pPr>
              <w:spacing w:after="0" w:line="240" w:lineRule="auto"/>
              <w:ind w:right="2520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6F58A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o-RO"/>
              </w:rPr>
              <w:t xml:space="preserve"> CAPACITATEA OPERAŢIONALĂ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  <w:hideMark/>
          </w:tcPr>
          <w:p w:rsidR="006F58A3" w:rsidRPr="006F58A3" w:rsidRDefault="006F58A3" w:rsidP="006F58A3">
            <w:pPr>
              <w:spacing w:after="0" w:line="240" w:lineRule="auto"/>
              <w:ind w:right="-3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6F58A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o-RO"/>
              </w:rPr>
              <w:t>80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  <w:hideMark/>
          </w:tcPr>
          <w:p w:rsidR="006F58A3" w:rsidRPr="006F58A3" w:rsidRDefault="006F58A3" w:rsidP="006F5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</w:p>
        </w:tc>
      </w:tr>
      <w:tr w:rsidR="006F58A3" w:rsidRPr="006F58A3" w:rsidTr="006F58A3">
        <w:trPr>
          <w:trHeight w:val="1249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F58A3" w:rsidRPr="006F58A3" w:rsidRDefault="006F58A3" w:rsidP="006F58A3">
            <w:pPr>
              <w:spacing w:before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6F58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o-RO"/>
              </w:rPr>
              <w:t>1.1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F58A3" w:rsidRPr="006F58A3" w:rsidRDefault="006F58A3" w:rsidP="006F58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6F58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o-RO"/>
              </w:rPr>
              <w:t xml:space="preserve"> Experiența dovedită în implementarea de activități de informare, educare, conștientizare, identificare, mobilizare și de acordare de sprijin pentru grupul țintă vulnerabil în cadrul unor proiecte finanțate din fonduri nerambursabile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58A3" w:rsidRPr="006F58A3" w:rsidRDefault="006F58A3" w:rsidP="006F58A3">
            <w:pPr>
              <w:spacing w:after="0" w:line="240" w:lineRule="auto"/>
              <w:ind w:right="1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6F58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o-RO"/>
              </w:rPr>
              <w:t>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58A3" w:rsidRPr="006F58A3" w:rsidRDefault="006F58A3" w:rsidP="006F5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</w:p>
        </w:tc>
      </w:tr>
      <w:tr w:rsidR="006F58A3" w:rsidRPr="006F58A3" w:rsidTr="006F58A3">
        <w:trPr>
          <w:trHeight w:val="624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F58A3" w:rsidRPr="006F58A3" w:rsidRDefault="006F58A3" w:rsidP="006F58A3">
            <w:pPr>
              <w:spacing w:before="9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6F58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o-RO"/>
              </w:rPr>
              <w:t>1.2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F58A3" w:rsidRPr="006F58A3" w:rsidRDefault="006F58A3" w:rsidP="006F58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6F58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o-RO"/>
              </w:rPr>
              <w:t xml:space="preserve"> Experiența dovedită în implementarea de cel puțin 2 proiecte/ intervenții care au avut ca rezultat dezvoltarea/derularea de activități dedicate grupului țintă vulnerabil în proiecte finanțate din fonduri nerambursabile</w:t>
            </w:r>
          </w:p>
          <w:p w:rsidR="006F58A3" w:rsidRPr="006F58A3" w:rsidRDefault="006F58A3" w:rsidP="006F58A3">
            <w:pPr>
              <w:numPr>
                <w:ilvl w:val="0"/>
                <w:numId w:val="1"/>
              </w:numPr>
              <w:spacing w:after="120" w:line="240" w:lineRule="auto"/>
              <w:jc w:val="both"/>
              <w:textAlignment w:val="baseline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o-RO"/>
              </w:rPr>
            </w:pPr>
            <w:r w:rsidRPr="006F58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o-RO"/>
              </w:rPr>
              <w:t>Minim 2 proiecte/intervenții – 5 puncte</w:t>
            </w:r>
          </w:p>
          <w:p w:rsidR="006F58A3" w:rsidRPr="006F58A3" w:rsidRDefault="006F58A3" w:rsidP="006F58A3">
            <w:pPr>
              <w:numPr>
                <w:ilvl w:val="0"/>
                <w:numId w:val="1"/>
              </w:numPr>
              <w:spacing w:after="120" w:line="240" w:lineRule="auto"/>
              <w:jc w:val="both"/>
              <w:textAlignment w:val="baseline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o-RO"/>
              </w:rPr>
            </w:pPr>
            <w:r w:rsidRPr="006F58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o-RO"/>
              </w:rPr>
              <w:t>Peste 2 proiecte/intervenții – 10 puncte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58A3" w:rsidRPr="006F58A3" w:rsidRDefault="006F58A3" w:rsidP="006F58A3">
            <w:pPr>
              <w:spacing w:after="0" w:line="240" w:lineRule="auto"/>
              <w:ind w:right="2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6F58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o-RO"/>
              </w:rPr>
              <w:t>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58A3" w:rsidRPr="006F58A3" w:rsidRDefault="006F58A3" w:rsidP="006F5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</w:p>
        </w:tc>
      </w:tr>
      <w:tr w:rsidR="006F58A3" w:rsidRPr="006F58A3" w:rsidTr="006F58A3">
        <w:trPr>
          <w:trHeight w:val="624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F58A3" w:rsidRPr="006F58A3" w:rsidRDefault="006F58A3" w:rsidP="006F58A3">
            <w:pPr>
              <w:spacing w:before="9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6F58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o-RO"/>
              </w:rPr>
              <w:t>1.3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F58A3" w:rsidRPr="006F58A3" w:rsidRDefault="006F58A3" w:rsidP="006F5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6F58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o-RO"/>
              </w:rPr>
              <w:t>Experiență dovedită în derularea de campanii de informare/ consiliere/ mobilizare/ educare / conștientizare a grupului țintă vulnerabil  și/sau în intervenții dedicate grupului țintă vulnerabil în proiecte finanțate din fonduri nerambursabile</w:t>
            </w:r>
          </w:p>
          <w:p w:rsidR="006F58A3" w:rsidRPr="006F58A3" w:rsidRDefault="006F58A3" w:rsidP="006F58A3">
            <w:pPr>
              <w:numPr>
                <w:ilvl w:val="0"/>
                <w:numId w:val="2"/>
              </w:numPr>
              <w:spacing w:after="0" w:line="240" w:lineRule="auto"/>
              <w:ind w:left="700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  <w:lang w:eastAsia="ro-RO"/>
              </w:rPr>
            </w:pPr>
            <w:r w:rsidRPr="006F58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o-RO"/>
              </w:rPr>
              <w:t>Minim 1 campanie - 5 puncte</w:t>
            </w:r>
          </w:p>
          <w:p w:rsidR="006F58A3" w:rsidRPr="006F58A3" w:rsidRDefault="006F58A3" w:rsidP="006F58A3">
            <w:pPr>
              <w:numPr>
                <w:ilvl w:val="0"/>
                <w:numId w:val="2"/>
              </w:numPr>
              <w:spacing w:after="0" w:line="240" w:lineRule="auto"/>
              <w:ind w:left="700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  <w:lang w:eastAsia="ro-RO"/>
              </w:rPr>
            </w:pPr>
            <w:r w:rsidRPr="006F58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o-RO"/>
              </w:rPr>
              <w:t>Peste 1 campanie – 10 puncte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58A3" w:rsidRPr="006F58A3" w:rsidRDefault="006F58A3" w:rsidP="006F58A3">
            <w:pPr>
              <w:spacing w:after="0" w:line="240" w:lineRule="auto"/>
              <w:ind w:right="2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6F58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o-RO"/>
              </w:rPr>
              <w:t>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58A3" w:rsidRPr="006F58A3" w:rsidRDefault="006F58A3" w:rsidP="006F5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</w:p>
        </w:tc>
      </w:tr>
      <w:tr w:rsidR="006F58A3" w:rsidRPr="006F58A3" w:rsidTr="006F58A3">
        <w:trPr>
          <w:trHeight w:val="624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F58A3" w:rsidRPr="006F58A3" w:rsidRDefault="006F58A3" w:rsidP="006F58A3">
            <w:pPr>
              <w:spacing w:before="9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6F58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o-RO"/>
              </w:rPr>
              <w:t>1.4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F58A3" w:rsidRPr="006F58A3" w:rsidRDefault="006F58A3" w:rsidP="006F58A3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6F58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o-RO"/>
              </w:rPr>
              <w:t>Experiență relevantă în implementarea de  proiecte/ intervenții care au avut ca rezultat identificarea nevoilor de asistență medicală sau socială  ale comunităților vulnerabile și/sau în organizarea de campanii de informare/educare/mobilizare </w:t>
            </w:r>
          </w:p>
          <w:p w:rsidR="006F58A3" w:rsidRPr="006F58A3" w:rsidRDefault="006F58A3" w:rsidP="006F58A3">
            <w:pPr>
              <w:numPr>
                <w:ilvl w:val="0"/>
                <w:numId w:val="3"/>
              </w:numPr>
              <w:spacing w:after="120" w:line="240" w:lineRule="auto"/>
              <w:jc w:val="both"/>
              <w:textAlignment w:val="baseline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o-RO"/>
              </w:rPr>
            </w:pPr>
            <w:r w:rsidRPr="006F58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o-RO"/>
              </w:rPr>
              <w:t>Minim 1 proiect/intervenție – 5 puncte</w:t>
            </w:r>
          </w:p>
          <w:p w:rsidR="006F58A3" w:rsidRPr="006F58A3" w:rsidRDefault="006F58A3" w:rsidP="006F58A3">
            <w:pPr>
              <w:numPr>
                <w:ilvl w:val="0"/>
                <w:numId w:val="3"/>
              </w:numPr>
              <w:spacing w:after="120" w:line="240" w:lineRule="auto"/>
              <w:jc w:val="both"/>
              <w:textAlignment w:val="baseline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o-RO"/>
              </w:rPr>
            </w:pPr>
            <w:r w:rsidRPr="006F58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o-RO"/>
              </w:rPr>
              <w:t>Peste 1 proiect/intervenție – 10 puncte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58A3" w:rsidRPr="006F58A3" w:rsidRDefault="006F58A3" w:rsidP="006F58A3">
            <w:pPr>
              <w:spacing w:after="0" w:line="240" w:lineRule="auto"/>
              <w:ind w:right="2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6F58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o-RO"/>
              </w:rPr>
              <w:t>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58A3" w:rsidRPr="006F58A3" w:rsidRDefault="006F58A3" w:rsidP="006F5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</w:p>
        </w:tc>
      </w:tr>
      <w:tr w:rsidR="006F58A3" w:rsidRPr="006F58A3" w:rsidTr="006F58A3">
        <w:trPr>
          <w:trHeight w:val="624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F58A3" w:rsidRPr="006F58A3" w:rsidRDefault="006F58A3" w:rsidP="006F58A3">
            <w:pPr>
              <w:spacing w:before="9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6F58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o-RO"/>
              </w:rPr>
              <w:t>1.5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F58A3" w:rsidRPr="006F58A3" w:rsidRDefault="006F58A3" w:rsidP="006F58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6F58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o-RO"/>
              </w:rPr>
              <w:t>Experiența dovedită în implementarea de proiecte finanțate din fonduri europene nerambursabile care au avut obiective / activități principale dedicate intervențiilor care vizează grupului țintă :</w:t>
            </w:r>
          </w:p>
          <w:p w:rsidR="006F58A3" w:rsidRPr="006F58A3" w:rsidRDefault="006F58A3" w:rsidP="006F58A3">
            <w:pPr>
              <w:numPr>
                <w:ilvl w:val="0"/>
                <w:numId w:val="4"/>
              </w:numPr>
              <w:spacing w:after="0" w:line="240" w:lineRule="auto"/>
              <w:jc w:val="both"/>
              <w:textAlignment w:val="baseline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o-RO"/>
              </w:rPr>
            </w:pPr>
            <w:r w:rsidRPr="006F58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o-RO"/>
              </w:rPr>
              <w:t>minim 500 persoane = 5 puncte</w:t>
            </w:r>
          </w:p>
          <w:p w:rsidR="006F58A3" w:rsidRPr="006F58A3" w:rsidRDefault="006F58A3" w:rsidP="006F58A3">
            <w:pPr>
              <w:numPr>
                <w:ilvl w:val="0"/>
                <w:numId w:val="4"/>
              </w:numPr>
              <w:spacing w:after="120" w:line="240" w:lineRule="auto"/>
              <w:jc w:val="both"/>
              <w:textAlignment w:val="baseline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o-RO"/>
              </w:rPr>
            </w:pPr>
            <w:r w:rsidRPr="006F58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o-RO"/>
              </w:rPr>
              <w:t>între 500- 5000 persoane = 10 puncte</w:t>
            </w:r>
          </w:p>
          <w:p w:rsidR="006F58A3" w:rsidRPr="006F58A3" w:rsidRDefault="006F58A3" w:rsidP="006F58A3">
            <w:pPr>
              <w:numPr>
                <w:ilvl w:val="0"/>
                <w:numId w:val="4"/>
              </w:numPr>
              <w:spacing w:after="120" w:line="240" w:lineRule="auto"/>
              <w:jc w:val="both"/>
              <w:textAlignment w:val="baseline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o-RO"/>
              </w:rPr>
            </w:pPr>
            <w:r w:rsidRPr="006F58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o-RO"/>
              </w:rPr>
              <w:t>peste 5000 persoane = 15 puncte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58A3" w:rsidRPr="006F58A3" w:rsidRDefault="006F58A3" w:rsidP="006F58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6F58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o-RO"/>
              </w:rPr>
              <w:t>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58A3" w:rsidRPr="006F58A3" w:rsidRDefault="006F58A3" w:rsidP="006F5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</w:p>
        </w:tc>
      </w:tr>
      <w:tr w:rsidR="006F58A3" w:rsidRPr="006F58A3" w:rsidTr="006F58A3">
        <w:trPr>
          <w:trHeight w:val="624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F58A3" w:rsidRPr="006F58A3" w:rsidRDefault="006F58A3" w:rsidP="006F58A3">
            <w:pPr>
              <w:spacing w:before="9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6F58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o-RO"/>
              </w:rPr>
              <w:t>1.6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F58A3" w:rsidRPr="006F58A3" w:rsidRDefault="006F58A3" w:rsidP="006F5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6F58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o-RO"/>
              </w:rPr>
              <w:t xml:space="preserve"> Experiența dovedită în implementarea de proiecte finanțate din fonduri europene nerambursabile care au avut obiective/activități principale dedicate acțiunilor de sprijinire a grupului țintă . </w:t>
            </w:r>
            <w:r w:rsidRPr="006F58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o-RO"/>
              </w:rPr>
              <w:br/>
            </w:r>
            <w:r w:rsidRPr="006F58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o-RO"/>
              </w:rPr>
              <w:br/>
            </w:r>
          </w:p>
          <w:p w:rsidR="006F58A3" w:rsidRPr="006F58A3" w:rsidRDefault="006F58A3" w:rsidP="006F58A3">
            <w:pPr>
              <w:numPr>
                <w:ilvl w:val="0"/>
                <w:numId w:val="5"/>
              </w:numPr>
              <w:spacing w:after="0" w:line="240" w:lineRule="auto"/>
              <w:textAlignment w:val="baseline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o-RO"/>
              </w:rPr>
            </w:pPr>
            <w:r w:rsidRPr="006F58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o-RO"/>
              </w:rPr>
              <w:lastRenderedPageBreak/>
              <w:t>minim 1 proiect = 5 puncte</w:t>
            </w:r>
          </w:p>
          <w:p w:rsidR="006F58A3" w:rsidRPr="006F58A3" w:rsidRDefault="006F58A3" w:rsidP="006F58A3">
            <w:pPr>
              <w:numPr>
                <w:ilvl w:val="0"/>
                <w:numId w:val="5"/>
              </w:numPr>
              <w:spacing w:after="0" w:line="240" w:lineRule="auto"/>
              <w:textAlignment w:val="baseline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o-RO"/>
              </w:rPr>
            </w:pPr>
            <w:r w:rsidRPr="006F58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o-RO"/>
              </w:rPr>
              <w:t>peste 2 proiecte = 10 puncte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58A3" w:rsidRPr="006F58A3" w:rsidRDefault="006F58A3" w:rsidP="006F58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6F58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o-RO"/>
              </w:rPr>
              <w:lastRenderedPageBreak/>
              <w:t>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58A3" w:rsidRPr="006F58A3" w:rsidRDefault="006F58A3" w:rsidP="006F5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</w:p>
        </w:tc>
      </w:tr>
      <w:tr w:rsidR="006F58A3" w:rsidRPr="006F58A3" w:rsidTr="006F58A3">
        <w:trPr>
          <w:trHeight w:val="624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F58A3" w:rsidRPr="006F58A3" w:rsidRDefault="006F58A3" w:rsidP="006F58A3">
            <w:pPr>
              <w:spacing w:before="9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6F58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o-RO"/>
              </w:rPr>
              <w:t>1.7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F58A3" w:rsidRPr="006F58A3" w:rsidRDefault="006F58A3" w:rsidP="006F58A3">
            <w:pPr>
              <w:spacing w:before="2" w:after="0" w:line="240" w:lineRule="auto"/>
              <w:ind w:right="4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6F58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o-RO"/>
              </w:rPr>
              <w:t xml:space="preserve"> Numărul de experți cu experiență relevantă în organizarea de campanii de informare/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o-RO"/>
              </w:rPr>
              <w:t xml:space="preserve"> </w:t>
            </w:r>
            <w:r w:rsidRPr="006F58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o-RO"/>
              </w:rPr>
              <w:t>educare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o-RO"/>
              </w:rPr>
              <w:t xml:space="preserve"> </w:t>
            </w:r>
            <w:r w:rsidRPr="006F58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o-RO"/>
              </w:rPr>
              <w:t>/mobilizare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o-RO"/>
              </w:rPr>
              <w:t xml:space="preserve"> </w:t>
            </w:r>
            <w:r w:rsidRPr="006F58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o-RO"/>
              </w:rPr>
              <w:t>/implementarea intervenții dedicate persoanelor din grupuri vulnerabile/ defavorizate socio-economic/din comunități cu grad de vulnerabilitate (dovedită prin CV + contracte/recomandări/adeverințe) propuși pentru activitățile proiectului:</w:t>
            </w:r>
          </w:p>
          <w:p w:rsidR="006F58A3" w:rsidRPr="006F58A3" w:rsidRDefault="006F58A3" w:rsidP="006F58A3">
            <w:pPr>
              <w:numPr>
                <w:ilvl w:val="0"/>
                <w:numId w:val="6"/>
              </w:numPr>
              <w:spacing w:after="0" w:line="240" w:lineRule="auto"/>
              <w:textAlignment w:val="baseline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o-RO"/>
              </w:rPr>
            </w:pPr>
            <w:r w:rsidRPr="006F58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o-RO"/>
              </w:rPr>
              <w:t>4 experți = 5 puncte</w:t>
            </w:r>
          </w:p>
          <w:p w:rsidR="006F58A3" w:rsidRPr="006F58A3" w:rsidRDefault="006F58A3" w:rsidP="006F58A3">
            <w:pPr>
              <w:numPr>
                <w:ilvl w:val="0"/>
                <w:numId w:val="6"/>
              </w:numPr>
              <w:spacing w:after="0" w:line="240" w:lineRule="auto"/>
              <w:textAlignment w:val="baseline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o-RO"/>
              </w:rPr>
            </w:pPr>
            <w:r w:rsidRPr="006F58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o-RO"/>
              </w:rPr>
              <w:t>4 – 5 experți = 10 puncte</w:t>
            </w:r>
          </w:p>
          <w:p w:rsidR="006F58A3" w:rsidRPr="006F58A3" w:rsidRDefault="006F58A3" w:rsidP="006F58A3">
            <w:pPr>
              <w:numPr>
                <w:ilvl w:val="0"/>
                <w:numId w:val="6"/>
              </w:numPr>
              <w:spacing w:after="0" w:line="240" w:lineRule="auto"/>
              <w:textAlignment w:val="baseline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o-RO"/>
              </w:rPr>
            </w:pPr>
            <w:r w:rsidRPr="006F58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o-RO"/>
              </w:rPr>
              <w:t>6 sau mai mult de 6 experți = 15 puncte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58A3" w:rsidRPr="006F58A3" w:rsidRDefault="006F58A3" w:rsidP="006F58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6F58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o-RO"/>
              </w:rPr>
              <w:t>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58A3" w:rsidRPr="006F58A3" w:rsidRDefault="006F58A3" w:rsidP="006F5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</w:p>
        </w:tc>
      </w:tr>
      <w:tr w:rsidR="006F58A3" w:rsidRPr="006F58A3" w:rsidTr="006F58A3">
        <w:trPr>
          <w:trHeight w:val="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  <w:hideMark/>
          </w:tcPr>
          <w:p w:rsidR="006F58A3" w:rsidRPr="006F58A3" w:rsidRDefault="006F58A3" w:rsidP="006F58A3">
            <w:pPr>
              <w:spacing w:after="0" w:line="20" w:lineRule="atLeast"/>
              <w:ind w:left="10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6F58A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o-RO"/>
              </w:rPr>
              <w:t>2.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  <w:hideMark/>
          </w:tcPr>
          <w:p w:rsidR="006F58A3" w:rsidRPr="006F58A3" w:rsidRDefault="006F58A3" w:rsidP="006F58A3">
            <w:pPr>
              <w:spacing w:after="0" w:line="20" w:lineRule="atLeast"/>
              <w:ind w:left="212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6F58A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o-RO"/>
              </w:rPr>
              <w:t>CAPACITATEA FINANCIARĂ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  <w:hideMark/>
          </w:tcPr>
          <w:p w:rsidR="006F58A3" w:rsidRPr="006F58A3" w:rsidRDefault="006F58A3" w:rsidP="006F58A3">
            <w:pPr>
              <w:spacing w:before="145" w:after="0" w:line="2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6F58A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o-RO"/>
              </w:rPr>
              <w:t>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  <w:hideMark/>
          </w:tcPr>
          <w:p w:rsidR="006F58A3" w:rsidRPr="006F58A3" w:rsidRDefault="006F58A3" w:rsidP="006F5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o-RO"/>
              </w:rPr>
            </w:pPr>
          </w:p>
        </w:tc>
      </w:tr>
      <w:tr w:rsidR="006F58A3" w:rsidRPr="006F58A3" w:rsidTr="006F58A3">
        <w:trPr>
          <w:trHeight w:val="1247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F58A3" w:rsidRPr="006F58A3" w:rsidRDefault="006F58A3" w:rsidP="006F58A3">
            <w:pPr>
              <w:spacing w:after="0" w:line="240" w:lineRule="auto"/>
              <w:ind w:left="22" w:hanging="20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6F58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o-RO"/>
              </w:rPr>
              <w:t>2.1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F58A3" w:rsidRPr="006F58A3" w:rsidRDefault="006F58A3" w:rsidP="006F58A3">
            <w:pPr>
              <w:spacing w:before="2" w:after="0" w:line="240" w:lineRule="auto"/>
              <w:ind w:right="4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6F58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o-RO"/>
              </w:rPr>
              <w:t xml:space="preserve"> Situația financiară (suma cifrei de afaceri/ veniturilor din ultimii 3 ani fiscali încheiați: 2022, 2023 și 2024)</w:t>
            </w:r>
          </w:p>
          <w:p w:rsidR="006F58A3" w:rsidRPr="006F58A3" w:rsidRDefault="006F58A3" w:rsidP="006F58A3">
            <w:pPr>
              <w:numPr>
                <w:ilvl w:val="0"/>
                <w:numId w:val="7"/>
              </w:numPr>
              <w:spacing w:after="0" w:line="240" w:lineRule="auto"/>
              <w:textAlignment w:val="baseline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o-RO"/>
              </w:rPr>
            </w:pPr>
            <w:r w:rsidRPr="006F58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o-RO"/>
              </w:rPr>
              <w:t>0 – 500.000 euro = 5 puncte</w:t>
            </w:r>
          </w:p>
          <w:p w:rsidR="006F58A3" w:rsidRPr="006F58A3" w:rsidRDefault="006F58A3" w:rsidP="006F58A3">
            <w:pPr>
              <w:numPr>
                <w:ilvl w:val="0"/>
                <w:numId w:val="7"/>
              </w:numPr>
              <w:spacing w:after="0" w:line="240" w:lineRule="auto"/>
              <w:textAlignment w:val="baseline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o-RO"/>
              </w:rPr>
            </w:pPr>
            <w:r w:rsidRPr="006F58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o-RO"/>
              </w:rPr>
              <w:t>500.001 – 1.000.000 euro = 7 puncte</w:t>
            </w:r>
          </w:p>
          <w:p w:rsidR="006F58A3" w:rsidRPr="006F58A3" w:rsidRDefault="006F58A3" w:rsidP="006F58A3">
            <w:pPr>
              <w:numPr>
                <w:ilvl w:val="0"/>
                <w:numId w:val="7"/>
              </w:numPr>
              <w:spacing w:after="0" w:line="240" w:lineRule="auto"/>
              <w:textAlignment w:val="baseline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o-RO"/>
              </w:rPr>
            </w:pPr>
            <w:r w:rsidRPr="006F58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o-RO"/>
              </w:rPr>
              <w:t>peste 1.000.001 euro = 10 puncte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58A3" w:rsidRPr="006F58A3" w:rsidRDefault="006F58A3" w:rsidP="006F58A3">
            <w:pPr>
              <w:spacing w:before="47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6F58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o-RO"/>
              </w:rPr>
              <w:t>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58A3" w:rsidRPr="006F58A3" w:rsidRDefault="006F58A3" w:rsidP="006F5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</w:p>
        </w:tc>
      </w:tr>
      <w:tr w:rsidR="006F58A3" w:rsidRPr="006F58A3" w:rsidTr="006F58A3">
        <w:trPr>
          <w:trHeight w:val="41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  <w:hideMark/>
          </w:tcPr>
          <w:p w:rsidR="006F58A3" w:rsidRPr="006F58A3" w:rsidRDefault="006F58A3" w:rsidP="006F58A3">
            <w:pPr>
              <w:spacing w:after="0" w:line="240" w:lineRule="auto"/>
              <w:ind w:left="19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6F58A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o-RO"/>
              </w:rPr>
              <w:t>3.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  <w:hideMark/>
          </w:tcPr>
          <w:p w:rsidR="006F58A3" w:rsidRPr="006F58A3" w:rsidRDefault="006F58A3" w:rsidP="006F58A3">
            <w:pPr>
              <w:spacing w:after="0" w:line="240" w:lineRule="auto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6F58A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o-RO"/>
              </w:rPr>
              <w:t>RELEVANȚA PARTENERULUI LA ACTIVITĂŢILE PROIECTULUI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  <w:hideMark/>
          </w:tcPr>
          <w:p w:rsidR="006F58A3" w:rsidRPr="006F58A3" w:rsidRDefault="006F58A3" w:rsidP="006F58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6F58A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o-RO"/>
              </w:rPr>
              <w:t>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  <w:hideMark/>
          </w:tcPr>
          <w:p w:rsidR="006F58A3" w:rsidRPr="006F58A3" w:rsidRDefault="006F58A3" w:rsidP="006F5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</w:p>
        </w:tc>
      </w:tr>
      <w:tr w:rsidR="006F58A3" w:rsidRPr="006F58A3" w:rsidTr="006F58A3">
        <w:trPr>
          <w:trHeight w:val="8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F58A3" w:rsidRPr="006F58A3" w:rsidRDefault="006F58A3" w:rsidP="006F58A3">
            <w:pPr>
              <w:spacing w:after="0" w:line="8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6F58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o-RO"/>
              </w:rPr>
              <w:t>3.1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F58A3" w:rsidRPr="006F58A3" w:rsidRDefault="006F58A3" w:rsidP="006F58A3">
            <w:pPr>
              <w:spacing w:after="0" w:line="80" w:lineRule="atLeast"/>
              <w:ind w:firstLine="57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6F58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o-RO"/>
              </w:rPr>
              <w:t>Metodologia propusă și argumentarea impactului contribuției asupra implementării proiectului din Nota justificativă privind calitatea de partener care va conține o descriere a rolului și viziunii partenerului în implementarea proiectului.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58A3" w:rsidRPr="006F58A3" w:rsidRDefault="006F58A3" w:rsidP="006F58A3">
            <w:pPr>
              <w:spacing w:after="0" w:line="8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6F58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o-RO"/>
              </w:rPr>
              <w:t>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58A3" w:rsidRPr="006F58A3" w:rsidRDefault="006F58A3" w:rsidP="006F58A3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24"/>
                <w:lang w:eastAsia="ro-RO"/>
              </w:rPr>
            </w:pPr>
          </w:p>
        </w:tc>
      </w:tr>
      <w:tr w:rsidR="006F58A3" w:rsidRPr="006F58A3" w:rsidTr="006F58A3">
        <w:trPr>
          <w:trHeight w:val="268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F58A3" w:rsidRPr="006F58A3" w:rsidRDefault="006F58A3" w:rsidP="006F5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F58A3" w:rsidRPr="006F58A3" w:rsidRDefault="006F58A3" w:rsidP="006F58A3">
            <w:pPr>
              <w:spacing w:after="0" w:line="240" w:lineRule="auto"/>
              <w:ind w:left="825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6F58A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o-RO"/>
              </w:rPr>
              <w:t>TOTAL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58A3" w:rsidRPr="006F58A3" w:rsidRDefault="006F58A3" w:rsidP="006F58A3">
            <w:pPr>
              <w:spacing w:after="0" w:line="240" w:lineRule="auto"/>
              <w:ind w:right="24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6F58A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o-RO"/>
              </w:rPr>
              <w:t>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58A3" w:rsidRPr="006F58A3" w:rsidRDefault="006F58A3" w:rsidP="006F58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</w:p>
        </w:tc>
      </w:tr>
    </w:tbl>
    <w:p w:rsidR="006F58A3" w:rsidRPr="006F58A3" w:rsidRDefault="006F58A3" w:rsidP="006F58A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o-RO"/>
        </w:rPr>
      </w:pPr>
    </w:p>
    <w:p w:rsidR="006F58A3" w:rsidRDefault="006F58A3" w:rsidP="006F58A3">
      <w:pPr>
        <w:spacing w:after="0" w:line="240" w:lineRule="auto"/>
        <w:ind w:left="-851" w:right="-426"/>
        <w:jc w:val="both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o-RO"/>
        </w:rPr>
      </w:pPr>
    </w:p>
    <w:p w:rsidR="006F58A3" w:rsidRDefault="006F58A3" w:rsidP="006F58A3">
      <w:pPr>
        <w:spacing w:after="0" w:line="240" w:lineRule="auto"/>
        <w:ind w:left="-851" w:right="-426"/>
        <w:jc w:val="both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o-RO"/>
        </w:rPr>
      </w:pPr>
    </w:p>
    <w:p w:rsidR="006F58A3" w:rsidRPr="006F58A3" w:rsidRDefault="006F58A3" w:rsidP="006F58A3">
      <w:pPr>
        <w:spacing w:after="0" w:line="240" w:lineRule="auto"/>
        <w:ind w:left="-851" w:right="-426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o-RO"/>
        </w:rPr>
      </w:pPr>
      <w:r w:rsidRPr="006F58A3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o-RO"/>
        </w:rPr>
        <w:t>Comisia de evaluare și selecție</w:t>
      </w:r>
    </w:p>
    <w:p w:rsidR="006F58A3" w:rsidRPr="006F58A3" w:rsidRDefault="006F58A3" w:rsidP="006F58A3">
      <w:pPr>
        <w:spacing w:after="0" w:line="240" w:lineRule="auto"/>
        <w:ind w:left="-851" w:right="-426"/>
        <w:jc w:val="both"/>
        <w:rPr>
          <w:rFonts w:ascii="Times New Roman" w:eastAsia="Times New Roman" w:hAnsi="Times New Roman" w:cs="Times New Roman"/>
          <w:sz w:val="24"/>
          <w:szCs w:val="24"/>
          <w:lang w:eastAsia="ro-RO"/>
        </w:rPr>
      </w:pPr>
    </w:p>
    <w:p w:rsidR="006F58A3" w:rsidRPr="006F58A3" w:rsidRDefault="006F58A3" w:rsidP="006F58A3">
      <w:pPr>
        <w:spacing w:after="0" w:line="240" w:lineRule="auto"/>
        <w:ind w:left="-851" w:right="-426"/>
        <w:jc w:val="both"/>
        <w:rPr>
          <w:rFonts w:ascii="Times New Roman" w:eastAsia="Times New Roman" w:hAnsi="Times New Roman" w:cs="Times New Roman"/>
          <w:sz w:val="24"/>
          <w:szCs w:val="24"/>
          <w:lang w:eastAsia="ro-RO"/>
        </w:rPr>
      </w:pPr>
      <w:r w:rsidRPr="006F58A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o-RO"/>
        </w:rPr>
        <w:t>Președinte</w:t>
      </w:r>
    </w:p>
    <w:p w:rsidR="006F58A3" w:rsidRPr="006F58A3" w:rsidRDefault="006F58A3" w:rsidP="006F58A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o-RO"/>
        </w:rPr>
      </w:pPr>
    </w:p>
    <w:p w:rsidR="006F58A3" w:rsidRPr="006F58A3" w:rsidRDefault="006F58A3" w:rsidP="006F58A3">
      <w:pPr>
        <w:spacing w:after="0" w:line="240" w:lineRule="auto"/>
        <w:ind w:left="-851" w:right="-426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o-RO"/>
        </w:rPr>
      </w:pPr>
      <w:r w:rsidRPr="006F58A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o-RO"/>
        </w:rPr>
        <w:t>Membrii:</w:t>
      </w:r>
    </w:p>
    <w:p w:rsidR="006F58A3" w:rsidRPr="006F58A3" w:rsidRDefault="006F58A3" w:rsidP="006F58A3">
      <w:pPr>
        <w:spacing w:after="0" w:line="240" w:lineRule="auto"/>
        <w:ind w:left="-851" w:right="-426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o-RO"/>
        </w:rPr>
      </w:pPr>
    </w:p>
    <w:p w:rsidR="006F58A3" w:rsidRPr="006F58A3" w:rsidRDefault="006F58A3" w:rsidP="006F58A3">
      <w:pPr>
        <w:spacing w:after="0" w:line="240" w:lineRule="auto"/>
        <w:ind w:left="-851" w:right="-426"/>
        <w:jc w:val="both"/>
        <w:rPr>
          <w:rFonts w:ascii="Times New Roman" w:eastAsia="Times New Roman" w:hAnsi="Times New Roman" w:cs="Times New Roman"/>
          <w:sz w:val="24"/>
          <w:szCs w:val="24"/>
          <w:lang w:eastAsia="ro-RO"/>
        </w:rPr>
      </w:pPr>
    </w:p>
    <w:p w:rsidR="006F58A3" w:rsidRPr="006F58A3" w:rsidRDefault="006F58A3" w:rsidP="006F58A3">
      <w:pPr>
        <w:spacing w:after="0" w:line="240" w:lineRule="auto"/>
        <w:ind w:left="-851" w:right="-426"/>
        <w:jc w:val="both"/>
        <w:rPr>
          <w:rFonts w:ascii="Times New Roman" w:eastAsia="Times New Roman" w:hAnsi="Times New Roman" w:cs="Times New Roman"/>
          <w:sz w:val="24"/>
          <w:szCs w:val="24"/>
          <w:lang w:eastAsia="ro-RO"/>
        </w:rPr>
      </w:pPr>
      <w:r w:rsidRPr="006F58A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o-RO"/>
        </w:rPr>
        <w:t>Secretar:</w:t>
      </w:r>
    </w:p>
    <w:p w:rsidR="000C49E2" w:rsidRDefault="000C49E2"/>
    <w:sectPr w:rsidR="000C49E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508556C"/>
    <w:multiLevelType w:val="multilevel"/>
    <w:tmpl w:val="A34658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67344B2"/>
    <w:multiLevelType w:val="multilevel"/>
    <w:tmpl w:val="388801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9AF48BF"/>
    <w:multiLevelType w:val="multilevel"/>
    <w:tmpl w:val="FB685F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AE959BB"/>
    <w:multiLevelType w:val="multilevel"/>
    <w:tmpl w:val="29B2F5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2412C7B"/>
    <w:multiLevelType w:val="multilevel"/>
    <w:tmpl w:val="65F614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39A70E2"/>
    <w:multiLevelType w:val="multilevel"/>
    <w:tmpl w:val="AE068D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51D640B"/>
    <w:multiLevelType w:val="multilevel"/>
    <w:tmpl w:val="AE662F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5"/>
  </w:num>
  <w:num w:numId="3">
    <w:abstractNumId w:val="1"/>
  </w:num>
  <w:num w:numId="4">
    <w:abstractNumId w:val="3"/>
  </w:num>
  <w:num w:numId="5">
    <w:abstractNumId w:val="4"/>
  </w:num>
  <w:num w:numId="6">
    <w:abstractNumId w:val="6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58A3"/>
    <w:rsid w:val="000C49E2"/>
    <w:rsid w:val="006F58A3"/>
    <w:rsid w:val="00A448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4C426E16-24A3-4731-A25B-0ABB6F6EBE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32830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472</Words>
  <Characters>2691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Olimpia Oprea</dc:creator>
  <cp:lastModifiedBy>Cercetare 2</cp:lastModifiedBy>
  <cp:revision>2</cp:revision>
  <cp:lastPrinted>2025-10-20T11:13:00Z</cp:lastPrinted>
  <dcterms:created xsi:type="dcterms:W3CDTF">2025-10-20T11:57:00Z</dcterms:created>
  <dcterms:modified xsi:type="dcterms:W3CDTF">2025-10-20T11:57:00Z</dcterms:modified>
</cp:coreProperties>
</file>